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96AFB" w14:textId="77777777" w:rsidR="00A975BD" w:rsidRDefault="00A975BD" w:rsidP="00A975BD">
      <w:pPr>
        <w:pStyle w:val="Heading1"/>
      </w:pPr>
      <w:bookmarkStart w:id="0" w:name="_Toc367862734"/>
      <w:r>
        <w:t>Operations Program</w:t>
      </w:r>
      <w:bookmarkEnd w:id="0"/>
    </w:p>
    <w:p w14:paraId="2979F8E0" w14:textId="6416F525" w:rsidR="00A975BD" w:rsidRPr="00687556" w:rsidRDefault="00A975BD" w:rsidP="008F2A2B">
      <w:pPr>
        <w:jc w:val="both"/>
      </w:pPr>
      <w:bookmarkStart w:id="1" w:name="OLE_LINK2"/>
      <w:bookmarkStart w:id="2" w:name="OLE_LINK3"/>
      <w:bookmarkStart w:id="3" w:name="_GoBack"/>
      <w:r>
        <w:t xml:space="preserve">During this quarter, the LHC was shut down (Long Shutdown 1, LS1). CMS </w:t>
      </w:r>
      <w:r w:rsidR="006F34F2">
        <w:t xml:space="preserve">has </w:t>
      </w:r>
      <w:r w:rsidR="005641D8">
        <w:t>been engaged</w:t>
      </w:r>
      <w:r>
        <w:t xml:space="preserve"> in a variety of activities during the shutdown that are described in the subsystem sections below</w:t>
      </w:r>
      <w:bookmarkEnd w:id="1"/>
      <w:bookmarkEnd w:id="2"/>
      <w:bookmarkEnd w:id="3"/>
      <w:r>
        <w:t>.</w:t>
      </w:r>
      <w:r w:rsidRPr="005154F4">
        <w:t xml:space="preserve"> </w:t>
      </w:r>
      <w:r w:rsidR="006F34F2">
        <w:rPr>
          <w:noProof/>
        </w:rPr>
        <w:t xml:space="preserve">    </w:t>
      </w:r>
    </w:p>
    <w:p w14:paraId="474D6D1C" w14:textId="77777777" w:rsidR="00A975BD" w:rsidRPr="004B2035" w:rsidRDefault="00A975BD" w:rsidP="00A975BD">
      <w:pPr>
        <w:pStyle w:val="Heading2"/>
      </w:pPr>
      <w:bookmarkStart w:id="4" w:name="_Toc312225324"/>
      <w:bookmarkStart w:id="5" w:name="_Toc336847213"/>
      <w:bookmarkStart w:id="6" w:name="_Toc365234087"/>
      <w:bookmarkStart w:id="7" w:name="_Toc367862735"/>
      <w:r w:rsidRPr="004B2035">
        <w:t>Milestone Status</w:t>
      </w:r>
      <w:bookmarkEnd w:id="4"/>
      <w:bookmarkEnd w:id="5"/>
      <w:bookmarkEnd w:id="6"/>
      <w:bookmarkEnd w:id="7"/>
      <w:r w:rsidRPr="004B2035">
        <w:t xml:space="preserve"> </w:t>
      </w:r>
    </w:p>
    <w:p w14:paraId="005FACCF" w14:textId="7DA69359" w:rsidR="00A975BD" w:rsidRDefault="00A975BD" w:rsidP="008F2A2B">
      <w:pPr>
        <w:jc w:val="both"/>
      </w:pPr>
      <w:r>
        <w:fldChar w:fldCharType="begin"/>
      </w:r>
      <w:r>
        <w:instrText xml:space="preserve"> REF _Ref364930947 \h </w:instrText>
      </w:r>
      <w:r>
        <w:fldChar w:fldCharType="separate"/>
      </w:r>
      <w:r w:rsidR="00410DBA">
        <w:t xml:space="preserve">Table </w:t>
      </w:r>
      <w:r w:rsidR="00410DBA">
        <w:rPr>
          <w:noProof/>
        </w:rPr>
        <w:t>1</w:t>
      </w:r>
      <w:r>
        <w:fldChar w:fldCharType="end"/>
      </w:r>
      <w:r>
        <w:t xml:space="preserve"> </w:t>
      </w:r>
      <w:r w:rsidRPr="001C6218">
        <w:t>shows this year’s milestones. Milestones with dates in green were achieved this quarter.</w:t>
      </w:r>
      <w:bookmarkStart w:id="8" w:name="_Ref214964977"/>
      <w:bookmarkStart w:id="9" w:name="_Ref309725376"/>
      <w:r>
        <w:t xml:space="preserve"> </w:t>
      </w:r>
      <w:r w:rsidR="00FE6F7F">
        <w:t xml:space="preserve">The PLT plan was impacted by the </w:t>
      </w:r>
      <w:r w:rsidR="00E10455">
        <w:t xml:space="preserve">previously reported </w:t>
      </w:r>
      <w:r w:rsidR="00FE6F7F">
        <w:t>problem</w:t>
      </w:r>
      <w:r w:rsidR="00E10455">
        <w:t>s with the pixel</w:t>
      </w:r>
      <w:r w:rsidR="00FE6F7F">
        <w:t xml:space="preserve"> system</w:t>
      </w:r>
      <w:r w:rsidR="00E10455">
        <w:t xml:space="preserve"> that resulted in a change in the work plan.  This milestone was ultimately met in Jan. 2015.  The tracker </w:t>
      </w:r>
      <w:proofErr w:type="gramStart"/>
      <w:r w:rsidR="00E10455">
        <w:t xml:space="preserve">group </w:t>
      </w:r>
      <w:r w:rsidR="00FE6F7F">
        <w:t xml:space="preserve"> reported</w:t>
      </w:r>
      <w:proofErr w:type="gramEnd"/>
      <w:r w:rsidR="00FE6F7F">
        <w:t xml:space="preserve"> i</w:t>
      </w:r>
      <w:r w:rsidR="00E10455">
        <w:t>n the previous quarterly report.</w:t>
      </w:r>
      <w:r w:rsidR="00FE6F7F">
        <w:t xml:space="preserve"> </w:t>
      </w:r>
      <w:r w:rsidR="00E10455">
        <w:t xml:space="preserve">A modified version of the tracker milestone was also met in the New Year.  The strips and pixels were operated at – 15C in the lab. A decision was made to operate the pixels at – 10C due to issues with humidity in the BPIX that were identified during the investigation of the problems described last quarter. </w:t>
      </w:r>
    </w:p>
    <w:p w14:paraId="71A33F77" w14:textId="77777777" w:rsidR="006F34F2" w:rsidRDefault="006F34F2" w:rsidP="008F2A2B">
      <w:pPr>
        <w:jc w:val="both"/>
      </w:pPr>
    </w:p>
    <w:p w14:paraId="7175284F" w14:textId="77777777" w:rsidR="00A975BD" w:rsidRDefault="00A975BD" w:rsidP="00A975BD">
      <w:pPr>
        <w:pStyle w:val="Caption"/>
        <w:tabs>
          <w:tab w:val="left" w:pos="2460"/>
        </w:tabs>
      </w:pPr>
      <w:r>
        <w:tab/>
      </w:r>
    </w:p>
    <w:p w14:paraId="369857DC" w14:textId="77777777" w:rsidR="00A975BD" w:rsidRDefault="00A975BD" w:rsidP="00A975BD">
      <w:pPr>
        <w:pStyle w:val="Caption"/>
        <w:keepNext/>
      </w:pPr>
      <w:bookmarkStart w:id="10" w:name="_Ref364930947"/>
      <w:bookmarkEnd w:id="8"/>
      <w:r>
        <w:t xml:space="preserve">Table </w:t>
      </w:r>
      <w:r w:rsidR="00E302E0">
        <w:fldChar w:fldCharType="begin"/>
      </w:r>
      <w:r w:rsidR="00E302E0">
        <w:instrText xml:space="preserve"> SEQ Table \* ARABIC </w:instrText>
      </w:r>
      <w:r w:rsidR="00E302E0">
        <w:fldChar w:fldCharType="separate"/>
      </w:r>
      <w:r w:rsidR="00410DBA">
        <w:rPr>
          <w:noProof/>
        </w:rPr>
        <w:t>1</w:t>
      </w:r>
      <w:r w:rsidR="00E302E0">
        <w:rPr>
          <w:noProof/>
        </w:rPr>
        <w:fldChar w:fldCharType="end"/>
      </w:r>
      <w:bookmarkEnd w:id="10"/>
      <w:r>
        <w:t>:  Milestones for 2014.</w:t>
      </w:r>
    </w:p>
    <w:tbl>
      <w:tblPr>
        <w:tblW w:w="9640" w:type="dxa"/>
        <w:tblInd w:w="98" w:type="dxa"/>
        <w:tblLayout w:type="fixed"/>
        <w:tblLook w:val="0000" w:firstRow="0" w:lastRow="0" w:firstColumn="0" w:lastColumn="0" w:noHBand="0" w:noVBand="0"/>
      </w:tblPr>
      <w:tblGrid>
        <w:gridCol w:w="1180"/>
        <w:gridCol w:w="5670"/>
        <w:gridCol w:w="1440"/>
        <w:gridCol w:w="1350"/>
      </w:tblGrid>
      <w:tr w:rsidR="00A975BD" w:rsidRPr="00CB4825" w14:paraId="5FD541DF"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6F7036" w14:textId="77777777" w:rsidR="00A975BD" w:rsidRPr="00CB4825" w:rsidRDefault="00A975BD" w:rsidP="00A975BD">
            <w:pPr>
              <w:rPr>
                <w:rFonts w:ascii="Verdana" w:hAnsi="Verdana"/>
                <w:b/>
                <w:bCs/>
                <w:color w:val="3366FF"/>
                <w:sz w:val="20"/>
                <w:szCs w:val="20"/>
              </w:rPr>
            </w:pPr>
            <w:bookmarkStart w:id="11" w:name="RANGE!A1:D15"/>
            <w:bookmarkStart w:id="12" w:name="OLE_LINK1"/>
            <w:r w:rsidRPr="00CB4825">
              <w:rPr>
                <w:rFonts w:ascii="Verdana" w:hAnsi="Verdana"/>
                <w:b/>
                <w:bCs/>
                <w:color w:val="3366FF"/>
                <w:sz w:val="20"/>
                <w:szCs w:val="20"/>
              </w:rPr>
              <w:t>System</w:t>
            </w:r>
            <w:bookmarkEnd w:id="11"/>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308091" w14:textId="77777777" w:rsidR="00A975BD" w:rsidRPr="00CB4825" w:rsidRDefault="00A975BD" w:rsidP="00A975BD">
            <w:pPr>
              <w:rPr>
                <w:rFonts w:ascii="Verdana" w:hAnsi="Verdana"/>
                <w:b/>
                <w:bCs/>
                <w:color w:val="3366FF"/>
                <w:sz w:val="20"/>
                <w:szCs w:val="20"/>
              </w:rPr>
            </w:pPr>
            <w:r w:rsidRPr="00CB4825">
              <w:rPr>
                <w:rFonts w:ascii="Verdana" w:hAnsi="Verdana"/>
                <w:b/>
                <w:bCs/>
                <w:color w:val="3366FF"/>
                <w:sz w:val="20"/>
                <w:szCs w:val="20"/>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C0EFF3" w14:textId="77777777" w:rsidR="00A975BD" w:rsidRPr="00CB4825" w:rsidRDefault="00A975BD" w:rsidP="00A975BD">
            <w:pPr>
              <w:rPr>
                <w:rFonts w:ascii="Verdana" w:hAnsi="Verdana"/>
                <w:b/>
                <w:bCs/>
                <w:color w:val="3366FF"/>
                <w:sz w:val="20"/>
                <w:szCs w:val="20"/>
              </w:rPr>
            </w:pPr>
            <w:r w:rsidRPr="00CB4825">
              <w:rPr>
                <w:rFonts w:ascii="Verdana" w:hAnsi="Verdana"/>
                <w:b/>
                <w:bCs/>
                <w:color w:val="3366FF"/>
                <w:sz w:val="20"/>
                <w:szCs w:val="20"/>
              </w:rPr>
              <w:t>Scheduled</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C21CBD" w14:textId="77777777" w:rsidR="00A975BD" w:rsidRPr="00CB4825" w:rsidRDefault="00A975BD" w:rsidP="00A975BD">
            <w:pPr>
              <w:rPr>
                <w:rFonts w:ascii="Verdana" w:hAnsi="Verdana"/>
                <w:b/>
                <w:bCs/>
                <w:color w:val="3366FF"/>
                <w:sz w:val="20"/>
                <w:szCs w:val="20"/>
              </w:rPr>
            </w:pPr>
            <w:r w:rsidRPr="00CB4825">
              <w:rPr>
                <w:rFonts w:ascii="Verdana" w:hAnsi="Verdana"/>
                <w:b/>
                <w:bCs/>
                <w:color w:val="3366FF"/>
                <w:sz w:val="20"/>
                <w:szCs w:val="20"/>
              </w:rPr>
              <w:t>Achieved</w:t>
            </w:r>
          </w:p>
        </w:tc>
      </w:tr>
      <w:tr w:rsidR="00A975BD" w:rsidRPr="00CB4825" w14:paraId="0139F5D7"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4CDF3B" w14:textId="77777777" w:rsidR="00A975BD" w:rsidRPr="00CB4825" w:rsidRDefault="00A975BD" w:rsidP="00A975BD">
            <w:pPr>
              <w:rPr>
                <w:rFonts w:ascii="Verdana" w:hAnsi="Verdana"/>
                <w:sz w:val="20"/>
                <w:szCs w:val="20"/>
              </w:rPr>
            </w:pPr>
            <w:r w:rsidRPr="00CB4825">
              <w:rPr>
                <w:rFonts w:ascii="Verdana" w:hAnsi="Verdana"/>
                <w:sz w:val="20"/>
                <w:szCs w:val="20"/>
              </w:rPr>
              <w:t>HF PMT</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1C9E66" w14:textId="77777777" w:rsidR="00A975BD" w:rsidRPr="00CB4825" w:rsidRDefault="00A975BD" w:rsidP="00A975BD">
            <w:pPr>
              <w:rPr>
                <w:rFonts w:ascii="Verdana" w:hAnsi="Verdana"/>
                <w:sz w:val="20"/>
                <w:szCs w:val="20"/>
              </w:rPr>
            </w:pPr>
            <w:r w:rsidRPr="00CB4825">
              <w:rPr>
                <w:rFonts w:ascii="Verdana" w:hAnsi="Verdana"/>
                <w:sz w:val="20"/>
                <w:szCs w:val="20"/>
              </w:rPr>
              <w:t xml:space="preserve">HF-ROBOX </w:t>
            </w:r>
            <w:r>
              <w:rPr>
                <w:rFonts w:ascii="Verdana" w:hAnsi="Verdana"/>
                <w:sz w:val="20"/>
                <w:szCs w:val="20"/>
              </w:rPr>
              <w:t>refurbishment</w:t>
            </w:r>
            <w:r w:rsidRPr="00CB4825">
              <w:rPr>
                <w:rFonts w:ascii="Verdana" w:hAnsi="Verdana"/>
                <w:sz w:val="20"/>
                <w:szCs w:val="20"/>
              </w:rPr>
              <w:t xml:space="preserve"> completed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558DD" w14:textId="77777777" w:rsidR="00A975BD" w:rsidRPr="00CB4825" w:rsidRDefault="00A975BD" w:rsidP="00A975BD">
            <w:pPr>
              <w:jc w:val="right"/>
              <w:rPr>
                <w:rFonts w:ascii="Verdana" w:hAnsi="Verdana"/>
                <w:sz w:val="20"/>
                <w:szCs w:val="20"/>
              </w:rPr>
            </w:pPr>
            <w:r w:rsidRPr="00CB4825">
              <w:rPr>
                <w:rFonts w:ascii="Verdana" w:hAnsi="Verdana"/>
                <w:sz w:val="20"/>
                <w:szCs w:val="20"/>
              </w:rPr>
              <w:t>Oct-13</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5EFDC3" w14:textId="77777777" w:rsidR="00A975BD" w:rsidRPr="00CB4825" w:rsidRDefault="00A975BD" w:rsidP="00A975BD">
            <w:pPr>
              <w:rPr>
                <w:rFonts w:ascii="Verdana" w:hAnsi="Verdana"/>
                <w:sz w:val="20"/>
                <w:szCs w:val="20"/>
              </w:rPr>
            </w:pPr>
            <w:r w:rsidRPr="00CB4825">
              <w:rPr>
                <w:rFonts w:ascii="Verdana" w:hAnsi="Verdana"/>
                <w:sz w:val="20"/>
                <w:szCs w:val="20"/>
              </w:rPr>
              <w:t> </w:t>
            </w:r>
            <w:r>
              <w:rPr>
                <w:rFonts w:ascii="Verdana" w:hAnsi="Verdana"/>
                <w:sz w:val="20"/>
                <w:szCs w:val="20"/>
              </w:rPr>
              <w:t>Jan-14</w:t>
            </w:r>
          </w:p>
        </w:tc>
      </w:tr>
      <w:tr w:rsidR="00A975BD" w:rsidRPr="00CB4825" w14:paraId="6331D8A4"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98DDF9" w14:textId="77777777" w:rsidR="00A975BD" w:rsidRDefault="00A975BD" w:rsidP="00A975BD">
            <w:pPr>
              <w:rPr>
                <w:rFonts w:ascii="Verdana" w:hAnsi="Verdana"/>
                <w:sz w:val="20"/>
                <w:szCs w:val="20"/>
              </w:rPr>
            </w:pPr>
            <w:r>
              <w:rPr>
                <w:rFonts w:ascii="Verdana" w:hAnsi="Verdana"/>
                <w:sz w:val="20"/>
                <w:szCs w:val="20"/>
              </w:rPr>
              <w:t>ECAL</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885B06" w14:textId="77777777" w:rsidR="00A975BD" w:rsidRDefault="00A975BD" w:rsidP="00A975BD">
            <w:pPr>
              <w:rPr>
                <w:rFonts w:ascii="Verdana" w:hAnsi="Verdana"/>
                <w:sz w:val="20"/>
                <w:szCs w:val="20"/>
              </w:rPr>
            </w:pPr>
            <w:r>
              <w:rPr>
                <w:rFonts w:ascii="Verdana" w:hAnsi="Verdana"/>
                <w:sz w:val="20"/>
                <w:szCs w:val="20"/>
              </w:rPr>
              <w:t>New laser installed and working at P5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18B1AF" w14:textId="77777777" w:rsidR="00A975BD" w:rsidRDefault="00A975BD" w:rsidP="00A975BD">
            <w:pPr>
              <w:jc w:val="right"/>
              <w:rPr>
                <w:rFonts w:ascii="Verdana" w:hAnsi="Verdana"/>
                <w:sz w:val="20"/>
                <w:szCs w:val="20"/>
              </w:rPr>
            </w:pPr>
            <w:r>
              <w:rPr>
                <w:rFonts w:ascii="Verdana" w:hAnsi="Verdana"/>
                <w:sz w:val="20"/>
                <w:szCs w:val="20"/>
              </w:rPr>
              <w:t>Nov-13</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65671F" w14:textId="77777777" w:rsidR="00A975BD" w:rsidRPr="00A975BD" w:rsidRDefault="00A975BD" w:rsidP="00A975BD">
            <w:pPr>
              <w:rPr>
                <w:rFonts w:ascii="Verdana" w:hAnsi="Verdana"/>
                <w:color w:val="000000" w:themeColor="text1"/>
                <w:sz w:val="20"/>
                <w:szCs w:val="20"/>
              </w:rPr>
            </w:pPr>
            <w:r w:rsidRPr="00A975BD">
              <w:rPr>
                <w:rFonts w:ascii="Verdana" w:hAnsi="Verdana"/>
                <w:color w:val="000000" w:themeColor="text1"/>
                <w:sz w:val="20"/>
                <w:szCs w:val="20"/>
              </w:rPr>
              <w:t>Mar-14</w:t>
            </w:r>
          </w:p>
        </w:tc>
      </w:tr>
      <w:tr w:rsidR="00A975BD" w:rsidRPr="00CB4825" w14:paraId="2D15E207"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50F741" w14:textId="77777777" w:rsidR="00A975BD" w:rsidRPr="00CB4825" w:rsidRDefault="00A975BD" w:rsidP="00A975BD">
            <w:pPr>
              <w:rPr>
                <w:rFonts w:ascii="Verdana" w:hAnsi="Verdana"/>
                <w:sz w:val="20"/>
                <w:szCs w:val="20"/>
              </w:rPr>
            </w:pPr>
            <w:r w:rsidRPr="00CB4825">
              <w:rPr>
                <w:rFonts w:ascii="Verdana" w:hAnsi="Verdana"/>
                <w:sz w:val="20"/>
                <w:szCs w:val="20"/>
              </w:rPr>
              <w:t>Trigger</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2A2CC3" w14:textId="77777777" w:rsidR="00A975BD" w:rsidRPr="00CB4825" w:rsidRDefault="00A975BD" w:rsidP="00A975BD">
            <w:pPr>
              <w:rPr>
                <w:rFonts w:ascii="Verdana" w:hAnsi="Verdana"/>
                <w:sz w:val="20"/>
                <w:szCs w:val="20"/>
              </w:rPr>
            </w:pPr>
            <w:r>
              <w:rPr>
                <w:rFonts w:ascii="Verdana" w:hAnsi="Verdana"/>
                <w:sz w:val="20"/>
                <w:szCs w:val="20"/>
              </w:rPr>
              <w:t>Develop</w:t>
            </w:r>
            <w:r w:rsidRPr="00CB4825">
              <w:rPr>
                <w:rFonts w:ascii="Verdana" w:hAnsi="Verdana"/>
                <w:sz w:val="20"/>
                <w:szCs w:val="20"/>
              </w:rPr>
              <w:t xml:space="preserve"> CSCTF firm</w:t>
            </w:r>
            <w:r>
              <w:rPr>
                <w:rFonts w:ascii="Verdana" w:hAnsi="Verdana"/>
                <w:sz w:val="20"/>
                <w:szCs w:val="20"/>
              </w:rPr>
              <w:t>ware, LUTs for new ME4/2, ME1/1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041EDC" w14:textId="77777777" w:rsidR="00A975BD" w:rsidRPr="00CB4825" w:rsidRDefault="00A975BD" w:rsidP="00A975BD">
            <w:pPr>
              <w:jc w:val="right"/>
              <w:rPr>
                <w:rFonts w:ascii="Verdana" w:hAnsi="Verdana"/>
                <w:sz w:val="20"/>
                <w:szCs w:val="20"/>
              </w:rPr>
            </w:pPr>
            <w:r w:rsidRPr="00CB4825">
              <w:rPr>
                <w:rFonts w:ascii="Verdana" w:hAnsi="Verdana"/>
                <w:sz w:val="20"/>
                <w:szCs w:val="20"/>
              </w:rPr>
              <w:t>Dec-13</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20DEF2" w14:textId="2EAFB380" w:rsidR="00A975BD" w:rsidRPr="00946515" w:rsidRDefault="009B3EC4" w:rsidP="00A975BD">
            <w:pPr>
              <w:rPr>
                <w:rFonts w:ascii="Verdana" w:hAnsi="Verdana"/>
                <w:color w:val="000000" w:themeColor="text1"/>
                <w:sz w:val="20"/>
                <w:szCs w:val="20"/>
              </w:rPr>
            </w:pPr>
            <w:r w:rsidRPr="00946515">
              <w:rPr>
                <w:rFonts w:ascii="Verdana" w:hAnsi="Verdana"/>
                <w:color w:val="000000" w:themeColor="text1"/>
                <w:sz w:val="20"/>
                <w:szCs w:val="20"/>
              </w:rPr>
              <w:t>Apr-14</w:t>
            </w:r>
            <w:r w:rsidR="00A975BD" w:rsidRPr="00946515">
              <w:rPr>
                <w:rFonts w:ascii="Verdana" w:hAnsi="Verdana"/>
                <w:color w:val="000000" w:themeColor="text1"/>
                <w:sz w:val="20"/>
                <w:szCs w:val="20"/>
              </w:rPr>
              <w:t> </w:t>
            </w:r>
          </w:p>
        </w:tc>
      </w:tr>
      <w:tr w:rsidR="00A975BD" w:rsidRPr="00CB4825" w14:paraId="65D380E1"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8CE08A" w14:textId="77777777" w:rsidR="00A975BD" w:rsidRPr="00CB4825" w:rsidRDefault="00A975BD" w:rsidP="00A975BD">
            <w:pPr>
              <w:rPr>
                <w:rFonts w:ascii="Verdana" w:hAnsi="Verdana"/>
                <w:sz w:val="20"/>
                <w:szCs w:val="20"/>
              </w:rPr>
            </w:pPr>
            <w:r>
              <w:rPr>
                <w:rFonts w:ascii="Verdana" w:hAnsi="Verdana"/>
                <w:sz w:val="20"/>
                <w:szCs w:val="20"/>
              </w:rPr>
              <w:t>ME1/1</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8ED83D" w14:textId="77777777" w:rsidR="00A975BD" w:rsidRPr="00CB4825" w:rsidRDefault="00A975BD" w:rsidP="00A975BD">
            <w:pPr>
              <w:rPr>
                <w:rFonts w:ascii="Verdana" w:hAnsi="Verdana"/>
                <w:sz w:val="20"/>
                <w:szCs w:val="20"/>
              </w:rPr>
            </w:pPr>
            <w:r>
              <w:rPr>
                <w:rFonts w:ascii="Verdana" w:hAnsi="Verdana"/>
                <w:sz w:val="20"/>
                <w:szCs w:val="20"/>
              </w:rPr>
              <w:t xml:space="preserve">Plus </w:t>
            </w:r>
            <w:proofErr w:type="spellStart"/>
            <w:r>
              <w:rPr>
                <w:rFonts w:ascii="Verdana" w:hAnsi="Verdana"/>
                <w:sz w:val="20"/>
                <w:szCs w:val="20"/>
              </w:rPr>
              <w:t>endcap</w:t>
            </w:r>
            <w:proofErr w:type="spellEnd"/>
            <w:r>
              <w:rPr>
                <w:rFonts w:ascii="Verdana" w:hAnsi="Verdana"/>
                <w:sz w:val="20"/>
                <w:szCs w:val="20"/>
              </w:rPr>
              <w:t xml:space="preserve"> chambers commissioned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0A6849" w14:textId="77777777" w:rsidR="00A975BD" w:rsidRPr="00CB4825" w:rsidRDefault="00A975BD" w:rsidP="00A975BD">
            <w:pPr>
              <w:jc w:val="right"/>
              <w:rPr>
                <w:rFonts w:ascii="Verdana" w:hAnsi="Verdana"/>
                <w:sz w:val="20"/>
                <w:szCs w:val="20"/>
              </w:rPr>
            </w:pPr>
            <w:r>
              <w:rPr>
                <w:rFonts w:ascii="Verdana" w:hAnsi="Verdana"/>
                <w:sz w:val="20"/>
                <w:szCs w:val="20"/>
              </w:rPr>
              <w:t>Mar-14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4FA757" w14:textId="77777777" w:rsidR="00A975BD" w:rsidRPr="00A975BD" w:rsidRDefault="00A975BD" w:rsidP="00A975BD">
            <w:pPr>
              <w:rPr>
                <w:rFonts w:ascii="Verdana" w:hAnsi="Verdana"/>
                <w:color w:val="000000" w:themeColor="text1"/>
                <w:sz w:val="20"/>
                <w:szCs w:val="20"/>
              </w:rPr>
            </w:pPr>
            <w:r w:rsidRPr="00A975BD">
              <w:rPr>
                <w:rFonts w:ascii="Verdana" w:hAnsi="Verdana"/>
                <w:color w:val="000000" w:themeColor="text1"/>
                <w:sz w:val="20"/>
                <w:szCs w:val="20"/>
              </w:rPr>
              <w:t>Mar-14</w:t>
            </w:r>
          </w:p>
        </w:tc>
      </w:tr>
      <w:tr w:rsidR="00A975BD" w:rsidRPr="00CB4825" w14:paraId="1201557A"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04347E" w14:textId="77777777" w:rsidR="00A975BD" w:rsidRDefault="00A975BD" w:rsidP="00A975BD">
            <w:pPr>
              <w:rPr>
                <w:rFonts w:ascii="Verdana" w:hAnsi="Verdana"/>
                <w:sz w:val="20"/>
                <w:szCs w:val="20"/>
              </w:rPr>
            </w:pPr>
            <w:r>
              <w:rPr>
                <w:rFonts w:ascii="Verdana" w:hAnsi="Verdana"/>
                <w:sz w:val="20"/>
                <w:szCs w:val="20"/>
              </w:rPr>
              <w:t>Trigger</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5EB02D" w14:textId="77777777" w:rsidR="00A975BD" w:rsidRDefault="00A975BD" w:rsidP="00A975BD">
            <w:pPr>
              <w:rPr>
                <w:rFonts w:ascii="Verdana" w:hAnsi="Verdana"/>
                <w:sz w:val="20"/>
                <w:szCs w:val="20"/>
              </w:rPr>
            </w:pPr>
            <w:r>
              <w:rPr>
                <w:rFonts w:ascii="Verdana" w:hAnsi="Verdana"/>
                <w:sz w:val="20"/>
                <w:szCs w:val="20"/>
              </w:rPr>
              <w:t xml:space="preserve">Integrate </w:t>
            </w:r>
            <w:proofErr w:type="spellStart"/>
            <w:r>
              <w:rPr>
                <w:rFonts w:ascii="Verdana" w:hAnsi="Verdana"/>
                <w:sz w:val="20"/>
                <w:szCs w:val="20"/>
              </w:rPr>
              <w:t>unganged</w:t>
            </w:r>
            <w:proofErr w:type="spellEnd"/>
            <w:r>
              <w:rPr>
                <w:rFonts w:ascii="Verdana" w:hAnsi="Verdana"/>
                <w:sz w:val="20"/>
                <w:szCs w:val="20"/>
              </w:rPr>
              <w:t xml:space="preserve"> ME1/1 into CSCTF firmware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995F21" w14:textId="77777777" w:rsidR="00A975BD" w:rsidRDefault="00A975BD" w:rsidP="00A975BD">
            <w:pPr>
              <w:jc w:val="right"/>
              <w:rPr>
                <w:rFonts w:ascii="Verdana" w:hAnsi="Verdana"/>
                <w:sz w:val="20"/>
                <w:szCs w:val="20"/>
              </w:rPr>
            </w:pPr>
            <w:r>
              <w:rPr>
                <w:rFonts w:ascii="Verdana" w:hAnsi="Verdana"/>
                <w:sz w:val="20"/>
                <w:szCs w:val="20"/>
              </w:rPr>
              <w:t>Apr-14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E331FB" w14:textId="258603F4" w:rsidR="00A975BD" w:rsidRPr="00946515" w:rsidRDefault="009B3EC4" w:rsidP="009B3EC4">
            <w:pPr>
              <w:rPr>
                <w:rFonts w:ascii="Verdana" w:hAnsi="Verdana"/>
                <w:color w:val="000000" w:themeColor="text1"/>
                <w:sz w:val="20"/>
                <w:szCs w:val="20"/>
              </w:rPr>
            </w:pPr>
            <w:r w:rsidRPr="00946515">
              <w:rPr>
                <w:rFonts w:ascii="Verdana" w:hAnsi="Verdana"/>
                <w:color w:val="000000" w:themeColor="text1"/>
                <w:sz w:val="20"/>
                <w:szCs w:val="20"/>
              </w:rPr>
              <w:t>Apr-14</w:t>
            </w:r>
          </w:p>
        </w:tc>
      </w:tr>
      <w:tr w:rsidR="00A975BD" w:rsidRPr="00CB4825" w14:paraId="521A22A2"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38D1B5" w14:textId="77777777" w:rsidR="00A975BD" w:rsidRDefault="00A975BD" w:rsidP="00A975BD">
            <w:pPr>
              <w:rPr>
                <w:rFonts w:ascii="Verdana" w:hAnsi="Verdana"/>
                <w:sz w:val="20"/>
                <w:szCs w:val="20"/>
              </w:rPr>
            </w:pPr>
            <w:r>
              <w:rPr>
                <w:rFonts w:ascii="Verdana" w:hAnsi="Verdana"/>
                <w:sz w:val="20"/>
                <w:szCs w:val="20"/>
              </w:rPr>
              <w:t>Trigger</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D1E2ED" w14:textId="77777777" w:rsidR="00A975BD" w:rsidRPr="00673FC6" w:rsidRDefault="00A975BD" w:rsidP="00A975BD">
            <w:pPr>
              <w:rPr>
                <w:rFonts w:ascii="Verdana" w:hAnsi="Verdana"/>
                <w:sz w:val="20"/>
                <w:szCs w:val="20"/>
              </w:rPr>
            </w:pPr>
            <w:r>
              <w:rPr>
                <w:rFonts w:ascii="Verdana" w:eastAsiaTheme="minorHAnsi" w:hAnsi="Verdana" w:cs="Helvetica"/>
                <w:sz w:val="20"/>
              </w:rPr>
              <w:t xml:space="preserve">Test 5 upgraded </w:t>
            </w:r>
            <w:proofErr w:type="spellStart"/>
            <w:r>
              <w:rPr>
                <w:rFonts w:ascii="Verdana" w:eastAsiaTheme="minorHAnsi" w:hAnsi="Verdana" w:cs="Helvetica"/>
                <w:sz w:val="20"/>
              </w:rPr>
              <w:t>Muon</w:t>
            </w:r>
            <w:proofErr w:type="spellEnd"/>
            <w:r>
              <w:rPr>
                <w:rFonts w:ascii="Verdana" w:eastAsiaTheme="minorHAnsi" w:hAnsi="Verdana" w:cs="Helvetica"/>
                <w:sz w:val="20"/>
              </w:rPr>
              <w:t xml:space="preserve"> Port Cards w/legacy trigger </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FB4D3B" w14:textId="77777777" w:rsidR="00A975BD" w:rsidRDefault="00A975BD" w:rsidP="00A975BD">
            <w:pPr>
              <w:jc w:val="right"/>
              <w:rPr>
                <w:rFonts w:ascii="Verdana" w:hAnsi="Verdana"/>
                <w:sz w:val="20"/>
                <w:szCs w:val="20"/>
              </w:rPr>
            </w:pPr>
            <w:r>
              <w:rPr>
                <w:rFonts w:ascii="Verdana" w:hAnsi="Verdana"/>
                <w:sz w:val="20"/>
                <w:szCs w:val="20"/>
              </w:rPr>
              <w:t>Apr-14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CE8D94" w14:textId="215261F0" w:rsidR="00A975BD" w:rsidRPr="00946515" w:rsidRDefault="009B3EC4" w:rsidP="009B3EC4">
            <w:pPr>
              <w:rPr>
                <w:rFonts w:ascii="Verdana" w:hAnsi="Verdana"/>
                <w:color w:val="000000" w:themeColor="text1"/>
                <w:sz w:val="20"/>
                <w:szCs w:val="20"/>
              </w:rPr>
            </w:pPr>
            <w:r w:rsidRPr="00946515">
              <w:rPr>
                <w:rFonts w:ascii="Verdana" w:hAnsi="Verdana"/>
                <w:color w:val="000000" w:themeColor="text1"/>
                <w:sz w:val="20"/>
                <w:szCs w:val="20"/>
              </w:rPr>
              <w:t>Apr-14</w:t>
            </w:r>
          </w:p>
        </w:tc>
      </w:tr>
      <w:tr w:rsidR="00A975BD" w:rsidRPr="00CB4825" w14:paraId="4BAD0DED"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AF7FB6" w14:textId="77777777" w:rsidR="00A975BD" w:rsidRDefault="00A975BD" w:rsidP="00A975BD">
            <w:pPr>
              <w:rPr>
                <w:rFonts w:ascii="Verdana" w:hAnsi="Verdana"/>
                <w:sz w:val="20"/>
                <w:szCs w:val="20"/>
              </w:rPr>
            </w:pPr>
            <w:r>
              <w:rPr>
                <w:rFonts w:ascii="Verdana" w:hAnsi="Verdana"/>
                <w:sz w:val="20"/>
                <w:szCs w:val="20"/>
              </w:rPr>
              <w:t>ECAL</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C3414F" w14:textId="77777777" w:rsidR="00A975BD" w:rsidRDefault="00A975BD" w:rsidP="00A975BD">
            <w:pPr>
              <w:rPr>
                <w:rFonts w:ascii="Verdana" w:eastAsiaTheme="minorHAnsi" w:hAnsi="Verdana" w:cs="Helvetica"/>
                <w:sz w:val="20"/>
              </w:rPr>
            </w:pPr>
            <w:r>
              <w:rPr>
                <w:rFonts w:ascii="Verdana" w:eastAsiaTheme="minorHAnsi" w:hAnsi="Verdana" w:cs="Helvetica"/>
                <w:sz w:val="20"/>
              </w:rPr>
              <w:t xml:space="preserve">Finish </w:t>
            </w:r>
            <w:proofErr w:type="spellStart"/>
            <w:r>
              <w:rPr>
                <w:rFonts w:ascii="Verdana" w:eastAsiaTheme="minorHAnsi" w:hAnsi="Verdana" w:cs="Helvetica"/>
                <w:sz w:val="20"/>
              </w:rPr>
              <w:t>recabling</w:t>
            </w:r>
            <w:proofErr w:type="spellEnd"/>
            <w:r>
              <w:rPr>
                <w:rFonts w:ascii="Verdana" w:eastAsiaTheme="minorHAnsi" w:hAnsi="Verdana" w:cs="Helvetica"/>
                <w:sz w:val="20"/>
              </w:rPr>
              <w:t xml:space="preserve"> ECAL electronics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AD4585" w14:textId="77777777" w:rsidR="00A975BD" w:rsidRDefault="00A975BD" w:rsidP="00A975BD">
            <w:pPr>
              <w:jc w:val="right"/>
              <w:rPr>
                <w:rFonts w:ascii="Verdana" w:hAnsi="Verdana"/>
                <w:sz w:val="20"/>
                <w:szCs w:val="20"/>
              </w:rPr>
            </w:pPr>
            <w:r>
              <w:rPr>
                <w:rFonts w:ascii="Verdana" w:hAnsi="Verdana"/>
                <w:sz w:val="20"/>
                <w:szCs w:val="20"/>
              </w:rPr>
              <w:t>May-14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50E6A4" w14:textId="56B35397" w:rsidR="00A975BD" w:rsidRPr="00946515" w:rsidRDefault="0073295F" w:rsidP="0073295F">
            <w:pPr>
              <w:rPr>
                <w:rFonts w:ascii="Verdana" w:hAnsi="Verdana"/>
                <w:color w:val="000000" w:themeColor="text1"/>
                <w:sz w:val="20"/>
                <w:szCs w:val="20"/>
              </w:rPr>
            </w:pPr>
            <w:r w:rsidRPr="00946515">
              <w:rPr>
                <w:rFonts w:ascii="Verdana" w:hAnsi="Verdana"/>
                <w:color w:val="000000" w:themeColor="text1"/>
                <w:sz w:val="20"/>
                <w:szCs w:val="20"/>
              </w:rPr>
              <w:t>May-14</w:t>
            </w:r>
          </w:p>
        </w:tc>
      </w:tr>
      <w:tr w:rsidR="00A975BD" w:rsidRPr="00CB4825" w14:paraId="5D87D8F4"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FC0999" w14:textId="77777777" w:rsidR="00A975BD" w:rsidRPr="00CB4825" w:rsidRDefault="00A975BD" w:rsidP="00A975BD">
            <w:pPr>
              <w:rPr>
                <w:rFonts w:ascii="Verdana" w:hAnsi="Verdana"/>
                <w:sz w:val="20"/>
                <w:szCs w:val="20"/>
              </w:rPr>
            </w:pPr>
            <w:r>
              <w:rPr>
                <w:rFonts w:ascii="Verdana" w:hAnsi="Verdana"/>
                <w:sz w:val="20"/>
                <w:szCs w:val="20"/>
              </w:rPr>
              <w:t>ME1/1</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091DE2" w14:textId="77777777" w:rsidR="00A975BD" w:rsidRPr="00CB4825" w:rsidRDefault="00A975BD" w:rsidP="00A975BD">
            <w:pPr>
              <w:rPr>
                <w:rFonts w:ascii="Verdana" w:hAnsi="Verdana"/>
                <w:sz w:val="20"/>
                <w:szCs w:val="20"/>
              </w:rPr>
            </w:pPr>
            <w:r>
              <w:rPr>
                <w:rFonts w:ascii="Verdana" w:hAnsi="Verdana"/>
                <w:sz w:val="20"/>
                <w:szCs w:val="20"/>
              </w:rPr>
              <w:t xml:space="preserve">Minus </w:t>
            </w:r>
            <w:proofErr w:type="spellStart"/>
            <w:r>
              <w:rPr>
                <w:rFonts w:ascii="Verdana" w:hAnsi="Verdana"/>
                <w:sz w:val="20"/>
                <w:szCs w:val="20"/>
              </w:rPr>
              <w:t>endcap</w:t>
            </w:r>
            <w:proofErr w:type="spellEnd"/>
            <w:r>
              <w:rPr>
                <w:rFonts w:ascii="Verdana" w:hAnsi="Verdana"/>
                <w:sz w:val="20"/>
                <w:szCs w:val="20"/>
              </w:rPr>
              <w:t xml:space="preserve"> chambers reinstalled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CC1EC6" w14:textId="77777777" w:rsidR="00A975BD" w:rsidRPr="00CB4825" w:rsidRDefault="00A975BD" w:rsidP="00A975BD">
            <w:pPr>
              <w:jc w:val="right"/>
              <w:rPr>
                <w:rFonts w:ascii="Verdana" w:hAnsi="Verdana"/>
                <w:sz w:val="20"/>
                <w:szCs w:val="20"/>
              </w:rPr>
            </w:pPr>
            <w:r>
              <w:rPr>
                <w:rFonts w:ascii="Verdana" w:hAnsi="Verdana"/>
                <w:sz w:val="20"/>
                <w:szCs w:val="20"/>
              </w:rPr>
              <w:t>May-14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C56A33" w14:textId="77777777" w:rsidR="00A975BD" w:rsidRPr="0073295F" w:rsidRDefault="00A975BD" w:rsidP="00A975BD">
            <w:pPr>
              <w:rPr>
                <w:rFonts w:ascii="Verdana" w:hAnsi="Verdana"/>
                <w:color w:val="000000" w:themeColor="text1"/>
                <w:sz w:val="20"/>
                <w:szCs w:val="20"/>
              </w:rPr>
            </w:pPr>
            <w:r w:rsidRPr="0073295F">
              <w:rPr>
                <w:rFonts w:ascii="Verdana" w:hAnsi="Verdana"/>
                <w:color w:val="000000" w:themeColor="text1"/>
                <w:sz w:val="20"/>
                <w:szCs w:val="20"/>
              </w:rPr>
              <w:t>Mar-14</w:t>
            </w:r>
          </w:p>
        </w:tc>
      </w:tr>
      <w:tr w:rsidR="00A975BD" w14:paraId="304FDB3E"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9AEBD9" w14:textId="77777777" w:rsidR="00A975BD" w:rsidRDefault="00A975BD" w:rsidP="00A975BD">
            <w:pPr>
              <w:rPr>
                <w:rFonts w:ascii="Verdana" w:hAnsi="Verdana"/>
                <w:sz w:val="20"/>
                <w:szCs w:val="20"/>
              </w:rPr>
            </w:pPr>
            <w:r>
              <w:rPr>
                <w:rFonts w:ascii="Verdana" w:hAnsi="Verdana"/>
                <w:sz w:val="20"/>
                <w:szCs w:val="20"/>
              </w:rPr>
              <w:t>ME4/2</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56AA31" w14:textId="77777777" w:rsidR="00A975BD" w:rsidRDefault="00A975BD" w:rsidP="00A975BD">
            <w:pPr>
              <w:rPr>
                <w:rFonts w:ascii="Verdana" w:hAnsi="Verdana"/>
                <w:sz w:val="20"/>
                <w:szCs w:val="20"/>
              </w:rPr>
            </w:pPr>
            <w:r>
              <w:rPr>
                <w:rFonts w:ascii="Verdana" w:hAnsi="Verdana"/>
                <w:sz w:val="20"/>
                <w:szCs w:val="20"/>
              </w:rPr>
              <w:t xml:space="preserve">Minus </w:t>
            </w:r>
            <w:proofErr w:type="spellStart"/>
            <w:r>
              <w:rPr>
                <w:rFonts w:ascii="Verdana" w:hAnsi="Verdana"/>
                <w:sz w:val="20"/>
                <w:szCs w:val="20"/>
              </w:rPr>
              <w:t>endcap</w:t>
            </w:r>
            <w:proofErr w:type="spellEnd"/>
            <w:r>
              <w:rPr>
                <w:rFonts w:ascii="Verdana" w:hAnsi="Verdana"/>
                <w:sz w:val="20"/>
                <w:szCs w:val="20"/>
              </w:rPr>
              <w:t xml:space="preserve"> installed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CBE2C8" w14:textId="77777777" w:rsidR="00A975BD" w:rsidRDefault="00A975BD" w:rsidP="00A975BD">
            <w:pPr>
              <w:jc w:val="right"/>
              <w:rPr>
                <w:rFonts w:ascii="Verdana" w:hAnsi="Verdana"/>
                <w:sz w:val="20"/>
                <w:szCs w:val="20"/>
              </w:rPr>
            </w:pPr>
            <w:r>
              <w:rPr>
                <w:rFonts w:ascii="Verdana" w:hAnsi="Verdana"/>
                <w:sz w:val="20"/>
                <w:szCs w:val="20"/>
              </w:rPr>
              <w:t>May-14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C7E95A" w14:textId="77777777" w:rsidR="00A975BD" w:rsidRPr="0073295F" w:rsidRDefault="00A975BD" w:rsidP="00A975BD">
            <w:pPr>
              <w:rPr>
                <w:rFonts w:ascii="Verdana" w:hAnsi="Verdana"/>
                <w:color w:val="000000" w:themeColor="text1"/>
                <w:sz w:val="20"/>
                <w:szCs w:val="20"/>
              </w:rPr>
            </w:pPr>
            <w:r w:rsidRPr="0073295F">
              <w:rPr>
                <w:rFonts w:ascii="Verdana" w:hAnsi="Verdana"/>
                <w:color w:val="000000" w:themeColor="text1"/>
                <w:sz w:val="20"/>
                <w:szCs w:val="20"/>
              </w:rPr>
              <w:t>Mar-14</w:t>
            </w:r>
          </w:p>
        </w:tc>
      </w:tr>
      <w:tr w:rsidR="00A975BD" w:rsidRPr="00CB4825" w14:paraId="338608FD"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9AA02F" w14:textId="77777777" w:rsidR="00A975BD" w:rsidRDefault="00A975BD" w:rsidP="00A975BD">
            <w:pPr>
              <w:rPr>
                <w:rFonts w:ascii="Verdana" w:hAnsi="Verdana"/>
                <w:sz w:val="20"/>
                <w:szCs w:val="20"/>
              </w:rPr>
            </w:pPr>
            <w:r>
              <w:rPr>
                <w:rFonts w:ascii="Verdana" w:hAnsi="Verdana"/>
                <w:sz w:val="20"/>
                <w:szCs w:val="20"/>
              </w:rPr>
              <w:t>HO PMT</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FFE992" w14:textId="77777777" w:rsidR="00A975BD" w:rsidRDefault="00A975BD" w:rsidP="00A975BD">
            <w:pPr>
              <w:rPr>
                <w:rFonts w:ascii="Verdana" w:hAnsi="Verdana"/>
                <w:sz w:val="20"/>
                <w:szCs w:val="20"/>
              </w:rPr>
            </w:pPr>
            <w:r>
              <w:rPr>
                <w:rFonts w:ascii="Verdana" w:hAnsi="Verdana"/>
                <w:sz w:val="20"/>
                <w:szCs w:val="20"/>
              </w:rPr>
              <w:t>Silicon PMs installation complete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B025E2" w14:textId="77777777" w:rsidR="00A975BD" w:rsidRDefault="00A975BD" w:rsidP="00A975BD">
            <w:pPr>
              <w:jc w:val="right"/>
              <w:rPr>
                <w:rFonts w:ascii="Verdana" w:hAnsi="Verdana"/>
                <w:sz w:val="20"/>
                <w:szCs w:val="20"/>
              </w:rPr>
            </w:pPr>
            <w:r>
              <w:rPr>
                <w:rFonts w:ascii="Verdana" w:hAnsi="Verdana"/>
                <w:sz w:val="20"/>
                <w:szCs w:val="20"/>
              </w:rPr>
              <w:t>Jun-14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AA4782" w14:textId="0920D5A7" w:rsidR="00A975BD" w:rsidRPr="00946515" w:rsidRDefault="00667C4E" w:rsidP="00667C4E">
            <w:pPr>
              <w:rPr>
                <w:rFonts w:ascii="Verdana" w:hAnsi="Verdana"/>
                <w:color w:val="000000" w:themeColor="text1"/>
                <w:sz w:val="20"/>
                <w:szCs w:val="20"/>
              </w:rPr>
            </w:pPr>
            <w:r w:rsidRPr="00946515">
              <w:rPr>
                <w:rFonts w:ascii="Verdana" w:hAnsi="Verdana"/>
                <w:color w:val="000000" w:themeColor="text1"/>
                <w:sz w:val="20"/>
                <w:szCs w:val="20"/>
              </w:rPr>
              <w:t>Apr-14</w:t>
            </w:r>
          </w:p>
        </w:tc>
      </w:tr>
      <w:tr w:rsidR="00A975BD" w:rsidRPr="00CB4825" w14:paraId="1199A190"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13A5AE" w14:textId="77777777" w:rsidR="00A975BD" w:rsidRDefault="00A975BD" w:rsidP="00A975BD">
            <w:pPr>
              <w:rPr>
                <w:rFonts w:ascii="Verdana" w:hAnsi="Verdana"/>
                <w:sz w:val="20"/>
                <w:szCs w:val="20"/>
              </w:rPr>
            </w:pPr>
            <w:r>
              <w:rPr>
                <w:rFonts w:ascii="Verdana" w:hAnsi="Verdana"/>
                <w:sz w:val="20"/>
                <w:szCs w:val="20"/>
              </w:rPr>
              <w:t>HF PMT</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C7E0E5" w14:textId="77777777" w:rsidR="00A975BD" w:rsidRDefault="00A975BD" w:rsidP="00A975BD">
            <w:pPr>
              <w:rPr>
                <w:rFonts w:ascii="Verdana" w:hAnsi="Verdana"/>
                <w:sz w:val="20"/>
                <w:szCs w:val="20"/>
              </w:rPr>
            </w:pPr>
            <w:r>
              <w:rPr>
                <w:rFonts w:ascii="Verdana" w:hAnsi="Verdana"/>
                <w:sz w:val="20"/>
                <w:szCs w:val="20"/>
              </w:rPr>
              <w:t>HF ROBOXs installation complete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0BA57A" w14:textId="77777777" w:rsidR="00A975BD" w:rsidRDefault="00A975BD" w:rsidP="00A975BD">
            <w:pPr>
              <w:jc w:val="right"/>
              <w:rPr>
                <w:rFonts w:ascii="Verdana" w:hAnsi="Verdana"/>
                <w:sz w:val="20"/>
                <w:szCs w:val="20"/>
              </w:rPr>
            </w:pPr>
            <w:r>
              <w:rPr>
                <w:rFonts w:ascii="Verdana" w:hAnsi="Verdana"/>
                <w:sz w:val="20"/>
                <w:szCs w:val="20"/>
              </w:rPr>
              <w:t>Jul-14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D835ED" w14:textId="77777777" w:rsidR="00A975BD" w:rsidRPr="0073295F" w:rsidRDefault="00A975BD" w:rsidP="00A975BD">
            <w:pPr>
              <w:rPr>
                <w:rFonts w:ascii="Verdana" w:hAnsi="Verdana"/>
                <w:color w:val="000000" w:themeColor="text1"/>
                <w:sz w:val="20"/>
                <w:szCs w:val="20"/>
              </w:rPr>
            </w:pPr>
            <w:r w:rsidRPr="0073295F">
              <w:rPr>
                <w:rFonts w:ascii="Verdana" w:hAnsi="Verdana"/>
                <w:color w:val="000000" w:themeColor="text1"/>
                <w:sz w:val="20"/>
                <w:szCs w:val="20"/>
              </w:rPr>
              <w:t>Mar-14</w:t>
            </w:r>
          </w:p>
        </w:tc>
      </w:tr>
      <w:tr w:rsidR="00A975BD" w:rsidRPr="00CB4825" w14:paraId="56677EEB"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7CA55" w14:textId="77777777" w:rsidR="00A975BD" w:rsidRPr="00CB4825" w:rsidRDefault="00A975BD" w:rsidP="00A975BD">
            <w:pPr>
              <w:rPr>
                <w:rFonts w:ascii="Verdana" w:hAnsi="Verdana"/>
                <w:sz w:val="20"/>
                <w:szCs w:val="20"/>
              </w:rPr>
            </w:pPr>
            <w:r>
              <w:rPr>
                <w:rFonts w:ascii="Verdana" w:hAnsi="Verdana"/>
                <w:sz w:val="20"/>
                <w:szCs w:val="20"/>
              </w:rPr>
              <w:t>DAQ</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7A017B" w14:textId="77777777" w:rsidR="00A975BD" w:rsidRDefault="00A975BD" w:rsidP="00A975BD">
            <w:pPr>
              <w:rPr>
                <w:rFonts w:ascii="Verdana" w:hAnsi="Verdana"/>
                <w:sz w:val="20"/>
                <w:szCs w:val="20"/>
              </w:rPr>
            </w:pPr>
            <w:r>
              <w:rPr>
                <w:rFonts w:ascii="Verdana" w:hAnsi="Verdana"/>
                <w:sz w:val="20"/>
                <w:szCs w:val="20"/>
              </w:rPr>
              <w:t>DAQ2 commissioned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97CD62" w14:textId="77777777" w:rsidR="00A975BD" w:rsidRPr="00CB4825" w:rsidRDefault="00A975BD" w:rsidP="00A975BD">
            <w:pPr>
              <w:jc w:val="right"/>
              <w:rPr>
                <w:rFonts w:ascii="Verdana" w:hAnsi="Verdana"/>
                <w:sz w:val="20"/>
                <w:szCs w:val="20"/>
              </w:rPr>
            </w:pPr>
            <w:r>
              <w:rPr>
                <w:rFonts w:ascii="Verdana" w:hAnsi="Verdana"/>
                <w:sz w:val="20"/>
                <w:szCs w:val="20"/>
              </w:rPr>
              <w:t>Jul-14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AF128E" w14:textId="73CACEEA" w:rsidR="00A975BD" w:rsidRPr="00E10455" w:rsidRDefault="00AB460A" w:rsidP="00A975BD">
            <w:pPr>
              <w:rPr>
                <w:rFonts w:ascii="Verdana" w:hAnsi="Verdana"/>
                <w:color w:val="000000" w:themeColor="text1"/>
                <w:sz w:val="20"/>
                <w:szCs w:val="20"/>
              </w:rPr>
            </w:pPr>
            <w:r w:rsidRPr="00E10455">
              <w:rPr>
                <w:rFonts w:ascii="Verdana" w:hAnsi="Verdana"/>
                <w:color w:val="000000" w:themeColor="text1"/>
                <w:sz w:val="20"/>
                <w:szCs w:val="20"/>
              </w:rPr>
              <w:t>Jul-14</w:t>
            </w:r>
          </w:p>
        </w:tc>
      </w:tr>
      <w:tr w:rsidR="00A975BD" w:rsidRPr="00CB4825" w14:paraId="3108767D"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7CD316" w14:textId="77777777" w:rsidR="00A975BD" w:rsidRDefault="00A975BD" w:rsidP="00A975BD">
            <w:pPr>
              <w:rPr>
                <w:rFonts w:ascii="Verdana" w:hAnsi="Verdana"/>
                <w:sz w:val="20"/>
                <w:szCs w:val="20"/>
              </w:rPr>
            </w:pPr>
            <w:r>
              <w:rPr>
                <w:rFonts w:ascii="Verdana" w:hAnsi="Verdana"/>
                <w:sz w:val="20"/>
                <w:szCs w:val="20"/>
              </w:rPr>
              <w:t>Trigger</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BAEB67" w14:textId="77777777" w:rsidR="00A975BD" w:rsidRDefault="00A975BD" w:rsidP="00A975BD">
            <w:pPr>
              <w:rPr>
                <w:rFonts w:ascii="Verdana" w:hAnsi="Verdana"/>
                <w:sz w:val="20"/>
                <w:szCs w:val="20"/>
              </w:rPr>
            </w:pPr>
            <w:r>
              <w:rPr>
                <w:rFonts w:ascii="Verdana" w:hAnsi="Verdana"/>
                <w:sz w:val="20"/>
                <w:szCs w:val="20"/>
              </w:rPr>
              <w:t>Operate full legacy calorimeter trigger in global run</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E5A449" w14:textId="77777777" w:rsidR="00A975BD" w:rsidRDefault="00A975BD" w:rsidP="00A975BD">
            <w:pPr>
              <w:jc w:val="right"/>
              <w:rPr>
                <w:rFonts w:ascii="Verdana" w:hAnsi="Verdana"/>
                <w:sz w:val="20"/>
                <w:szCs w:val="20"/>
              </w:rPr>
            </w:pPr>
            <w:r>
              <w:rPr>
                <w:rFonts w:ascii="Verdana" w:hAnsi="Verdana"/>
                <w:sz w:val="20"/>
                <w:szCs w:val="20"/>
              </w:rPr>
              <w:t>Jul-14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DC6480" w14:textId="231759BE" w:rsidR="00A975BD" w:rsidRPr="009B3EC4" w:rsidRDefault="00946515" w:rsidP="00A975BD">
            <w:pPr>
              <w:rPr>
                <w:rFonts w:ascii="Verdana" w:hAnsi="Verdana"/>
                <w:color w:val="008000"/>
                <w:sz w:val="20"/>
                <w:szCs w:val="20"/>
              </w:rPr>
            </w:pPr>
            <w:r>
              <w:rPr>
                <w:rFonts w:ascii="Verdana" w:hAnsi="Verdana"/>
                <w:color w:val="008000"/>
                <w:sz w:val="20"/>
                <w:szCs w:val="20"/>
              </w:rPr>
              <w:t>Oct-14</w:t>
            </w:r>
          </w:p>
        </w:tc>
      </w:tr>
      <w:tr w:rsidR="00A975BD" w:rsidRPr="00CB4825" w14:paraId="73776BC4"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B67A25" w14:textId="77777777" w:rsidR="00A975BD" w:rsidRDefault="00A975BD" w:rsidP="00A975BD">
            <w:pPr>
              <w:rPr>
                <w:rFonts w:ascii="Verdana" w:hAnsi="Verdana"/>
                <w:sz w:val="20"/>
                <w:szCs w:val="20"/>
              </w:rPr>
            </w:pPr>
            <w:r>
              <w:rPr>
                <w:rFonts w:ascii="Verdana" w:hAnsi="Verdana"/>
                <w:sz w:val="20"/>
                <w:szCs w:val="20"/>
              </w:rPr>
              <w:t>TRK</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78A405" w14:textId="77777777" w:rsidR="00A975BD" w:rsidRDefault="00A975BD" w:rsidP="00A975BD">
            <w:pPr>
              <w:rPr>
                <w:rFonts w:ascii="Verdana" w:hAnsi="Verdana"/>
                <w:sz w:val="20"/>
                <w:szCs w:val="20"/>
              </w:rPr>
            </w:pPr>
            <w:r>
              <w:rPr>
                <w:rFonts w:ascii="Verdana" w:hAnsi="Verdana"/>
                <w:sz w:val="20"/>
                <w:szCs w:val="20"/>
              </w:rPr>
              <w:t>Forward Pixel ready for installation</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395812" w14:textId="77777777" w:rsidR="00A975BD" w:rsidRDefault="00A975BD" w:rsidP="00A975BD">
            <w:pPr>
              <w:jc w:val="right"/>
              <w:rPr>
                <w:rFonts w:ascii="Verdana" w:hAnsi="Verdana"/>
                <w:sz w:val="20"/>
                <w:szCs w:val="20"/>
              </w:rPr>
            </w:pPr>
            <w:r>
              <w:rPr>
                <w:rFonts w:ascii="Verdana" w:hAnsi="Verdana"/>
                <w:sz w:val="20"/>
                <w:szCs w:val="20"/>
              </w:rPr>
              <w:t>Jul-14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F44E94" w14:textId="28B5FBD8" w:rsidR="0020250E" w:rsidRPr="00CB4825" w:rsidRDefault="0020250E" w:rsidP="00A975BD">
            <w:pPr>
              <w:rPr>
                <w:rFonts w:ascii="Verdana" w:hAnsi="Verdana"/>
                <w:sz w:val="20"/>
                <w:szCs w:val="20"/>
              </w:rPr>
            </w:pPr>
            <w:r>
              <w:rPr>
                <w:rFonts w:ascii="Verdana" w:hAnsi="Verdana"/>
                <w:sz w:val="20"/>
                <w:szCs w:val="20"/>
              </w:rPr>
              <w:t>Aug – 14</w:t>
            </w:r>
          </w:p>
        </w:tc>
      </w:tr>
      <w:tr w:rsidR="00A975BD" w:rsidRPr="00CB4825" w14:paraId="564444AC"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6E339E" w14:textId="3D81C2BC" w:rsidR="00A975BD" w:rsidRDefault="00A975BD" w:rsidP="00A975BD">
            <w:pPr>
              <w:rPr>
                <w:rFonts w:ascii="Verdana" w:hAnsi="Verdana"/>
                <w:sz w:val="20"/>
                <w:szCs w:val="20"/>
              </w:rPr>
            </w:pPr>
            <w:r>
              <w:rPr>
                <w:rFonts w:ascii="Verdana" w:hAnsi="Verdana"/>
                <w:sz w:val="20"/>
                <w:szCs w:val="20"/>
              </w:rPr>
              <w:t>BRIL</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BF0026" w14:textId="77777777" w:rsidR="00A975BD" w:rsidRDefault="00A975BD" w:rsidP="00A975BD">
            <w:pPr>
              <w:rPr>
                <w:rFonts w:ascii="Verdana" w:hAnsi="Verdana"/>
                <w:sz w:val="20"/>
                <w:szCs w:val="20"/>
              </w:rPr>
            </w:pPr>
            <w:r>
              <w:rPr>
                <w:rFonts w:ascii="Verdana" w:hAnsi="Verdana"/>
                <w:sz w:val="20"/>
                <w:szCs w:val="20"/>
              </w:rPr>
              <w:t>PLT ready for installation</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75A425" w14:textId="77777777" w:rsidR="00A975BD" w:rsidRDefault="00A975BD" w:rsidP="00A975BD">
            <w:pPr>
              <w:jc w:val="right"/>
              <w:rPr>
                <w:rFonts w:ascii="Verdana" w:hAnsi="Verdana"/>
                <w:sz w:val="20"/>
                <w:szCs w:val="20"/>
              </w:rPr>
            </w:pPr>
            <w:r>
              <w:rPr>
                <w:rFonts w:ascii="Verdana" w:hAnsi="Verdana"/>
                <w:sz w:val="20"/>
                <w:szCs w:val="20"/>
              </w:rPr>
              <w:t>Aug-14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270053" w14:textId="77777777" w:rsidR="00A975BD" w:rsidRDefault="00A975BD" w:rsidP="00A975BD">
            <w:pPr>
              <w:jc w:val="right"/>
              <w:rPr>
                <w:rFonts w:ascii="Verdana" w:hAnsi="Verdana"/>
                <w:color w:val="339966"/>
                <w:sz w:val="20"/>
                <w:szCs w:val="20"/>
              </w:rPr>
            </w:pPr>
          </w:p>
        </w:tc>
      </w:tr>
      <w:tr w:rsidR="00A975BD" w:rsidRPr="00CB4825" w14:paraId="15326ECC" w14:textId="77777777" w:rsidTr="00A975BD">
        <w:trPr>
          <w:trHeight w:val="26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0B5021" w14:textId="77777777" w:rsidR="00A975BD" w:rsidRDefault="00A975BD" w:rsidP="00A975BD">
            <w:pPr>
              <w:rPr>
                <w:rFonts w:ascii="Verdana" w:hAnsi="Verdana"/>
                <w:sz w:val="20"/>
                <w:szCs w:val="20"/>
              </w:rPr>
            </w:pPr>
            <w:r>
              <w:rPr>
                <w:rFonts w:ascii="Verdana" w:hAnsi="Verdana"/>
                <w:sz w:val="20"/>
                <w:szCs w:val="20"/>
              </w:rPr>
              <w:t>TRK</w:t>
            </w:r>
          </w:p>
        </w:tc>
        <w:tc>
          <w:tcPr>
            <w:tcW w:w="567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0DCD12" w14:textId="77777777" w:rsidR="00A975BD" w:rsidRPr="00705182" w:rsidRDefault="00A975BD" w:rsidP="00A975BD">
            <w:pPr>
              <w:rPr>
                <w:rFonts w:ascii="Verdana" w:hAnsi="Verdana"/>
                <w:sz w:val="20"/>
                <w:szCs w:val="20"/>
              </w:rPr>
            </w:pPr>
            <w:r>
              <w:rPr>
                <w:rFonts w:ascii="Verdana" w:eastAsiaTheme="minorHAnsi" w:hAnsi="Verdana" w:cs="Helvetica"/>
                <w:sz w:val="20"/>
              </w:rPr>
              <w:t>T</w:t>
            </w:r>
            <w:r w:rsidRPr="00705182">
              <w:rPr>
                <w:rFonts w:ascii="Verdana" w:eastAsiaTheme="minorHAnsi" w:hAnsi="Verdana" w:cs="Helvetica"/>
                <w:sz w:val="20"/>
              </w:rPr>
              <w:t xml:space="preserve">racker Detector </w:t>
            </w:r>
            <w:r>
              <w:rPr>
                <w:rFonts w:ascii="Verdana" w:eastAsiaTheme="minorHAnsi" w:hAnsi="Verdana" w:cs="Helvetica"/>
                <w:sz w:val="20"/>
              </w:rPr>
              <w:t xml:space="preserve">certified for operations at -20C </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80DF2A" w14:textId="77777777" w:rsidR="00A975BD" w:rsidRDefault="00A975BD" w:rsidP="00A975BD">
            <w:pPr>
              <w:jc w:val="right"/>
              <w:rPr>
                <w:rFonts w:ascii="Verdana" w:hAnsi="Verdana"/>
                <w:sz w:val="20"/>
                <w:szCs w:val="20"/>
              </w:rPr>
            </w:pPr>
            <w:r>
              <w:rPr>
                <w:rFonts w:ascii="Verdana" w:hAnsi="Verdana"/>
                <w:sz w:val="20"/>
                <w:szCs w:val="20"/>
              </w:rPr>
              <w:t>Dec-14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FE2DDE" w14:textId="77777777" w:rsidR="00A975BD" w:rsidRDefault="00A975BD" w:rsidP="00A975BD">
            <w:pPr>
              <w:rPr>
                <w:rFonts w:ascii="Verdana" w:hAnsi="Verdana"/>
                <w:color w:val="339966"/>
                <w:sz w:val="20"/>
                <w:szCs w:val="20"/>
              </w:rPr>
            </w:pPr>
          </w:p>
        </w:tc>
      </w:tr>
      <w:bookmarkEnd w:id="12"/>
    </w:tbl>
    <w:p w14:paraId="4AD15715" w14:textId="77777777" w:rsidR="00A975BD" w:rsidRDefault="00A975BD" w:rsidP="00A975BD"/>
    <w:bookmarkEnd w:id="9"/>
    <w:p w14:paraId="6563CA3B" w14:textId="77777777" w:rsidR="007025B6" w:rsidRDefault="009C3A98" w:rsidP="00AD3D55">
      <w:pPr>
        <w:pStyle w:val="Heading1"/>
        <w:jc w:val="both"/>
      </w:pPr>
      <w:r>
        <w:t>Tracker</w:t>
      </w:r>
    </w:p>
    <w:p w14:paraId="0D934BC2" w14:textId="77777777" w:rsidR="00990F39" w:rsidRDefault="00990F39" w:rsidP="005641D8">
      <w:pPr>
        <w:pStyle w:val="Heading2"/>
      </w:pPr>
      <w:r>
        <w:t>Pixels</w:t>
      </w:r>
    </w:p>
    <w:p w14:paraId="66CE1848" w14:textId="77777777" w:rsidR="00990F39" w:rsidRDefault="00990F39" w:rsidP="00990F39"/>
    <w:p w14:paraId="0B8674F3" w14:textId="77777777" w:rsidR="00990F39" w:rsidRDefault="00990F39" w:rsidP="005641D8">
      <w:pPr>
        <w:jc w:val="both"/>
      </w:pPr>
      <w:r>
        <w:t xml:space="preserve">Final preparations prior to insertion were completed. All channels were rechecked for functionality after the pilot upgrade detector was installed in two half disks. One minor </w:t>
      </w:r>
      <w:r>
        <w:lastRenderedPageBreak/>
        <w:t xml:space="preserve">connection problem was fixed. All cooling loops were run prior to the insertion to check for flow problems. No flow problems were seen. The pixel online software was tested again on scientific </w:t>
      </w:r>
      <w:proofErr w:type="spellStart"/>
      <w:r>
        <w:t>linux</w:t>
      </w:r>
      <w:proofErr w:type="spellEnd"/>
      <w:r>
        <w:t xml:space="preserve"> version 6 with a new </w:t>
      </w:r>
      <w:proofErr w:type="spellStart"/>
      <w:r>
        <w:t>vme</w:t>
      </w:r>
      <w:proofErr w:type="spellEnd"/>
      <w:r>
        <w:t xml:space="preserve"> controller and no issues were seen. For the installation of the pixel detector, the new mounting brackets for the service cables were used and the installation progressed on schedule, followed by the check for functionality. The barrel pixels (</w:t>
      </w:r>
      <w:proofErr w:type="spellStart"/>
      <w:r>
        <w:t>BPiX</w:t>
      </w:r>
      <w:proofErr w:type="spellEnd"/>
      <w:r>
        <w:t>) were installed in CMS on Dec 8-9, 2014, and the forward pixels (</w:t>
      </w:r>
      <w:proofErr w:type="spellStart"/>
      <w:r>
        <w:t>FPiX</w:t>
      </w:r>
      <w:proofErr w:type="spellEnd"/>
      <w:r>
        <w:t xml:space="preserve">) were in CMS installed on Dec 13-15, 2014. Initial checkout of both the </w:t>
      </w:r>
      <w:proofErr w:type="spellStart"/>
      <w:r>
        <w:t>BPiX</w:t>
      </w:r>
      <w:proofErr w:type="spellEnd"/>
      <w:r>
        <w:t xml:space="preserve"> and the </w:t>
      </w:r>
      <w:proofErr w:type="spellStart"/>
      <w:r>
        <w:t>FPiX</w:t>
      </w:r>
      <w:proofErr w:type="spellEnd"/>
      <w:r>
        <w:t xml:space="preserve"> was completed on Dec 18, 2014. For the </w:t>
      </w:r>
      <w:proofErr w:type="spellStart"/>
      <w:r>
        <w:t>BPiX</w:t>
      </w:r>
      <w:proofErr w:type="spellEnd"/>
      <w:r>
        <w:t xml:space="preserve">, it looks like one additional module may have unrecoverable problems. For the </w:t>
      </w:r>
      <w:proofErr w:type="spellStart"/>
      <w:r>
        <w:t>FPiX</w:t>
      </w:r>
      <w:proofErr w:type="spellEnd"/>
      <w:r>
        <w:t xml:space="preserve">, it was a clean sweep:  no new problems were encountered after installation, and </w:t>
      </w:r>
      <w:proofErr w:type="spellStart"/>
      <w:r>
        <w:t>FPiX</w:t>
      </w:r>
      <w:proofErr w:type="spellEnd"/>
      <w:r>
        <w:t xml:space="preserve"> is more than 99.9% operational. The Long Shutdown One (LS1) program of channel recoveries, improving software, and training new personnel has had its initial good return on investment. Calibration of the detector at -10C will start after the break and continue until the installation of the luminosity detectors around Jan. 20th.</w:t>
      </w:r>
    </w:p>
    <w:p w14:paraId="40414C3E" w14:textId="77777777" w:rsidR="00990F39" w:rsidRDefault="00990F39" w:rsidP="00990F39"/>
    <w:p w14:paraId="2416C8AE" w14:textId="77777777" w:rsidR="00990F39" w:rsidRDefault="00990F39" w:rsidP="00990F39">
      <w:r>
        <w:rPr>
          <w:noProof/>
        </w:rPr>
        <mc:AlternateContent>
          <mc:Choice Requires="wps">
            <w:drawing>
              <wp:anchor distT="0" distB="0" distL="114300" distR="114300" simplePos="0" relativeHeight="251660288" behindDoc="0" locked="0" layoutInCell="1" allowOverlap="1" wp14:anchorId="6A4E8DCA" wp14:editId="62A26376">
                <wp:simplePos x="0" y="0"/>
                <wp:positionH relativeFrom="column">
                  <wp:posOffset>3314700</wp:posOffset>
                </wp:positionH>
                <wp:positionV relativeFrom="paragraph">
                  <wp:posOffset>2698750</wp:posOffset>
                </wp:positionV>
                <wp:extent cx="2057400" cy="8001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20574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EEF4C8" w14:textId="3ED0AFA8" w:rsidR="00FE6F7F" w:rsidRPr="00C671EB" w:rsidRDefault="00FE6F7F" w:rsidP="0080253B">
                            <w:pPr>
                              <w:pStyle w:val="Caption"/>
                            </w:pPr>
                            <w:r>
                              <w:t xml:space="preserve">Fig. 2: </w:t>
                            </w:r>
                            <w:r w:rsidRPr="00C671EB">
                              <w:t>Detail of new cable bracing tool made for the pixel re-installation this year. Previously, the bracing was uneven and improvised.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3" o:spid="_x0000_s1026" type="#_x0000_t202" style="position:absolute;margin-left:261pt;margin-top:212.5pt;width:162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varc8CAAAQBgAADgAAAGRycy9lMm9Eb2MueG1srFTLbtswELwX6D8QvDuSXDsPIXKgOHBRIEiC&#10;JkXONEXZQiWSJWlbadF/75CSHCftoSl6kZa7w+Xu7OP8om1qshXGVkpmNDmKKRGSq6KSq4x+eViM&#10;TimxjsmC1UqKjD4JSy9m79+d73Qqxmqt6kIYAifSpjud0bVzOo0iy9eiYfZIaSFhLJVpmMPRrKLC&#10;sB28N3U0juPjaKdMoY3iwlporzojnQX/ZSm4uy1LKxypM4rYXPia8F36bzQ7Z+nKML2ueB8G+4co&#10;GlZJPLp3dcUcIxtT/eaqqbhRVpXuiKsmUmVZcRFyQDZJ/Cqb+zXTIuQCcqze02T/n1t+s70zpCpQ&#10;uw+USNagRg+ideRStQQq8LPTNgXsXgPoWuiBHfQWSp92W5rG/5EQgR1MP+3Z9d44lON4ejKJYeKw&#10;ncZIN9AfPd/WxrqPQjXECxk1qF4glW2vrUMkgA4Q/5hUi6quQwVr+UIBYKcRoQW62yxFJBA90scU&#10;yvNjPj0Z5yfTs9FxPk1GkyQ+HeV5PB5dLfI4jyeL+dnk8ieiaFgySXdoFI028wyBiEXNVn1RvPnv&#10;qtIw/qKHkyQK3dPlB8chzyHUyLPfsRwk91QLn0AtP4sSdQtke0WYGDGvDdky9DrjXEgX6hTIANqj&#10;ShD2los9PlAWqHzL5Y784WUl3f5yU0llQmlfhV18HUIuOzzIOMjbi65dtn1XLlXxhKY0qhtrq/mi&#10;QudcM+vumMEco9mwm9wtPmWtdhlVvUTJWpnvf9J7PAoJKyW+3Bm13zbMCErqTxKDd5ZMJn6RhMME&#10;zYODObQsDy1y08wVypFgC2oeRI939SCWRjWPWGG5fxUmJjnezqgbxLnrthVWIBd5HkBYHZq5a3mv&#10;uXftq+Pn4qF9ZEb3w+PQQTdq2CAsfTVDHdbflCrfOFVWYcA8wR2rPfFYO6Ef+xXp99rhOaCeF/ns&#10;FwAAAP//AwBQSwMEFAAGAAgAAAAhABpM0KTeAAAACwEAAA8AAABkcnMvZG93bnJldi54bWxMj81O&#10;wzAQhO9IfQdrkbhRu1FSlTROVYG4gugPUm9uvE0i4nUUu014e5YT3GY1o9lvis3kOnHDIbSeNCzm&#10;CgRS5W1LtYbD/vVxBSJEQ9Z0nlDDNwbYlLO7wuTWj/SBt12sBZdQyI2GJsY+lzJUDToT5r5HYu/i&#10;B2cin0Mt7WBGLnedTJRaSmda4g+N6fG5weprd3Uajm+X02eq3usXl/Wjn5Qk9yS1friftmsQEaf4&#10;F4ZffEaHkpnO/ko2iE5DliS8JWpIk4wFJ1bpksWZrWyhQJaF/L+h/AEAAP//AwBQSwECLQAUAAYA&#10;CAAAACEA5JnDwPsAAADhAQAAEwAAAAAAAAAAAAAAAAAAAAAAW0NvbnRlbnRfVHlwZXNdLnhtbFBL&#10;AQItABQABgAIAAAAIQAjsmrh1wAAAJQBAAALAAAAAAAAAAAAAAAAACwBAABfcmVscy8ucmVsc1BL&#10;AQItABQABgAIAAAAIQAXm9qtzwIAABAGAAAOAAAAAAAAAAAAAAAAACwCAABkcnMvZTJvRG9jLnht&#10;bFBLAQItABQABgAIAAAAIQAaTNCk3gAAAAsBAAAPAAAAAAAAAAAAAAAAACcFAABkcnMvZG93bnJl&#10;di54bWxQSwUGAAAAAAQABADzAAAAMgYAAAAA&#10;" filled="f" stroked="f">
                <v:textbox>
                  <w:txbxContent>
                    <w:p w14:paraId="05EEF4C8" w14:textId="3ED0AFA8" w:rsidR="00FE6F7F" w:rsidRPr="00C671EB" w:rsidRDefault="00FE6F7F" w:rsidP="0080253B">
                      <w:pPr>
                        <w:pStyle w:val="Caption"/>
                      </w:pPr>
                      <w:r>
                        <w:t xml:space="preserve">Fig. 2: </w:t>
                      </w:r>
                      <w:r w:rsidRPr="00C671EB">
                        <w:t>Detail of new cable bracing tool made for the pixel re-installation this year. Previously, the bracing was uneven and improvised.</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0ACE80FC" wp14:editId="2F36F23B">
                <wp:simplePos x="0" y="0"/>
                <wp:positionH relativeFrom="column">
                  <wp:posOffset>0</wp:posOffset>
                </wp:positionH>
                <wp:positionV relativeFrom="paragraph">
                  <wp:posOffset>2698750</wp:posOffset>
                </wp:positionV>
                <wp:extent cx="3086100" cy="685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086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314EA2" w14:textId="6CF2EF3C" w:rsidR="00FE6F7F" w:rsidRPr="00C671EB" w:rsidRDefault="00FE6F7F" w:rsidP="0080253B">
                            <w:pPr>
                              <w:pStyle w:val="Caption"/>
                            </w:pPr>
                            <w:r>
                              <w:t xml:space="preserve">Fig </w:t>
                            </w:r>
                            <w:proofErr w:type="gramStart"/>
                            <w:r>
                              <w:t>1:The</w:t>
                            </w:r>
                            <w:proofErr w:type="gramEnd"/>
                            <w:r>
                              <w:t xml:space="preserve"> installation crew with the first </w:t>
                            </w:r>
                            <w:r w:rsidRPr="00C671EB">
                              <w:t xml:space="preserve">half cylinder on the scissors table. Left to right: Pasquale </w:t>
                            </w:r>
                            <w:proofErr w:type="spellStart"/>
                            <w:r w:rsidRPr="00C671EB">
                              <w:t>D’Angelo</w:t>
                            </w:r>
                            <w:proofErr w:type="spellEnd"/>
                            <w:r w:rsidRPr="00C671EB">
                              <w:t xml:space="preserve"> (Vanderbilt), John Thompson, Jon Conway and Rachel </w:t>
                            </w:r>
                            <w:proofErr w:type="spellStart"/>
                            <w:r w:rsidRPr="00C671EB">
                              <w:t>Yohay</w:t>
                            </w:r>
                            <w:proofErr w:type="spellEnd"/>
                            <w:r w:rsidRPr="00C671EB">
                              <w:t xml:space="preserve"> (all UC Davis).</w:t>
                            </w:r>
                          </w:p>
                          <w:p w14:paraId="6DA27C9C" w14:textId="77777777" w:rsidR="00FE6F7F" w:rsidRDefault="00FE6F7F" w:rsidP="00990F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0;margin-top:212.5pt;width:243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P9ACAAAVBgAADgAAAGRycy9lMm9Eb2MueG1srFRNb9swDL0P2H8QdE9tZ06a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c4x&#10;UkRCix5Z69GVblEe0NkZV4DTgwE334IautzrHShD0S23MvyhHAR2wHl/xDYEo6D8kE7GWQomCrbx&#10;ZDQBGcInz7eNdf4j0xIFocQWehchJdsb5zvX3iU8pvSiESL2T6gXCojZaVgkQHebFJAJiMEz5BSb&#10;82M+Oh9W56PpYFyNskGepZNBVaXDwfWiSqs0X8yn+dVPyEKSLC92QBMDJAsAARALQVaHlgTz3/VE&#10;EvqCwVmWRO509UHgCEmfahLQ71COkt8LFgoQ6jPj0LUIdlDEeWFzYdGWANMJpUz52KcIBngHLw6A&#10;veXiwT9CFqF8y+UO/P5lrfzxsmyUtrG1r9Kuv/Yp884fwDipO4i+XbaRrkcSLnW9B25a3c22M3TR&#10;AIFuiPP3xMIwA+dgQfk7+HChdyXWBwmjtbbf/6QP/tBPsGIUul5i921DLMNIfFIwfdMsz8M2iYcc&#10;OAQHe2pZnlrURs41dCWDVWhoFIO/F73IrZZPsMeq8CqYiKLwdol9L859t7JgD1JWVdEJ9och/kY9&#10;GBpChyaF8Xhsn4g1hxnyQKRb3a8RUrwapc433FS62njNmzhnAecO1QP+sHsiLQ97Miy303P0et7m&#10;s18AAAD//wMAUEsDBBQABgAIAAAAIQDnAmbf3AAAAAgBAAAPAAAAZHJzL2Rvd25yZXYueG1sTI/N&#10;TsMwEITvSLyDtUjcqE2bVCVkUyEQVxDlR+LmxtskIl5HsduEt2c5wW1WM5r9ptzOvlcnGmMXGOF6&#10;YUAR18F13CC8vT5ebUDFZNnZPjAhfFOEbXV+VtrChYlf6LRLjZISjoVFaFMaCq1j3ZK3cREGYvEO&#10;YfQ2yTk22o12knLf66Uxa+1tx/KhtQPdt1R/7Y4e4f3p8PmRmefmwefDFGaj2d9oxMuL+e4WVKI5&#10;/YXhF1/QoRKmfTiyi6pHkCEJIVvmIsTONmsRe4R8tTKgq1L/H1D9AAAA//8DAFBLAQItABQABgAI&#10;AAAAIQDkmcPA+wAAAOEBAAATAAAAAAAAAAAAAAAAAAAAAABbQ29udGVudF9UeXBlc10ueG1sUEsB&#10;Ai0AFAAGAAgAAAAhACOyauHXAAAAlAEAAAsAAAAAAAAAAAAAAAAALAEAAF9yZWxzLy5yZWxzUEsB&#10;Ai0AFAAGAAgAAAAhADgR/j/QAgAAFQYAAA4AAAAAAAAAAAAAAAAALAIAAGRycy9lMm9Eb2MueG1s&#10;UEsBAi0AFAAGAAgAAAAhAOcCZt/cAAAACAEAAA8AAAAAAAAAAAAAAAAAKAUAAGRycy9kb3ducmV2&#10;LnhtbFBLBQYAAAAABAAEAPMAAAAxBgAAAAA=&#10;" filled="f" stroked="f">
                <v:textbox>
                  <w:txbxContent>
                    <w:p w14:paraId="3B314EA2" w14:textId="6CF2EF3C" w:rsidR="00FE6F7F" w:rsidRPr="00C671EB" w:rsidRDefault="00FE6F7F" w:rsidP="0080253B">
                      <w:pPr>
                        <w:pStyle w:val="Caption"/>
                      </w:pPr>
                      <w:proofErr w:type="gramStart"/>
                      <w:r>
                        <w:t xml:space="preserve">Fig 1:The installation crew with the first </w:t>
                      </w:r>
                      <w:r w:rsidRPr="00C671EB">
                        <w:t>half cylinder on the scissors table.</w:t>
                      </w:r>
                      <w:proofErr w:type="gramEnd"/>
                      <w:r w:rsidRPr="00C671EB">
                        <w:t xml:space="preserve"> Left to right: Pasquale </w:t>
                      </w:r>
                      <w:proofErr w:type="spellStart"/>
                      <w:r w:rsidRPr="00C671EB">
                        <w:t>D’Angelo</w:t>
                      </w:r>
                      <w:proofErr w:type="spellEnd"/>
                      <w:r w:rsidRPr="00C671EB">
                        <w:t xml:space="preserve"> (Vanderbilt), John Thompson, Jon Conway and Rachel </w:t>
                      </w:r>
                      <w:proofErr w:type="spellStart"/>
                      <w:r w:rsidRPr="00C671EB">
                        <w:t>Yohay</w:t>
                      </w:r>
                      <w:proofErr w:type="spellEnd"/>
                      <w:r w:rsidRPr="00C671EB">
                        <w:t xml:space="preserve"> (all UC Davis).</w:t>
                      </w:r>
                    </w:p>
                    <w:p w14:paraId="6DA27C9C" w14:textId="77777777" w:rsidR="00FE6F7F" w:rsidRDefault="00FE6F7F" w:rsidP="00990F39"/>
                  </w:txbxContent>
                </v:textbox>
                <w10:wrap type="square"/>
              </v:shape>
            </w:pict>
          </mc:Fallback>
        </mc:AlternateContent>
      </w:r>
      <w:r>
        <w:rPr>
          <w:noProof/>
        </w:rPr>
        <w:drawing>
          <wp:inline distT="0" distB="0" distL="0" distR="0" wp14:anchorId="69F77B20" wp14:editId="563B7595">
            <wp:extent cx="3285067" cy="2463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3285364" cy="2464023"/>
                    </a:xfrm>
                    <a:prstGeom prst="rect">
                      <a:avLst/>
                    </a:prstGeom>
                  </pic:spPr>
                </pic:pic>
              </a:graphicData>
            </a:graphic>
          </wp:inline>
        </w:drawing>
      </w:r>
      <w:r>
        <w:rPr>
          <w:noProof/>
        </w:rPr>
        <w:drawing>
          <wp:inline distT="0" distB="0" distL="0" distR="0" wp14:anchorId="421AB1BE" wp14:editId="15218CFC">
            <wp:extent cx="2009775" cy="2679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2010173" cy="2680231"/>
                    </a:xfrm>
                    <a:prstGeom prst="rect">
                      <a:avLst/>
                    </a:prstGeom>
                  </pic:spPr>
                </pic:pic>
              </a:graphicData>
            </a:graphic>
          </wp:inline>
        </w:drawing>
      </w:r>
    </w:p>
    <w:p w14:paraId="191D931B" w14:textId="77777777" w:rsidR="00990F39" w:rsidRDefault="00990F39" w:rsidP="00990F39"/>
    <w:p w14:paraId="1EA128C2" w14:textId="77777777" w:rsidR="00990F39" w:rsidRDefault="00990F39" w:rsidP="00990F39"/>
    <w:p w14:paraId="18A7B27A" w14:textId="77777777" w:rsidR="00990F39" w:rsidRDefault="00990F39" w:rsidP="005641D8">
      <w:pPr>
        <w:pStyle w:val="Heading2"/>
      </w:pPr>
      <w:r>
        <w:t>Strips</w:t>
      </w:r>
    </w:p>
    <w:p w14:paraId="7476A27F" w14:textId="77777777" w:rsidR="00990F39" w:rsidRDefault="00990F39" w:rsidP="00990F39"/>
    <w:p w14:paraId="0644DA7A" w14:textId="77777777" w:rsidR="00990F39" w:rsidRDefault="00990F39" w:rsidP="005641D8">
      <w:pPr>
        <w:jc w:val="both"/>
      </w:pPr>
      <w:r>
        <w:t xml:space="preserve">Strips participated in the </w:t>
      </w:r>
      <w:proofErr w:type="spellStart"/>
      <w:r>
        <w:t>muon</w:t>
      </w:r>
      <w:proofErr w:type="spellEnd"/>
      <w:r>
        <w:t xml:space="preserve"> cosmic running this fall with magnet on and off while operating at lower temperatures. Several DAQ problems were addressed (including a spurious reset issue that was a little challenging to fix). Analysis of cosmic running is ongoing. At present, we are looking </w:t>
      </w:r>
      <w:proofErr w:type="gramStart"/>
      <w:r>
        <w:t>for  ways</w:t>
      </w:r>
      <w:proofErr w:type="gramEnd"/>
      <w:r>
        <w:t xml:space="preserve"> to increase the useful data we take so alignment with </w:t>
      </w:r>
      <w:proofErr w:type="spellStart"/>
      <w:r>
        <w:t>cosmics</w:t>
      </w:r>
      <w:proofErr w:type="spellEnd"/>
      <w:r>
        <w:t xml:space="preserve"> will be more efficient after the break. With the lower temperatures in the tracker volume and cooling infrastructure, it was found that some pneumatic control lines were becoming clogged with ice. Since the control lines operate at higher pressure, residual humidity is more of a problem. We are trying to get the control lines operated from a drier source, moving control lines away from cold surfaces, and adding monitoring to the control air. The combined Digital Control System (DCS) for strips and pixels was used successfully for the pixel checkout and for strip operations. Further testing will be done, </w:t>
      </w:r>
      <w:r>
        <w:lastRenderedPageBreak/>
        <w:t>and the transition to the new PSX server (allows communication between the DCS and the DAQ) will be completed after the break. Work continues on maintenance of the power system with firmware upgrades being done, faulty modules being replaced, and testing of safety and reset systems. The tracker was shut off for the pixel installation and will be turned back on after the break. The sealing of the tracker volume for the break resulted in very stable dew points (typically -30C or below), which bodes well for operations after the break.</w:t>
      </w:r>
    </w:p>
    <w:p w14:paraId="3229BAC5" w14:textId="77777777" w:rsidR="00990F39" w:rsidRPr="00990F39" w:rsidRDefault="00990F39" w:rsidP="00990F39"/>
    <w:p w14:paraId="0A5279AF" w14:textId="77777777" w:rsidR="009C3A98" w:rsidRDefault="009C3A98" w:rsidP="009934B5">
      <w:pPr>
        <w:pStyle w:val="Heading1"/>
        <w:jc w:val="both"/>
      </w:pPr>
      <w:r>
        <w:t>Pixel Luminosity Telescope/BRIL</w:t>
      </w:r>
    </w:p>
    <w:p w14:paraId="1912EAAB" w14:textId="77777777" w:rsidR="009C3A98" w:rsidRDefault="009C3A98" w:rsidP="009934B5">
      <w:pPr>
        <w:jc w:val="both"/>
      </w:pPr>
    </w:p>
    <w:p w14:paraId="09C1F19C" w14:textId="0520AEE0" w:rsidR="006F34F2" w:rsidRDefault="006F34F2" w:rsidP="005641D8">
      <w:pPr>
        <w:jc w:val="both"/>
      </w:pPr>
      <w:r w:rsidRPr="001C07E9">
        <w:t xml:space="preserve">The </w:t>
      </w:r>
      <w:r>
        <w:t xml:space="preserve">main </w:t>
      </w:r>
      <w:r w:rsidRPr="001C07E9">
        <w:t xml:space="preserve">emphasis of the US-CMS effort </w:t>
      </w:r>
      <w:r>
        <w:t xml:space="preserve">as part of the BRIL sub-detector group </w:t>
      </w:r>
      <w:r w:rsidRPr="001C07E9">
        <w:t xml:space="preserve">is the pixel luminosity telescope (PLT) that was originally scheduled for installation by end of August, but is now scheduled </w:t>
      </w:r>
      <w:r>
        <w:t>for January 20</w:t>
      </w:r>
      <w:r w:rsidRPr="0006775A">
        <w:rPr>
          <w:vertAlign w:val="superscript"/>
        </w:rPr>
        <w:t>th</w:t>
      </w:r>
      <w:r>
        <w:t xml:space="preserve">. The PLT is assembled on the same carriage as the slow and fast beam condition monitor detectors. The PLT was assembled completely and tested in dry boxes simulating the environment inside CMS with the temperature kept at -15 degrees Celsius.  </w:t>
      </w:r>
      <w:r w:rsidR="00E27D52">
        <w:t>Running calibrations and noise readout continuously tests the detectors</w:t>
      </w:r>
      <w:r>
        <w:t>. For this we acquired a chiller for BRIL shared with and co-financed by the cooling group at CERN. The carriage holding PLT and BCM detectors with the cooling infrastructure was finished in December and all parts are ready to be transported to P5 for final installation in January. While switched off during the CERN winter break operations will be resumed January 5</w:t>
      </w:r>
      <w:r w:rsidRPr="00B377FE">
        <w:rPr>
          <w:vertAlign w:val="superscript"/>
        </w:rPr>
        <w:t>th</w:t>
      </w:r>
      <w:r>
        <w:t xml:space="preserve">. The HV supplies and the FE modules and online computers are installed in racks in the P5 support cavern. As for spare parts and long term operations: we have now </w:t>
      </w:r>
      <w:r w:rsidRPr="00DA2AA9">
        <w:t>ri</w:t>
      </w:r>
      <w:r>
        <w:t xml:space="preserve">ght-side and </w:t>
      </w:r>
      <w:r w:rsidRPr="00DA2AA9">
        <w:t>le</w:t>
      </w:r>
      <w:r>
        <w:t xml:space="preserve">ft-side spare port cards, and </w:t>
      </w:r>
      <w:r w:rsidRPr="00DA2AA9">
        <w:t>spare HDI</w:t>
      </w:r>
      <w:r>
        <w:t>s</w:t>
      </w:r>
      <w:r w:rsidRPr="00DA2AA9">
        <w:t xml:space="preserve">.  </w:t>
      </w:r>
      <w:r>
        <w:t>Further production of spare HDIs is under discussion.</w:t>
      </w:r>
    </w:p>
    <w:p w14:paraId="5FC76E5F" w14:textId="77777777" w:rsidR="005641D8" w:rsidRDefault="005641D8" w:rsidP="005641D8">
      <w:pPr>
        <w:jc w:val="both"/>
      </w:pPr>
    </w:p>
    <w:p w14:paraId="705EA065" w14:textId="77777777" w:rsidR="006F34F2" w:rsidRDefault="006F34F2" w:rsidP="005641D8">
      <w:pPr>
        <w:jc w:val="both"/>
      </w:pPr>
      <w:r>
        <w:t>The PLT served</w:t>
      </w:r>
      <w:r w:rsidRPr="001C07E9">
        <w:t xml:space="preserve"> as prototype for the development of a global beam radiation and luminosity data acquisition system (</w:t>
      </w:r>
      <w:proofErr w:type="spellStart"/>
      <w:r w:rsidRPr="001C07E9">
        <w:t>BRILdaq</w:t>
      </w:r>
      <w:proofErr w:type="spellEnd"/>
      <w:r w:rsidRPr="001C07E9">
        <w:t>) based on XDAQ to integrate all subsystems of BRIL</w:t>
      </w:r>
      <w:r>
        <w:t xml:space="preserve">. </w:t>
      </w:r>
      <w:r w:rsidRPr="00DA2AA9">
        <w:t xml:space="preserve">We have been responsible for constructing a module to broadcast both unprocessed and processed </w:t>
      </w:r>
      <w:proofErr w:type="spellStart"/>
      <w:r w:rsidRPr="00DA2AA9">
        <w:t>lumi</w:t>
      </w:r>
      <w:proofErr w:type="spellEnd"/>
      <w:r w:rsidRPr="00DA2AA9">
        <w:t xml:space="preserve"> information as well as event-by-event data throug</w:t>
      </w:r>
      <w:r>
        <w:t xml:space="preserve">h a new </w:t>
      </w:r>
      <w:r w:rsidRPr="00DA2AA9">
        <w:t>service provided by XDAQ.</w:t>
      </w:r>
      <w:r>
        <w:t xml:space="preserve"> This software framework is in place and the modules for the PLT have been finalized and stress tested. The online operation software (user interface, data quality monitoring) has been installed after migration of the operation system on the online computing systems to Scientific Linux 6. </w:t>
      </w:r>
    </w:p>
    <w:p w14:paraId="51E16BA4" w14:textId="77777777" w:rsidR="00E27D52" w:rsidRDefault="00E27D52" w:rsidP="005641D8">
      <w:pPr>
        <w:jc w:val="both"/>
      </w:pPr>
    </w:p>
    <w:p w14:paraId="793C41C4" w14:textId="77777777" w:rsidR="006F34F2" w:rsidRDefault="006F34F2" w:rsidP="005641D8">
      <w:pPr>
        <w:jc w:val="both"/>
      </w:pPr>
      <w:r>
        <w:t>A detailed installation schedule has been developed. As soon as a carriage is in place and linked to the readout we are able to test the detectors; in case of problems diagnostics is in place locally and if necessary in the laboratory at the TIF - a prioritized action list is in place. The total time allocated for installation is one week (plus 3 days contingency).  On November 25</w:t>
      </w:r>
      <w:r w:rsidRPr="0006775A">
        <w:rPr>
          <w:vertAlign w:val="superscript"/>
        </w:rPr>
        <w:t>th</w:t>
      </w:r>
      <w:r>
        <w:t xml:space="preserve"> BRIL underwent and passed an installation review by the technical coordination of CMS.  The personnel to install and commission the detector from participating US institutes Princeton, Rutgers, Tennessee, Vanderbilt, and Wisconsin has been identified.</w:t>
      </w:r>
    </w:p>
    <w:p w14:paraId="4FEB491F" w14:textId="77777777" w:rsidR="00E27D52" w:rsidRDefault="00E27D52" w:rsidP="005641D8">
      <w:pPr>
        <w:jc w:val="both"/>
      </w:pPr>
    </w:p>
    <w:p w14:paraId="68E03381" w14:textId="71D63702" w:rsidR="009C3A98" w:rsidRDefault="006F34F2" w:rsidP="00AD3D55">
      <w:pPr>
        <w:pStyle w:val="Heading1"/>
        <w:jc w:val="both"/>
      </w:pPr>
      <w:r>
        <w:lastRenderedPageBreak/>
        <w:t>Electromagnetic Calorimeter</w:t>
      </w:r>
    </w:p>
    <w:p w14:paraId="7C24D52B" w14:textId="77777777" w:rsidR="009C3A98" w:rsidRDefault="009C3A98" w:rsidP="00AD3D55">
      <w:pPr>
        <w:jc w:val="both"/>
      </w:pPr>
    </w:p>
    <w:p w14:paraId="5D0255C9" w14:textId="77777777" w:rsidR="006F34F2" w:rsidRPr="00F13B5F" w:rsidRDefault="006F34F2" w:rsidP="006F34F2">
      <w:pPr>
        <w:pStyle w:val="Subtitle"/>
        <w:spacing w:before="360" w:after="120"/>
        <w:jc w:val="both"/>
        <w:outlineLvl w:val="0"/>
        <w:rPr>
          <w:rFonts w:asciiTheme="minorHAnsi" w:hAnsiTheme="minorHAnsi"/>
          <w:b w:val="0"/>
          <w:sz w:val="24"/>
          <w:szCs w:val="24"/>
        </w:rPr>
      </w:pPr>
      <w:r w:rsidRPr="00F77DCC">
        <w:rPr>
          <w:rFonts w:asciiTheme="minorHAnsi" w:hAnsiTheme="minorHAnsi"/>
          <w:b w:val="0"/>
          <w:sz w:val="24"/>
          <w:szCs w:val="24"/>
        </w:rPr>
        <w:t xml:space="preserve">The recent series of CMS Global Runs were used to check the status of the ECAL barrel, </w:t>
      </w:r>
      <w:proofErr w:type="spellStart"/>
      <w:r w:rsidRPr="00F77DCC">
        <w:rPr>
          <w:rFonts w:asciiTheme="minorHAnsi" w:hAnsiTheme="minorHAnsi"/>
          <w:b w:val="0"/>
          <w:sz w:val="24"/>
          <w:szCs w:val="24"/>
        </w:rPr>
        <w:t>endcap</w:t>
      </w:r>
      <w:proofErr w:type="spellEnd"/>
      <w:r w:rsidRPr="00F77DCC">
        <w:rPr>
          <w:rFonts w:asciiTheme="minorHAnsi" w:hAnsiTheme="minorHAnsi"/>
          <w:b w:val="0"/>
          <w:sz w:val="24"/>
          <w:szCs w:val="24"/>
        </w:rPr>
        <w:t xml:space="preserve"> and </w:t>
      </w:r>
      <w:proofErr w:type="spellStart"/>
      <w:r w:rsidRPr="00F77DCC">
        <w:rPr>
          <w:rFonts w:asciiTheme="minorHAnsi" w:hAnsiTheme="minorHAnsi"/>
          <w:b w:val="0"/>
          <w:sz w:val="24"/>
          <w:szCs w:val="24"/>
        </w:rPr>
        <w:t>preshower</w:t>
      </w:r>
      <w:proofErr w:type="spellEnd"/>
      <w:r w:rsidRPr="00F77DCC">
        <w:rPr>
          <w:rFonts w:asciiTheme="minorHAnsi" w:hAnsiTheme="minorHAnsi"/>
          <w:b w:val="0"/>
          <w:sz w:val="24"/>
          <w:szCs w:val="24"/>
        </w:rPr>
        <w:t xml:space="preserve"> detectors and to commission new systems in readiness for Run II. Significant development work was carried out to adapt the ECAL online software to the new central data acquisition framework (DAQ2) and to the new trigger control and clock distribution sys</w:t>
      </w:r>
      <w:r>
        <w:rPr>
          <w:rFonts w:asciiTheme="minorHAnsi" w:hAnsiTheme="minorHAnsi"/>
          <w:b w:val="0"/>
          <w:sz w:val="24"/>
          <w:szCs w:val="24"/>
        </w:rPr>
        <w:t>tem (TCDS)</w:t>
      </w:r>
      <w:r w:rsidRPr="00F77DCC">
        <w:rPr>
          <w:rFonts w:asciiTheme="minorHAnsi" w:hAnsiTheme="minorHAnsi"/>
          <w:b w:val="0"/>
          <w:sz w:val="24"/>
          <w:szCs w:val="24"/>
        </w:rPr>
        <w:t xml:space="preserve">. </w:t>
      </w:r>
      <w:r>
        <w:rPr>
          <w:rFonts w:asciiTheme="minorHAnsi" w:hAnsiTheme="minorHAnsi"/>
          <w:b w:val="0"/>
          <w:sz w:val="24"/>
          <w:szCs w:val="24"/>
        </w:rPr>
        <w:t xml:space="preserve">The ECAL calibration sequence was successfully commissioned using the TCDS framework. A measurement of the transparency of EB and EE crystals was obtained during the 3.8T magnet test in early November, and this was used to track the continued recovery of crystal transparency during LS1. </w:t>
      </w:r>
    </w:p>
    <w:p w14:paraId="3DA1F0A3" w14:textId="77777777" w:rsidR="006F34F2" w:rsidRDefault="006F34F2" w:rsidP="006F34F2">
      <w:pPr>
        <w:jc w:val="both"/>
      </w:pPr>
      <w:r>
        <w:t>A</w:t>
      </w:r>
      <w:r w:rsidRPr="00C71869">
        <w:t xml:space="preserve"> crucial milestone in the commissioning phase of the optical </w:t>
      </w:r>
      <w:proofErr w:type="spellStart"/>
      <w:r w:rsidRPr="00C71869">
        <w:t>Synchro</w:t>
      </w:r>
      <w:proofErr w:type="spellEnd"/>
      <w:r w:rsidRPr="00C71869">
        <w:t>-Link Boards (</w:t>
      </w:r>
      <w:proofErr w:type="spellStart"/>
      <w:r w:rsidRPr="00C71869">
        <w:t>oSLB</w:t>
      </w:r>
      <w:proofErr w:type="spellEnd"/>
      <w:r w:rsidRPr="00C71869">
        <w:t>) and optical Receiver Modules (</w:t>
      </w:r>
      <w:proofErr w:type="spellStart"/>
      <w:r w:rsidRPr="00C71869">
        <w:t>oRM</w:t>
      </w:r>
      <w:proofErr w:type="spellEnd"/>
      <w:r w:rsidRPr="00C71869">
        <w:t>)</w:t>
      </w:r>
      <w:r>
        <w:t xml:space="preserve"> was also achieved during these runs</w:t>
      </w:r>
      <w:r w:rsidRPr="00C71869">
        <w:t xml:space="preserve">. These </w:t>
      </w:r>
      <w:r>
        <w:t xml:space="preserve">modules </w:t>
      </w:r>
      <w:r w:rsidRPr="00C71869">
        <w:t xml:space="preserve">split the ECAL trigger primitive output and transmit the trigger data to both the existing and </w:t>
      </w:r>
      <w:r>
        <w:t>the upgraded Level 1 trigger systems. This will facilitate the simultaneous operation of both systems in 2015.</w:t>
      </w:r>
      <w:r w:rsidRPr="00C71869">
        <w:t xml:space="preserve"> </w:t>
      </w:r>
      <w:r>
        <w:t xml:space="preserve">All required </w:t>
      </w:r>
      <w:proofErr w:type="spellStart"/>
      <w:r>
        <w:t>oSLBs</w:t>
      </w:r>
      <w:proofErr w:type="spellEnd"/>
      <w:r>
        <w:t xml:space="preserve"> and </w:t>
      </w:r>
      <w:proofErr w:type="spellStart"/>
      <w:r>
        <w:t>oRMs</w:t>
      </w:r>
      <w:proofErr w:type="spellEnd"/>
      <w:r>
        <w:t xml:space="preserve"> were</w:t>
      </w:r>
      <w:r w:rsidRPr="00C71869">
        <w:t xml:space="preserve"> installed</w:t>
      </w:r>
      <w:r>
        <w:t xml:space="preserve"> during the Summer</w:t>
      </w:r>
      <w:r w:rsidRPr="00C71869">
        <w:t>, together with the ne</w:t>
      </w:r>
      <w:r>
        <w:t xml:space="preserve">cessary optical </w:t>
      </w:r>
      <w:proofErr w:type="spellStart"/>
      <w:r>
        <w:t>fibres</w:t>
      </w:r>
      <w:proofErr w:type="spellEnd"/>
      <w:r>
        <w:t>. The full chain was tested</w:t>
      </w:r>
      <w:r w:rsidRPr="00C71869">
        <w:t xml:space="preserve"> </w:t>
      </w:r>
      <w:r>
        <w:t xml:space="preserve">using the global runs, marking the successful completion of this project. </w:t>
      </w:r>
    </w:p>
    <w:p w14:paraId="5076C82E" w14:textId="77777777" w:rsidR="00E27D52" w:rsidRDefault="00E27D52" w:rsidP="006F34F2">
      <w:pPr>
        <w:jc w:val="both"/>
      </w:pPr>
    </w:p>
    <w:p w14:paraId="08997748" w14:textId="77777777" w:rsidR="006F34F2" w:rsidRDefault="006F34F2" w:rsidP="006F34F2">
      <w:pPr>
        <w:jc w:val="both"/>
      </w:pPr>
      <w:r w:rsidRPr="00C71869">
        <w:t xml:space="preserve">In the Detector Performance Group (DPG), work has focused on </w:t>
      </w:r>
      <w:r>
        <w:t>optimizing the ECAL local reconstruction for collisions with 25ns bunch spacing</w:t>
      </w:r>
      <w:r w:rsidRPr="00C71869">
        <w:t xml:space="preserve">. </w:t>
      </w:r>
      <w:r>
        <w:t xml:space="preserve">A substantial improvement </w:t>
      </w:r>
      <w:r w:rsidRPr="00C71869">
        <w:t xml:space="preserve">in the mitigation of out-of-time pileup </w:t>
      </w:r>
      <w:r>
        <w:t xml:space="preserve">has been achieved with a new energy reconstruction algorithm. This approach (termed the “multi-fit” method, illustrated below) involves fitting up to ten pulse shape templates (shifted by multiples of 25ns) to estimate and subtract the contribution from overlapping out-of-time energy deposits. Indications from Monte Carlo simulations show improved energy resolution for electrons and photons (especially at low </w:t>
      </w:r>
      <w:proofErr w:type="spellStart"/>
      <w:r>
        <w:t>p</w:t>
      </w:r>
      <w:r>
        <w:rPr>
          <w:vertAlign w:val="subscript"/>
        </w:rPr>
        <w:t>T</w:t>
      </w:r>
      <w:proofErr w:type="spellEnd"/>
      <w:r>
        <w:t>) as well as a significant reduction in the sensitivity to out-of-time pileup compared to the Run I algorithm. This method, which is proposed for use both online (at the HLT) and offline, will be thoroughly validated with data and simulation in the coming months prior to its deployment in Run II.</w:t>
      </w:r>
    </w:p>
    <w:p w14:paraId="0281C560" w14:textId="77777777" w:rsidR="006F34F2" w:rsidRDefault="006F34F2" w:rsidP="006F34F2">
      <w:pPr>
        <w:jc w:val="both"/>
      </w:pPr>
    </w:p>
    <w:p w14:paraId="477D9A8A" w14:textId="77777777" w:rsidR="006F34F2" w:rsidRDefault="006F34F2" w:rsidP="006F34F2">
      <w:pPr>
        <w:jc w:val="both"/>
      </w:pPr>
      <w:r>
        <w:rPr>
          <w:noProof/>
        </w:rPr>
        <w:drawing>
          <wp:inline distT="0" distB="0" distL="0" distR="0" wp14:anchorId="30927CA3" wp14:editId="7EC4360E">
            <wp:extent cx="5266055" cy="1896745"/>
            <wp:effectExtent l="0" t="0" r="0" b="8255"/>
            <wp:docPr id="28" name="Picture 1" descr="Macintosh HD:Users:davidpetyt:Desktop:pulse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petyt:Desktop:pulserec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1896745"/>
                    </a:xfrm>
                    <a:prstGeom prst="rect">
                      <a:avLst/>
                    </a:prstGeom>
                    <a:noFill/>
                    <a:ln>
                      <a:noFill/>
                    </a:ln>
                  </pic:spPr>
                </pic:pic>
              </a:graphicData>
            </a:graphic>
          </wp:inline>
        </w:drawing>
      </w:r>
    </w:p>
    <w:p w14:paraId="389E6F7C" w14:textId="66EF985F" w:rsidR="006F34F2" w:rsidRPr="00C62A2A" w:rsidRDefault="0080253B" w:rsidP="0080253B">
      <w:pPr>
        <w:pStyle w:val="Caption"/>
      </w:pPr>
      <w:r>
        <w:t xml:space="preserve">Fig. 3: </w:t>
      </w:r>
      <w:r w:rsidR="006F34F2" w:rsidRPr="00C62A2A">
        <w:t>Simulated ECAL pulse shapes from collisions with 25ns bunch spacing showing the concept of the</w:t>
      </w:r>
      <w:r w:rsidR="006F34F2">
        <w:t xml:space="preserve"> “m</w:t>
      </w:r>
      <w:r w:rsidR="006F34F2" w:rsidRPr="00C62A2A">
        <w:t>ulti-fit” algorithm.</w:t>
      </w:r>
    </w:p>
    <w:p w14:paraId="3127C03D" w14:textId="77777777" w:rsidR="006F34F2" w:rsidRDefault="006F34F2" w:rsidP="0080253B">
      <w:pPr>
        <w:pStyle w:val="Caption"/>
      </w:pPr>
    </w:p>
    <w:p w14:paraId="5D06B5FB" w14:textId="77777777" w:rsidR="006F34F2" w:rsidRDefault="006F34F2" w:rsidP="006F34F2">
      <w:pPr>
        <w:jc w:val="both"/>
      </w:pPr>
    </w:p>
    <w:p w14:paraId="65804582" w14:textId="2B740815" w:rsidR="006F34F2" w:rsidRDefault="006F34F2" w:rsidP="006F34F2">
      <w:pPr>
        <w:jc w:val="both"/>
        <w:rPr>
          <w:rFonts w:cs="Times New Roman"/>
        </w:rPr>
      </w:pPr>
      <w:r>
        <w:t xml:space="preserve">The ECAL </w:t>
      </w:r>
      <w:r w:rsidRPr="00560B94">
        <w:t xml:space="preserve">Calibration group </w:t>
      </w:r>
      <w:r>
        <w:t xml:space="preserve">is </w:t>
      </w:r>
      <w:r w:rsidR="00E27D52">
        <w:t>optimizing</w:t>
      </w:r>
      <w:r>
        <w:t xml:space="preserve"> its </w:t>
      </w:r>
      <w:r w:rsidRPr="00560B94">
        <w:t xml:space="preserve">selection algorithms to </w:t>
      </w:r>
      <w:r w:rsidR="00E27D52" w:rsidRPr="00560B94">
        <w:t>maximize</w:t>
      </w:r>
      <w:r w:rsidRPr="00560B94">
        <w:t xml:space="preserve"> </w:t>
      </w:r>
      <w:r>
        <w:t xml:space="preserve">the </w:t>
      </w:r>
      <w:r w:rsidRPr="00560B94">
        <w:t xml:space="preserve">rates of useful calibration events </w:t>
      </w:r>
      <w:r>
        <w:t>in Run II. We plan to maintain</w:t>
      </w:r>
      <w:r w:rsidRPr="00560B94">
        <w:t xml:space="preserve"> the possibility to perform</w:t>
      </w:r>
      <w:r>
        <w:t xml:space="preserve"> regular calibration with W</w:t>
      </w:r>
      <w:r>
        <w:sym w:font="Symbol" w:char="F0AE"/>
      </w:r>
      <w:r>
        <w:t>e</w:t>
      </w:r>
      <w:r>
        <w:rPr>
          <w:rFonts w:ascii="Symbol" w:hAnsi="Symbol"/>
        </w:rPr>
        <w:t></w:t>
      </w:r>
      <w:r w:rsidRPr="00560B94">
        <w:t xml:space="preserve"> events in Run II by </w:t>
      </w:r>
      <w:r>
        <w:t>implementing</w:t>
      </w:r>
      <w:r w:rsidRPr="00560B94">
        <w:t xml:space="preserve"> a dedicated single electron calibration stream with reduced event content</w:t>
      </w:r>
      <w:r>
        <w:t>.  In parallel, work is ongoing (in conjunction with the TSG) to achieve the lowest possible Level-1 single electron threshold in 2015, which is crucial to maximize the selection of W</w:t>
      </w:r>
      <w:r>
        <w:sym w:font="Symbol" w:char="F0AE"/>
      </w:r>
      <w:r>
        <w:t>e</w:t>
      </w:r>
      <w:r>
        <w:rPr>
          <w:rFonts w:ascii="Symbol" w:hAnsi="Symbol"/>
        </w:rPr>
        <w:t></w:t>
      </w:r>
      <w:r>
        <w:rPr>
          <w:rFonts w:ascii="Times New Roman" w:hAnsi="Times New Roman" w:cs="Times New Roman"/>
        </w:rPr>
        <w:t xml:space="preserve"> </w:t>
      </w:r>
      <w:r>
        <w:rPr>
          <w:rFonts w:cs="Times New Roman"/>
        </w:rPr>
        <w:t>events for calibration purposes.</w:t>
      </w:r>
    </w:p>
    <w:p w14:paraId="4B5E6BBE" w14:textId="288C88C5" w:rsidR="00582513" w:rsidRDefault="00E27D52" w:rsidP="001A67BD">
      <w:pPr>
        <w:pStyle w:val="Heading1"/>
      </w:pPr>
      <w:proofErr w:type="spellStart"/>
      <w:r>
        <w:t>H</w:t>
      </w:r>
      <w:r w:rsidR="006F34F2">
        <w:t>adronic</w:t>
      </w:r>
      <w:proofErr w:type="spellEnd"/>
      <w:r w:rsidR="006F34F2">
        <w:t xml:space="preserve"> Calorimeter</w:t>
      </w:r>
    </w:p>
    <w:p w14:paraId="2CAC6EC2" w14:textId="77777777" w:rsidR="006F34F2" w:rsidRPr="006F34F2" w:rsidRDefault="006F34F2" w:rsidP="006F34F2"/>
    <w:p w14:paraId="50D6359C" w14:textId="77777777" w:rsidR="006F34F2" w:rsidRDefault="006F34F2" w:rsidP="006F34F2">
      <w:pPr>
        <w:ind w:right="-360"/>
        <w:jc w:val="both"/>
        <w:rPr>
          <w:rFonts w:ascii="Palatino" w:hAnsi="Palatino"/>
        </w:rPr>
      </w:pPr>
      <w:r w:rsidRPr="00B57FF9">
        <w:rPr>
          <w:rFonts w:ascii="Palatino" w:hAnsi="Palatino"/>
        </w:rPr>
        <w:t>The improvements to the HCAL planned for L</w:t>
      </w:r>
      <w:r>
        <w:rPr>
          <w:rFonts w:ascii="Palatino" w:hAnsi="Palatino"/>
        </w:rPr>
        <w:t>ong Shutdown 1 (LS1) were largely</w:t>
      </w:r>
      <w:r w:rsidRPr="00B57FF9">
        <w:rPr>
          <w:rFonts w:ascii="Palatino" w:hAnsi="Palatino"/>
        </w:rPr>
        <w:t xml:space="preserve"> completed in previous quarters. In this quarter the main activities were finishing the few remaining improvements and commissioning and calibrating the HCAL in preparation for Run 2. This included offline software and analysis activities to prepare for 25 ns running and for the challenges of radiation damage.</w:t>
      </w:r>
    </w:p>
    <w:p w14:paraId="3E3DEFDF" w14:textId="77777777" w:rsidR="00410DBA" w:rsidRPr="00B57FF9" w:rsidRDefault="00410DBA" w:rsidP="006F34F2">
      <w:pPr>
        <w:ind w:right="-360"/>
        <w:jc w:val="both"/>
        <w:rPr>
          <w:rFonts w:ascii="Palatino" w:hAnsi="Palatino"/>
        </w:rPr>
      </w:pPr>
    </w:p>
    <w:p w14:paraId="44D387B9" w14:textId="77777777" w:rsidR="006F34F2" w:rsidRDefault="006F34F2" w:rsidP="006F34F2">
      <w:pPr>
        <w:ind w:right="-360"/>
        <w:jc w:val="both"/>
        <w:rPr>
          <w:rFonts w:ascii="Palatino" w:hAnsi="Palatino"/>
        </w:rPr>
      </w:pPr>
      <w:r w:rsidRPr="00B57FF9">
        <w:rPr>
          <w:rFonts w:ascii="Palatino" w:hAnsi="Palatino"/>
        </w:rPr>
        <w:t xml:space="preserve">For the HF, the multi-anode phototubes have been installed on both sides of the detector. The new phototubes have thin glass windows, which will result in less background from Cerenkov radiation from particles traversing the glass. The CO-60 source data collected in summer 2104 has been analyzed and an initial set of calibrations extracted. Simulation studies of HF timing are underway. However, precision re-timing of the HF will require beam. The new HF back-end readout crates based on the </w:t>
      </w:r>
      <w:proofErr w:type="spellStart"/>
      <w:r w:rsidRPr="00B57FF9">
        <w:rPr>
          <w:rFonts w:ascii="Palatino" w:hAnsi="Palatino"/>
        </w:rPr>
        <w:t>MicroTCA</w:t>
      </w:r>
      <w:proofErr w:type="spellEnd"/>
      <w:r w:rsidRPr="00B57FF9">
        <w:rPr>
          <w:rFonts w:ascii="Palatino" w:hAnsi="Palatino"/>
        </w:rPr>
        <w:t xml:space="preserve"> industrial standard are being installed. Two thirds of the crates are already fully populated and can be read-out. The last set of electronics cards for the new crates should be installed in January. There was delay due to some of the cards being damaged during shipment from India and having to be repaired.</w:t>
      </w:r>
    </w:p>
    <w:p w14:paraId="69280B1C" w14:textId="77777777" w:rsidR="00410DBA" w:rsidRPr="00B57FF9" w:rsidRDefault="00410DBA" w:rsidP="006F34F2">
      <w:pPr>
        <w:ind w:right="-360"/>
        <w:jc w:val="both"/>
        <w:rPr>
          <w:rFonts w:ascii="Palatino" w:hAnsi="Palatino"/>
        </w:rPr>
      </w:pPr>
    </w:p>
    <w:p w14:paraId="020AAD30" w14:textId="77777777" w:rsidR="006F34F2" w:rsidRDefault="006F34F2" w:rsidP="006F34F2">
      <w:pPr>
        <w:ind w:right="-360"/>
        <w:jc w:val="both"/>
        <w:rPr>
          <w:rFonts w:ascii="Palatino" w:hAnsi="Palatino" w:cs="Times New Roman"/>
          <w:szCs w:val="37"/>
        </w:rPr>
      </w:pPr>
      <w:r w:rsidRPr="00B57FF9">
        <w:rPr>
          <w:rFonts w:ascii="Palatino" w:hAnsi="Palatino"/>
        </w:rPr>
        <w:t>The new silicon photomultiplier (</w:t>
      </w:r>
      <w:proofErr w:type="spellStart"/>
      <w:r w:rsidRPr="00B57FF9">
        <w:rPr>
          <w:rFonts w:ascii="Palatino" w:hAnsi="Palatino"/>
        </w:rPr>
        <w:t>SiPM</w:t>
      </w:r>
      <w:proofErr w:type="spellEnd"/>
      <w:r w:rsidRPr="00B57FF9">
        <w:rPr>
          <w:rFonts w:ascii="Palatino" w:hAnsi="Palatino"/>
        </w:rPr>
        <w:t xml:space="preserve">) replacements for the HO photo-detectors were installed in April. The </w:t>
      </w:r>
      <w:r w:rsidRPr="00B57FF9">
        <w:rPr>
          <w:rFonts w:ascii="Palatino" w:hAnsi="Palatino" w:cs="Times New Roman"/>
          <w:szCs w:val="37"/>
        </w:rPr>
        <w:t xml:space="preserve">HO participated fully in 2014 cosmic global runs with the new readout. The HO </w:t>
      </w:r>
      <w:proofErr w:type="spellStart"/>
      <w:r w:rsidRPr="00B57FF9">
        <w:rPr>
          <w:rFonts w:ascii="Palatino" w:hAnsi="Palatino" w:cs="Times New Roman"/>
          <w:szCs w:val="37"/>
        </w:rPr>
        <w:t>muon</w:t>
      </w:r>
      <w:proofErr w:type="spellEnd"/>
      <w:r w:rsidRPr="00B57FF9">
        <w:rPr>
          <w:rFonts w:ascii="Palatino" w:hAnsi="Palatino" w:cs="Times New Roman"/>
          <w:szCs w:val="37"/>
        </w:rPr>
        <w:t xml:space="preserve"> efficiency using </w:t>
      </w:r>
      <w:proofErr w:type="spellStart"/>
      <w:r w:rsidRPr="00B57FF9">
        <w:rPr>
          <w:rFonts w:ascii="Palatino" w:hAnsi="Palatino" w:cs="Times New Roman"/>
          <w:szCs w:val="37"/>
        </w:rPr>
        <w:t>muon</w:t>
      </w:r>
      <w:proofErr w:type="spellEnd"/>
      <w:r w:rsidRPr="00B57FF9">
        <w:rPr>
          <w:rFonts w:ascii="Palatino" w:hAnsi="Palatino" w:cs="Times New Roman"/>
          <w:szCs w:val="37"/>
        </w:rPr>
        <w:t xml:space="preserve">-system triggered events was shown to be very high (~95%). In addition, in was demonstrated that the HO can be calibrated at startup using MIP signals from cosmic </w:t>
      </w:r>
      <w:proofErr w:type="spellStart"/>
      <w:r w:rsidRPr="00B57FF9">
        <w:rPr>
          <w:rFonts w:ascii="Palatino" w:hAnsi="Palatino" w:cs="Times New Roman"/>
          <w:szCs w:val="37"/>
        </w:rPr>
        <w:t>muons</w:t>
      </w:r>
      <w:proofErr w:type="spellEnd"/>
      <w:r w:rsidRPr="00B57FF9">
        <w:rPr>
          <w:rFonts w:ascii="Palatino" w:hAnsi="Palatino" w:cs="Times New Roman"/>
          <w:szCs w:val="37"/>
        </w:rPr>
        <w:t>.</w:t>
      </w:r>
    </w:p>
    <w:p w14:paraId="403F2DDA" w14:textId="77777777" w:rsidR="00410DBA" w:rsidRPr="00B57FF9" w:rsidRDefault="00410DBA" w:rsidP="006F34F2">
      <w:pPr>
        <w:ind w:right="-360"/>
        <w:jc w:val="both"/>
        <w:rPr>
          <w:rFonts w:ascii="Palatino" w:hAnsi="Palatino"/>
        </w:rPr>
      </w:pPr>
    </w:p>
    <w:p w14:paraId="6EA2A9E8" w14:textId="77777777" w:rsidR="006F34F2" w:rsidRDefault="006F34F2" w:rsidP="006F34F2">
      <w:pPr>
        <w:ind w:right="-360"/>
        <w:jc w:val="both"/>
        <w:rPr>
          <w:rFonts w:ascii="Palatino" w:hAnsi="Palatino"/>
        </w:rPr>
      </w:pPr>
      <w:r w:rsidRPr="00B57FF9">
        <w:rPr>
          <w:rFonts w:ascii="Palatino" w:hAnsi="Palatino"/>
        </w:rPr>
        <w:t xml:space="preserve">For the HB and HE, various new electronics components </w:t>
      </w:r>
      <w:r>
        <w:rPr>
          <w:rFonts w:ascii="Palatino" w:hAnsi="Palatino"/>
        </w:rPr>
        <w:t xml:space="preserve">(notably new Clock and Control modules) </w:t>
      </w:r>
      <w:r w:rsidRPr="00B57FF9">
        <w:rPr>
          <w:rFonts w:ascii="Palatino" w:hAnsi="Palatino"/>
        </w:rPr>
        <w:t>have been installed and tested. These should prevent the single event upsets observed in Run 1, and permit the HB and He readout system to lock at the LHC frequency reliably during 25 ns running.</w:t>
      </w:r>
    </w:p>
    <w:p w14:paraId="52CEE7A0" w14:textId="77777777" w:rsidR="00410DBA" w:rsidRPr="00B57FF9" w:rsidRDefault="00410DBA" w:rsidP="006F34F2">
      <w:pPr>
        <w:ind w:right="-360"/>
        <w:jc w:val="both"/>
        <w:rPr>
          <w:rFonts w:ascii="Palatino" w:hAnsi="Palatino"/>
        </w:rPr>
      </w:pPr>
    </w:p>
    <w:p w14:paraId="715D0E36" w14:textId="77777777" w:rsidR="006F34F2" w:rsidRDefault="006F34F2" w:rsidP="006F34F2">
      <w:pPr>
        <w:ind w:right="-360"/>
        <w:jc w:val="both"/>
        <w:rPr>
          <w:rFonts w:ascii="Palatino" w:hAnsi="Palatino"/>
        </w:rPr>
      </w:pPr>
      <w:r w:rsidRPr="00B57FF9">
        <w:rPr>
          <w:rFonts w:ascii="Palatino" w:hAnsi="Palatino"/>
        </w:rPr>
        <w:t xml:space="preserve">A new </w:t>
      </w:r>
      <w:proofErr w:type="spellStart"/>
      <w:r w:rsidRPr="00B57FF9">
        <w:rPr>
          <w:rFonts w:ascii="Palatino" w:hAnsi="Palatino"/>
        </w:rPr>
        <w:t>XeF</w:t>
      </w:r>
      <w:proofErr w:type="spellEnd"/>
      <w:r w:rsidRPr="00B57FF9">
        <w:rPr>
          <w:rFonts w:ascii="Palatino" w:hAnsi="Palatino"/>
        </w:rPr>
        <w:t xml:space="preserve"> </w:t>
      </w:r>
      <w:proofErr w:type="spellStart"/>
      <w:r w:rsidRPr="00B57FF9">
        <w:rPr>
          <w:rFonts w:ascii="Palatino" w:hAnsi="Palatino"/>
        </w:rPr>
        <w:t>excimer</w:t>
      </w:r>
      <w:proofErr w:type="spellEnd"/>
      <w:r w:rsidRPr="00B57FF9">
        <w:rPr>
          <w:rFonts w:ascii="Palatino" w:hAnsi="Palatino"/>
        </w:rPr>
        <w:t xml:space="preserve"> laser has been installed and adapted to the existing optics. Much better performance (2 ns timing, larger signal) has been measured. The new laser system is currently being integrated into the HCAL global and local DAQ.</w:t>
      </w:r>
    </w:p>
    <w:p w14:paraId="6698C063" w14:textId="77777777" w:rsidR="00410DBA" w:rsidRPr="00B57FF9" w:rsidRDefault="00410DBA" w:rsidP="006F34F2">
      <w:pPr>
        <w:ind w:right="-360"/>
        <w:jc w:val="both"/>
        <w:rPr>
          <w:rFonts w:ascii="Palatino" w:hAnsi="Palatino"/>
        </w:rPr>
      </w:pPr>
    </w:p>
    <w:p w14:paraId="19F711CD" w14:textId="77777777" w:rsidR="006F34F2" w:rsidRPr="00B57FF9" w:rsidRDefault="006F34F2" w:rsidP="006F34F2">
      <w:pPr>
        <w:widowControl w:val="0"/>
        <w:autoSpaceDE w:val="0"/>
        <w:autoSpaceDN w:val="0"/>
        <w:adjustRightInd w:val="0"/>
        <w:ind w:right="-360"/>
        <w:jc w:val="both"/>
        <w:rPr>
          <w:rFonts w:ascii="Palatino" w:hAnsi="Palatino" w:cs="Times New Roman"/>
          <w:szCs w:val="48"/>
        </w:rPr>
      </w:pPr>
      <w:r w:rsidRPr="00B57FF9">
        <w:rPr>
          <w:rFonts w:ascii="Palatino" w:hAnsi="Palatino"/>
        </w:rPr>
        <w:t xml:space="preserve">The Prompt Feedback Group has been re-established and is working on </w:t>
      </w:r>
      <w:r w:rsidRPr="00B57FF9">
        <w:rPr>
          <w:rFonts w:ascii="Palatino" w:hAnsi="Palatino" w:cs="Times New Roman"/>
          <w:szCs w:val="48"/>
        </w:rPr>
        <w:t>verifying HCAL performance in cosmic global runs, debugging problems with HCAL data, analyzing the local calibration runs (laser, LED), and developing tools for certifying global run data.</w:t>
      </w:r>
    </w:p>
    <w:p w14:paraId="36729368" w14:textId="77777777" w:rsidR="006F34F2" w:rsidRPr="00B57FF9" w:rsidRDefault="006F34F2" w:rsidP="006F34F2">
      <w:pPr>
        <w:widowControl w:val="0"/>
        <w:autoSpaceDE w:val="0"/>
        <w:autoSpaceDN w:val="0"/>
        <w:adjustRightInd w:val="0"/>
        <w:ind w:right="-360"/>
        <w:jc w:val="both"/>
        <w:rPr>
          <w:rFonts w:ascii="Palatino" w:hAnsi="Palatino" w:cs="Times New Roman"/>
          <w:szCs w:val="48"/>
        </w:rPr>
      </w:pPr>
    </w:p>
    <w:p w14:paraId="648DBD84" w14:textId="77777777" w:rsidR="006F34F2" w:rsidRPr="00B57FF9" w:rsidRDefault="006F34F2" w:rsidP="006F34F2">
      <w:pPr>
        <w:widowControl w:val="0"/>
        <w:autoSpaceDE w:val="0"/>
        <w:autoSpaceDN w:val="0"/>
        <w:adjustRightInd w:val="0"/>
        <w:ind w:right="-360"/>
        <w:jc w:val="both"/>
        <w:rPr>
          <w:rFonts w:ascii="Palatino" w:hAnsi="Palatino"/>
        </w:rPr>
      </w:pPr>
      <w:r>
        <w:rPr>
          <w:rFonts w:ascii="Palatino" w:hAnsi="Palatino" w:cs="Times New Roman"/>
          <w:szCs w:val="48"/>
        </w:rPr>
        <w:t>The Detector Performance G</w:t>
      </w:r>
      <w:r w:rsidRPr="00B57FF9">
        <w:rPr>
          <w:rFonts w:ascii="Palatino" w:hAnsi="Palatino" w:cs="Times New Roman"/>
          <w:szCs w:val="48"/>
        </w:rPr>
        <w:t xml:space="preserve">roup has concentrated on preparing for HCAL calibration in </w:t>
      </w:r>
      <w:r w:rsidRPr="00B57FF9">
        <w:rPr>
          <w:rFonts w:ascii="Palatino" w:hAnsi="Palatino" w:cs="Times New Roman"/>
          <w:szCs w:val="48"/>
        </w:rPr>
        <w:lastRenderedPageBreak/>
        <w:t>2015, improved handling of the HCAL L1 trigger, and adaptation of the energy reconstruction and noise filtering algorithms for 25 ns running.  Software and a detailed plan for calibrating the detector with beam exists, and two algorithms for HCAL signal reconstruction during 25 ns running have been implemented and are being tested. HCAL radiation damage has been incorporated in the HCAL Monte Carlo and improved agreement between simulation and data (particularly for HCAL L</w:t>
      </w:r>
      <w:r>
        <w:rPr>
          <w:rFonts w:ascii="Palatino" w:hAnsi="Palatino" w:cs="Times New Roman"/>
          <w:szCs w:val="48"/>
        </w:rPr>
        <w:t>1 triggers) has been obtained.</w:t>
      </w:r>
    </w:p>
    <w:p w14:paraId="6E9B6947" w14:textId="5B22B7FC" w:rsidR="001A67BD" w:rsidRDefault="001A67BD" w:rsidP="001A67BD">
      <w:pPr>
        <w:pStyle w:val="Heading1"/>
      </w:pPr>
      <w:proofErr w:type="spellStart"/>
      <w:r>
        <w:t>Endcap</w:t>
      </w:r>
      <w:proofErr w:type="spellEnd"/>
      <w:r>
        <w:t xml:space="preserve"> </w:t>
      </w:r>
      <w:proofErr w:type="spellStart"/>
      <w:r>
        <w:t>Muon</w:t>
      </w:r>
      <w:proofErr w:type="spellEnd"/>
      <w:r>
        <w:t xml:space="preserve"> System</w:t>
      </w:r>
    </w:p>
    <w:p w14:paraId="6AB432F4" w14:textId="77777777" w:rsidR="009C3F59" w:rsidRDefault="009C3F59" w:rsidP="009C3F59">
      <w:pPr>
        <w:widowControl w:val="0"/>
        <w:autoSpaceDE w:val="0"/>
        <w:autoSpaceDN w:val="0"/>
        <w:adjustRightInd w:val="0"/>
        <w:jc w:val="both"/>
        <w:rPr>
          <w:rStyle w:val="Heading2Char"/>
        </w:rPr>
      </w:pPr>
    </w:p>
    <w:p w14:paraId="57F88FC0" w14:textId="77777777" w:rsidR="006F34F2" w:rsidRDefault="006F34F2" w:rsidP="006F34F2">
      <w:pPr>
        <w:widowControl w:val="0"/>
        <w:autoSpaceDE w:val="0"/>
        <w:autoSpaceDN w:val="0"/>
        <w:adjustRightInd w:val="0"/>
        <w:jc w:val="both"/>
        <w:rPr>
          <w:rFonts w:cs="Helvetica"/>
          <w:b/>
          <w:bCs/>
        </w:rPr>
      </w:pPr>
      <w:r>
        <w:rPr>
          <w:rStyle w:val="Heading2Char"/>
        </w:rPr>
        <w:t>Cosmic Runs and System Commissioning</w:t>
      </w:r>
    </w:p>
    <w:p w14:paraId="75AFA086" w14:textId="1FA8D361" w:rsidR="006F34F2" w:rsidRPr="009C3F59" w:rsidRDefault="006F34F2" w:rsidP="006F34F2">
      <w:pPr>
        <w:widowControl w:val="0"/>
        <w:autoSpaceDE w:val="0"/>
        <w:autoSpaceDN w:val="0"/>
        <w:adjustRightInd w:val="0"/>
        <w:jc w:val="both"/>
        <w:rPr>
          <w:rFonts w:cs="Helvetica"/>
        </w:rPr>
      </w:pPr>
      <w:r>
        <w:rPr>
          <w:rFonts w:cs="Helvetica"/>
          <w:bCs/>
        </w:rPr>
        <w:t>The series of global runs of cosmic ray data began in Summer 2014 continued in the Fall</w:t>
      </w:r>
      <w:r w:rsidRPr="009C3F59">
        <w:rPr>
          <w:rFonts w:cs="Helvetica"/>
        </w:rPr>
        <w:t>.</w:t>
      </w:r>
      <w:r>
        <w:rPr>
          <w:rFonts w:cs="Helvetica"/>
        </w:rPr>
        <w:t xml:space="preserve">  The series included an Extended Cosmic Run (ECR) that took place from 27 October to 12 November.  </w:t>
      </w:r>
      <w:r w:rsidR="0080253B">
        <w:rPr>
          <w:rFonts w:cs="Helvetica"/>
        </w:rPr>
        <w:t>Figure 4</w:t>
      </w:r>
      <w:r>
        <w:rPr>
          <w:rFonts w:cs="Helvetica"/>
        </w:rPr>
        <w:t xml:space="preserve"> shows the occupancy of the CSC chambers in one of the ECR runs.  All chambers are included in the run, and the distributions are characteristic of the cosmic rays </w:t>
      </w:r>
      <w:r w:rsidRPr="008A29D7">
        <w:rPr>
          <w:rFonts w:cs="Helvetica"/>
        </w:rPr>
        <w:t xml:space="preserve">(triggered by the bottom detectors), with </w:t>
      </w:r>
      <w:r>
        <w:rPr>
          <w:rFonts w:cs="Helvetica"/>
        </w:rPr>
        <w:t xml:space="preserve">very few examples of excesses or deficits from hardware problems.  Several aspects of the </w:t>
      </w:r>
      <w:proofErr w:type="spellStart"/>
      <w:r>
        <w:rPr>
          <w:rFonts w:cs="Helvetica"/>
        </w:rPr>
        <w:t>muon</w:t>
      </w:r>
      <w:proofErr w:type="spellEnd"/>
      <w:r>
        <w:rPr>
          <w:rFonts w:cs="Helvetica"/>
        </w:rPr>
        <w:t xml:space="preserve"> DAQ and triggering were tested in the global runs, including high rate stress tests, and synchronization with the trigger system.</w:t>
      </w:r>
    </w:p>
    <w:p w14:paraId="6DAE2478" w14:textId="77777777" w:rsidR="006F34F2" w:rsidRDefault="006F34F2" w:rsidP="006F34F2">
      <w:pPr>
        <w:widowControl w:val="0"/>
        <w:autoSpaceDE w:val="0"/>
        <w:autoSpaceDN w:val="0"/>
        <w:adjustRightInd w:val="0"/>
        <w:jc w:val="both"/>
        <w:rPr>
          <w:rFonts w:cs="Helvetica"/>
        </w:rPr>
      </w:pPr>
    </w:p>
    <w:p w14:paraId="4CBA1018" w14:textId="77777777" w:rsidR="006F34F2" w:rsidRDefault="006F34F2" w:rsidP="006F34F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Helvetica" w:hAnsi="Helvetica" w:cs="Helvetica"/>
          <w:bCs/>
        </w:rPr>
      </w:pPr>
    </w:p>
    <w:p w14:paraId="19085657" w14:textId="77777777" w:rsidR="006F34F2" w:rsidRDefault="006F34F2" w:rsidP="006F34F2">
      <w:pPr>
        <w:keepNext/>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pPr>
      <w:r w:rsidRPr="00231A8E">
        <w:rPr>
          <w:rFonts w:ascii="Helvetica" w:hAnsi="Helvetica" w:cs="Helvetica"/>
          <w:noProof/>
        </w:rPr>
        <w:drawing>
          <wp:inline distT="0" distB="0" distL="0" distR="0" wp14:anchorId="72BF8291" wp14:editId="3800F4BB">
            <wp:extent cx="5486400" cy="23082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486400" cy="2308225"/>
                    </a:xfrm>
                    <a:prstGeom prst="rect">
                      <a:avLst/>
                    </a:prstGeom>
                  </pic:spPr>
                </pic:pic>
              </a:graphicData>
            </a:graphic>
          </wp:inline>
        </w:drawing>
      </w:r>
    </w:p>
    <w:p w14:paraId="6FE5177A" w14:textId="176EBA27" w:rsidR="006F34F2" w:rsidRDefault="006F34F2" w:rsidP="006F34F2">
      <w:pPr>
        <w:pStyle w:val="Caption"/>
        <w:rPr>
          <w:rFonts w:ascii="Helvetica" w:hAnsi="Helvetica" w:cs="Helvetica"/>
          <w:bCs w:val="0"/>
        </w:rPr>
      </w:pPr>
      <w:bookmarkStart w:id="13" w:name="_Ref407027726"/>
      <w:r>
        <w:t xml:space="preserve">Figure </w:t>
      </w:r>
      <w:bookmarkEnd w:id="13"/>
      <w:r w:rsidR="0080253B">
        <w:t>4</w:t>
      </w:r>
      <w:r>
        <w:t>: Occupancy plots for CSC chambers for Run 228593 of the Extended Cosmic Run.  Events were triggered on the bottom half of the detector.</w:t>
      </w:r>
    </w:p>
    <w:p w14:paraId="42C29549" w14:textId="77777777" w:rsidR="006F34F2" w:rsidRDefault="006F34F2" w:rsidP="006F34F2">
      <w:pPr>
        <w:widowControl w:val="0"/>
        <w:autoSpaceDE w:val="0"/>
        <w:autoSpaceDN w:val="0"/>
        <w:adjustRightInd w:val="0"/>
        <w:jc w:val="both"/>
        <w:rPr>
          <w:rFonts w:ascii="Helvetica" w:hAnsi="Helvetica" w:cs="Helvetica"/>
        </w:rPr>
      </w:pPr>
    </w:p>
    <w:p w14:paraId="3DE5F600" w14:textId="77777777" w:rsidR="006F34F2" w:rsidRDefault="006F34F2" w:rsidP="006F34F2">
      <w:pPr>
        <w:widowControl w:val="0"/>
        <w:autoSpaceDE w:val="0"/>
        <w:autoSpaceDN w:val="0"/>
        <w:adjustRightInd w:val="0"/>
        <w:jc w:val="both"/>
        <w:rPr>
          <w:rFonts w:cs="Helvetica"/>
        </w:rPr>
      </w:pPr>
      <w:r>
        <w:rPr>
          <w:rFonts w:cs="Helvetica"/>
        </w:rPr>
        <w:t>One of the features observed is some noise induced in particular chambers by the RPC sy</w:t>
      </w:r>
      <w:r w:rsidRPr="008A29D7">
        <w:rPr>
          <w:rFonts w:cs="Helvetica"/>
        </w:rPr>
        <w:t>stem identified in some discharging HV connections</w:t>
      </w:r>
      <w:r>
        <w:rPr>
          <w:rFonts w:cs="Helvetica"/>
        </w:rPr>
        <w:t>.  Investigation continues on this.  In addition, there were two operational problems observed that were particular to the ME1/1 system.  In one of these, an OTMB module can get into a state where it does not respond to ordinary VME commands.  A successful way to reset was developed, but the origin of the problem is not yet known because it is rare and difficult to reproduce.  The second problem involves</w:t>
      </w:r>
      <w:r w:rsidRPr="008A29D7">
        <w:rPr>
          <w:rFonts w:cs="Helvetica"/>
        </w:rPr>
        <w:t xml:space="preserve"> the </w:t>
      </w:r>
      <w:r>
        <w:rPr>
          <w:rFonts w:cs="Helvetica"/>
        </w:rPr>
        <w:t xml:space="preserve">optical </w:t>
      </w:r>
      <w:r w:rsidRPr="008A29D7">
        <w:rPr>
          <w:rFonts w:cs="Helvetica"/>
        </w:rPr>
        <w:t xml:space="preserve">data transmission </w:t>
      </w:r>
      <w:r>
        <w:rPr>
          <w:rFonts w:cs="Helvetica"/>
        </w:rPr>
        <w:t xml:space="preserve">between the DCFEBs and the OTMBs.  This is </w:t>
      </w:r>
      <w:r>
        <w:rPr>
          <w:rFonts w:cs="Helvetica"/>
        </w:rPr>
        <w:lastRenderedPageBreak/>
        <w:t xml:space="preserve">sometimes seen to be corrupted in such a way that the comparators appear to be giving an excessive </w:t>
      </w:r>
      <w:r w:rsidRPr="008A29D7">
        <w:rPr>
          <w:rFonts w:cs="Helvetica"/>
        </w:rPr>
        <w:t xml:space="preserve">hit rate.  </w:t>
      </w:r>
      <w:r>
        <w:rPr>
          <w:rFonts w:cs="Helvetica"/>
        </w:rPr>
        <w:t>New OTMB firmware was deployed that provides monitoring of the status of each optical link.  The suspected cause of the problem was found in the start-up sequence of the FPGA on the DCFEB, and new firmware was deployed in December to correct this problem.</w:t>
      </w:r>
    </w:p>
    <w:p w14:paraId="3A1B27BB" w14:textId="77777777" w:rsidR="006F34F2" w:rsidRDefault="006F34F2" w:rsidP="006F34F2">
      <w:pPr>
        <w:widowControl w:val="0"/>
        <w:autoSpaceDE w:val="0"/>
        <w:autoSpaceDN w:val="0"/>
        <w:adjustRightInd w:val="0"/>
        <w:jc w:val="both"/>
        <w:rPr>
          <w:rFonts w:cs="Helvetica"/>
        </w:rPr>
      </w:pPr>
    </w:p>
    <w:p w14:paraId="3ED00095" w14:textId="77777777" w:rsidR="006F34F2" w:rsidRDefault="006F34F2" w:rsidP="006F34F2">
      <w:pPr>
        <w:pStyle w:val="Heading2"/>
      </w:pPr>
      <w:r>
        <w:t>Magnet test</w:t>
      </w:r>
    </w:p>
    <w:p w14:paraId="4CB33130" w14:textId="77777777" w:rsidR="006F34F2" w:rsidRPr="009C3F59" w:rsidRDefault="006F34F2" w:rsidP="006F34F2">
      <w:pPr>
        <w:widowControl w:val="0"/>
        <w:autoSpaceDE w:val="0"/>
        <w:autoSpaceDN w:val="0"/>
        <w:adjustRightInd w:val="0"/>
        <w:jc w:val="both"/>
        <w:rPr>
          <w:rFonts w:cs="Helvetica"/>
        </w:rPr>
      </w:pPr>
      <w:r>
        <w:rPr>
          <w:rFonts w:cs="Helvetica"/>
        </w:rPr>
        <w:t xml:space="preserve">The solenoid was ramped up to 3.8 T on 11 November and back down to 0 T on 13 November.  The CSC electronics were continuously exercised during the ramp up and the plateau, and the system worked normally.  There were individual chambers that displayed problems resulting from the field.  A few ME4/2 chambers had HV trips during the ramp; these will be cured </w:t>
      </w:r>
      <w:r w:rsidRPr="008A29D7">
        <w:rPr>
          <w:rFonts w:cs="Helvetica"/>
        </w:rPr>
        <w:t xml:space="preserve">with reverse polarity training </w:t>
      </w:r>
      <w:r>
        <w:rPr>
          <w:rFonts w:cs="Helvetica"/>
        </w:rPr>
        <w:t xml:space="preserve">and adjustment of trip thresholds.  One chamber (ME-1/1/02) lost communication with the ALCT when the field reached 1 T.  This chamber was subsequently extracted, and it was found that one of the cables to the ALCT had become partially dislodged from the connector.  It is suspected that this was a consequence of the </w:t>
      </w:r>
      <w:r w:rsidRPr="000A4D46">
        <w:rPr>
          <w:rFonts w:cs="Helvetica"/>
        </w:rPr>
        <w:t>movement</w:t>
      </w:r>
      <w:r>
        <w:rPr>
          <w:rFonts w:cs="Helvetica"/>
        </w:rPr>
        <w:t xml:space="preserve"> of the end cap with the magnetic field. The ALCT board and the cables going to it were replaced.  The chambers </w:t>
      </w:r>
      <w:proofErr w:type="gramStart"/>
      <w:r>
        <w:rPr>
          <w:rFonts w:cs="Helvetica"/>
        </w:rPr>
        <w:t>was</w:t>
      </w:r>
      <w:proofErr w:type="gramEnd"/>
      <w:r>
        <w:rPr>
          <w:rFonts w:cs="Helvetica"/>
        </w:rPr>
        <w:t xml:space="preserve"> reinstalled in December, and the post-installation electronics tests were successful.</w:t>
      </w:r>
    </w:p>
    <w:p w14:paraId="1172EF35" w14:textId="77777777" w:rsidR="006F34F2" w:rsidRPr="009C3F59" w:rsidRDefault="006F34F2" w:rsidP="006F34F2">
      <w:pPr>
        <w:widowControl w:val="0"/>
        <w:autoSpaceDE w:val="0"/>
        <w:autoSpaceDN w:val="0"/>
        <w:adjustRightInd w:val="0"/>
        <w:jc w:val="both"/>
        <w:rPr>
          <w:rFonts w:cs="Helvetica"/>
        </w:rPr>
      </w:pPr>
    </w:p>
    <w:p w14:paraId="014F85E5" w14:textId="77777777" w:rsidR="006F34F2" w:rsidRDefault="006F34F2" w:rsidP="006F34F2">
      <w:pPr>
        <w:widowControl w:val="0"/>
        <w:autoSpaceDE w:val="0"/>
        <w:autoSpaceDN w:val="0"/>
        <w:adjustRightInd w:val="0"/>
        <w:jc w:val="both"/>
        <w:rPr>
          <w:rFonts w:cs="Helvetica"/>
          <w:b/>
        </w:rPr>
      </w:pPr>
      <w:r w:rsidRPr="009C3F59">
        <w:rPr>
          <w:rStyle w:val="Heading2Char"/>
        </w:rPr>
        <w:t>YE3-YE4 push-back system</w:t>
      </w:r>
      <w:r w:rsidRPr="009C3F59">
        <w:rPr>
          <w:rFonts w:cs="Helvetica"/>
          <w:b/>
        </w:rPr>
        <w:t xml:space="preserve"> </w:t>
      </w:r>
    </w:p>
    <w:p w14:paraId="62D05A29" w14:textId="77777777" w:rsidR="006F34F2" w:rsidRPr="008A29D7" w:rsidRDefault="006F34F2" w:rsidP="006F34F2">
      <w:pPr>
        <w:widowControl w:val="0"/>
        <w:autoSpaceDE w:val="0"/>
        <w:autoSpaceDN w:val="0"/>
        <w:adjustRightInd w:val="0"/>
        <w:jc w:val="both"/>
        <w:rPr>
          <w:rFonts w:cs="Helvetica"/>
        </w:rPr>
      </w:pPr>
      <w:r w:rsidRPr="008A29D7">
        <w:rPr>
          <w:rFonts w:cs="Helvetica"/>
        </w:rPr>
        <w:t xml:space="preserve">A new interference was uncovered while installing the remaining parts of the push-back system between the jack supports and some CSC cooling valves at the bottom of the YE3 disk. The conflict will require inserting 90 degree elbows to turn the valves away from the supports. Re-machining of the supports has not been considered effective from CMS Technical coordination even though the issue should have been detected at the support design stage when there would have been time to correct for it. New parts have been ordered in US and delivered to CERN before the holiday closure. The intervention is scheduled for early this year. </w:t>
      </w:r>
    </w:p>
    <w:p w14:paraId="6E1FCB08" w14:textId="77777777" w:rsidR="006F34F2" w:rsidRPr="009C3F59" w:rsidRDefault="006F34F2" w:rsidP="006F34F2">
      <w:pPr>
        <w:widowControl w:val="0"/>
        <w:autoSpaceDE w:val="0"/>
        <w:autoSpaceDN w:val="0"/>
        <w:adjustRightInd w:val="0"/>
        <w:jc w:val="both"/>
        <w:rPr>
          <w:rFonts w:cs="Helvetica"/>
        </w:rPr>
      </w:pPr>
    </w:p>
    <w:p w14:paraId="54BCEC0A" w14:textId="77777777" w:rsidR="006F34F2" w:rsidRDefault="006F34F2" w:rsidP="006F34F2">
      <w:pPr>
        <w:widowControl w:val="0"/>
        <w:autoSpaceDE w:val="0"/>
        <w:autoSpaceDN w:val="0"/>
        <w:adjustRightInd w:val="0"/>
        <w:jc w:val="both"/>
        <w:rPr>
          <w:rFonts w:cs="Helvetica"/>
          <w:b/>
        </w:rPr>
      </w:pPr>
      <w:r>
        <w:rPr>
          <w:rStyle w:val="Heading2Char"/>
        </w:rPr>
        <w:t>Cooling and g</w:t>
      </w:r>
      <w:r w:rsidRPr="009C3F59">
        <w:rPr>
          <w:rStyle w:val="Heading2Char"/>
        </w:rPr>
        <w:t>as system</w:t>
      </w:r>
      <w:r w:rsidRPr="009C3F59">
        <w:rPr>
          <w:rFonts w:cs="Helvetica"/>
          <w:b/>
        </w:rPr>
        <w:t xml:space="preserve"> </w:t>
      </w:r>
    </w:p>
    <w:p w14:paraId="6EB81877" w14:textId="77777777" w:rsidR="006F34F2" w:rsidRDefault="006F34F2" w:rsidP="006F34F2">
      <w:pPr>
        <w:widowControl w:val="0"/>
        <w:autoSpaceDE w:val="0"/>
        <w:autoSpaceDN w:val="0"/>
        <w:adjustRightInd w:val="0"/>
        <w:jc w:val="both"/>
        <w:rPr>
          <w:rFonts w:cs="Helvetica"/>
        </w:rPr>
      </w:pPr>
      <w:r>
        <w:rPr>
          <w:rFonts w:cs="Helvetica"/>
        </w:rPr>
        <w:t>Additional fans were added to one LV power converter rack that had been running at a marginally high temperature of 47 C.</w:t>
      </w:r>
    </w:p>
    <w:p w14:paraId="0D1978F3" w14:textId="77777777" w:rsidR="00410DBA" w:rsidRDefault="00410DBA" w:rsidP="006F34F2">
      <w:pPr>
        <w:widowControl w:val="0"/>
        <w:autoSpaceDE w:val="0"/>
        <w:autoSpaceDN w:val="0"/>
        <w:adjustRightInd w:val="0"/>
        <w:jc w:val="both"/>
        <w:rPr>
          <w:rFonts w:cs="Helvetica"/>
        </w:rPr>
      </w:pPr>
    </w:p>
    <w:p w14:paraId="278F8F75" w14:textId="77777777" w:rsidR="006F34F2" w:rsidRDefault="006F34F2" w:rsidP="006F34F2">
      <w:pPr>
        <w:widowControl w:val="0"/>
        <w:autoSpaceDE w:val="0"/>
        <w:autoSpaceDN w:val="0"/>
        <w:adjustRightInd w:val="0"/>
        <w:jc w:val="both"/>
        <w:rPr>
          <w:rFonts w:cs="Helvetica"/>
        </w:rPr>
      </w:pPr>
      <w:r>
        <w:rPr>
          <w:rFonts w:cs="Helvetica"/>
        </w:rPr>
        <w:t>Starting on 23 October, the CF</w:t>
      </w:r>
      <w:r w:rsidRPr="004A0E82">
        <w:rPr>
          <w:rFonts w:cs="Helvetica"/>
          <w:vertAlign w:val="subscript"/>
        </w:rPr>
        <w:t>4</w:t>
      </w:r>
      <w:r>
        <w:rPr>
          <w:rFonts w:cs="Helvetica"/>
        </w:rPr>
        <w:t xml:space="preserve"> recuperated from the system in Run 1 was re-injected into the CSC system in order to reduce costs and environmental impact.  No ill effects have been seen from using the recuperated gas.  The new gas monitoring system on the input and exit of the gas circuit, comprised of </w:t>
      </w:r>
      <w:r w:rsidRPr="00067D96">
        <w:rPr>
          <w:rFonts w:cs="Helvetica"/>
          <w:vertAlign w:val="superscript"/>
        </w:rPr>
        <w:t>55</w:t>
      </w:r>
      <w:r>
        <w:rPr>
          <w:rFonts w:cs="Helvetica"/>
        </w:rPr>
        <w:t>Fe sources and proportional counters, was put into operation.  It provides prompt feedback and complements the information from the gas chromatograph.</w:t>
      </w:r>
    </w:p>
    <w:p w14:paraId="2541B3BB" w14:textId="77777777" w:rsidR="00410DBA" w:rsidRDefault="00410DBA" w:rsidP="006F34F2">
      <w:pPr>
        <w:widowControl w:val="0"/>
        <w:autoSpaceDE w:val="0"/>
        <w:autoSpaceDN w:val="0"/>
        <w:adjustRightInd w:val="0"/>
        <w:jc w:val="both"/>
        <w:rPr>
          <w:rFonts w:cs="Helvetica"/>
        </w:rPr>
      </w:pPr>
    </w:p>
    <w:p w14:paraId="497F49A7" w14:textId="77777777" w:rsidR="006F34F2" w:rsidRDefault="006F34F2" w:rsidP="006F34F2">
      <w:pPr>
        <w:widowControl w:val="0"/>
        <w:autoSpaceDE w:val="0"/>
        <w:autoSpaceDN w:val="0"/>
        <w:adjustRightInd w:val="0"/>
        <w:jc w:val="both"/>
        <w:rPr>
          <w:rFonts w:cs="Helvetica"/>
        </w:rPr>
      </w:pPr>
      <w:r>
        <w:rPr>
          <w:rFonts w:cs="Helvetica"/>
        </w:rPr>
        <w:t>In November, the gas flow was increased to ME4/2, and the oxygen contamination was reduced to levels comparable with other chambers.</w:t>
      </w:r>
    </w:p>
    <w:p w14:paraId="3E900006" w14:textId="77777777" w:rsidR="006F34F2" w:rsidRPr="009C3F59" w:rsidRDefault="006F34F2" w:rsidP="006F34F2">
      <w:pPr>
        <w:widowControl w:val="0"/>
        <w:autoSpaceDE w:val="0"/>
        <w:autoSpaceDN w:val="0"/>
        <w:adjustRightInd w:val="0"/>
        <w:jc w:val="both"/>
        <w:rPr>
          <w:rFonts w:cs="Helvetica"/>
        </w:rPr>
      </w:pPr>
    </w:p>
    <w:p w14:paraId="355DC6B0" w14:textId="77777777" w:rsidR="006F34F2" w:rsidRDefault="006F34F2" w:rsidP="006F34F2">
      <w:pPr>
        <w:widowControl w:val="0"/>
        <w:autoSpaceDE w:val="0"/>
        <w:autoSpaceDN w:val="0"/>
        <w:adjustRightInd w:val="0"/>
        <w:jc w:val="both"/>
        <w:rPr>
          <w:rFonts w:cs="Helvetica"/>
        </w:rPr>
      </w:pPr>
      <w:r>
        <w:rPr>
          <w:rStyle w:val="Heading2Char"/>
        </w:rPr>
        <w:t>Timing Parameters</w:t>
      </w:r>
    </w:p>
    <w:p w14:paraId="699C25FA" w14:textId="77777777" w:rsidR="006F34F2" w:rsidRPr="009C3F59" w:rsidRDefault="006F34F2" w:rsidP="006F34F2">
      <w:pPr>
        <w:widowControl w:val="0"/>
        <w:autoSpaceDE w:val="0"/>
        <w:autoSpaceDN w:val="0"/>
        <w:adjustRightInd w:val="0"/>
        <w:jc w:val="both"/>
        <w:rPr>
          <w:rFonts w:cs="Helvetica"/>
        </w:rPr>
      </w:pPr>
      <w:r w:rsidRPr="009C3F59">
        <w:rPr>
          <w:rFonts w:cs="Helvetica"/>
        </w:rPr>
        <w:lastRenderedPageBreak/>
        <w:t xml:space="preserve">The </w:t>
      </w:r>
      <w:r>
        <w:rPr>
          <w:rFonts w:cs="Helvetica"/>
        </w:rPr>
        <w:t>new Timing Task Force (TTF2) continued to be</w:t>
      </w:r>
      <w:r w:rsidRPr="009C3F59">
        <w:rPr>
          <w:rFonts w:cs="Helvetica"/>
        </w:rPr>
        <w:t xml:space="preserve"> very active in studying the timing of the CSC system and developing tools for setting timing parameters. </w:t>
      </w:r>
      <w:r>
        <w:rPr>
          <w:rFonts w:cs="Helvetica"/>
        </w:rPr>
        <w:t xml:space="preserve"> After completion of the online anode timing (ALCT) last quarter, new software was developed to time in the cathode local triggers (CLCT) in ME1/1. The relative timing of the different stations was adjusted to give consistent values for the beam crossing. Also, the system was timed in with respect to the DTs and the RPCs.  There is an additional parameter that must be tuned to get the peak of the cathode charge signal timed in correctly.  Once this is done, the setting of the online timing parameters will be essentially complete until they can be tested with beam data.  Work continues on the offline timing parameters.</w:t>
      </w:r>
    </w:p>
    <w:p w14:paraId="2669D212" w14:textId="77777777" w:rsidR="006F34F2" w:rsidRPr="009C3F59" w:rsidRDefault="006F34F2" w:rsidP="006F34F2">
      <w:pPr>
        <w:widowControl w:val="0"/>
        <w:autoSpaceDE w:val="0"/>
        <w:autoSpaceDN w:val="0"/>
        <w:adjustRightInd w:val="0"/>
        <w:jc w:val="both"/>
        <w:rPr>
          <w:rFonts w:cs="Helvetica"/>
        </w:rPr>
      </w:pPr>
    </w:p>
    <w:p w14:paraId="44ACC5BE" w14:textId="77777777" w:rsidR="006F34F2" w:rsidRDefault="006F34F2" w:rsidP="006F34F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cs="Helvetica"/>
          <w:b/>
          <w:bCs/>
        </w:rPr>
      </w:pPr>
      <w:r w:rsidRPr="009C3F59">
        <w:rPr>
          <w:rStyle w:val="Heading2Char"/>
        </w:rPr>
        <w:t>Online Systems</w:t>
      </w:r>
      <w:r w:rsidRPr="009C3F59">
        <w:rPr>
          <w:rFonts w:cs="Helvetica"/>
          <w:b/>
          <w:bCs/>
        </w:rPr>
        <w:t xml:space="preserve"> </w:t>
      </w:r>
    </w:p>
    <w:p w14:paraId="332AF59F" w14:textId="77777777" w:rsidR="006F34F2" w:rsidRDefault="006F34F2" w:rsidP="006F34F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cs="Helvetica"/>
        </w:rPr>
      </w:pPr>
      <w:r>
        <w:rPr>
          <w:rFonts w:cs="Helvetica"/>
        </w:rPr>
        <w:t>Following the migration to new computers running SLC6, several issues were encountered. The network switch gave problems with broadcast of commands to multiple crates.  The root cause of this interference is still under investigation, and a packet-sniffer was used to collect data about packet losses.  Meanwhile, a work-around solution was found which requires disconnecting some network interfaces. A problem was discovered which caused the monitoring of the CSC Track Finder to be very slow.  The SX5 test stand was revived and the software updated in order to facilitate the testing of extracted chamber ME-1/1/02.  The FED crate software was updated to add SLINK IDs, and it was ported to XDAQ 12 and tested.</w:t>
      </w:r>
    </w:p>
    <w:p w14:paraId="121DA84F" w14:textId="77777777" w:rsidR="006F34F2" w:rsidRDefault="006F34F2" w:rsidP="006F34F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cs="Helvetica"/>
        </w:rPr>
      </w:pPr>
    </w:p>
    <w:p w14:paraId="16CEA67C" w14:textId="77777777" w:rsidR="006F34F2" w:rsidRDefault="006F34F2" w:rsidP="006F34F2">
      <w:pPr>
        <w:pStyle w:val="Heading2"/>
      </w:pPr>
      <w:r>
        <w:t>Preparation for higher luminosity operations</w:t>
      </w:r>
    </w:p>
    <w:p w14:paraId="10D596FA" w14:textId="77777777" w:rsidR="006F34F2" w:rsidRDefault="006F34F2" w:rsidP="00410DBA">
      <w:pPr>
        <w:jc w:val="both"/>
      </w:pPr>
      <w:r>
        <w:t xml:space="preserve">New firmware was deployed in the DCFEBs in the ME1/1 system which incorporates several features to deal with Single Event Upsets (SEUs) that could arise from radiation effects.  The firmware employs detection of SEUs and scrubbing of the configuration memory, plus Triple Module Redundancy (TMR) for all of the critical logic.  </w:t>
      </w:r>
    </w:p>
    <w:p w14:paraId="6498E246" w14:textId="77777777" w:rsidR="00410DBA" w:rsidRDefault="00410DBA" w:rsidP="00410DBA">
      <w:pPr>
        <w:jc w:val="both"/>
      </w:pPr>
    </w:p>
    <w:p w14:paraId="6D0DA393" w14:textId="77777777" w:rsidR="006F34F2" w:rsidRPr="00D942BA" w:rsidRDefault="006F34F2" w:rsidP="00410DBA">
      <w:pPr>
        <w:jc w:val="both"/>
      </w:pPr>
      <w:r>
        <w:t>In preparation for possible future construction of DCFEBs for ME2/1, ME3/1, and ME4/1, the layout files for the comparator ASICs were recovered and it was verified that a suitable 2.2 µm production process is still available.</w:t>
      </w:r>
    </w:p>
    <w:p w14:paraId="3F49256E" w14:textId="77777777" w:rsidR="006F34F2" w:rsidRPr="009C3F59" w:rsidRDefault="006F34F2" w:rsidP="006F34F2">
      <w:pPr>
        <w:widowControl w:val="0"/>
        <w:autoSpaceDE w:val="0"/>
        <w:autoSpaceDN w:val="0"/>
        <w:adjustRightInd w:val="0"/>
        <w:jc w:val="both"/>
        <w:rPr>
          <w:rFonts w:cs="Helvetica"/>
        </w:rPr>
      </w:pPr>
    </w:p>
    <w:p w14:paraId="742DBD82" w14:textId="77777777" w:rsidR="006F34F2" w:rsidRDefault="006F34F2" w:rsidP="006F34F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Style w:val="Heading2Char"/>
        </w:rPr>
      </w:pPr>
      <w:r w:rsidRPr="009C3F59">
        <w:rPr>
          <w:rStyle w:val="Heading2Char"/>
        </w:rPr>
        <w:t>Offline Software and DPG</w:t>
      </w:r>
    </w:p>
    <w:p w14:paraId="19CC082F" w14:textId="77777777" w:rsidR="006F34F2" w:rsidRDefault="006F34F2" w:rsidP="006F34F2">
      <w:pPr>
        <w:jc w:val="both"/>
      </w:pPr>
      <w:r>
        <w:t xml:space="preserve">An analysis of the data from the Extended Cosmic Run was presented at the CMS cosmic data jamboree in December.  The data with 3.8 T were compared with those from 0 T and with cosmic data from 2012.  The new ME4/2 CSCs behaved the same as the five ME4/2 CSCs that were installed in Run 1.  The positions from the </w:t>
      </w:r>
      <w:proofErr w:type="spellStart"/>
      <w:r>
        <w:t>unganged</w:t>
      </w:r>
      <w:proofErr w:type="spellEnd"/>
      <w:r>
        <w:t xml:space="preserve"> ME1/1a cathode strips behaved better than in 2012 when they were still ganged, with narrower pedestal distributions and no ghost segments.  As expected, there were no difference seen in performance in the 3.8 T data with respect to the 0 T data. </w:t>
      </w:r>
      <w:r w:rsidRPr="008A29D7">
        <w:t>Chamber position resolution were extracted for all chamber rings and compared to previous Run 1 cosmic ray data at 3.8T.  The results generally show improvement, and are more uniform among the rings than in the previous cosmic data.</w:t>
      </w:r>
    </w:p>
    <w:p w14:paraId="4362B28A" w14:textId="77777777" w:rsidR="006F34F2" w:rsidRDefault="006F34F2" w:rsidP="006F34F2"/>
    <w:p w14:paraId="3C682C34" w14:textId="77777777" w:rsidR="006F34F2" w:rsidRPr="008A29D7" w:rsidRDefault="006F34F2" w:rsidP="006F34F2">
      <w:pPr>
        <w:pStyle w:val="Heading2"/>
      </w:pPr>
      <w:r>
        <w:lastRenderedPageBreak/>
        <w:t>CSC Organization</w:t>
      </w:r>
    </w:p>
    <w:p w14:paraId="03749917" w14:textId="77777777" w:rsidR="006F34F2" w:rsidRDefault="006F34F2" w:rsidP="006F34F2">
      <w:pPr>
        <w:jc w:val="both"/>
      </w:pPr>
      <w:r>
        <w:t>With the ME4/2 and ME1/1 projects installed and LS1 coming to an end, the organization of the CSC within international CMS was revisited.  EPR needs for 2015 were defined (375 FTE-months, down from 451 FTE-months in 2014) and the CSC internal group organization was revised to emphasize running, maintenance and preparation for upgrades beyond LS1.</w:t>
      </w:r>
    </w:p>
    <w:p w14:paraId="2B21C4CC" w14:textId="77777777" w:rsidR="006F34F2" w:rsidRDefault="006F34F2" w:rsidP="006F34F2">
      <w:pPr>
        <w:pStyle w:val="Heading2"/>
      </w:pPr>
      <w:r>
        <w:t>CERN end-of-year shutdown</w:t>
      </w:r>
    </w:p>
    <w:p w14:paraId="49879DDA" w14:textId="77777777" w:rsidR="006F34F2" w:rsidRPr="00C455F2" w:rsidRDefault="006F34F2" w:rsidP="006F34F2">
      <w:pPr>
        <w:jc w:val="both"/>
      </w:pPr>
      <w:r>
        <w:t>The CSC system was turned off on 18 December to prepare for the end of the year shutdown at CERN.  The cooling and safety monitoring remained active.  The gas system was switched over to the backup dry gas supply.  About three days of circulation with regular chamber gas will be required in January before the chambers can be operated again.</w:t>
      </w:r>
    </w:p>
    <w:p w14:paraId="20AD3C72" w14:textId="77777777" w:rsidR="009C3F59" w:rsidRDefault="009C3F59" w:rsidP="009C3F59">
      <w:pPr>
        <w:widowControl w:val="0"/>
        <w:autoSpaceDE w:val="0"/>
        <w:autoSpaceDN w:val="0"/>
        <w:adjustRightInd w:val="0"/>
        <w:jc w:val="both"/>
        <w:rPr>
          <w:rFonts w:ascii="Helvetica" w:hAnsi="Helvetica" w:cs="Helvetica"/>
        </w:rPr>
      </w:pPr>
    </w:p>
    <w:p w14:paraId="4968C5FF" w14:textId="5380A5F8" w:rsidR="00E10204" w:rsidRDefault="00E10204" w:rsidP="00E10204">
      <w:pPr>
        <w:pStyle w:val="Heading1"/>
      </w:pPr>
      <w:r>
        <w:t>Trigger</w:t>
      </w:r>
    </w:p>
    <w:p w14:paraId="44A1B889" w14:textId="77777777" w:rsidR="00E10204" w:rsidRPr="00E10204" w:rsidRDefault="00E10204" w:rsidP="00E10204"/>
    <w:p w14:paraId="7F7632E9" w14:textId="748C0915" w:rsidR="0080253B" w:rsidRDefault="0080253B" w:rsidP="0080253B">
      <w:pPr>
        <w:pStyle w:val="Heading2"/>
      </w:pPr>
      <w:r>
        <w:t>Calorimeter Trigger</w:t>
      </w:r>
    </w:p>
    <w:p w14:paraId="061E3650" w14:textId="77777777" w:rsidR="006F34F2" w:rsidRDefault="006F34F2" w:rsidP="00410DBA">
      <w:pPr>
        <w:jc w:val="both"/>
      </w:pPr>
      <w:r w:rsidRPr="00BC4546">
        <w:t xml:space="preserve">Since 2007 the 19 crates, 330 9U-VME and 1000 Mezzanine cards of the Regional Calorimeter Trigger (RCT) electronics (covering barrel, </w:t>
      </w:r>
      <w:proofErr w:type="spellStart"/>
      <w:r w:rsidRPr="00BC4546">
        <w:t>endcap</w:t>
      </w:r>
      <w:proofErr w:type="spellEnd"/>
      <w:r w:rsidRPr="00BC4546">
        <w:t>, and forward calorimeters) have operated in the CMS underground electronics cavern adjacent to the CMS experiment. It was built and installed by the Uni</w:t>
      </w:r>
      <w:r>
        <w:t>versity of Wisconsin – Madison.  Currently the calorimeter is being upgraded to improve performance in LHC Run 2.</w:t>
      </w:r>
    </w:p>
    <w:p w14:paraId="50164698" w14:textId="77777777" w:rsidR="006F34F2" w:rsidRPr="00BC4546" w:rsidRDefault="006F34F2" w:rsidP="006F34F2"/>
    <w:p w14:paraId="019F2384" w14:textId="77777777" w:rsidR="006F34F2" w:rsidRDefault="006F34F2" w:rsidP="00410DBA">
      <w:pPr>
        <w:jc w:val="both"/>
      </w:pPr>
      <w:r>
        <w:t xml:space="preserve">Underground in USC55, 18 </w:t>
      </w:r>
      <w:proofErr w:type="spellStart"/>
      <w:r>
        <w:t>oRSCs</w:t>
      </w:r>
      <w:proofErr w:type="spellEnd"/>
      <w:r>
        <w:t xml:space="preserve"> have been installed in the RCT crates, connected to the clock and control signals, the RCT Jet Summary Card ECL output, and the fibers routed to the new legacy patch panels in the lower level of USC55.  The optical fibers from the patch panel of the GCT have been detached from the GCT Main Crate and fibers connected from the </w:t>
      </w:r>
      <w:proofErr w:type="spellStart"/>
      <w:r>
        <w:t>oRSC</w:t>
      </w:r>
      <w:proofErr w:type="spellEnd"/>
      <w:r>
        <w:t xml:space="preserve"> legacy patch panels so the route from RCT-GCT was re-established.  Final checks were done to verify all of the connections, and after some adjustment of the order of trigger subsystem configuration in the Trigger Supervisor, the calorimeter trigger with the </w:t>
      </w:r>
      <w:proofErr w:type="spellStart"/>
      <w:r>
        <w:t>oRSCs</w:t>
      </w:r>
      <w:proofErr w:type="spellEnd"/>
      <w:r>
        <w:t xml:space="preserve"> to GCT took part in MWGR #9 (8-12 December).  Since the latency of the </w:t>
      </w:r>
      <w:proofErr w:type="spellStart"/>
      <w:r>
        <w:t>oRSCs</w:t>
      </w:r>
      <w:proofErr w:type="spellEnd"/>
      <w:r>
        <w:t xml:space="preserve"> was slightly longer, the trigger had to be timed in again.</w:t>
      </w:r>
    </w:p>
    <w:p w14:paraId="512240D0" w14:textId="77777777" w:rsidR="006F34F2" w:rsidRDefault="006F34F2" w:rsidP="006F34F2"/>
    <w:p w14:paraId="2A1D5ECE" w14:textId="77777777" w:rsidR="006F34F2" w:rsidRDefault="006F34F2" w:rsidP="00410DBA">
      <w:pPr>
        <w:jc w:val="both"/>
      </w:pPr>
      <w:r>
        <w:t xml:space="preserve">Since the HCAL is in time with the </w:t>
      </w:r>
      <w:proofErr w:type="spellStart"/>
      <w:r>
        <w:t>muon</w:t>
      </w:r>
      <w:proofErr w:type="spellEnd"/>
      <w:r>
        <w:t xml:space="preserve"> subsystems, one of the first tests was to fire the HCAL LEDs during physics and enable a high-threshold jet trigger.  This provided an estimate of the shift of the trigger timing (later by ~4 BX), which was verified with the ECAL TCC patterns and then removed from to the GT calorimeter trigger delay.  After this, another set of runs with ECAL patterns verified a 2 BX difference in the GCT readout, and this was corrected to align the readout.  </w:t>
      </w:r>
    </w:p>
    <w:p w14:paraId="43CAD1B6" w14:textId="77777777" w:rsidR="006F34F2" w:rsidRDefault="006F34F2" w:rsidP="00410DBA">
      <w:pPr>
        <w:jc w:val="both"/>
      </w:pPr>
    </w:p>
    <w:p w14:paraId="56DC1AE4" w14:textId="6D7A3BEE" w:rsidR="006F34F2" w:rsidRDefault="006F34F2" w:rsidP="00410DBA">
      <w:pPr>
        <w:jc w:val="both"/>
      </w:pPr>
      <w:r>
        <w:t xml:space="preserve">After configuring with the new timing, a new HCAL LED run was made which produced strange emulation results (Figure 1), some good, most bad.  It was hoped to repeat HCAL runs, but time ran short.  A set of ECAL Test </w:t>
      </w:r>
      <w:proofErr w:type="spellStart"/>
      <w:r>
        <w:t>Pulser</w:t>
      </w:r>
      <w:proofErr w:type="spellEnd"/>
      <w:r>
        <w:t xml:space="preserve"> runs were done, using different super modules, enabling the SingleEG30 trigger, and firing the Test </w:t>
      </w:r>
      <w:proofErr w:type="spellStart"/>
      <w:r>
        <w:t>Pulser</w:t>
      </w:r>
      <w:proofErr w:type="spellEnd"/>
      <w:r>
        <w:t xml:space="preserve"> outside of the gap.  </w:t>
      </w:r>
      <w:r>
        <w:lastRenderedPageBreak/>
        <w:t xml:space="preserve">Results were not consistent.  Plots </w:t>
      </w:r>
      <w:r w:rsidR="0080253B">
        <w:t>from two of these runs (Figure 5</w:t>
      </w:r>
      <w:r>
        <w:t>, from ECAL DPG) show the position of the ECAL pulse shapes in different runs.  Results consistent with this shift of 8-9 BX are also seen in the Global Trigger Front End (not shown).  After turning back on the system in 2015, the main effort will be to understand if these are due an issue in the RCT-</w:t>
      </w:r>
      <w:proofErr w:type="spellStart"/>
      <w:r>
        <w:t>oRSC</w:t>
      </w:r>
      <w:proofErr w:type="spellEnd"/>
      <w:r>
        <w:t>-GCT system or elsewhere by attempting to isolate the issue.</w:t>
      </w:r>
    </w:p>
    <w:p w14:paraId="55008C9F" w14:textId="77777777" w:rsidR="006F34F2" w:rsidRDefault="006F34F2" w:rsidP="006F34F2"/>
    <w:p w14:paraId="111F89E7" w14:textId="77777777" w:rsidR="006F34F2" w:rsidRDefault="006F34F2" w:rsidP="006F34F2">
      <w:pPr>
        <w:jc w:val="center"/>
      </w:pPr>
      <w:r>
        <w:rPr>
          <w:noProof/>
        </w:rPr>
        <w:drawing>
          <wp:inline distT="0" distB="0" distL="0" distR="0" wp14:anchorId="6A298410" wp14:editId="55BC5285">
            <wp:extent cx="1510301" cy="1133790"/>
            <wp:effectExtent l="0" t="0" r="0" b="9525"/>
            <wp:docPr id="8" name="Picture 8" descr="Violet:Users:pamc:Desktop:rctRegEff2D_23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olet:Users:pamc:Desktop:rctRegEff2D_2314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422" cy="1134632"/>
                    </a:xfrm>
                    <a:prstGeom prst="rect">
                      <a:avLst/>
                    </a:prstGeom>
                    <a:noFill/>
                    <a:ln>
                      <a:noFill/>
                    </a:ln>
                  </pic:spPr>
                </pic:pic>
              </a:graphicData>
            </a:graphic>
          </wp:inline>
        </w:drawing>
      </w:r>
      <w:r>
        <w:t xml:space="preserve"> </w:t>
      </w:r>
      <w:r w:rsidRPr="001526EE">
        <w:rPr>
          <w:noProof/>
        </w:rPr>
        <w:drawing>
          <wp:inline distT="0" distB="0" distL="0" distR="0" wp14:anchorId="34B6AA0F" wp14:editId="5EA6D0F2">
            <wp:extent cx="1666715" cy="1130300"/>
            <wp:effectExtent l="0" t="0" r="1016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6914" cy="1130435"/>
                    </a:xfrm>
                    <a:prstGeom prst="rect">
                      <a:avLst/>
                    </a:prstGeom>
                    <a:noFill/>
                    <a:ln>
                      <a:noFill/>
                    </a:ln>
                  </pic:spPr>
                </pic:pic>
              </a:graphicData>
            </a:graphic>
          </wp:inline>
        </w:drawing>
      </w:r>
      <w:r>
        <w:rPr>
          <w:noProof/>
        </w:rPr>
        <w:drawing>
          <wp:inline distT="0" distB="0" distL="0" distR="0" wp14:anchorId="40AAC967" wp14:editId="70037B7D">
            <wp:extent cx="1710977" cy="1160317"/>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1686" cy="1160798"/>
                    </a:xfrm>
                    <a:prstGeom prst="rect">
                      <a:avLst/>
                    </a:prstGeom>
                    <a:noFill/>
                    <a:ln>
                      <a:noFill/>
                    </a:ln>
                  </pic:spPr>
                </pic:pic>
              </a:graphicData>
            </a:graphic>
          </wp:inline>
        </w:drawing>
      </w:r>
    </w:p>
    <w:p w14:paraId="01FA2A1B" w14:textId="77777777" w:rsidR="006F34F2" w:rsidRDefault="006F34F2" w:rsidP="006F34F2">
      <w:pPr>
        <w:keepNext/>
      </w:pPr>
    </w:p>
    <w:p w14:paraId="752DF059" w14:textId="6CD3BDB6" w:rsidR="006F34F2" w:rsidRPr="002E5538" w:rsidRDefault="006F34F2" w:rsidP="006F34F2">
      <w:pPr>
        <w:pStyle w:val="Caption"/>
        <w:rPr>
          <w:b/>
        </w:rPr>
      </w:pPr>
      <w:bookmarkStart w:id="14" w:name="_Ref266891737"/>
      <w:r w:rsidRPr="002E5538">
        <w:rPr>
          <w:b/>
        </w:rPr>
        <w:t xml:space="preserve">Figure </w:t>
      </w:r>
      <w:bookmarkEnd w:id="14"/>
      <w:r w:rsidR="0080253B">
        <w:rPr>
          <w:b/>
        </w:rPr>
        <w:t>5</w:t>
      </w:r>
      <w:r>
        <w:rPr>
          <w:b/>
        </w:rPr>
        <w:t>:</w:t>
      </w:r>
      <w:r w:rsidRPr="002E5538">
        <w:rPr>
          <w:b/>
        </w:rPr>
        <w:t xml:space="preserve"> </w:t>
      </w:r>
      <w:r>
        <w:rPr>
          <w:b/>
        </w:rPr>
        <w:t>Left Plot:  Emulation of RCT regions during a run (231419) taken with HCAL LEDs (good areas are green).  Right two plots:  ECAL pulse shape for two runs (231501 and 231507) showing the expected + 2 BX shift in the first plot and an offset of 8-9 BX from that in the second.</w:t>
      </w:r>
    </w:p>
    <w:p w14:paraId="7E6A7C6B" w14:textId="77777777" w:rsidR="006F34F2" w:rsidRDefault="006F34F2" w:rsidP="006F34F2"/>
    <w:p w14:paraId="56340FFA" w14:textId="77777777" w:rsidR="006F34F2" w:rsidRDefault="006F34F2" w:rsidP="006F34F2"/>
    <w:p w14:paraId="45C3DF19" w14:textId="24B597CE" w:rsidR="006F34F2" w:rsidRDefault="006F34F2" w:rsidP="0080253B">
      <w:pPr>
        <w:pStyle w:val="Heading2"/>
      </w:pPr>
      <w:r w:rsidRPr="006835CE">
        <w:t xml:space="preserve">CSC </w:t>
      </w:r>
      <w:proofErr w:type="spellStart"/>
      <w:r w:rsidRPr="006835CE">
        <w:t>Muon</w:t>
      </w:r>
      <w:proofErr w:type="spellEnd"/>
      <w:r w:rsidRPr="006835CE">
        <w:t xml:space="preserve"> Trigger</w:t>
      </w:r>
    </w:p>
    <w:p w14:paraId="658D7960" w14:textId="77777777" w:rsidR="0080253B" w:rsidRPr="0080253B" w:rsidRDefault="0080253B" w:rsidP="0080253B"/>
    <w:p w14:paraId="06529914" w14:textId="77777777" w:rsidR="006F34F2" w:rsidRPr="00D6777B" w:rsidRDefault="006F34F2" w:rsidP="0080253B">
      <w:pPr>
        <w:jc w:val="both"/>
      </w:pPr>
      <w:r w:rsidRPr="00D6777B">
        <w:t xml:space="preserve">The CSC Trigger is comprised of 60 EMU peripheral crates on the </w:t>
      </w:r>
      <w:proofErr w:type="spellStart"/>
      <w:r w:rsidRPr="00D6777B">
        <w:t>endcap</w:t>
      </w:r>
      <w:proofErr w:type="spellEnd"/>
      <w:r w:rsidRPr="00D6777B">
        <w:t xml:space="preserve"> disks housing Trigger Motherboards and </w:t>
      </w:r>
      <w:proofErr w:type="spellStart"/>
      <w:r w:rsidRPr="00D6777B">
        <w:t>Muon</w:t>
      </w:r>
      <w:proofErr w:type="spellEnd"/>
      <w:r w:rsidRPr="00D6777B">
        <w:t xml:space="preserve"> Port Cards and a single Track-Finder crate in USC55 housing 12 Sector Processors, 1 </w:t>
      </w:r>
      <w:proofErr w:type="spellStart"/>
      <w:r w:rsidRPr="00D6777B">
        <w:t>Muon</w:t>
      </w:r>
      <w:proofErr w:type="spellEnd"/>
      <w:r w:rsidRPr="00D6777B">
        <w:t xml:space="preserve"> Sorter, and a Clock and Control Board. The system was produced by the University of Florida, Rice University, and UCLA. </w:t>
      </w:r>
    </w:p>
    <w:p w14:paraId="29C74353" w14:textId="77777777" w:rsidR="006F34F2" w:rsidRPr="00D6777B" w:rsidRDefault="006F34F2" w:rsidP="0080253B">
      <w:pPr>
        <w:jc w:val="both"/>
      </w:pPr>
    </w:p>
    <w:p w14:paraId="5C6E7D53" w14:textId="77777777" w:rsidR="006F34F2" w:rsidRPr="0091256A" w:rsidRDefault="006F34F2" w:rsidP="0080253B">
      <w:pPr>
        <w:jc w:val="both"/>
      </w:pPr>
      <w:r>
        <w:t xml:space="preserve">For the </w:t>
      </w:r>
      <w:proofErr w:type="spellStart"/>
      <w:r>
        <w:t>Muon</w:t>
      </w:r>
      <w:proofErr w:type="spellEnd"/>
      <w:r>
        <w:t xml:space="preserve"> Port Card a</w:t>
      </w:r>
      <w:r w:rsidRPr="00D6777B">
        <w:t xml:space="preserve">ctivity, </w:t>
      </w:r>
      <w:r>
        <w:t xml:space="preserve">all 60 upgraded </w:t>
      </w:r>
      <w:proofErr w:type="spellStart"/>
      <w:r w:rsidRPr="0091256A">
        <w:t>Muon</w:t>
      </w:r>
      <w:proofErr w:type="spellEnd"/>
      <w:r w:rsidRPr="0091256A">
        <w:t xml:space="preserve"> Port Cards </w:t>
      </w:r>
      <w:r>
        <w:t xml:space="preserve">have participated in two mid-week and one extended cosmic runs at CMS. Old optical links operated as expected. One exception was a link to Trigger Motherboard responsible for the CSC chamber ME-4/2/1: its half-strip and wire group numbers exceeded expected values in the trigger path from the TMB through the MPC to CSC Track Finder. After visual inspection some bent pins were found in the TMB slot; no errors in data transmission observed after fixing them. Note that this slot has never been used in Run 1. New optical links from two </w:t>
      </w:r>
      <w:proofErr w:type="spellStart"/>
      <w:r>
        <w:t>Muon</w:t>
      </w:r>
      <w:proofErr w:type="spellEnd"/>
      <w:r>
        <w:t xml:space="preserve"> Port Cards in crates -1/3 and -1/6 were dark (no light in any fiber). These two boards were replaced at p.5 and will be shipped to Rice for repair in January 2015. </w:t>
      </w:r>
      <w:r w:rsidRPr="0091256A">
        <w:t xml:space="preserve"> </w:t>
      </w:r>
    </w:p>
    <w:p w14:paraId="15CABF82" w14:textId="77777777" w:rsidR="006F34F2" w:rsidRPr="0091256A" w:rsidRDefault="006F34F2" w:rsidP="0080253B">
      <w:pPr>
        <w:jc w:val="both"/>
      </w:pPr>
    </w:p>
    <w:p w14:paraId="1E21965A" w14:textId="53180D7F" w:rsidR="006F34F2" w:rsidRPr="0091256A" w:rsidRDefault="006F34F2" w:rsidP="0080253B">
      <w:pPr>
        <w:jc w:val="both"/>
      </w:pPr>
      <w:r>
        <w:t xml:space="preserve">A test stand comprising two crates is being upgraded at </w:t>
      </w:r>
      <w:r w:rsidR="005C44AD">
        <w:t>Rice (Figures 6-7</w:t>
      </w:r>
      <w:r>
        <w:t xml:space="preserve">). The first is a VME crate with the </w:t>
      </w:r>
      <w:proofErr w:type="spellStart"/>
      <w:r>
        <w:t>Muon</w:t>
      </w:r>
      <w:proofErr w:type="spellEnd"/>
      <w:r>
        <w:t xml:space="preserve"> Port Card, Clock and Control Board, TTC modules and CAEN crate controller. The second </w:t>
      </w:r>
      <w:proofErr w:type="spellStart"/>
      <w:r>
        <w:t>uTCA</w:t>
      </w:r>
      <w:proofErr w:type="spellEnd"/>
      <w:r>
        <w:t xml:space="preserve"> crate includes the MTF7 processor (instead of the previous generation MTF6 board), AMC13 clock and control board and a MCH controller. The goal is to be able to run various data transmission tests </w:t>
      </w:r>
      <w:proofErr w:type="gramStart"/>
      <w:r>
        <w:t>and  validate</w:t>
      </w:r>
      <w:proofErr w:type="gramEnd"/>
      <w:r>
        <w:t xml:space="preserve"> new firmware and software. </w:t>
      </w:r>
    </w:p>
    <w:p w14:paraId="0991B00C" w14:textId="77777777" w:rsidR="006F34F2" w:rsidRPr="0091256A" w:rsidRDefault="006F34F2" w:rsidP="006F34F2">
      <w:r>
        <w:rPr>
          <w:noProof/>
        </w:rPr>
        <w:lastRenderedPageBreak/>
        <w:drawing>
          <wp:inline distT="0" distB="0" distL="0" distR="0" wp14:anchorId="799C180F" wp14:editId="74540356">
            <wp:extent cx="6360418" cy="4083050"/>
            <wp:effectExtent l="19050" t="0" r="2282"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365896" cy="4086566"/>
                    </a:xfrm>
                    <a:prstGeom prst="rect">
                      <a:avLst/>
                    </a:prstGeom>
                    <a:noFill/>
                    <a:ln w="9525">
                      <a:noFill/>
                      <a:miter lim="800000"/>
                      <a:headEnd/>
                      <a:tailEnd/>
                    </a:ln>
                  </pic:spPr>
                </pic:pic>
              </a:graphicData>
            </a:graphic>
          </wp:inline>
        </w:drawing>
      </w:r>
    </w:p>
    <w:p w14:paraId="351B7C6D" w14:textId="63E1B7E7" w:rsidR="006F34F2" w:rsidRPr="00971266" w:rsidRDefault="005C44AD" w:rsidP="006F34F2">
      <w:pPr>
        <w:jc w:val="center"/>
        <w:rPr>
          <w:sz w:val="20"/>
        </w:rPr>
      </w:pPr>
      <w:r>
        <w:rPr>
          <w:sz w:val="20"/>
        </w:rPr>
        <w:t>Fig.6</w:t>
      </w:r>
      <w:r w:rsidR="006F34F2" w:rsidRPr="00971266">
        <w:rPr>
          <w:sz w:val="20"/>
        </w:rPr>
        <w:t>:  Block Diagram of the test stand at Rice</w:t>
      </w:r>
    </w:p>
    <w:p w14:paraId="7A8120AF" w14:textId="77777777" w:rsidR="006F34F2" w:rsidRDefault="006F34F2" w:rsidP="006F34F2">
      <w:r>
        <w:rPr>
          <w:noProof/>
        </w:rPr>
        <w:drawing>
          <wp:inline distT="0" distB="0" distL="0" distR="0" wp14:anchorId="5610FF3D" wp14:editId="651CB0E2">
            <wp:extent cx="5695950" cy="3300457"/>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702741" cy="3304392"/>
                    </a:xfrm>
                    <a:prstGeom prst="rect">
                      <a:avLst/>
                    </a:prstGeom>
                    <a:noFill/>
                    <a:ln w="9525">
                      <a:noFill/>
                      <a:miter lim="800000"/>
                      <a:headEnd/>
                      <a:tailEnd/>
                    </a:ln>
                  </pic:spPr>
                </pic:pic>
              </a:graphicData>
            </a:graphic>
          </wp:inline>
        </w:drawing>
      </w:r>
    </w:p>
    <w:p w14:paraId="46CFD787" w14:textId="2539D68A" w:rsidR="006F34F2" w:rsidRPr="00971266" w:rsidRDefault="005C44AD" w:rsidP="006F34F2">
      <w:pPr>
        <w:jc w:val="center"/>
        <w:rPr>
          <w:sz w:val="20"/>
        </w:rPr>
      </w:pPr>
      <w:r>
        <w:rPr>
          <w:sz w:val="20"/>
        </w:rPr>
        <w:t>Fig.7</w:t>
      </w:r>
      <w:r w:rsidR="006F34F2" w:rsidRPr="00971266">
        <w:rPr>
          <w:sz w:val="20"/>
        </w:rPr>
        <w:t>: Picture of the test stand</w:t>
      </w:r>
    </w:p>
    <w:p w14:paraId="2E8C3CEC" w14:textId="77777777" w:rsidR="006F34F2" w:rsidRDefault="006F34F2" w:rsidP="006F34F2">
      <w:pPr>
        <w:jc w:val="center"/>
      </w:pPr>
    </w:p>
    <w:p w14:paraId="5509EC45" w14:textId="77777777" w:rsidR="006F34F2" w:rsidRPr="0091256A" w:rsidRDefault="006F34F2" w:rsidP="0080253B">
      <w:pPr>
        <w:jc w:val="both"/>
      </w:pPr>
      <w:r>
        <w:lastRenderedPageBreak/>
        <w:t>A new connection between the CSCTF Clock and Control Board and a TCDS receiver card was validated for local triggering at the CSC system. It has replaced the older CSCTF CCB-to-LTC link.</w:t>
      </w:r>
    </w:p>
    <w:p w14:paraId="78B9F84B" w14:textId="77777777" w:rsidR="006F34F2" w:rsidRPr="0091256A" w:rsidRDefault="006F34F2" w:rsidP="0080253B">
      <w:pPr>
        <w:jc w:val="both"/>
      </w:pPr>
    </w:p>
    <w:p w14:paraId="11773E4C" w14:textId="77777777" w:rsidR="006F34F2" w:rsidRDefault="006F34F2" w:rsidP="0080253B">
      <w:pPr>
        <w:jc w:val="both"/>
      </w:pPr>
    </w:p>
    <w:p w14:paraId="269DB690" w14:textId="77777777" w:rsidR="006F34F2" w:rsidRDefault="006F34F2" w:rsidP="0080253B">
      <w:pPr>
        <w:jc w:val="both"/>
      </w:pPr>
      <w:r>
        <w:t>On the CSC Track-Finder work by the U. Florida group, t</w:t>
      </w:r>
      <w:r w:rsidRPr="00F42BA6">
        <w:t xml:space="preserve">he online </w:t>
      </w:r>
      <w:r>
        <w:t>software for the CSCTF has now migrated</w:t>
      </w:r>
      <w:r w:rsidRPr="00F42BA6">
        <w:t xml:space="preserve"> to XDAQ12</w:t>
      </w:r>
      <w:r>
        <w:t xml:space="preserve">, after first upgrading the control PC to the SLC6 operating system, as recommended by the </w:t>
      </w:r>
      <w:proofErr w:type="spellStart"/>
      <w:r>
        <w:t>TriDAS</w:t>
      </w:r>
      <w:proofErr w:type="spellEnd"/>
      <w:r>
        <w:t xml:space="preserve"> project. There is</w:t>
      </w:r>
      <w:r w:rsidRPr="00F95D68">
        <w:t xml:space="preserve"> a subtle clash in the monitoring software for the DAQ readout board with our trigger software that is under investigation.</w:t>
      </w:r>
    </w:p>
    <w:p w14:paraId="0B717AB2" w14:textId="77777777" w:rsidR="006F34F2" w:rsidRPr="00F95D68" w:rsidRDefault="006F34F2" w:rsidP="0080253B">
      <w:pPr>
        <w:jc w:val="both"/>
      </w:pPr>
    </w:p>
    <w:p w14:paraId="1B7CC3FA" w14:textId="77777777" w:rsidR="006F34F2" w:rsidRDefault="006F34F2" w:rsidP="0080253B">
      <w:pPr>
        <w:jc w:val="both"/>
      </w:pPr>
      <w:r>
        <w:t>A</w:t>
      </w:r>
      <w:r w:rsidRPr="00DF7638">
        <w:t xml:space="preserve">nalysis of the cosmic </w:t>
      </w:r>
      <w:proofErr w:type="spellStart"/>
      <w:r w:rsidRPr="00DF7638">
        <w:t>muon</w:t>
      </w:r>
      <w:proofErr w:type="spellEnd"/>
      <w:r w:rsidRPr="00DF7638">
        <w:t xml:space="preserve"> data recorded </w:t>
      </w:r>
      <w:r>
        <w:t xml:space="preserve">by the CSC Track-Finder </w:t>
      </w:r>
      <w:r w:rsidRPr="00DF7638">
        <w:t xml:space="preserve">during commissioning exercises has been useful to identify and diagnose specific faults in the electronics for a couple CSCs out of more than 500 (&lt;1%), where some form of data corruption is occurring.  This data corruption has been isolated to the CSC peripheral crate electronics and is unlikely to be in the communication </w:t>
      </w:r>
      <w:r>
        <w:t xml:space="preserve">path to the CSC Track-Finder. Bent pins were found in one CSC peripheral crate, which when fixed recovered one CSC. Problems with two other CSCs are still under investigation by the CSC group. </w:t>
      </w:r>
    </w:p>
    <w:p w14:paraId="1C7701F9" w14:textId="77777777" w:rsidR="006F34F2" w:rsidRPr="00DF7638" w:rsidRDefault="006F34F2" w:rsidP="0080253B">
      <w:pPr>
        <w:jc w:val="both"/>
      </w:pPr>
    </w:p>
    <w:p w14:paraId="1C93711F" w14:textId="77777777" w:rsidR="006F34F2" w:rsidRPr="0093703D" w:rsidRDefault="006F34F2" w:rsidP="0080253B">
      <w:pPr>
        <w:jc w:val="both"/>
      </w:pPr>
      <w:r w:rsidRPr="0093703D">
        <w:t xml:space="preserve">Another major activity that took place </w:t>
      </w:r>
      <w:r>
        <w:t>during this quarter</w:t>
      </w:r>
      <w:r w:rsidRPr="0093703D">
        <w:t xml:space="preserve"> </w:t>
      </w:r>
      <w:r>
        <w:t>was the refinement of the time</w:t>
      </w:r>
      <w:r w:rsidRPr="0093703D">
        <w:t xml:space="preserve"> synchronization of the signals coming fr</w:t>
      </w:r>
      <w:r>
        <w:t xml:space="preserve">om </w:t>
      </w:r>
      <w:r w:rsidRPr="0093703D">
        <w:t>CSCs</w:t>
      </w:r>
      <w:r>
        <w:t xml:space="preserve"> and DTs</w:t>
      </w:r>
      <w:r w:rsidRPr="0093703D">
        <w:t xml:space="preserve"> to the CSC Track-Finder. The CSC detector project constructed and installed entire new rings of CSCs in each </w:t>
      </w:r>
      <w:proofErr w:type="spellStart"/>
      <w:r w:rsidRPr="0093703D">
        <w:t>endcap</w:t>
      </w:r>
      <w:proofErr w:type="spellEnd"/>
      <w:r w:rsidRPr="0093703D">
        <w:t xml:space="preserve"> (ME4/2 chambers) and installed new electronics for the innermost ring of the first </w:t>
      </w:r>
      <w:proofErr w:type="spellStart"/>
      <w:r w:rsidRPr="0093703D">
        <w:t>endcap</w:t>
      </w:r>
      <w:proofErr w:type="spellEnd"/>
      <w:r w:rsidRPr="0093703D">
        <w:t xml:space="preserve"> disks (ME1/1) to add more electronic channels.  We supported the CSC group to synchronize these chambers by providing feedback from our trigger timing analysis. We also timed in signals from the DT </w:t>
      </w:r>
      <w:proofErr w:type="spellStart"/>
      <w:r w:rsidRPr="0093703D">
        <w:t>muon</w:t>
      </w:r>
      <w:proofErr w:type="spellEnd"/>
      <w:r w:rsidRPr="0093703D">
        <w:t xml:space="preserve"> system </w:t>
      </w:r>
      <w:r>
        <w:t xml:space="preserve">sent via the DT Track-Finder </w:t>
      </w:r>
      <w:r w:rsidRPr="0093703D">
        <w:t>for the reg</w:t>
      </w:r>
      <w:r>
        <w:t>ion of overlap with the barrel, and adjusted delays for the CSC signals sent to the DT Track-Finder. These two systems are now roughly synchronized for cosmic rays.</w:t>
      </w:r>
    </w:p>
    <w:p w14:paraId="1B00B9A0" w14:textId="77777777" w:rsidR="00697EE5" w:rsidRDefault="00697EE5" w:rsidP="0080253B">
      <w:pPr>
        <w:jc w:val="both"/>
      </w:pPr>
    </w:p>
    <w:p w14:paraId="75039D25" w14:textId="57145358" w:rsidR="00E10204" w:rsidRDefault="00E10204" w:rsidP="00697EE5">
      <w:pPr>
        <w:pStyle w:val="Heading1"/>
      </w:pPr>
      <w:r>
        <w:t>DAQ</w:t>
      </w:r>
    </w:p>
    <w:p w14:paraId="55D801E8" w14:textId="77777777" w:rsidR="0080253B" w:rsidRDefault="0080253B" w:rsidP="0080253B">
      <w:pPr>
        <w:jc w:val="both"/>
      </w:pPr>
      <w:r w:rsidRPr="00453CE0">
        <w:t xml:space="preserve">The </w:t>
      </w:r>
      <w:r>
        <w:t>U.S. CMS</w:t>
      </w:r>
      <w:r w:rsidRPr="00453CE0">
        <w:t xml:space="preserve"> effort in the CMS central DAQ system is concentrated in several areas: the event builder and data to surface hardware, the filter farm running the higher level trigger software and the storage manager which stores</w:t>
      </w:r>
      <w:r>
        <w:t xml:space="preserve"> the data</w:t>
      </w:r>
      <w:r w:rsidRPr="00453CE0">
        <w:t xml:space="preserve"> locally</w:t>
      </w:r>
      <w:r>
        <w:t>, serves them to the online Data Quality Monitoring system, and ships them to the Tier-0</w:t>
      </w:r>
      <w:r w:rsidRPr="00453CE0">
        <w:t xml:space="preserve"> for reconstruction and analysis</w:t>
      </w:r>
      <w:r>
        <w:t xml:space="preserve"> and Run Control of all DAQ components</w:t>
      </w:r>
      <w:r w:rsidRPr="00453CE0">
        <w:t xml:space="preserve">. </w:t>
      </w:r>
      <w:r>
        <w:t>Effort in all of these areas is continuing during LS1 for the upgraded DAQ, known as DAQ2.</w:t>
      </w:r>
    </w:p>
    <w:p w14:paraId="5ACDF281" w14:textId="77777777" w:rsidR="0080253B" w:rsidRPr="00A96398" w:rsidRDefault="0080253B" w:rsidP="0080253B">
      <w:pPr>
        <w:jc w:val="both"/>
      </w:pPr>
    </w:p>
    <w:p w14:paraId="29DD14CF" w14:textId="77777777" w:rsidR="0080253B" w:rsidRPr="00BE47AB" w:rsidRDefault="0080253B" w:rsidP="0080253B">
      <w:pPr>
        <w:jc w:val="both"/>
      </w:pPr>
      <w:r>
        <w:t xml:space="preserve">DAQ2 system and the new Trigger Control and Distribution System (TCDS) that was read out through the </w:t>
      </w:r>
      <w:proofErr w:type="spellStart"/>
      <w:r>
        <w:t>SLinkExpress</w:t>
      </w:r>
      <w:proofErr w:type="spellEnd"/>
      <w:r>
        <w:t xml:space="preserve"> fiber link of the FEROL module system was successfully used in Midweek Global Runs (MWGR) through out the first quarter of FY 2015 in its basic functionality. The focus d</w:t>
      </w:r>
      <w:r w:rsidRPr="00A96398">
        <w:t xml:space="preserve">uring this quarter </w:t>
      </w:r>
      <w:r>
        <w:t>was on commissioning</w:t>
      </w:r>
      <w:r w:rsidRPr="00A96398">
        <w:t xml:space="preserve"> the DAQ2 system</w:t>
      </w:r>
      <w:r>
        <w:t xml:space="preserve"> to handle edge cases, improving it's the monitoring and performance and removing some of the short cuts that was necessary to get the system going in absence of some external </w:t>
      </w:r>
      <w:r>
        <w:lastRenderedPageBreak/>
        <w:t>services. A major milestone to replace the old Storage Manager Disk system was met just in time for MWGR 9.</w:t>
      </w:r>
    </w:p>
    <w:p w14:paraId="217409CA" w14:textId="77777777" w:rsidR="0080253B" w:rsidRDefault="0080253B" w:rsidP="0080253B">
      <w:pPr>
        <w:pStyle w:val="Heading3"/>
      </w:pPr>
      <w:bookmarkStart w:id="15" w:name="_Toc365234103"/>
      <w:bookmarkStart w:id="16" w:name="_Toc367862751"/>
      <w:r w:rsidRPr="00BE47AB">
        <w:t>DAQ</w:t>
      </w:r>
      <w:r>
        <w:t>2</w:t>
      </w:r>
      <w:r w:rsidRPr="00BE47AB">
        <w:t xml:space="preserve"> system installation and </w:t>
      </w:r>
      <w:r>
        <w:t>testing</w:t>
      </w:r>
      <w:bookmarkEnd w:id="15"/>
      <w:bookmarkEnd w:id="16"/>
    </w:p>
    <w:p w14:paraId="7BA853E2" w14:textId="77777777" w:rsidR="0080253B" w:rsidRPr="00225DA7" w:rsidRDefault="0080253B" w:rsidP="0080253B"/>
    <w:p w14:paraId="03A70C93" w14:textId="77777777" w:rsidR="0080253B" w:rsidRDefault="0080253B" w:rsidP="0080253B">
      <w:pPr>
        <w:jc w:val="both"/>
        <w:rPr>
          <w:color w:val="000000"/>
          <w:szCs w:val="23"/>
        </w:rPr>
      </w:pPr>
      <w:r w:rsidRPr="008A7EE7">
        <w:rPr>
          <w:rStyle w:val="Heading4Char"/>
        </w:rPr>
        <w:t>Hardware Infrastructure:</w:t>
      </w:r>
      <w:r>
        <w:t xml:space="preserve">  At the end of last </w:t>
      </w:r>
      <w:r>
        <w:rPr>
          <w:color w:val="000000"/>
          <w:szCs w:val="23"/>
        </w:rPr>
        <w:t xml:space="preserve">quarter, all </w:t>
      </w:r>
      <w:proofErr w:type="spellStart"/>
      <w:r>
        <w:rPr>
          <w:color w:val="000000"/>
          <w:szCs w:val="23"/>
        </w:rPr>
        <w:t>FEDBuilder</w:t>
      </w:r>
      <w:proofErr w:type="spellEnd"/>
      <w:r>
        <w:rPr>
          <w:color w:val="000000"/>
          <w:szCs w:val="23"/>
        </w:rPr>
        <w:t xml:space="preserve"> networks were in place to read out all legacy FEDs and new </w:t>
      </w:r>
      <w:proofErr w:type="spellStart"/>
      <w:r>
        <w:rPr>
          <w:color w:val="000000"/>
          <w:szCs w:val="23"/>
        </w:rPr>
        <w:t>uTCA</w:t>
      </w:r>
      <w:proofErr w:type="spellEnd"/>
      <w:r>
        <w:rPr>
          <w:color w:val="000000"/>
          <w:szCs w:val="23"/>
        </w:rPr>
        <w:t xml:space="preserve"> based FEDs and full Event Builder network based on </w:t>
      </w:r>
      <w:proofErr w:type="spellStart"/>
      <w:r>
        <w:rPr>
          <w:color w:val="000000"/>
          <w:szCs w:val="23"/>
        </w:rPr>
        <w:t>Infiniband</w:t>
      </w:r>
      <w:proofErr w:type="spellEnd"/>
      <w:r>
        <w:rPr>
          <w:color w:val="000000"/>
          <w:szCs w:val="23"/>
        </w:rPr>
        <w:t xml:space="preserve"> was commissioned. During FY15Q1, an additional layer of FED Builder switches was ordered to provide full connectivity between all FEDs and all Readout Units (RU). Delivery of these switches is expected by second half January 2015.</w:t>
      </w:r>
    </w:p>
    <w:p w14:paraId="3A9A2677" w14:textId="77777777" w:rsidR="0080253B" w:rsidRDefault="0080253B" w:rsidP="0080253B">
      <w:pPr>
        <w:jc w:val="both"/>
        <w:rPr>
          <w:color w:val="000000"/>
          <w:szCs w:val="23"/>
        </w:rPr>
      </w:pPr>
    </w:p>
    <w:p w14:paraId="46C26C83" w14:textId="77777777" w:rsidR="0080253B" w:rsidRDefault="0080253B" w:rsidP="0080253B">
      <w:pPr>
        <w:jc w:val="both"/>
        <w:rPr>
          <w:color w:val="000000"/>
          <w:szCs w:val="23"/>
        </w:rPr>
      </w:pPr>
      <w:r>
        <w:rPr>
          <w:color w:val="000000"/>
          <w:szCs w:val="23"/>
        </w:rPr>
        <w:t xml:space="preserve">One rack of the old Storage Manager (SM) system was converted to run </w:t>
      </w:r>
      <w:proofErr w:type="spellStart"/>
      <w:r>
        <w:rPr>
          <w:color w:val="000000"/>
          <w:szCs w:val="23"/>
        </w:rPr>
        <w:t>Lustre</w:t>
      </w:r>
      <w:proofErr w:type="spellEnd"/>
      <w:r>
        <w:rPr>
          <w:color w:val="000000"/>
          <w:szCs w:val="23"/>
        </w:rPr>
        <w:t xml:space="preserve"> file system to allow usage of the DAQ2 in MWGRs while investigation on its replacement was on going. The second rack was kept in old SM configuration</w:t>
      </w:r>
      <w:r w:rsidRPr="008E26FF">
        <w:rPr>
          <w:color w:val="000000"/>
          <w:szCs w:val="23"/>
        </w:rPr>
        <w:t xml:space="preserve"> </w:t>
      </w:r>
      <w:r>
        <w:rPr>
          <w:color w:val="000000"/>
          <w:szCs w:val="23"/>
        </w:rPr>
        <w:t xml:space="preserve">partly due to lack of network hardware. At the end of last quarter, this old system was showing signs of ailing. In order not to jeopardize the Cosmic Runs At Full Magnet (CRAFT), the second rack was also converted to </w:t>
      </w:r>
      <w:proofErr w:type="spellStart"/>
      <w:r>
        <w:rPr>
          <w:color w:val="000000"/>
          <w:szCs w:val="23"/>
        </w:rPr>
        <w:t>Lustre</w:t>
      </w:r>
      <w:proofErr w:type="spellEnd"/>
      <w:r>
        <w:rPr>
          <w:color w:val="000000"/>
          <w:szCs w:val="23"/>
        </w:rPr>
        <w:t xml:space="preserve"> file system in emergency by recuperating network cards from BU appliances, to make the file system more robust against hardware failures. </w:t>
      </w:r>
    </w:p>
    <w:p w14:paraId="2BC9A9CB" w14:textId="77777777" w:rsidR="0080253B" w:rsidRDefault="0080253B" w:rsidP="0080253B">
      <w:pPr>
        <w:jc w:val="both"/>
        <w:rPr>
          <w:color w:val="000000"/>
          <w:szCs w:val="23"/>
        </w:rPr>
      </w:pPr>
    </w:p>
    <w:p w14:paraId="7283A02B" w14:textId="77777777" w:rsidR="0080253B" w:rsidRPr="00BF19D7" w:rsidRDefault="0080253B" w:rsidP="0080253B">
      <w:pPr>
        <w:jc w:val="both"/>
        <w:rPr>
          <w:color w:val="000000"/>
          <w:szCs w:val="23"/>
        </w:rPr>
      </w:pPr>
      <w:r>
        <w:rPr>
          <w:color w:val="000000"/>
          <w:szCs w:val="23"/>
        </w:rPr>
        <w:t xml:space="preserve">New Storage Manager disk system and </w:t>
      </w:r>
      <w:proofErr w:type="spellStart"/>
      <w:r>
        <w:rPr>
          <w:color w:val="000000"/>
          <w:szCs w:val="23"/>
        </w:rPr>
        <w:t>Lustre</w:t>
      </w:r>
      <w:proofErr w:type="spellEnd"/>
      <w:r>
        <w:rPr>
          <w:color w:val="000000"/>
          <w:szCs w:val="23"/>
        </w:rPr>
        <w:t xml:space="preserve"> File system was delivered and commissioned just in time for MWGR9 that took place in second week of December. Performance optimization will be carried out during January. Figure 1 shows the layout of the new Storage Manager. It has two disk arrays and extensions – Object Storage Target (OST). Each holds 60 2 TB disk drives, 320 TB of which is available for data storage. OSTs are organized in 10 RAID6 volumes. Each controller and disk array is located in a different rack. 2 DELL PowerEdge R720 hosts serving as Object Store Servers (OSS) are directly connected to each controller. They work in active-active failover mode and both could export the full volume to external clients. </w:t>
      </w:r>
      <w:r w:rsidRPr="00BF19D7">
        <w:rPr>
          <w:color w:val="000000"/>
          <w:szCs w:val="23"/>
        </w:rPr>
        <w:t>Meta Data Targets (MDT) has 16 drives of 1 TB organized as one volume and 8 hot spares.</w:t>
      </w:r>
      <w:r>
        <w:rPr>
          <w:color w:val="000000"/>
          <w:szCs w:val="23"/>
        </w:rPr>
        <w:t xml:space="preserve"> 2 DELL</w:t>
      </w:r>
      <w:r w:rsidRPr="00BF19D7">
        <w:rPr>
          <w:color w:val="000000"/>
          <w:szCs w:val="23"/>
        </w:rPr>
        <w:t xml:space="preserve"> PowerEdge R720 hosts serve as Meta Data </w:t>
      </w:r>
      <w:r>
        <w:rPr>
          <w:color w:val="000000"/>
          <w:szCs w:val="23"/>
        </w:rPr>
        <w:t>Servers (MDS</w:t>
      </w:r>
      <w:r w:rsidRPr="00BF19D7">
        <w:rPr>
          <w:color w:val="000000"/>
          <w:szCs w:val="23"/>
        </w:rPr>
        <w:t>) in active-passive mode.</w:t>
      </w:r>
      <w:r w:rsidRPr="001B11CA">
        <w:t xml:space="preserve"> </w:t>
      </w:r>
      <w:r>
        <w:t>A</w:t>
      </w:r>
      <w:r w:rsidRPr="001B11CA">
        <w:t xml:space="preserve">ll servers are connected to the 2 data networks available in P5 (10GB and </w:t>
      </w:r>
      <w:proofErr w:type="spellStart"/>
      <w:r w:rsidRPr="001B11CA">
        <w:t>Infiniband</w:t>
      </w:r>
      <w:proofErr w:type="spellEnd"/>
      <w:r w:rsidRPr="001B11CA">
        <w:t>) and all the devices (NetApp + servers) are dual-powered from the normal power network and from the UPS system</w:t>
      </w:r>
      <w:r>
        <w:t>.</w:t>
      </w:r>
    </w:p>
    <w:p w14:paraId="3EA48024" w14:textId="77777777" w:rsidR="0080253B" w:rsidRPr="001B11CA" w:rsidRDefault="0080253B" w:rsidP="0080253B">
      <w:pPr>
        <w:widowControl w:val="0"/>
        <w:autoSpaceDE w:val="0"/>
        <w:autoSpaceDN w:val="0"/>
        <w:adjustRightInd w:val="0"/>
        <w:jc w:val="both"/>
        <w:rPr>
          <w:rFonts w:ascii="Helvetica" w:hAnsi="Helvetica" w:cs="Helvetica"/>
        </w:rPr>
      </w:pPr>
      <w:r w:rsidRPr="001B11CA">
        <w:rPr>
          <w:rFonts w:eastAsia="Times New Roman"/>
          <w:b/>
          <w:noProof/>
          <w:szCs w:val="20"/>
        </w:rPr>
        <w:lastRenderedPageBreak/>
        <w:drawing>
          <wp:anchor distT="0" distB="0" distL="114300" distR="114300" simplePos="0" relativeHeight="251665408" behindDoc="0" locked="0" layoutInCell="1" allowOverlap="1" wp14:anchorId="5721BC53" wp14:editId="4442B17D">
            <wp:simplePos x="0" y="0"/>
            <wp:positionH relativeFrom="column">
              <wp:posOffset>0</wp:posOffset>
            </wp:positionH>
            <wp:positionV relativeFrom="paragraph">
              <wp:posOffset>-457200</wp:posOffset>
            </wp:positionV>
            <wp:extent cx="5943600" cy="4815840"/>
            <wp:effectExtent l="0" t="0" r="0" b="101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QReport_201501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14:sizeRelH relativeFrom="page">
              <wp14:pctWidth>0</wp14:pctWidth>
            </wp14:sizeRelH>
            <wp14:sizeRelV relativeFrom="page">
              <wp14:pctHeight>0</wp14:pctHeight>
            </wp14:sizeRelV>
          </wp:anchor>
        </w:drawing>
      </w:r>
      <w:r w:rsidRPr="001B11CA">
        <w:rPr>
          <w:noProof/>
        </w:rPr>
        <mc:AlternateContent>
          <mc:Choice Requires="wps">
            <w:drawing>
              <wp:anchor distT="0" distB="0" distL="114300" distR="114300" simplePos="0" relativeHeight="251664384" behindDoc="0" locked="0" layoutInCell="1" allowOverlap="1" wp14:anchorId="4D9FF37B" wp14:editId="0C4CA52E">
                <wp:simplePos x="0" y="0"/>
                <wp:positionH relativeFrom="column">
                  <wp:posOffset>114300</wp:posOffset>
                </wp:positionH>
                <wp:positionV relativeFrom="paragraph">
                  <wp:posOffset>4343400</wp:posOffset>
                </wp:positionV>
                <wp:extent cx="5829300" cy="685800"/>
                <wp:effectExtent l="0" t="0" r="12700" b="0"/>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6858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AB863E" w14:textId="06A64095" w:rsidR="00FE6F7F" w:rsidRPr="005C44AD" w:rsidRDefault="00FE6F7F" w:rsidP="005C44AD">
                            <w:pPr>
                              <w:pStyle w:val="Caption"/>
                              <w:rPr>
                                <w:rFonts w:eastAsia="MS Mincho"/>
                              </w:rPr>
                            </w:pPr>
                            <w:r w:rsidRPr="005C44AD">
                              <w:t xml:space="preserve">Figure </w:t>
                            </w:r>
                            <w:r>
                              <w:t>8</w:t>
                            </w:r>
                            <w:r w:rsidRPr="005C44AD">
                              <w:t>:</w:t>
                            </w:r>
                            <w:r w:rsidRPr="005C44AD">
                              <w:tab/>
                              <w:t xml:space="preserve">Deployment layout of the </w:t>
                            </w:r>
                            <w:proofErr w:type="spellStart"/>
                            <w:r w:rsidRPr="005C44AD">
                              <w:t>Lustre</w:t>
                            </w:r>
                            <w:proofErr w:type="spellEnd"/>
                            <w:r w:rsidRPr="005C44AD">
                              <w:t xml:space="preserve"> file system distributed over two racks. Each disk controller is connected to both </w:t>
                            </w:r>
                            <w:proofErr w:type="spellStart"/>
                            <w:r w:rsidRPr="005C44AD">
                              <w:t>Infiniband</w:t>
                            </w:r>
                            <w:proofErr w:type="spellEnd"/>
                            <w:r w:rsidRPr="005C44AD">
                              <w:t xml:space="preserve"> and 40 </w:t>
                            </w:r>
                            <w:proofErr w:type="spellStart"/>
                            <w:r w:rsidRPr="005C44AD">
                              <w:t>GBit</w:t>
                            </w:r>
                            <w:proofErr w:type="spellEnd"/>
                            <w:r w:rsidRPr="005C44AD">
                              <w:t xml:space="preserve"> data networks through DELL PowerEdge R720 host that work in active-passive failover mode and export the file system to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9pt;margin-top:342pt;width:459pt;height: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D1Po0CAAAqBQAADgAAAGRycy9lMm9Eb2MueG1srFRNb9swDL0P2H8QdE9tZ0mbGnUKN0WGAcVa&#10;oB16ZmQ5NqCvSUrsbth/HyXb7drtMAy7yJRIU+R7j7q47KUgR25dq1VBs5OUEq6Yrlq1L+iXh+1s&#10;RYnzoCoQWvGCPnFHL9fv3110Judz3WhRcUswiXJ5ZwraeG/yJHGs4RLciTZcobPWVoLHrd0nlYUO&#10;s0uRzNP0NOm0rYzVjDuHp9eDk65j/rrmzN/WteOeiIJibT6uNq67sCbrC8j3FkzTsrEM+IcqJLQK&#10;L31OdQ0eyMG2v6WSLbPa6dqfMC0TXdct47EH7CZL33Rz34DhsRcEx5lnmNz/S8s+H+8saSvkjhIF&#10;Eil64L0nV7onWUCnMy7HoHuDYb7H4xA5njs8DE33tZXhi+0Q9CPOT8/YhmQMD5er+fmHFF0Mfaer&#10;5QptTJO8/G2s8x+5liQYBbXIXYQUjjfOD6FTSLjMadFW21aIsAmOjbDkCMhz17Sej8lfRQkVYpUO&#10;fw0JhxMehTLcAjlWjGaIDLVHEr9vlmfz8mx5Pjstl9lskaWrWVmm89n1tkzLdLHdnC+ufmC1ErJF&#10;3qGcDIoxAImAbQXsR+qC+++4k8BeKT3LkqixoWxMHKGbSk0CSwMbwfL9ro+cziemdrp6QgKtHgbA&#10;GbZtEbIbcP4OLCoeicEp9re41EJ3BdWjRUmj7bc/nYd4bAa9lISWC+q+HsBySsQnhRIN4zYZdjJ2&#10;k6EOcqORLJQdVhNN/MF6MZm11fIRh7sMt6ALFMO7Cuonc+OHOcbHgfGyjEE4VAb8jbo3LKSepPHQ&#10;P4I1o7A8ovZZT7MF+Rt9DbGDUMqD13UbxRdwHVBE5MMGBzJyMD4eYeJ/3ceolydu/RMAAP//AwBQ&#10;SwMEFAAGAAgAAAAhAJWjHcLeAAAACgEAAA8AAABkcnMvZG93bnJldi54bWxMj8FOwzAQRO9I/IO1&#10;SFwQdQgopCFOBS3c4NBS9byNTRIRryPbadK/ZznBbUY7mn1Trmbbi5PxoXOk4G6RgDBUO91Ro2D/&#10;+XabgwgRSWPvyCg4mwCr6vKixEK7ibbmtIuN4BIKBSpoYxwKKUPdGoth4QZDfPty3mJk6xupPU5c&#10;bnuZJkkmLXbEH1oczLo19fdutAqyjR+nLa1vNvvXd/wYmvTwcj4odX01Pz+BiGaOf2H4xWd0qJjp&#10;6EbSQfTsc54SuSt/YMGB5X3G4qjgcZkmIKtS/p9Q/QAAAP//AwBQSwECLQAUAAYACAAAACEA5JnD&#10;wPsAAADhAQAAEwAAAAAAAAAAAAAAAAAAAAAAW0NvbnRlbnRfVHlwZXNdLnhtbFBLAQItABQABgAI&#10;AAAAIQAjsmrh1wAAAJQBAAALAAAAAAAAAAAAAAAAACwBAABfcmVscy8ucmVsc1BLAQItABQABgAI&#10;AAAAIQBdwPU+jQIAACoFAAAOAAAAAAAAAAAAAAAAACwCAABkcnMvZTJvRG9jLnhtbFBLAQItABQA&#10;BgAIAAAAIQCVox3C3gAAAAoBAAAPAAAAAAAAAAAAAAAAAOUEAABkcnMvZG93bnJldi54bWxQSwUG&#10;AAAAAAQABADzAAAA8AUAAAAA&#10;" stroked="f">
                <v:textbox inset="0,0,0,0">
                  <w:txbxContent>
                    <w:p w14:paraId="63AB863E" w14:textId="06A64095" w:rsidR="00FE6F7F" w:rsidRPr="005C44AD" w:rsidRDefault="00FE6F7F" w:rsidP="005C44AD">
                      <w:pPr>
                        <w:pStyle w:val="Caption"/>
                        <w:rPr>
                          <w:rFonts w:eastAsia="MS Mincho"/>
                        </w:rPr>
                      </w:pPr>
                      <w:r w:rsidRPr="005C44AD">
                        <w:t xml:space="preserve">Figure </w:t>
                      </w:r>
                      <w:r>
                        <w:t>8</w:t>
                      </w:r>
                      <w:r w:rsidRPr="005C44AD">
                        <w:t>:</w:t>
                      </w:r>
                      <w:r w:rsidRPr="005C44AD">
                        <w:tab/>
                        <w:t xml:space="preserve">Deployment layout of the </w:t>
                      </w:r>
                      <w:proofErr w:type="spellStart"/>
                      <w:r w:rsidRPr="005C44AD">
                        <w:t>Lustre</w:t>
                      </w:r>
                      <w:proofErr w:type="spellEnd"/>
                      <w:r w:rsidRPr="005C44AD">
                        <w:t xml:space="preserve"> file system distributed over two racks. Each disk controller is connected to both </w:t>
                      </w:r>
                      <w:proofErr w:type="spellStart"/>
                      <w:r w:rsidRPr="005C44AD">
                        <w:t>Infiniband</w:t>
                      </w:r>
                      <w:proofErr w:type="spellEnd"/>
                      <w:r w:rsidRPr="005C44AD">
                        <w:t xml:space="preserve"> and 40 </w:t>
                      </w:r>
                      <w:proofErr w:type="spellStart"/>
                      <w:r w:rsidRPr="005C44AD">
                        <w:t>GBit</w:t>
                      </w:r>
                      <w:proofErr w:type="spellEnd"/>
                      <w:r w:rsidRPr="005C44AD">
                        <w:t xml:space="preserve"> data networks through DELL PowerEdge R720 host that work in active-passive failover mode and export the file system to clients.</w:t>
                      </w:r>
                    </w:p>
                  </w:txbxContent>
                </v:textbox>
                <w10:wrap type="square"/>
              </v:shape>
            </w:pict>
          </mc:Fallback>
        </mc:AlternateContent>
      </w:r>
      <w:r>
        <w:rPr>
          <w:color w:val="000000"/>
          <w:szCs w:val="23"/>
        </w:rPr>
        <w:t>Presently only 16 of the 64 Builder Units (BU) are included in global configurations partly due to missing networks between BU and Filter Units (FU) that runs the High Level selection processes. Additional memory was installed on for the remaining Builder Units and BU-FU network switches and network cards were ordered. The delivery is expected in second half of January.</w:t>
      </w:r>
    </w:p>
    <w:p w14:paraId="47D4BBEB" w14:textId="77777777" w:rsidR="0080253B" w:rsidRDefault="0080253B" w:rsidP="0080253B">
      <w:pPr>
        <w:jc w:val="both"/>
        <w:rPr>
          <w:color w:val="000000"/>
          <w:szCs w:val="23"/>
        </w:rPr>
      </w:pPr>
    </w:p>
    <w:p w14:paraId="473A1437" w14:textId="77777777" w:rsidR="0080253B" w:rsidRDefault="0080253B" w:rsidP="0080253B">
      <w:pPr>
        <w:jc w:val="both"/>
        <w:rPr>
          <w:color w:val="000000"/>
          <w:szCs w:val="23"/>
        </w:rPr>
      </w:pPr>
      <w:r>
        <w:rPr>
          <w:color w:val="000000"/>
          <w:szCs w:val="23"/>
        </w:rPr>
        <w:t xml:space="preserve">Two of the active fiber 40 </w:t>
      </w:r>
      <w:proofErr w:type="spellStart"/>
      <w:r>
        <w:rPr>
          <w:color w:val="000000"/>
          <w:szCs w:val="23"/>
        </w:rPr>
        <w:t>GBit</w:t>
      </w:r>
      <w:proofErr w:type="spellEnd"/>
      <w:r>
        <w:rPr>
          <w:color w:val="000000"/>
          <w:szCs w:val="23"/>
        </w:rPr>
        <w:t xml:space="preserve"> links failed and send back to manufacturer for replacement. Few more spares fibers are ordered with passive fiber plus transceivers. Although this requires more   initial investments, if active fiber transceivers failure rate will be high, replacing the transceivers of the passive fibers will be more cost effective. Plan is to replace the active fibers as they fail with passive fiber plus transceiver system.  </w:t>
      </w:r>
    </w:p>
    <w:p w14:paraId="1A2666C3" w14:textId="77777777" w:rsidR="0080253B" w:rsidRDefault="0080253B" w:rsidP="0080253B">
      <w:pPr>
        <w:jc w:val="both"/>
        <w:rPr>
          <w:color w:val="000000"/>
          <w:szCs w:val="23"/>
        </w:rPr>
      </w:pPr>
    </w:p>
    <w:p w14:paraId="4E410614" w14:textId="77777777" w:rsidR="0080253B" w:rsidRDefault="0080253B" w:rsidP="0080253B">
      <w:pPr>
        <w:jc w:val="both"/>
        <w:rPr>
          <w:color w:val="000000"/>
          <w:szCs w:val="23"/>
        </w:rPr>
      </w:pPr>
      <w:r>
        <w:rPr>
          <w:color w:val="000000"/>
          <w:szCs w:val="23"/>
        </w:rPr>
        <w:t>Additional RU, BU and VME Control PC’s that will complete the spare pool and various test stands were delivered before the Christmas break and burn in test were carried out during the CERN end-of-year closure.</w:t>
      </w:r>
    </w:p>
    <w:p w14:paraId="2F9312CB" w14:textId="77777777" w:rsidR="0080253B" w:rsidRDefault="0080253B" w:rsidP="0080253B">
      <w:pPr>
        <w:jc w:val="both"/>
        <w:rPr>
          <w:color w:val="000000"/>
          <w:szCs w:val="23"/>
        </w:rPr>
      </w:pPr>
      <w:r>
        <w:rPr>
          <w:color w:val="000000"/>
          <w:szCs w:val="23"/>
        </w:rPr>
        <w:lastRenderedPageBreak/>
        <w:t xml:space="preserve">Final configuration for replacement FU’s was decided and selected unit, quad servers in 2U boxes with each server with 2 x </w:t>
      </w:r>
      <w:proofErr w:type="spellStart"/>
      <w:r>
        <w:rPr>
          <w:color w:val="000000"/>
          <w:szCs w:val="23"/>
        </w:rPr>
        <w:t>Haswell</w:t>
      </w:r>
      <w:proofErr w:type="spellEnd"/>
      <w:r>
        <w:rPr>
          <w:color w:val="000000"/>
          <w:szCs w:val="23"/>
        </w:rPr>
        <w:t xml:space="preserve"> E502560v3 CPU (12 core 2.5 GHz, 30 MB cache) and 64 GB RAM, was ordered. We expect the units to be delivered at the end of January.</w:t>
      </w:r>
    </w:p>
    <w:p w14:paraId="3B454EF5" w14:textId="77777777" w:rsidR="0080253B" w:rsidRDefault="0080253B" w:rsidP="0080253B">
      <w:pPr>
        <w:jc w:val="both"/>
        <w:rPr>
          <w:color w:val="000000"/>
          <w:szCs w:val="23"/>
        </w:rPr>
      </w:pPr>
    </w:p>
    <w:p w14:paraId="3844D44E" w14:textId="77777777" w:rsidR="0080253B" w:rsidRPr="00AA613A" w:rsidRDefault="0080253B" w:rsidP="0080253B">
      <w:pPr>
        <w:jc w:val="both"/>
        <w:rPr>
          <w:u w:val="single"/>
        </w:rPr>
      </w:pPr>
      <w:r>
        <w:rPr>
          <w:rStyle w:val="Heading4Char"/>
        </w:rPr>
        <w:t>Network switch Monitoring:</w:t>
      </w:r>
      <w:r>
        <w:rPr>
          <w:u w:val="single"/>
        </w:rPr>
        <w:t xml:space="preserve"> </w:t>
      </w:r>
      <w:r>
        <w:t>The data network switch monitoring was enhanced in several ways: the FU-BU switches (including the Force10 switches) were added and support for receiving SNMP traps (e.g. in case of link failure) was implemented, allowing to also detect link failures for periods much shorter than the interval between monitoring updates. Monitoring data can now also be exported in a format suitable for integration into the Elastic-search database used for monitoring the DAQ2 system. More overview graphs such as a histogram with the input and output rates of all switch ports, a heat-map (two dimensional colored histogram) and historical rate information per port were implemented to quickly identify ‘hotspots’ (ports with high throughput which are potential bottlenecks due to suboptimal routing).</w:t>
      </w:r>
    </w:p>
    <w:p w14:paraId="43919704" w14:textId="77777777" w:rsidR="0080253B" w:rsidRDefault="0080253B" w:rsidP="0080253B">
      <w:pPr>
        <w:jc w:val="both"/>
      </w:pPr>
    </w:p>
    <w:p w14:paraId="435B56C2" w14:textId="77777777" w:rsidR="0080253B" w:rsidRPr="00492D36" w:rsidRDefault="0080253B" w:rsidP="0080253B">
      <w:pPr>
        <w:jc w:val="both"/>
        <w:rPr>
          <w:rFonts w:asciiTheme="majorHAnsi" w:eastAsiaTheme="majorEastAsia" w:hAnsiTheme="majorHAnsi" w:cstheme="majorBidi"/>
          <w:b/>
          <w:bCs/>
          <w:i/>
          <w:iCs/>
          <w:color w:val="4F81BD" w:themeColor="accent1"/>
        </w:rPr>
      </w:pPr>
      <w:proofErr w:type="spellStart"/>
      <w:r>
        <w:rPr>
          <w:rStyle w:val="Heading4Char"/>
        </w:rPr>
        <w:t>Infiniband</w:t>
      </w:r>
      <w:proofErr w:type="spellEnd"/>
      <w:r>
        <w:rPr>
          <w:rStyle w:val="Heading4Char"/>
        </w:rPr>
        <w:t xml:space="preserve"> network performance: </w:t>
      </w:r>
      <w:r>
        <w:t xml:space="preserve">In addition to the real time information provided by the switch monitoring application described above, a new tool developed to perform a static analysis of the </w:t>
      </w:r>
      <w:proofErr w:type="spellStart"/>
      <w:r>
        <w:t>Infiniband</w:t>
      </w:r>
      <w:proofErr w:type="spellEnd"/>
      <w:r>
        <w:t xml:space="preserve"> routing table given a traffic pattern from a set of readout units (RUs) to a set of builder units (BUs), assuming that traffic is equally distributed among the builder units. The tool calculates how much traffic would flow over each port in the </w:t>
      </w:r>
      <w:proofErr w:type="spellStart"/>
      <w:r>
        <w:t>Infiniband</w:t>
      </w:r>
      <w:proofErr w:type="spellEnd"/>
      <w:r>
        <w:t xml:space="preserve"> network and checks if at any place in the network line speed would be exceeded given the traffic pattern. </w:t>
      </w:r>
    </w:p>
    <w:p w14:paraId="221C364E" w14:textId="77777777" w:rsidR="0080253B" w:rsidRDefault="0080253B" w:rsidP="0080253B">
      <w:pPr>
        <w:jc w:val="both"/>
      </w:pPr>
    </w:p>
    <w:p w14:paraId="2F5C2268" w14:textId="77777777" w:rsidR="0080253B" w:rsidRDefault="0080253B" w:rsidP="0080253B">
      <w:pPr>
        <w:jc w:val="both"/>
      </w:pPr>
      <w:r>
        <w:rPr>
          <w:rStyle w:val="Heading4Char"/>
        </w:rPr>
        <w:t xml:space="preserve">Hardware Database: </w:t>
      </w:r>
      <w:r>
        <w:t>The data network connectivity information (which RU/BU/FU is connected to which port of which data network switch) was missing in the hardware database. This information is being added into the schema that will allow all monitoring and configuration clients (network monitoring, DAQ configuration builder, command line tools displaying to which switch port a given PC is connected to) to get this information from one place in a consistent way.</w:t>
      </w:r>
    </w:p>
    <w:p w14:paraId="7CA0C1F9" w14:textId="77777777" w:rsidR="0080253B" w:rsidRPr="00EA6DF6" w:rsidRDefault="0080253B" w:rsidP="0080253B">
      <w:pPr>
        <w:jc w:val="both"/>
        <w:rPr>
          <w:u w:val="single"/>
        </w:rPr>
      </w:pPr>
    </w:p>
    <w:p w14:paraId="3E3E77A0" w14:textId="77777777" w:rsidR="0080253B" w:rsidRDefault="0080253B" w:rsidP="0080253B">
      <w:pPr>
        <w:jc w:val="both"/>
      </w:pPr>
      <w:r>
        <w:rPr>
          <w:rStyle w:val="Heading4Char"/>
        </w:rPr>
        <w:t xml:space="preserve">Link aggregation and Network case receive scaling: </w:t>
      </w:r>
      <w:r>
        <w:t>In order to achieve good receive performance on a PC, we need to have control over which TCP stream is processed by which network card queue (which is then assigned to a specific CPU core). The information how a network card queue is selected based on the characteristics of the TCP stream was not available to us. After discussions with the manufacturer we now have this information at hand. This will allow us to configure our readout units for optimal performance.</w:t>
      </w:r>
    </w:p>
    <w:p w14:paraId="7D800CDD" w14:textId="77777777" w:rsidR="0080253B" w:rsidRDefault="0080253B" w:rsidP="0080253B">
      <w:pPr>
        <w:jc w:val="both"/>
      </w:pPr>
    </w:p>
    <w:p w14:paraId="347A6F06" w14:textId="77777777" w:rsidR="0080253B" w:rsidRDefault="0080253B" w:rsidP="0080253B">
      <w:pPr>
        <w:jc w:val="both"/>
      </w:pPr>
      <w:r>
        <w:t xml:space="preserve">The DAQ group plans to increase the number of network switches between the FEROLs and the readout units to build a fat tree topology network. Multiple links will need to be aggregated between the different layers of this tree. In order to optimally use these aggregated links, TCP traffic from FEROLs to RUs should be equally distributed among the individual links. As for our applications these connections are few but last for hours, we need to be able to predict over which link a TCP connection will go between the switches. After discussions with the switch manufacturer, we are now in a position to predict which </w:t>
      </w:r>
      <w:r>
        <w:lastRenderedPageBreak/>
        <w:t>link will be used. This information can be used in the DAQ configurator software e.g. to choose the TCP source port on the FEROLs for optimal load balancing.</w:t>
      </w:r>
    </w:p>
    <w:p w14:paraId="58021304" w14:textId="046014AA" w:rsidR="0080253B" w:rsidRDefault="005C44AD" w:rsidP="0080253B">
      <w:pPr>
        <w:jc w:val="both"/>
      </w:pPr>
      <w:r>
        <w:rPr>
          <w:noProof/>
        </w:rPr>
        <mc:AlternateContent>
          <mc:Choice Requires="wps">
            <w:drawing>
              <wp:anchor distT="0" distB="0" distL="114300" distR="114300" simplePos="0" relativeHeight="251663360" behindDoc="0" locked="0" layoutInCell="1" allowOverlap="1" wp14:anchorId="736993F9" wp14:editId="6BB74674">
                <wp:simplePos x="0" y="0"/>
                <wp:positionH relativeFrom="column">
                  <wp:posOffset>-228600</wp:posOffset>
                </wp:positionH>
                <wp:positionV relativeFrom="paragraph">
                  <wp:posOffset>2078355</wp:posOffset>
                </wp:positionV>
                <wp:extent cx="5829300" cy="979170"/>
                <wp:effectExtent l="0" t="0" r="12700" b="11430"/>
                <wp:wrapSquare wrapText="bothSides"/>
                <wp:docPr id="10" name="Text Box 10"/>
                <wp:cNvGraphicFramePr/>
                <a:graphic xmlns:a="http://schemas.openxmlformats.org/drawingml/2006/main">
                  <a:graphicData uri="http://schemas.microsoft.com/office/word/2010/wordprocessingShape">
                    <wps:wsp>
                      <wps:cNvSpPr txBox="1"/>
                      <wps:spPr>
                        <a:xfrm>
                          <a:off x="0" y="0"/>
                          <a:ext cx="5829300" cy="9791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E3CB42" w14:textId="609B8C60" w:rsidR="00FE6F7F" w:rsidRPr="005C44AD" w:rsidRDefault="00FE6F7F" w:rsidP="005C44AD">
                            <w:pPr>
                              <w:pStyle w:val="Caption"/>
                              <w:rPr>
                                <w:rFonts w:eastAsia="MS Mincho"/>
                              </w:rPr>
                            </w:pPr>
                            <w:bookmarkStart w:id="17" w:name="_Ref282250635"/>
                            <w:bookmarkStart w:id="18" w:name="_Ref282250607"/>
                            <w:r w:rsidRPr="005C44AD">
                              <w:t xml:space="preserve">Figure </w:t>
                            </w:r>
                            <w:bookmarkEnd w:id="17"/>
                            <w:r>
                              <w:t>9</w:t>
                            </w:r>
                            <w:r w:rsidRPr="005C44AD">
                              <w:t>:</w:t>
                            </w:r>
                            <w:r w:rsidRPr="005C44AD">
                              <w:tab/>
                              <w:t>Throughput of the event builder as function of the FED fragment size. The throughput of an unbalanced system (red curve) is limited to ~3.5 GB/s per RU. If there are more BUs than RUs (black curve), or if the BUs and RUs are equally distributed over the CLOS leaf switches (green curve), the full line speed can be achieved. Note that in any case the requirement of 2 kB fragments at 100 kHz is met.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9" type="#_x0000_t202" style="position:absolute;left:0;text-align:left;margin-left:-17.95pt;margin-top:163.65pt;width:459pt;height:7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3ZECAAAs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AH&#10;eCRrwdGj6B25Uj2BCvh02qZwe9BwdD308B31Fkpfdl+a1u8oiMCOUM8v6PpoHMr5+XR5GsPEYVsu&#10;lskihI9eb2tj3SehWuKFjBqwF0BlhxvrkAlcRxf/mFVNXWzqpvEHb1g3hhwYmO6q2gmfI2688Wqk&#10;95XK3xrMg0aEVhleYSkyhug9fe6Bxu/r+WKaL+bLyVk+TyazJD6f5Hk8nVxv8jiPZ5v1cnb1A9m2&#10;LJmlHRpKox09kgBs07DdkTxv/jv2Wsbf9HqSRKHLhrQROFQ3php5lgY2vOT6bR9YPR2Z2qriGQQa&#10;NYyA1XxTA7IbZt09M+h5EIM5dndYykZ1GVVHiZJKmW9/0nt/FAMrJb7kjNqve2YEJc1niSZFSDcK&#10;ZhS2oyD37VqBrAQ/hOZBxAXjmlEsjWqfMN65fwUmJjneyqgbxbUbJhnfAxd5HpwwVpq5G/mguQ89&#10;tsZj/8SMPjaWA2q3apwulr7rr8F3aJR871RZh+bzuA4oAnl/wEgGDo7fh5/5X8/B6/WTW/0EAAD/&#10;/wMAUEsDBBQABgAIAAAAIQAGc3DV4gAAAAsBAAAPAAAAZHJzL2Rvd25yZXYueG1sTI/LTsMwEEX3&#10;SPyDNUhsUOs82hJCnApa2MGipep6GpskIh5HttOkf49ZleXoHt17plhPumNnZV1rSEA8j4Apqoxs&#10;qRZw+HqfZcCcR5LYGVICLsrBury9KTCXZqSdOu99zUIJuRwFNN73OeeuapRGNze9opB9G6vRh9PW&#10;XFocQ7nueBJFK66xpbDQYK82jap+9oMWsNraYdzR5mF7ePvAz75Ojq+XoxD3d9PLMzCvJn+F4U8/&#10;qEMZnE5mIOlYJ2CWLp8CKiBNHlNggciyJAZ2ErDI4iXwsuD/fyh/AQAA//8DAFBLAQItABQABgAI&#10;AAAAIQDkmcPA+wAAAOEBAAATAAAAAAAAAAAAAAAAAAAAAABbQ29udGVudF9UeXBlc10ueG1sUEsB&#10;Ai0AFAAGAAgAAAAhACOyauHXAAAAlAEAAAsAAAAAAAAAAAAAAAAALAEAAF9yZWxzLy5yZWxzUEsB&#10;Ai0AFAAGAAgAAAAhAIXfz92RAgAALAUAAA4AAAAAAAAAAAAAAAAALAIAAGRycy9lMm9Eb2MueG1s&#10;UEsBAi0AFAAGAAgAAAAhAAZzcNXiAAAACwEAAA8AAAAAAAAAAAAAAAAA6QQAAGRycy9kb3ducmV2&#10;LnhtbFBLBQYAAAAABAAEAPMAAAD4BQAAAAA=&#10;" stroked="f">
                <v:textbox inset="0,0,0,0">
                  <w:txbxContent>
                    <w:p w14:paraId="1BE3CB42" w14:textId="609B8C60" w:rsidR="00FE6F7F" w:rsidRPr="005C44AD" w:rsidRDefault="00FE6F7F" w:rsidP="005C44AD">
                      <w:pPr>
                        <w:pStyle w:val="Caption"/>
                        <w:rPr>
                          <w:rFonts w:eastAsia="MS Mincho"/>
                        </w:rPr>
                      </w:pPr>
                      <w:bookmarkStart w:id="17" w:name="_Ref282250635"/>
                      <w:bookmarkStart w:id="18" w:name="_Ref282250607"/>
                      <w:r w:rsidRPr="005C44AD">
                        <w:t xml:space="preserve">Figure </w:t>
                      </w:r>
                      <w:bookmarkEnd w:id="17"/>
                      <w:r>
                        <w:t>9</w:t>
                      </w:r>
                      <w:r w:rsidRPr="005C44AD">
                        <w:t>:</w:t>
                      </w:r>
                      <w:r w:rsidRPr="005C44AD">
                        <w:tab/>
                        <w:t xml:space="preserve">Throughput of the event builder as function of the FED </w:t>
                      </w:r>
                      <w:proofErr w:type="gramStart"/>
                      <w:r w:rsidRPr="005C44AD">
                        <w:t>fragment</w:t>
                      </w:r>
                      <w:proofErr w:type="gramEnd"/>
                      <w:r w:rsidRPr="005C44AD">
                        <w:t xml:space="preserve"> size. The throughput of an unbalanced system (red curve) is limited to ~3.5 GB/s per RU. If there </w:t>
                      </w:r>
                      <w:proofErr w:type="gramStart"/>
                      <w:r w:rsidRPr="005C44AD">
                        <w:t>are</w:t>
                      </w:r>
                      <w:proofErr w:type="gramEnd"/>
                      <w:r w:rsidRPr="005C44AD">
                        <w:t xml:space="preserve"> more BUs than RUs (black curve), or if the BUs and RUs are equally distributed over the CLOS leaf switches (green curve), the full line speed can be achieved. Note that in any case the requirement of 2 </w:t>
                      </w:r>
                      <w:proofErr w:type="spellStart"/>
                      <w:proofErr w:type="gramStart"/>
                      <w:r w:rsidRPr="005C44AD">
                        <w:t>kB</w:t>
                      </w:r>
                      <w:proofErr w:type="spellEnd"/>
                      <w:proofErr w:type="gramEnd"/>
                      <w:r w:rsidRPr="005C44AD">
                        <w:t xml:space="preserve"> fragments at 100 kHz is met.</w:t>
                      </w:r>
                      <w:bookmarkEnd w:id="18"/>
                    </w:p>
                  </w:txbxContent>
                </v:textbox>
                <w10:wrap type="square"/>
              </v:shape>
            </w:pict>
          </mc:Fallback>
        </mc:AlternateContent>
      </w:r>
      <w:r>
        <w:rPr>
          <w:noProof/>
        </w:rPr>
        <w:drawing>
          <wp:anchor distT="0" distB="0" distL="114300" distR="114300" simplePos="0" relativeHeight="251662336" behindDoc="0" locked="0" layoutInCell="1" allowOverlap="1" wp14:anchorId="306543F8" wp14:editId="7505761A">
            <wp:simplePos x="0" y="0"/>
            <wp:positionH relativeFrom="margin">
              <wp:posOffset>923290</wp:posOffset>
            </wp:positionH>
            <wp:positionV relativeFrom="margin">
              <wp:posOffset>-1494790</wp:posOffset>
            </wp:positionV>
            <wp:extent cx="3658870" cy="5048250"/>
            <wp:effectExtent l="0" t="889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on_9x9.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3658870" cy="5048250"/>
                    </a:xfrm>
                    <a:prstGeom prst="rect">
                      <a:avLst/>
                    </a:prstGeom>
                  </pic:spPr>
                </pic:pic>
              </a:graphicData>
            </a:graphic>
            <wp14:sizeRelH relativeFrom="page">
              <wp14:pctWidth>0</wp14:pctWidth>
            </wp14:sizeRelH>
            <wp14:sizeRelV relativeFrom="page">
              <wp14:pctHeight>0</wp14:pctHeight>
            </wp14:sizeRelV>
          </wp:anchor>
        </w:drawing>
      </w:r>
    </w:p>
    <w:p w14:paraId="62A0787D" w14:textId="67B781D4" w:rsidR="0080253B" w:rsidRDefault="0080253B" w:rsidP="0080253B">
      <w:pPr>
        <w:jc w:val="both"/>
      </w:pPr>
      <w:r>
        <w:rPr>
          <w:rStyle w:val="Heading4Char"/>
        </w:rPr>
        <w:t xml:space="preserve">DAQ Software: </w:t>
      </w:r>
      <w:r>
        <w:t>The event-builder software (</w:t>
      </w:r>
      <w:proofErr w:type="spellStart"/>
      <w:r>
        <w:t>EvB</w:t>
      </w:r>
      <w:proofErr w:type="spellEnd"/>
      <w:r>
        <w:t xml:space="preserve">) undergoes continuous improvements. The most notable changes are added functionality for handling the TCDS FED, improved monitoring and error reporting, as well as the rewrite of the legacy bash/Perl based test suite in python. Extensive performance measurements and improvements both running on a single machine and using the full production system were carried out. Several bottlenecks in the code have been mitigated and an optimal configuration for the full DAQ2 system has been found. The performance measurements have shown an issue with the </w:t>
      </w:r>
      <w:proofErr w:type="spellStart"/>
      <w:r>
        <w:t>Infiniband</w:t>
      </w:r>
      <w:proofErr w:type="spellEnd"/>
      <w:r>
        <w:t xml:space="preserve"> CLOS network when the RUs and BUs are not evenly distributed over the leaf switches (</w:t>
      </w:r>
      <w:r w:rsidR="00E302E0">
        <w:fldChar w:fldCharType="begin"/>
      </w:r>
      <w:r w:rsidR="00E302E0">
        <w:instrText xml:space="preserve"> REF _Ref282250635 </w:instrText>
      </w:r>
      <w:r w:rsidR="00E302E0">
        <w:fldChar w:fldCharType="separate"/>
      </w:r>
      <w:r w:rsidRPr="00296528">
        <w:rPr>
          <w:color w:val="000000" w:themeColor="text1"/>
          <w:sz w:val="20"/>
        </w:rPr>
        <w:t xml:space="preserve">Figure </w:t>
      </w:r>
      <w:r w:rsidR="00E302E0">
        <w:rPr>
          <w:color w:val="000000" w:themeColor="text1"/>
          <w:sz w:val="20"/>
        </w:rPr>
        <w:fldChar w:fldCharType="end"/>
      </w:r>
      <w:r w:rsidRPr="00005B76">
        <w:t>.</w:t>
      </w:r>
      <w:r w:rsidRPr="00C17E5D">
        <w:t>)</w:t>
      </w:r>
      <w:r>
        <w:t xml:space="preserve"> This finding has been confirmed with the standard </w:t>
      </w:r>
      <w:proofErr w:type="spellStart"/>
      <w:r>
        <w:t>qperf</w:t>
      </w:r>
      <w:proofErr w:type="spellEnd"/>
      <w:r>
        <w:t xml:space="preserve"> benchmark. However, the static routing analysis did not identify any bottleneck, while the switch monitoring software allowed to demonstrate that the throughput (43 </w:t>
      </w:r>
      <w:proofErr w:type="spellStart"/>
      <w:r>
        <w:t>GBit</w:t>
      </w:r>
      <w:proofErr w:type="spellEnd"/>
      <w:r>
        <w:t xml:space="preserve">/s) is significantly below the throughput in the more equally distributed configuration (50 </w:t>
      </w:r>
      <w:proofErr w:type="spellStart"/>
      <w:r>
        <w:t>GBit</w:t>
      </w:r>
      <w:proofErr w:type="spellEnd"/>
      <w:r>
        <w:t>/s). The performance is still well above the requirement, but this issue needs to be clarified with the vendor</w:t>
      </w:r>
    </w:p>
    <w:p w14:paraId="7116CD1E" w14:textId="77777777" w:rsidR="005C44AD" w:rsidRDefault="005C44AD" w:rsidP="0080253B">
      <w:pPr>
        <w:jc w:val="both"/>
      </w:pPr>
    </w:p>
    <w:p w14:paraId="413B2CCD" w14:textId="47DAA48A" w:rsidR="0080253B" w:rsidRPr="00760A3D" w:rsidRDefault="0080253B" w:rsidP="0080253B">
      <w:pPr>
        <w:jc w:val="both"/>
      </w:pPr>
      <w:r>
        <w:t xml:space="preserve">We continued to work on </w:t>
      </w:r>
      <w:proofErr w:type="spellStart"/>
      <w:r>
        <w:t>aDAQmon</w:t>
      </w:r>
      <w:proofErr w:type="spellEnd"/>
      <w:r>
        <w:t xml:space="preserve"> and </w:t>
      </w:r>
      <w:proofErr w:type="spellStart"/>
      <w:r>
        <w:t>DAQview</w:t>
      </w:r>
      <w:proofErr w:type="spellEnd"/>
      <w:r>
        <w:t xml:space="preserve"> monitoring software to DAQ2. </w:t>
      </w:r>
    </w:p>
    <w:p w14:paraId="163282B3" w14:textId="77777777" w:rsidR="0080253B" w:rsidRPr="00024E1A" w:rsidRDefault="0080253B" w:rsidP="0080253B">
      <w:pPr>
        <w:jc w:val="both"/>
        <w:rPr>
          <w:rFonts w:ascii="Times" w:hAnsi="Times"/>
          <w:sz w:val="20"/>
          <w:szCs w:val="20"/>
        </w:rPr>
      </w:pPr>
    </w:p>
    <w:p w14:paraId="2ACCD8C8" w14:textId="77777777" w:rsidR="0080253B" w:rsidRDefault="0080253B" w:rsidP="0080253B">
      <w:pPr>
        <w:jc w:val="both"/>
        <w:rPr>
          <w:color w:val="000000"/>
          <w:szCs w:val="23"/>
        </w:rPr>
      </w:pPr>
      <w:r>
        <w:rPr>
          <w:rStyle w:val="Heading4Char"/>
        </w:rPr>
        <w:t>File-based filter farm, Storage Manager &amp; Transfer System</w:t>
      </w:r>
      <w:r w:rsidRPr="008A7EE7">
        <w:rPr>
          <w:rStyle w:val="Heading4Char"/>
        </w:rPr>
        <w:t>:</w:t>
      </w:r>
      <w:r>
        <w:t xml:space="preserve"> US DAQ groups contribute to the overall system design and integration to assure that the interfaces to the event builder, the online consumers (DQM, event display, </w:t>
      </w:r>
      <w:r>
        <w:rPr>
          <w:i/>
          <w:iCs/>
          <w:color w:val="000000"/>
          <w:szCs w:val="23"/>
        </w:rPr>
        <w:t>etc</w:t>
      </w:r>
      <w:r>
        <w:t xml:space="preserve">.) and to tier 0 are clarified. </w:t>
      </w:r>
      <w:r>
        <w:rPr>
          <w:color w:val="000000"/>
          <w:szCs w:val="23"/>
        </w:rPr>
        <w:t>On the merger side, the basic merger service was working including the DQM Histogram merging.</w:t>
      </w:r>
      <w:r w:rsidRPr="00AB5A4F">
        <w:rPr>
          <w:color w:val="000000"/>
          <w:szCs w:val="23"/>
        </w:rPr>
        <w:t xml:space="preserve"> </w:t>
      </w:r>
      <w:r>
        <w:rPr>
          <w:color w:val="000000"/>
          <w:szCs w:val="23"/>
        </w:rPr>
        <w:t>As we gained operational experience with various rare cases, needed changes were implemented and deployed during MWGR’s and DAQ stand-alone tests.</w:t>
      </w:r>
    </w:p>
    <w:p w14:paraId="0FA53CA3" w14:textId="77777777" w:rsidR="0080253B" w:rsidRDefault="0080253B" w:rsidP="0080253B">
      <w:pPr>
        <w:jc w:val="both"/>
        <w:rPr>
          <w:rStyle w:val="Heading4Char"/>
        </w:rPr>
      </w:pPr>
    </w:p>
    <w:p w14:paraId="5113F3BC" w14:textId="77777777" w:rsidR="0080253B" w:rsidRDefault="0080253B" w:rsidP="0080253B">
      <w:pPr>
        <w:jc w:val="both"/>
        <w:rPr>
          <w:color w:val="000000"/>
          <w:szCs w:val="23"/>
        </w:rPr>
      </w:pPr>
      <w:r>
        <w:rPr>
          <w:color w:val="000000"/>
          <w:szCs w:val="23"/>
        </w:rPr>
        <w:lastRenderedPageBreak/>
        <w:t>Porting of the old Tier-0 transfer system to DAQ2 environment was completed during this quarter and since MWGR7 files are being transferred automatically to Tier 0. Tier 0 also needs additional meta information at the end of the run to start processing. This information is also injected to the transfer system automatically. Although most runs in commissioning ends due to a problem – e.g. missing fragments from some FED’s, or HLT crash, and run could not be terminated properly – all files from all Luminosity sections were merged and accounted for, improvements to handle these operationally rare cases in Run Control, BU applications, File Based Filer system and mergers, manual intervention is minimized. As more experience is gained with automatic operations, more fault tolerance will be added to the system.</w:t>
      </w:r>
    </w:p>
    <w:p w14:paraId="057A47D2" w14:textId="77777777" w:rsidR="0080253B" w:rsidRDefault="0080253B" w:rsidP="0080253B">
      <w:pPr>
        <w:jc w:val="both"/>
        <w:rPr>
          <w:color w:val="000000"/>
          <w:szCs w:val="23"/>
        </w:rPr>
      </w:pPr>
    </w:p>
    <w:p w14:paraId="3F21F292" w14:textId="77777777" w:rsidR="0080253B" w:rsidRDefault="0080253B" w:rsidP="0080253B">
      <w:pPr>
        <w:jc w:val="both"/>
        <w:rPr>
          <w:color w:val="000000"/>
          <w:szCs w:val="23"/>
        </w:rPr>
      </w:pPr>
      <w:r>
        <w:rPr>
          <w:color w:val="000000"/>
          <w:szCs w:val="23"/>
        </w:rPr>
        <w:t xml:space="preserve">The merger system also aggregates the Level-1 and High Level Trigger rates written to JSON files by the Filter Unit processes. A new services has been implement to detect this information and to commit the merged trigger rates to Oracle databases for archival and offline uses </w:t>
      </w:r>
    </w:p>
    <w:p w14:paraId="1463961F" w14:textId="77777777" w:rsidR="0080253B" w:rsidRDefault="0080253B" w:rsidP="0080253B">
      <w:pPr>
        <w:jc w:val="both"/>
        <w:rPr>
          <w:color w:val="000000"/>
          <w:szCs w:val="23"/>
        </w:rPr>
      </w:pPr>
    </w:p>
    <w:p w14:paraId="4B82D6E3" w14:textId="77777777" w:rsidR="0080253B" w:rsidRDefault="0080253B" w:rsidP="0080253B">
      <w:pPr>
        <w:jc w:val="both"/>
        <w:rPr>
          <w:color w:val="000000"/>
          <w:szCs w:val="23"/>
        </w:rPr>
      </w:pPr>
      <w:r>
        <w:rPr>
          <w:rStyle w:val="Heading4Char"/>
        </w:rPr>
        <w:t>Function Managers</w:t>
      </w:r>
      <w:r w:rsidRPr="008A7EE7">
        <w:rPr>
          <w:rStyle w:val="Heading4Char"/>
        </w:rPr>
        <w:t>:</w:t>
      </w:r>
      <w:r>
        <w:rPr>
          <w:rStyle w:val="Heading4Char"/>
        </w:rPr>
        <w:t xml:space="preserve"> </w:t>
      </w:r>
      <w:r>
        <w:rPr>
          <w:color w:val="000000"/>
          <w:szCs w:val="23"/>
        </w:rPr>
        <w:t>Development of the function managers based on the operational experience and changes of the DAQ software continued in this quarter. CMSSW version and SCRAM architecture parameters need to start Filer Unit processes are now available from database tables that Trigger group registers the HLT configurations to be use for various data taking modes and as originally designed, now function managers able to use and pass these information to BU appliances along with the HLT configuration. Until this last change, CMSSW version was read from a file while HLT Configuration was obtained from database. This eliminates a possible miss match of HLT configuration and its intended CMSSW version.</w:t>
      </w:r>
    </w:p>
    <w:p w14:paraId="757AA212" w14:textId="77777777" w:rsidR="0080253B" w:rsidRDefault="0080253B" w:rsidP="0080253B">
      <w:pPr>
        <w:jc w:val="both"/>
        <w:rPr>
          <w:color w:val="000000"/>
          <w:szCs w:val="23"/>
        </w:rPr>
      </w:pPr>
    </w:p>
    <w:p w14:paraId="7CA8840C" w14:textId="77777777" w:rsidR="0080253B" w:rsidRPr="005E0884" w:rsidRDefault="0080253B" w:rsidP="0080253B">
      <w:pPr>
        <w:jc w:val="both"/>
        <w:rPr>
          <w:color w:val="C0504D" w:themeColor="accent2"/>
          <w:szCs w:val="23"/>
        </w:rPr>
      </w:pPr>
    </w:p>
    <w:p w14:paraId="67DEB5C5" w14:textId="77777777" w:rsidR="0080253B" w:rsidRDefault="0080253B" w:rsidP="0080253B">
      <w:pPr>
        <w:pStyle w:val="Heading2"/>
      </w:pPr>
      <w:bookmarkStart w:id="19" w:name="_Toc365234104"/>
      <w:bookmarkStart w:id="20" w:name="_Toc367862752"/>
      <w:r w:rsidRPr="00097805">
        <w:t>DAQ and DAQ2 Test and Validation setups</w:t>
      </w:r>
      <w:bookmarkEnd w:id="19"/>
      <w:bookmarkEnd w:id="20"/>
      <w:r>
        <w:t xml:space="preserve">  </w:t>
      </w:r>
    </w:p>
    <w:p w14:paraId="65F038AE" w14:textId="77777777" w:rsidR="0080253B" w:rsidRPr="00097805" w:rsidRDefault="0080253B" w:rsidP="0080253B">
      <w:pPr>
        <w:jc w:val="both"/>
        <w:outlineLvl w:val="2"/>
        <w:rPr>
          <w:rFonts w:ascii="Times New Roman Bold" w:hAnsi="Times New Roman Bold"/>
          <w:b/>
          <w:sz w:val="26"/>
        </w:rPr>
      </w:pPr>
      <w:r>
        <w:rPr>
          <w:rFonts w:ascii="Times New Roman Bold" w:hAnsi="Times New Roman Bold"/>
          <w:b/>
          <w:sz w:val="26"/>
        </w:rPr>
        <w:t xml:space="preserve">                                                                     </w:t>
      </w:r>
    </w:p>
    <w:p w14:paraId="4BBB5D8D" w14:textId="77777777" w:rsidR="0080253B" w:rsidRPr="00024E1A" w:rsidRDefault="0080253B" w:rsidP="0080253B">
      <w:pPr>
        <w:widowControl w:val="0"/>
        <w:autoSpaceDE w:val="0"/>
        <w:autoSpaceDN w:val="0"/>
        <w:adjustRightInd w:val="0"/>
        <w:jc w:val="both"/>
        <w:rPr>
          <w:rFonts w:cs="Helvetica"/>
        </w:rPr>
      </w:pPr>
      <w:r w:rsidRPr="00792728">
        <w:rPr>
          <w:rStyle w:val="Heading4Char"/>
        </w:rPr>
        <w:t>DAQ2VAL (SX5):</w:t>
      </w:r>
      <w:r>
        <w:t xml:space="preserve"> </w:t>
      </w:r>
      <w:r w:rsidRPr="00024E1A">
        <w:rPr>
          <w:rFonts w:cs="Helvetica"/>
        </w:rPr>
        <w:t xml:space="preserve">During the last quarter, </w:t>
      </w:r>
      <w:r>
        <w:rPr>
          <w:rFonts w:cs="Helvetica"/>
        </w:rPr>
        <w:t xml:space="preserve">the DAQ2VAL test stand continued to be used as a full chain test bed for DAQ2 software and hardware components. </w:t>
      </w:r>
    </w:p>
    <w:p w14:paraId="6E00CB1A" w14:textId="77777777" w:rsidR="0080253B" w:rsidRDefault="0080253B" w:rsidP="0080253B">
      <w:pPr>
        <w:jc w:val="both"/>
        <w:rPr>
          <w:color w:val="C0504D" w:themeColor="accent2"/>
        </w:rPr>
      </w:pPr>
    </w:p>
    <w:p w14:paraId="2F7C9F54" w14:textId="77777777" w:rsidR="0080253B" w:rsidRDefault="0080253B" w:rsidP="0080253B">
      <w:pPr>
        <w:jc w:val="both"/>
        <w:rPr>
          <w:color w:val="000000"/>
          <w:szCs w:val="23"/>
        </w:rPr>
      </w:pPr>
      <w:proofErr w:type="spellStart"/>
      <w:r>
        <w:rPr>
          <w:rStyle w:val="Heading4Char"/>
        </w:rPr>
        <w:t>MiniDAQ</w:t>
      </w:r>
      <w:proofErr w:type="spellEnd"/>
      <w:r w:rsidRPr="00792728">
        <w:rPr>
          <w:rStyle w:val="Heading4Char"/>
        </w:rPr>
        <w:t xml:space="preserve"> (SX5):</w:t>
      </w:r>
      <w:r>
        <w:t xml:space="preserve"> </w:t>
      </w:r>
      <w:proofErr w:type="spellStart"/>
      <w:r>
        <w:rPr>
          <w:color w:val="000000"/>
          <w:szCs w:val="23"/>
        </w:rPr>
        <w:t>MiniDAQ</w:t>
      </w:r>
      <w:proofErr w:type="spellEnd"/>
      <w:r>
        <w:rPr>
          <w:color w:val="000000"/>
          <w:szCs w:val="23"/>
        </w:rPr>
        <w:t xml:space="preserve"> is a small-scale replica of the central DAQ system. Each of the 14 SX1024 FED builder switches is connected to a second layer SX1036 40 Gb/s switch Six Readout Units (RU) are connected to this second layer switch that allows connectivity to all FEDs from different FED Builder switches. SX6036 </w:t>
      </w:r>
      <w:proofErr w:type="spellStart"/>
      <w:r>
        <w:rPr>
          <w:color w:val="000000"/>
          <w:szCs w:val="23"/>
        </w:rPr>
        <w:t>Infiniband</w:t>
      </w:r>
      <w:proofErr w:type="spellEnd"/>
      <w:r>
        <w:rPr>
          <w:color w:val="000000"/>
          <w:szCs w:val="23"/>
        </w:rPr>
        <w:t xml:space="preserve"> switch provides the connectivity between RU’s and BU’s. Each BU is than connected to 4 DELL C6620 host serving as Filter Units through SX1024 10/40 Gb/s switch forming a BU Appliance. In </w:t>
      </w:r>
      <w:proofErr w:type="spellStart"/>
      <w:r>
        <w:rPr>
          <w:color w:val="000000"/>
          <w:szCs w:val="23"/>
        </w:rPr>
        <w:t>miniDAQ</w:t>
      </w:r>
      <w:proofErr w:type="spellEnd"/>
      <w:r>
        <w:rPr>
          <w:color w:val="000000"/>
          <w:szCs w:val="23"/>
        </w:rPr>
        <w:t xml:space="preserve"> operations, a single RU and 2 BU appliances read all FEDs from a given sub-system. Since each BU appliance has connectivity to all RUs, system could also be used as a small-scale global system with limited through put (Global </w:t>
      </w:r>
      <w:proofErr w:type="spellStart"/>
      <w:r>
        <w:rPr>
          <w:color w:val="000000"/>
          <w:szCs w:val="23"/>
        </w:rPr>
        <w:t>miniDAQ</w:t>
      </w:r>
      <w:proofErr w:type="spellEnd"/>
      <w:r>
        <w:rPr>
          <w:color w:val="000000"/>
          <w:szCs w:val="23"/>
        </w:rPr>
        <w:t>).</w:t>
      </w:r>
    </w:p>
    <w:p w14:paraId="5AF92F28" w14:textId="77777777" w:rsidR="0080253B" w:rsidRDefault="0080253B" w:rsidP="0080253B">
      <w:pPr>
        <w:jc w:val="both"/>
        <w:rPr>
          <w:color w:val="000000"/>
          <w:szCs w:val="23"/>
        </w:rPr>
      </w:pPr>
    </w:p>
    <w:p w14:paraId="249302FA" w14:textId="77777777" w:rsidR="0080253B" w:rsidRDefault="0080253B" w:rsidP="0080253B">
      <w:pPr>
        <w:jc w:val="both"/>
        <w:rPr>
          <w:color w:val="000000"/>
          <w:szCs w:val="23"/>
        </w:rPr>
      </w:pPr>
      <w:r>
        <w:rPr>
          <w:color w:val="000000"/>
          <w:szCs w:val="23"/>
        </w:rPr>
        <w:t xml:space="preserve">After the magnet test, the Global </w:t>
      </w:r>
      <w:proofErr w:type="spellStart"/>
      <w:r>
        <w:rPr>
          <w:color w:val="000000"/>
          <w:szCs w:val="23"/>
        </w:rPr>
        <w:t>miniDAQ</w:t>
      </w:r>
      <w:proofErr w:type="spellEnd"/>
      <w:r>
        <w:rPr>
          <w:color w:val="000000"/>
          <w:szCs w:val="23"/>
        </w:rPr>
        <w:t xml:space="preserve"> was used for multi sub-system tests and also during MWGR 9. This new usage allowed central DAQ to be used for performance tests in parallel to global sub-system commissioning. </w:t>
      </w:r>
    </w:p>
    <w:p w14:paraId="36E5E472" w14:textId="77777777" w:rsidR="0080253B" w:rsidRDefault="0080253B" w:rsidP="0080253B">
      <w:pPr>
        <w:jc w:val="both"/>
        <w:rPr>
          <w:color w:val="000000"/>
          <w:szCs w:val="23"/>
        </w:rPr>
      </w:pPr>
    </w:p>
    <w:p w14:paraId="2C79C906" w14:textId="77777777" w:rsidR="0080253B" w:rsidRDefault="0080253B" w:rsidP="0080253B">
      <w:pPr>
        <w:jc w:val="both"/>
        <w:rPr>
          <w:color w:val="000000"/>
          <w:szCs w:val="23"/>
        </w:rPr>
      </w:pPr>
      <w:proofErr w:type="spellStart"/>
      <w:r>
        <w:rPr>
          <w:color w:val="000000"/>
          <w:szCs w:val="23"/>
        </w:rPr>
        <w:t>MiniDAQ</w:t>
      </w:r>
      <w:proofErr w:type="spellEnd"/>
      <w:r>
        <w:rPr>
          <w:color w:val="000000"/>
          <w:szCs w:val="23"/>
        </w:rPr>
        <w:t xml:space="preserve"> test stand in its standard configuration, 1 RU and 2 BU appliances per sub-system was commissioned to use the new TCDS Local Partition Managers (LPM) as trigger source. Presently, the data link from partition manager is missing due to missing firmware implementation in LPM. However, RU’s acting as Event Managers are capable to build super fragments and fill in the missing information in absence of the trigger FED, hence this is not a major problem. This part of the </w:t>
      </w:r>
      <w:proofErr w:type="spellStart"/>
      <w:r>
        <w:rPr>
          <w:color w:val="000000"/>
          <w:szCs w:val="23"/>
        </w:rPr>
        <w:t>miniDAQ</w:t>
      </w:r>
      <w:proofErr w:type="spellEnd"/>
      <w:r>
        <w:rPr>
          <w:color w:val="000000"/>
          <w:szCs w:val="23"/>
        </w:rPr>
        <w:t xml:space="preserve"> readout will be commissioned as soon as LPM firmware is available (TCDS system is not one of US responsibilities).</w:t>
      </w:r>
    </w:p>
    <w:p w14:paraId="5B43FDBA" w14:textId="77777777" w:rsidR="00E10204" w:rsidRDefault="00E10204" w:rsidP="00BC4746">
      <w:pPr>
        <w:jc w:val="both"/>
      </w:pPr>
    </w:p>
    <w:p w14:paraId="5A69B238" w14:textId="68275AEF" w:rsidR="00E10204" w:rsidRDefault="00582513" w:rsidP="00582513">
      <w:pPr>
        <w:pStyle w:val="Heading1"/>
      </w:pPr>
      <w:r>
        <w:t>Phase 2 Upgrade R&amp;D</w:t>
      </w:r>
    </w:p>
    <w:p w14:paraId="3D059F6E" w14:textId="77777777" w:rsidR="0093694F" w:rsidRDefault="0093694F" w:rsidP="0093694F"/>
    <w:p w14:paraId="48D9AB2C" w14:textId="77777777" w:rsidR="0093694F" w:rsidRDefault="0093694F" w:rsidP="0093694F">
      <w:pPr>
        <w:jc w:val="both"/>
      </w:pPr>
      <w:r w:rsidRPr="00ED6D11">
        <w:t xml:space="preserve">During the </w:t>
      </w:r>
      <w:r w:rsidRPr="008642AA">
        <w:t>first</w:t>
      </w:r>
      <w:r>
        <w:t xml:space="preserve"> quarter of </w:t>
      </w:r>
      <w:r w:rsidRPr="008642AA">
        <w:t>FY2015</w:t>
      </w:r>
      <w:r>
        <w:t xml:space="preserve">, </w:t>
      </w:r>
      <w:r w:rsidRPr="00ED6D11">
        <w:t xml:space="preserve">U.S. CMS Phase 2 upgrade R&amp;D activity </w:t>
      </w:r>
      <w:r>
        <w:t xml:space="preserve">focused </w:t>
      </w:r>
      <w:r w:rsidRPr="00ED6D11">
        <w:t xml:space="preserve">on </w:t>
      </w:r>
      <w:r>
        <w:t xml:space="preserve">reviews of the 31 R&amp;D proposals submitted for 2015 funding.  As in 2014, we created review sub-committees comprised of experts on CMS, both from the U.S. and key international colleagues, to rank the submissions. The three review committees: </w:t>
      </w:r>
      <w:proofErr w:type="spellStart"/>
      <w:r>
        <w:t>calorimetry</w:t>
      </w:r>
      <w:proofErr w:type="spellEnd"/>
      <w:r>
        <w:t xml:space="preserve">/fast timing, tracker/pixel, and </w:t>
      </w:r>
      <w:proofErr w:type="spellStart"/>
      <w:r>
        <w:t>endcap</w:t>
      </w:r>
      <w:proofErr w:type="spellEnd"/>
      <w:r>
        <w:t xml:space="preserve"> </w:t>
      </w:r>
      <w:proofErr w:type="spellStart"/>
      <w:r>
        <w:t>muon</w:t>
      </w:r>
      <w:proofErr w:type="spellEnd"/>
      <w:r>
        <w:t>/trigger/DAQ did excellent work, and recently reported their findings.  This was followed by the assignment of final budgets and the start of the SOW process.</w:t>
      </w:r>
    </w:p>
    <w:p w14:paraId="618882A9" w14:textId="77777777" w:rsidR="0093694F" w:rsidRDefault="0093694F" w:rsidP="0093694F"/>
    <w:p w14:paraId="4D0978C4" w14:textId="77777777" w:rsidR="0093694F" w:rsidRDefault="0093694F" w:rsidP="0093694F">
      <w:pPr>
        <w:jc w:val="both"/>
      </w:pPr>
      <w:r>
        <w:t xml:space="preserve">During this quarter, discussions on the future of Phase 2 preparations intensified. U.S. CMS is holding high-level discussions with the CMS management, the DOE and NSF, and U.S. ATLAS as we prepare the case for U.S. involvement in detector construction for the HL-LHC.  Jointly with U.S. ATLAS, we responded to requests for input from the new NSF committee on the response to the P5 report with the submission of a </w:t>
      </w:r>
      <w:proofErr w:type="gramStart"/>
      <w:r>
        <w:t>5 page</w:t>
      </w:r>
      <w:proofErr w:type="gramEnd"/>
      <w:r>
        <w:t xml:space="preserve"> strategy document.</w:t>
      </w:r>
    </w:p>
    <w:p w14:paraId="7F6ADC34" w14:textId="77777777" w:rsidR="0093694F" w:rsidRDefault="0093694F" w:rsidP="0093694F">
      <w:pPr>
        <w:jc w:val="both"/>
      </w:pPr>
    </w:p>
    <w:p w14:paraId="418EB166" w14:textId="77777777" w:rsidR="0093694F" w:rsidRDefault="0093694F" w:rsidP="0093694F">
      <w:pPr>
        <w:jc w:val="both"/>
      </w:pPr>
      <w:r>
        <w:t>In the following subsections, recent R&amp;D technical highlights for the High Granularity Calorimeter (</w:t>
      </w:r>
      <w:proofErr w:type="spellStart"/>
      <w:r>
        <w:t>HGCal</w:t>
      </w:r>
      <w:proofErr w:type="spellEnd"/>
      <w:r>
        <w:t xml:space="preserve">) and outer tracker are given.  Due to a sustained strong effort, excellent progress has been made in these critical areas recently.  </w:t>
      </w:r>
    </w:p>
    <w:p w14:paraId="4C0ED174" w14:textId="77777777" w:rsidR="0093694F" w:rsidRDefault="0093694F" w:rsidP="0093694F">
      <w:pPr>
        <w:rPr>
          <w:b/>
          <w:sz w:val="32"/>
          <w:szCs w:val="32"/>
        </w:rPr>
      </w:pPr>
    </w:p>
    <w:p w14:paraId="08AE190F" w14:textId="77777777" w:rsidR="0093694F" w:rsidRDefault="0093694F" w:rsidP="0093694F">
      <w:pPr>
        <w:pStyle w:val="Heading2"/>
      </w:pPr>
      <w:r>
        <w:t>High Granularity Calorimeter</w:t>
      </w:r>
    </w:p>
    <w:p w14:paraId="26A2ACEE" w14:textId="77777777" w:rsidR="0093694F" w:rsidRDefault="0093694F" w:rsidP="0093694F">
      <w:pPr>
        <w:jc w:val="both"/>
      </w:pPr>
      <w:r>
        <w:t xml:space="preserve">Groups working on the High Granularity Calorimeter (HGC), which is a proposed option for the CMS </w:t>
      </w:r>
      <w:proofErr w:type="spellStart"/>
      <w:r>
        <w:t>endcap</w:t>
      </w:r>
      <w:proofErr w:type="spellEnd"/>
      <w:r>
        <w:t xml:space="preserve"> calorimeter for the HI-LHC, have been working on several fronts addressing questions about the detector design and performance. As we approach the decision by the collaboration on the selection of the calorimeter for the HL-LHC much of the focus has been on the demonstrating key aspects of the detector. The US groups contributions to this has been in the areas of cooling, mechanics, integration and module engineering. We provide below a short description of the work that has been carried out since the last report.</w:t>
      </w:r>
    </w:p>
    <w:p w14:paraId="6CC4182B" w14:textId="77777777" w:rsidR="0093694F" w:rsidRPr="008105B1" w:rsidRDefault="0093694F" w:rsidP="0093694F">
      <w:pPr>
        <w:pStyle w:val="Heading3"/>
      </w:pPr>
      <w:r w:rsidRPr="008105B1">
        <w:t>Simulations:</w:t>
      </w:r>
    </w:p>
    <w:p w14:paraId="6372C648" w14:textId="25A84335" w:rsidR="0093694F" w:rsidRDefault="0093694F" w:rsidP="0093694F">
      <w:pPr>
        <w:jc w:val="both"/>
      </w:pPr>
      <w:r>
        <w:t xml:space="preserve"> There has been considerable progress in the area of simulations, with significant contributions being made by US group members. Areas where there has been progress in </w:t>
      </w:r>
      <w:r>
        <w:lastRenderedPageBreak/>
        <w:t xml:space="preserve">the past months have been in electron and jet reconstruction, and </w:t>
      </w:r>
      <w:proofErr w:type="spellStart"/>
      <w:r>
        <w:t>hadronic</w:t>
      </w:r>
      <w:proofErr w:type="spellEnd"/>
      <w:r>
        <w:t xml:space="preserve"> energy resolution.</w:t>
      </w:r>
    </w:p>
    <w:p w14:paraId="04BBE1F8" w14:textId="77777777" w:rsidR="0093694F" w:rsidRPr="008105B1" w:rsidRDefault="0093694F" w:rsidP="0093694F">
      <w:pPr>
        <w:pStyle w:val="Heading3"/>
      </w:pPr>
      <w:r w:rsidRPr="008105B1">
        <w:t xml:space="preserve">Thermal Models: </w:t>
      </w:r>
    </w:p>
    <w:p w14:paraId="30A5AE15" w14:textId="77777777" w:rsidR="0093694F" w:rsidRDefault="0093694F" w:rsidP="0093694F">
      <w:pPr>
        <w:rPr>
          <w:b/>
        </w:rPr>
      </w:pPr>
      <w:r>
        <w:rPr>
          <w:noProof/>
        </w:rPr>
        <w:drawing>
          <wp:anchor distT="0" distB="0" distL="114300" distR="114300" simplePos="0" relativeHeight="251668480" behindDoc="0" locked="0" layoutInCell="1" allowOverlap="1" wp14:anchorId="2770EE49" wp14:editId="32722862">
            <wp:simplePos x="0" y="0"/>
            <wp:positionH relativeFrom="column">
              <wp:posOffset>101600</wp:posOffset>
            </wp:positionH>
            <wp:positionV relativeFrom="paragraph">
              <wp:posOffset>825500</wp:posOffset>
            </wp:positionV>
            <wp:extent cx="5608320" cy="3309620"/>
            <wp:effectExtent l="0" t="0" r="5080" b="0"/>
            <wp:wrapTopAndBottom/>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8320" cy="3309620"/>
                    </a:xfrm>
                    <a:prstGeom prst="rect">
                      <a:avLst/>
                    </a:prstGeom>
                    <a:noFill/>
                    <a:ln>
                      <a:noFill/>
                    </a:ln>
                  </pic:spPr>
                </pic:pic>
              </a:graphicData>
            </a:graphic>
            <wp14:sizeRelH relativeFrom="page">
              <wp14:pctWidth>0</wp14:pctWidth>
            </wp14:sizeRelH>
            <wp14:sizeRelV relativeFrom="page">
              <wp14:pctHeight>0</wp14:pctHeight>
            </wp14:sizeRelV>
          </wp:anchor>
        </w:drawing>
      </w:r>
      <w:r>
        <w:t>As reported earlier we are conducting tests of the thermal modelling of CO</w:t>
      </w:r>
      <w:r>
        <w:rPr>
          <w:vertAlign w:val="subscript"/>
        </w:rPr>
        <w:t>2</w:t>
      </w:r>
      <w:r>
        <w:t xml:space="preserve"> cooling with mock-ups consisting of copper plates equipped with heaters and RTDs to measure the temperature across the plate.</w:t>
      </w:r>
      <w:r w:rsidRPr="009B4438">
        <w:rPr>
          <w:b/>
        </w:rPr>
        <w:t xml:space="preserve"> </w:t>
      </w:r>
    </w:p>
    <w:p w14:paraId="5F14165F" w14:textId="77777777" w:rsidR="0093694F" w:rsidRDefault="0093694F" w:rsidP="0093694F">
      <w:pPr>
        <w:rPr>
          <w:b/>
        </w:rPr>
      </w:pPr>
    </w:p>
    <w:p w14:paraId="20AB23F0" w14:textId="43270552" w:rsidR="0093694F" w:rsidRPr="008105B1" w:rsidRDefault="0093694F" w:rsidP="0093694F">
      <w:pPr>
        <w:pStyle w:val="Caption"/>
      </w:pPr>
      <w:r>
        <w:t>Figure 10: Map of the predicted (color map) and the measured temperatures (data points) of a cassette-sized 3mm copper plate.  Heaters  (square pads) delivering 200 W to the plate were operational during these tests.</w:t>
      </w:r>
    </w:p>
    <w:p w14:paraId="608E7777" w14:textId="77777777" w:rsidR="0093694F" w:rsidRPr="008105B1" w:rsidRDefault="0093694F" w:rsidP="0093694F"/>
    <w:p w14:paraId="548A02CB" w14:textId="77777777" w:rsidR="0093694F" w:rsidRDefault="0093694F" w:rsidP="0093694F"/>
    <w:p w14:paraId="4D9A1B88" w14:textId="77777777" w:rsidR="0093694F" w:rsidRDefault="0093694F" w:rsidP="0093694F">
      <w:r>
        <w:t xml:space="preserve">Tests of the first model were conducted in August 2014 and the results reported to the HGC group in early September. </w:t>
      </w:r>
    </w:p>
    <w:p w14:paraId="2C1F1EED" w14:textId="77777777" w:rsidR="0093694F" w:rsidRDefault="0093694F" w:rsidP="0093694F"/>
    <w:p w14:paraId="28AF452A" w14:textId="77777777" w:rsidR="0093694F" w:rsidRDefault="0093694F" w:rsidP="0093694F">
      <w:pPr>
        <w:jc w:val="both"/>
      </w:pPr>
      <w:r>
        <w:t>A second thermal model was been made, like the first, at Minnesota and tested at with the CO</w:t>
      </w:r>
      <w:r w:rsidRPr="008105B1">
        <w:rPr>
          <w:vertAlign w:val="subscript"/>
        </w:rPr>
        <w:t>2</w:t>
      </w:r>
      <w:r>
        <w:t xml:space="preserve"> cooling plant at FNAL. This plate had the same dimensions as the cassettes will have in HGC. It was 3 mm thick and equipped with two small-diameter copper pipes. The CO</w:t>
      </w:r>
      <w:r>
        <w:rPr>
          <w:vertAlign w:val="subscript"/>
        </w:rPr>
        <w:t>2</w:t>
      </w:r>
      <w:r>
        <w:t xml:space="preserve"> coolant was passed, while heat was applied to the plate through calibrated resistors and the temperature tracked with RTDs. The purpose of this test was to compare the predictions of a thermal model of the heat transfer with measurements.  In Fig. 1 a plot of the measured temperatures and the temperature predicted by the thermal model are shown. With very nice agreement between the two.</w:t>
      </w:r>
    </w:p>
    <w:p w14:paraId="66FD1ECB" w14:textId="77777777" w:rsidR="0093694F" w:rsidRDefault="0093694F" w:rsidP="0093694F"/>
    <w:p w14:paraId="179336FA" w14:textId="77777777" w:rsidR="0093694F" w:rsidRPr="002D0AEC" w:rsidRDefault="0093694F" w:rsidP="0093694F">
      <w:pPr>
        <w:pStyle w:val="Heading3"/>
        <w:sectPr w:rsidR="0093694F" w:rsidRPr="002D0AEC" w:rsidSect="00FE6F7F">
          <w:pgSz w:w="12240" w:h="15840"/>
          <w:pgMar w:top="1440" w:right="1440" w:bottom="1440" w:left="1440" w:header="720" w:footer="720" w:gutter="0"/>
          <w:cols w:space="720"/>
        </w:sectPr>
      </w:pPr>
      <w:r w:rsidRPr="008105B1">
        <w:t>Module Engineering Studies:</w:t>
      </w:r>
    </w:p>
    <w:p w14:paraId="05B0D783" w14:textId="77777777" w:rsidR="0093694F" w:rsidRDefault="0093694F" w:rsidP="0093694F">
      <w:pPr>
        <w:ind w:right="-4770"/>
        <w:sectPr w:rsidR="0093694F" w:rsidSect="00FE6F7F">
          <w:type w:val="continuous"/>
          <w:pgSz w:w="12240" w:h="15840"/>
          <w:pgMar w:top="1440" w:right="1440" w:bottom="1440" w:left="1440" w:header="720" w:footer="720" w:gutter="0"/>
          <w:cols w:num="2" w:space="180"/>
        </w:sectPr>
      </w:pPr>
    </w:p>
    <w:p w14:paraId="6C486307" w14:textId="75466FA2" w:rsidR="0093694F" w:rsidRDefault="0093694F" w:rsidP="0093694F">
      <w:pPr>
        <w:ind w:left="-360"/>
        <w:jc w:val="both"/>
      </w:pPr>
      <w:r>
        <w:lastRenderedPageBreak/>
        <w:t xml:space="preserve">The UCSB group has continued to study the manufacture and production of the silicon sensor modules.  A report of all their work presented by J. </w:t>
      </w:r>
      <w:proofErr w:type="spellStart"/>
      <w:r>
        <w:t>Incandela</w:t>
      </w:r>
      <w:proofErr w:type="spellEnd"/>
      <w:r>
        <w:t xml:space="preserve"> can be found at a recent HGC general meeting (</w:t>
      </w:r>
      <w:hyperlink r:id="rId19" w:history="1">
        <w:r w:rsidRPr="0007630F">
          <w:rPr>
            <w:rStyle w:val="Hyperlink"/>
          </w:rPr>
          <w:t>https://indico.cern.ch/event/367396/</w:t>
        </w:r>
      </w:hyperlink>
      <w:r>
        <w:t>).</w:t>
      </w:r>
    </w:p>
    <w:p w14:paraId="4B03F60D" w14:textId="77777777" w:rsidR="0093694F" w:rsidRDefault="0093694F" w:rsidP="0093694F">
      <w:pPr>
        <w:ind w:left="-360"/>
      </w:pPr>
    </w:p>
    <w:p w14:paraId="300BE45A" w14:textId="720333B3" w:rsidR="0093694F" w:rsidRDefault="0093694F" w:rsidP="0093694F">
      <w:pPr>
        <w:ind w:left="-360"/>
        <w:jc w:val="both"/>
      </w:pPr>
      <w:r>
        <w:t xml:space="preserve">One study that has been conducted at UCSB include a detailed thermal model of with the baseplate made with different materials.  We have settled on a design, shown in Fig 11, with a plate made with 80% tungsten and 20% copper. This has a coefficient of thermal expansion (CTE) that is nicely matched the CTE of silicon.  In a separate set of tests, where the silicon module was cooled to -40 </w:t>
      </w:r>
      <w:proofErr w:type="spellStart"/>
      <w:r>
        <w:rPr>
          <w:vertAlign w:val="superscript"/>
        </w:rPr>
        <w:t>o</w:t>
      </w:r>
      <w:r>
        <w:t>C</w:t>
      </w:r>
      <w:proofErr w:type="spellEnd"/>
      <w:r>
        <w:t xml:space="preserve"> the thermal stress on the silicon was measured and found to me well within the limits set for the current CMS tracker. In another the measurement of the temperature of the silicon, when a module is attached to a copper cooling plate at -30 </w:t>
      </w:r>
      <w:proofErr w:type="spellStart"/>
      <w:r>
        <w:rPr>
          <w:vertAlign w:val="superscript"/>
        </w:rPr>
        <w:t>o</w:t>
      </w:r>
      <w:r>
        <w:t>C</w:t>
      </w:r>
      <w:proofErr w:type="spellEnd"/>
      <w:r>
        <w:t xml:space="preserve"> and heaters to represent the ASICs are attached. It was found in this test that, even when the temperature of the heater is  +3 </w:t>
      </w:r>
      <w:proofErr w:type="spellStart"/>
      <w:r>
        <w:rPr>
          <w:vertAlign w:val="superscript"/>
        </w:rPr>
        <w:t>o</w:t>
      </w:r>
      <w:r>
        <w:t>C</w:t>
      </w:r>
      <w:proofErr w:type="spellEnd"/>
      <w:r>
        <w:t xml:space="preserve">, as we can expect in normal operation, the temperature of the silicon increases to -27 </w:t>
      </w:r>
      <w:proofErr w:type="spellStart"/>
      <w:r>
        <w:rPr>
          <w:vertAlign w:val="superscript"/>
        </w:rPr>
        <w:t>o</w:t>
      </w:r>
      <w:r>
        <w:t>C</w:t>
      </w:r>
      <w:proofErr w:type="spellEnd"/>
      <w:r>
        <w:t xml:space="preserve"> in the immediate vicinity of the heater.</w:t>
      </w:r>
    </w:p>
    <w:p w14:paraId="53441E3F" w14:textId="77777777" w:rsidR="0093694F" w:rsidRDefault="0093694F" w:rsidP="0093694F">
      <w:pPr>
        <w:jc w:val="center"/>
      </w:pPr>
      <w:r>
        <w:rPr>
          <w:noProof/>
        </w:rPr>
        <w:drawing>
          <wp:inline distT="0" distB="0" distL="0" distR="0" wp14:anchorId="6084047A" wp14:editId="43ACA419">
            <wp:extent cx="3773267" cy="1456267"/>
            <wp:effectExtent l="0" t="0" r="1143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1.png"/>
                    <pic:cNvPicPr/>
                  </pic:nvPicPr>
                  <pic:blipFill>
                    <a:blip r:embed="rId20">
                      <a:extLst>
                        <a:ext uri="{28A0092B-C50C-407E-A947-70E740481C1C}">
                          <a14:useLocalDpi xmlns:a14="http://schemas.microsoft.com/office/drawing/2010/main" val="0"/>
                        </a:ext>
                      </a:extLst>
                    </a:blip>
                    <a:stretch>
                      <a:fillRect/>
                    </a:stretch>
                  </pic:blipFill>
                  <pic:spPr>
                    <a:xfrm>
                      <a:off x="0" y="0"/>
                      <a:ext cx="3774272" cy="1456655"/>
                    </a:xfrm>
                    <a:prstGeom prst="rect">
                      <a:avLst/>
                    </a:prstGeom>
                  </pic:spPr>
                </pic:pic>
              </a:graphicData>
            </a:graphic>
          </wp:inline>
        </w:drawing>
      </w:r>
    </w:p>
    <w:p w14:paraId="774930A6" w14:textId="4FBBBE99" w:rsidR="0093694F" w:rsidRPr="0093694F" w:rsidRDefault="0093694F" w:rsidP="0093694F">
      <w:pPr>
        <w:pStyle w:val="Caption"/>
      </w:pPr>
      <w:r w:rsidRPr="0093694F">
        <w:t>Figure 11 Schematic of detector module.</w:t>
      </w:r>
    </w:p>
    <w:p w14:paraId="4DDC415F" w14:textId="77777777" w:rsidR="0093694F" w:rsidRPr="008105B1" w:rsidRDefault="0093694F" w:rsidP="0093694F"/>
    <w:p w14:paraId="15C4B71A" w14:textId="77777777" w:rsidR="0093694F" w:rsidRDefault="0093694F" w:rsidP="0093694F"/>
    <w:p w14:paraId="36B10EE7" w14:textId="77777777" w:rsidR="0093694F" w:rsidRPr="008105B1" w:rsidRDefault="0093694F" w:rsidP="0093694F">
      <w:pPr>
        <w:pStyle w:val="Heading3"/>
        <w:ind w:left="-360"/>
      </w:pPr>
      <w:r w:rsidRPr="008105B1">
        <w:t xml:space="preserve">Silicon Sensor </w:t>
      </w:r>
      <w:r>
        <w:t>ir</w:t>
      </w:r>
      <w:r w:rsidRPr="008105B1">
        <w:t xml:space="preserve">radiation studies. </w:t>
      </w:r>
    </w:p>
    <w:p w14:paraId="41957F12" w14:textId="77777777" w:rsidR="0093694F" w:rsidRDefault="0093694F" w:rsidP="0093694F">
      <w:pPr>
        <w:ind w:left="-360"/>
        <w:rPr>
          <w:i/>
        </w:rPr>
      </w:pPr>
    </w:p>
    <w:p w14:paraId="1F38B680" w14:textId="77777777" w:rsidR="0093694F" w:rsidRDefault="0093694F" w:rsidP="0093694F">
      <w:pPr>
        <w:ind w:left="-360"/>
        <w:jc w:val="both"/>
      </w:pPr>
      <w:r>
        <w:t xml:space="preserve">Irradiation of </w:t>
      </w:r>
      <w:r>
        <w:rPr>
          <w:i/>
        </w:rPr>
        <w:t>p-</w:t>
      </w:r>
      <w:r>
        <w:rPr>
          <w:i/>
        </w:rPr>
        <w:softHyphen/>
      </w:r>
      <w:r>
        <w:t>on-</w:t>
      </w:r>
      <w:r>
        <w:softHyphen/>
      </w:r>
      <w:r>
        <w:rPr>
          <w:i/>
        </w:rPr>
        <w:t xml:space="preserve">n </w:t>
      </w:r>
      <w:r>
        <w:t xml:space="preserve">and </w:t>
      </w:r>
      <w:r>
        <w:rPr>
          <w:i/>
        </w:rPr>
        <w:t>n-</w:t>
      </w:r>
      <w:r>
        <w:t>on-</w:t>
      </w:r>
      <w:r>
        <w:rPr>
          <w:i/>
        </w:rPr>
        <w:t xml:space="preserve">p </w:t>
      </w:r>
      <w:r>
        <w:t xml:space="preserve">silicon diode detectors with depletion depths of 300µm, 200µm, and 125µm has been carried out at the Ljubljana reactor, to 1-MeV neutron equivalent doses of 1E16 have been carried out by the Hamburg group. US group member </w:t>
      </w:r>
      <w:proofErr w:type="spellStart"/>
      <w:r>
        <w:t>Shervin</w:t>
      </w:r>
      <w:proofErr w:type="spellEnd"/>
      <w:r>
        <w:t xml:space="preserve"> </w:t>
      </w:r>
      <w:proofErr w:type="spellStart"/>
      <w:r>
        <w:t>Nourbakhsh</w:t>
      </w:r>
      <w:proofErr w:type="spellEnd"/>
      <w:r>
        <w:t xml:space="preserve"> (Minnesota) made the systematic measurements of the diodes at DESY with members of the Hamburg group to characterize these diodes. The results were reported in an HGC general meeting </w:t>
      </w:r>
      <w:hyperlink r:id="rId21" w:history="1">
        <w:r w:rsidRPr="0007630F">
          <w:rPr>
            <w:rStyle w:val="Hyperlink"/>
          </w:rPr>
          <w:t>https://indico.cern.ch/event/343406/</w:t>
        </w:r>
      </w:hyperlink>
      <w:r>
        <w:t xml:space="preserve"> the major result, reported at the December and January jamborees is that up to 10</w:t>
      </w:r>
      <w:r>
        <w:rPr>
          <w:vertAlign w:val="superscript"/>
        </w:rPr>
        <w:t>16</w:t>
      </w:r>
      <w:r>
        <w:t xml:space="preserve"> neutrons/cm</w:t>
      </w:r>
      <w:r>
        <w:rPr>
          <w:vertAlign w:val="superscript"/>
        </w:rPr>
        <w:t>2</w:t>
      </w:r>
      <w:r>
        <w:t xml:space="preserve">, the limit of the measurement and the maximum </w:t>
      </w:r>
      <w:proofErr w:type="spellStart"/>
      <w:r>
        <w:t>fluence</w:t>
      </w:r>
      <w:proofErr w:type="spellEnd"/>
      <w:r>
        <w:t xml:space="preserve"> expected, the 120µm diodes continue to operate with a reduced charge collection efficiency.</w:t>
      </w:r>
    </w:p>
    <w:p w14:paraId="5DBE019F" w14:textId="77777777" w:rsidR="0093694F" w:rsidRDefault="0093694F" w:rsidP="0093694F">
      <w:pPr>
        <w:ind w:left="-360"/>
        <w:jc w:val="both"/>
      </w:pPr>
    </w:p>
    <w:p w14:paraId="5D5128A5" w14:textId="77777777" w:rsidR="0093694F" w:rsidRDefault="0093694F" w:rsidP="0093694F">
      <w:pPr>
        <w:jc w:val="center"/>
      </w:pPr>
      <w:r>
        <w:rPr>
          <w:noProof/>
        </w:rPr>
        <w:lastRenderedPageBreak/>
        <w:drawing>
          <wp:anchor distT="0" distB="0" distL="114300" distR="114300" simplePos="0" relativeHeight="251667456" behindDoc="0" locked="0" layoutInCell="1" allowOverlap="1" wp14:anchorId="51201C83" wp14:editId="57F2A7BA">
            <wp:simplePos x="0" y="0"/>
            <wp:positionH relativeFrom="column">
              <wp:posOffset>29845</wp:posOffset>
            </wp:positionH>
            <wp:positionV relativeFrom="paragraph">
              <wp:posOffset>240030</wp:posOffset>
            </wp:positionV>
            <wp:extent cx="5873115" cy="414972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Intro_and_Overview_15_01_21_v3_nbkp.pptx.pdf"/>
                    <pic:cNvPicPr/>
                  </pic:nvPicPr>
                  <pic:blipFill>
                    <a:blip r:embed="rId22">
                      <a:extLst>
                        <a:ext uri="{28A0092B-C50C-407E-A947-70E740481C1C}">
                          <a14:useLocalDpi xmlns:a14="http://schemas.microsoft.com/office/drawing/2010/main" val="0"/>
                        </a:ext>
                      </a:extLst>
                    </a:blip>
                    <a:stretch>
                      <a:fillRect/>
                    </a:stretch>
                  </pic:blipFill>
                  <pic:spPr>
                    <a:xfrm>
                      <a:off x="0" y="0"/>
                      <a:ext cx="5873115" cy="4149725"/>
                    </a:xfrm>
                    <a:prstGeom prst="rect">
                      <a:avLst/>
                    </a:prstGeom>
                  </pic:spPr>
                </pic:pic>
              </a:graphicData>
            </a:graphic>
            <wp14:sizeRelH relativeFrom="margin">
              <wp14:pctWidth>0</wp14:pctWidth>
            </wp14:sizeRelH>
            <wp14:sizeRelV relativeFrom="margin">
              <wp14:pctHeight>0</wp14:pctHeight>
            </wp14:sizeRelV>
          </wp:anchor>
        </w:drawing>
      </w:r>
    </w:p>
    <w:p w14:paraId="0D9133C3" w14:textId="77777777" w:rsidR="0093694F" w:rsidRDefault="0093694F" w:rsidP="0093694F">
      <w:pPr>
        <w:jc w:val="center"/>
      </w:pPr>
    </w:p>
    <w:p w14:paraId="167B6FF2" w14:textId="2A357DE2" w:rsidR="0093694F" w:rsidRPr="008105B1" w:rsidRDefault="0093694F" w:rsidP="0093694F">
      <w:pPr>
        <w:pStyle w:val="Caption"/>
      </w:pPr>
      <w:r w:rsidRPr="008105B1">
        <w:t>Figure 1</w:t>
      </w:r>
      <w:r>
        <w:t>2</w:t>
      </w:r>
      <w:r w:rsidRPr="008105B1">
        <w:t>.  Results of the measurements of the charge collection efficiency (CCE) of heavily irradiated silicon pads. The 100 µm sensors have a CCE of ~50% of their initial value after irradiation.</w:t>
      </w:r>
    </w:p>
    <w:p w14:paraId="188261EC" w14:textId="77777777" w:rsidR="0093694F" w:rsidRDefault="0093694F" w:rsidP="0093694F"/>
    <w:p w14:paraId="5CF34764" w14:textId="77777777" w:rsidR="0093694F" w:rsidRDefault="0093694F" w:rsidP="0093694F">
      <w:pPr>
        <w:pStyle w:val="Heading3"/>
      </w:pPr>
      <w:r w:rsidRPr="008105B1">
        <w:t>Other studies</w:t>
      </w:r>
    </w:p>
    <w:p w14:paraId="7C06AB0E" w14:textId="77777777" w:rsidR="0093694F" w:rsidRDefault="0093694F" w:rsidP="0093694F">
      <w:pPr>
        <w:rPr>
          <w:b/>
          <w:i/>
        </w:rPr>
      </w:pPr>
    </w:p>
    <w:p w14:paraId="26DD2F39" w14:textId="77777777" w:rsidR="0093694F" w:rsidRDefault="0093694F" w:rsidP="0093694F">
      <w:pPr>
        <w:jc w:val="both"/>
      </w:pPr>
      <w:r>
        <w:t xml:space="preserve">A mechanical mock-up the detector was performed to demonstrate the feasibility of building cassettes with a gap of 2mm above the PCB. As part of this effort we are working with a manufacturer of large PCBs to make long power strips to bring the power and return to the modules form the edge of the detector. A full scale mockup was shipped to CERN in time for the December jamboree. </w:t>
      </w:r>
    </w:p>
    <w:p w14:paraId="0E69705B" w14:textId="77777777" w:rsidR="0093694F" w:rsidRDefault="0093694F" w:rsidP="0093694F">
      <w:pPr>
        <w:jc w:val="both"/>
      </w:pPr>
    </w:p>
    <w:p w14:paraId="7E0813F1" w14:textId="77777777" w:rsidR="0093694F" w:rsidRPr="008105B1" w:rsidRDefault="0093694F" w:rsidP="0093694F">
      <w:pPr>
        <w:jc w:val="both"/>
      </w:pPr>
      <w:r>
        <w:t xml:space="preserve">Paul </w:t>
      </w:r>
      <w:proofErr w:type="spellStart"/>
      <w:r>
        <w:t>Rubinov</w:t>
      </w:r>
      <w:proofErr w:type="spellEnd"/>
      <w:r>
        <w:t xml:space="preserve"> at </w:t>
      </w:r>
      <w:proofErr w:type="spellStart"/>
      <w:r>
        <w:t>Fermilab</w:t>
      </w:r>
      <w:proofErr w:type="spellEnd"/>
      <w:r>
        <w:t xml:space="preserve"> has performed an initial evaluation of the requirements for signal and power cables. He has made a preliminary design of the cable layout and the connector placement. A preliminary design was made of the FH mechanics by J. Tillman at FNAL.  </w:t>
      </w:r>
    </w:p>
    <w:p w14:paraId="16F2104B" w14:textId="77777777" w:rsidR="0093694F" w:rsidRDefault="0093694F" w:rsidP="0093694F"/>
    <w:p w14:paraId="5F67DDF1" w14:textId="77777777" w:rsidR="0093694F" w:rsidRDefault="0093694F" w:rsidP="0093694F">
      <w:pPr>
        <w:rPr>
          <w:rFonts w:cs="Times New Roman"/>
          <w:b/>
          <w:sz w:val="32"/>
          <w:szCs w:val="32"/>
        </w:rPr>
      </w:pPr>
    </w:p>
    <w:p w14:paraId="2EBA5871" w14:textId="77777777" w:rsidR="0093694F" w:rsidRDefault="0093694F" w:rsidP="0093694F">
      <w:pPr>
        <w:pStyle w:val="Heading2"/>
      </w:pPr>
      <w:r w:rsidRPr="0077635C">
        <w:lastRenderedPageBreak/>
        <w:t>Outer Tracker</w:t>
      </w:r>
    </w:p>
    <w:p w14:paraId="3DDFC47D" w14:textId="77777777" w:rsidR="0093694F" w:rsidRDefault="0093694F" w:rsidP="0093694F">
      <w:pPr>
        <w:rPr>
          <w:rFonts w:cs="Times New Roman"/>
          <w:b/>
          <w:sz w:val="32"/>
          <w:szCs w:val="32"/>
        </w:rPr>
      </w:pPr>
    </w:p>
    <w:p w14:paraId="4C81B64B" w14:textId="77777777" w:rsidR="0093694F" w:rsidRDefault="0093694F" w:rsidP="0093694F">
      <w:pPr>
        <w:rPr>
          <w:rFonts w:cs="Times New Roman"/>
        </w:rPr>
      </w:pPr>
      <w:r w:rsidRPr="0077635C">
        <w:rPr>
          <w:rFonts w:cs="Times New Roman"/>
        </w:rPr>
        <w:t xml:space="preserve">Here we </w:t>
      </w:r>
      <w:r>
        <w:rPr>
          <w:rFonts w:cs="Times New Roman"/>
        </w:rPr>
        <w:t>report recent progress in dummy module fabrication, bump bonding, and 8” sensor R&amp;D for the Phase 2 CMS outer tracker.</w:t>
      </w:r>
    </w:p>
    <w:p w14:paraId="273B2EA5" w14:textId="77777777" w:rsidR="0093694F" w:rsidRPr="0077635C" w:rsidRDefault="0093694F" w:rsidP="0093694F">
      <w:pPr>
        <w:rPr>
          <w:rFonts w:cs="Times New Roman"/>
        </w:rPr>
      </w:pPr>
    </w:p>
    <w:p w14:paraId="247929CA" w14:textId="77777777" w:rsidR="0093694F" w:rsidRPr="00A95E58" w:rsidRDefault="0093694F" w:rsidP="0093694F">
      <w:pPr>
        <w:pStyle w:val="ListParagraph"/>
        <w:numPr>
          <w:ilvl w:val="0"/>
          <w:numId w:val="4"/>
        </w:numPr>
        <w:rPr>
          <w:rFonts w:asciiTheme="minorHAnsi" w:hAnsiTheme="minorHAnsi"/>
          <w:b/>
        </w:rPr>
      </w:pPr>
      <w:r w:rsidRPr="00A95E58">
        <w:rPr>
          <w:rFonts w:asciiTheme="minorHAnsi" w:hAnsiTheme="minorHAnsi"/>
          <w:b/>
        </w:rPr>
        <w:t>Dummy module Fabrication</w:t>
      </w:r>
    </w:p>
    <w:p w14:paraId="5744E68D" w14:textId="77777777" w:rsidR="0093694F" w:rsidRPr="0077635C" w:rsidRDefault="0093694F" w:rsidP="0093694F">
      <w:pPr>
        <w:pStyle w:val="ListParagraph"/>
        <w:jc w:val="both"/>
        <w:rPr>
          <w:rFonts w:asciiTheme="minorHAnsi" w:hAnsiTheme="minorHAnsi"/>
        </w:rPr>
      </w:pPr>
      <w:r w:rsidRPr="0077635C">
        <w:rPr>
          <w:rFonts w:asciiTheme="minorHAnsi" w:hAnsiTheme="minorHAnsi"/>
        </w:rPr>
        <w:t>Approximately 14,000 PS modules, which consist of two layers of silicon sensors separated by 2-5 mm will be needed for the phase 2 CMS tracker.</w:t>
      </w:r>
    </w:p>
    <w:p w14:paraId="094D8398" w14:textId="77777777" w:rsidR="0093694F" w:rsidRPr="0077635C" w:rsidRDefault="0093694F" w:rsidP="0093694F">
      <w:pPr>
        <w:pStyle w:val="ListParagraph"/>
        <w:jc w:val="both"/>
        <w:rPr>
          <w:rFonts w:asciiTheme="minorHAnsi" w:hAnsiTheme="minorHAnsi"/>
        </w:rPr>
      </w:pPr>
      <w:r w:rsidRPr="0077635C">
        <w:rPr>
          <w:rFonts w:asciiTheme="minorHAnsi" w:hAnsiTheme="minorHAnsi"/>
        </w:rPr>
        <w:t>We are building thermally accurate “dummy” PS modules that will be used to thermally test the PS design, develop alternative techniques and materials, and begin understanding the assembly process. We have fabricated the following components to the CERN module design:</w:t>
      </w:r>
    </w:p>
    <w:p w14:paraId="7DBE25EC" w14:textId="77777777" w:rsidR="0093694F" w:rsidRPr="0077635C" w:rsidRDefault="0093694F" w:rsidP="0093694F">
      <w:pPr>
        <w:pStyle w:val="ListParagraph"/>
        <w:numPr>
          <w:ilvl w:val="0"/>
          <w:numId w:val="5"/>
        </w:numPr>
        <w:jc w:val="both"/>
        <w:rPr>
          <w:rFonts w:asciiTheme="minorHAnsi" w:hAnsiTheme="minorHAnsi"/>
        </w:rPr>
      </w:pPr>
      <w:r w:rsidRPr="0077635C">
        <w:rPr>
          <w:rFonts w:asciiTheme="minorHAnsi" w:hAnsiTheme="minorHAnsi"/>
        </w:rPr>
        <w:t>Aluminum-carbon fiber frames</w:t>
      </w:r>
    </w:p>
    <w:p w14:paraId="02C1C86C" w14:textId="77777777" w:rsidR="0093694F" w:rsidRPr="0077635C" w:rsidRDefault="0093694F" w:rsidP="0093694F">
      <w:pPr>
        <w:pStyle w:val="ListParagraph"/>
        <w:numPr>
          <w:ilvl w:val="0"/>
          <w:numId w:val="5"/>
        </w:numPr>
        <w:jc w:val="both"/>
        <w:rPr>
          <w:rFonts w:asciiTheme="minorHAnsi" w:hAnsiTheme="minorHAnsi"/>
        </w:rPr>
      </w:pPr>
      <w:r w:rsidRPr="0077635C">
        <w:rPr>
          <w:rFonts w:asciiTheme="minorHAnsi" w:hAnsiTheme="minorHAnsi"/>
        </w:rPr>
        <w:t>Carbon fiber baseplates and cover pieces</w:t>
      </w:r>
    </w:p>
    <w:p w14:paraId="5F328A1C" w14:textId="77777777" w:rsidR="0093694F" w:rsidRPr="0077635C" w:rsidRDefault="0093694F" w:rsidP="0093694F">
      <w:pPr>
        <w:pStyle w:val="ListParagraph"/>
        <w:numPr>
          <w:ilvl w:val="0"/>
          <w:numId w:val="5"/>
        </w:numPr>
        <w:jc w:val="both"/>
        <w:rPr>
          <w:rFonts w:asciiTheme="minorHAnsi" w:hAnsiTheme="minorHAnsi"/>
        </w:rPr>
      </w:pPr>
      <w:proofErr w:type="spellStart"/>
      <w:r w:rsidRPr="0077635C">
        <w:rPr>
          <w:rFonts w:asciiTheme="minorHAnsi" w:hAnsiTheme="minorHAnsi"/>
        </w:rPr>
        <w:t>Kapton</w:t>
      </w:r>
      <w:proofErr w:type="spellEnd"/>
      <w:r w:rsidRPr="0077635C">
        <w:rPr>
          <w:rFonts w:asciiTheme="minorHAnsi" w:hAnsiTheme="minorHAnsi"/>
        </w:rPr>
        <w:t xml:space="preserve"> interconnect mockups</w:t>
      </w:r>
    </w:p>
    <w:p w14:paraId="30E93AD4" w14:textId="77777777" w:rsidR="0093694F" w:rsidRPr="0077635C" w:rsidRDefault="0093694F" w:rsidP="0093694F">
      <w:pPr>
        <w:pStyle w:val="ListParagraph"/>
        <w:numPr>
          <w:ilvl w:val="0"/>
          <w:numId w:val="5"/>
        </w:numPr>
        <w:jc w:val="both"/>
        <w:rPr>
          <w:rFonts w:asciiTheme="minorHAnsi" w:hAnsiTheme="minorHAnsi"/>
        </w:rPr>
      </w:pPr>
      <w:r w:rsidRPr="0077635C">
        <w:rPr>
          <w:rFonts w:asciiTheme="minorHAnsi" w:hAnsiTheme="minorHAnsi"/>
        </w:rPr>
        <w:t>Dummy sensors</w:t>
      </w:r>
    </w:p>
    <w:p w14:paraId="7E829BA5" w14:textId="42106E83" w:rsidR="0093694F" w:rsidRPr="0077635C" w:rsidRDefault="0093694F" w:rsidP="0093694F">
      <w:pPr>
        <w:ind w:left="720"/>
        <w:jc w:val="both"/>
      </w:pPr>
      <w:r w:rsidRPr="0077635C">
        <w:t>We have also made initial thermal models of the assembly combined with a carbon fiber/carbon foam support rod which contains the CO</w:t>
      </w:r>
      <w:r w:rsidRPr="0077635C">
        <w:rPr>
          <w:vertAlign w:val="subscript"/>
        </w:rPr>
        <w:t>2</w:t>
      </w:r>
      <w:r w:rsidRPr="0077635C">
        <w:t xml:space="preserve"> cooling assembly. A conceptual drawing of the compl</w:t>
      </w:r>
      <w:r>
        <w:t>ete test structure is shown in F</w:t>
      </w:r>
      <w:r w:rsidRPr="0077635C">
        <w:t>igure 1.</w:t>
      </w:r>
      <w:r>
        <w:t xml:space="preserve">  </w:t>
      </w:r>
      <w:r w:rsidRPr="0077635C">
        <w:t>The completed dummy module with heater and tempera</w:t>
      </w:r>
      <w:r>
        <w:t>ture sensor wiring is shown in Figure 13</w:t>
      </w:r>
      <w:r w:rsidRPr="0077635C">
        <w:t>. Initial rounds of thermal test will be starting the week of Jan</w:t>
      </w:r>
      <w:r>
        <w:t>. 20.</w:t>
      </w:r>
      <w:r w:rsidRPr="0077635C">
        <w:t xml:space="preserve"> </w:t>
      </w:r>
    </w:p>
    <w:p w14:paraId="739A17D4" w14:textId="77777777" w:rsidR="0093694F" w:rsidRDefault="0093694F" w:rsidP="0093694F">
      <w:pPr>
        <w:ind w:left="720"/>
        <w:rPr>
          <w:noProof/>
        </w:rPr>
      </w:pPr>
      <w:r w:rsidRPr="0077635C">
        <w:rPr>
          <w:noProof/>
        </w:rPr>
        <mc:AlternateContent>
          <mc:Choice Requires="wpg">
            <w:drawing>
              <wp:anchor distT="0" distB="0" distL="114300" distR="114300" simplePos="0" relativeHeight="251669504" behindDoc="0" locked="0" layoutInCell="1" allowOverlap="1" wp14:anchorId="1319781E" wp14:editId="5321DFCE">
                <wp:simplePos x="0" y="0"/>
                <wp:positionH relativeFrom="column">
                  <wp:posOffset>51435</wp:posOffset>
                </wp:positionH>
                <wp:positionV relativeFrom="paragraph">
                  <wp:posOffset>287020</wp:posOffset>
                </wp:positionV>
                <wp:extent cx="5486400" cy="3009900"/>
                <wp:effectExtent l="0" t="0" r="0" b="12700"/>
                <wp:wrapSquare wrapText="bothSides"/>
                <wp:docPr id="15" name="Group 15"/>
                <wp:cNvGraphicFramePr/>
                <a:graphic xmlns:a="http://schemas.openxmlformats.org/drawingml/2006/main">
                  <a:graphicData uri="http://schemas.microsoft.com/office/word/2010/wordprocessingGroup">
                    <wpg:wgp>
                      <wpg:cNvGrpSpPr/>
                      <wpg:grpSpPr>
                        <a:xfrm>
                          <a:off x="0" y="0"/>
                          <a:ext cx="5486400" cy="3009900"/>
                          <a:chOff x="0" y="0"/>
                          <a:chExt cx="5486400" cy="3009900"/>
                        </a:xfrm>
                      </wpg:grpSpPr>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wps:wsp>
                        <wps:cNvPr id="17" name="Text Box 17"/>
                        <wps:cNvSpPr txBox="1"/>
                        <wps:spPr>
                          <a:xfrm>
                            <a:off x="0" y="2743200"/>
                            <a:ext cx="54857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F99C44" w14:textId="0B6C7C72" w:rsidR="00FE6F7F" w:rsidRPr="00217F2D" w:rsidRDefault="00FE6F7F" w:rsidP="0093694F">
                              <w:pPr>
                                <w:pStyle w:val="Caption"/>
                                <w:rPr>
                                  <w:noProof/>
                                </w:rPr>
                              </w:pPr>
                              <w:r>
                                <w:t xml:space="preserve">Figure </w:t>
                              </w:r>
                              <w:r w:rsidR="00E302E0">
                                <w:fldChar w:fldCharType="begin"/>
                              </w:r>
                              <w:r w:rsidR="00E302E0">
                                <w:instrText xml:space="preserve"> SEQ Figure \* ARABIC </w:instrText>
                              </w:r>
                              <w:r w:rsidR="00E302E0">
                                <w:fldChar w:fldCharType="separate"/>
                              </w:r>
                              <w:r>
                                <w:rPr>
                                  <w:noProof/>
                                </w:rPr>
                                <w:t>1</w:t>
                              </w:r>
                              <w:r w:rsidR="00E302E0">
                                <w:rPr>
                                  <w:noProof/>
                                </w:rPr>
                                <w:fldChar w:fldCharType="end"/>
                              </w:r>
                              <w:r>
                                <w:rPr>
                                  <w:noProof/>
                                </w:rPr>
                                <w:t>3</w:t>
                              </w:r>
                              <w:r>
                                <w:t>. Drawing of a PS module assembled onto a carbon fiber/carbon foam support rod.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30" style="position:absolute;left:0;text-align:left;margin-left:4.05pt;margin-top:22.6pt;width:6in;height:237pt;z-index:251669504" coordsize="5486400,3009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1jURgbBAAApQkAAA4AAABkcnMvZTJvRG9jLnhtbJxW32/jNgx+H7D/QfC7&#10;azvn2EnQ9OA6TXFAdxesHe5ZUeRYONvSJKVOb9j/PlK20+YHcF0f4lAUJZEfP1K6/ryvK/LMtRGy&#10;mXvRVegR3jC5Ec127v31tPQnHjGWNhtayYbPvRduvM83v/923aoZH8lSVhuuCWzSmFmr5l5prZoF&#10;gWElr6m5koo3MFlIXVMLQ70NNpq2sHtdBaMwTIJW6o3SknFjQLvoJr0bt39RcGa/FYXhllRzD3yz&#10;7qvdd43f4OaazraaqlKw3g36AS9qKho49LDVglpKdlqcbVULpqWRhb1isg5kUQjGXQwQTRSeRHOv&#10;5U65WLazdqsOMAG0Jzh9eFv29XmlidhA7sYeaWgNOXLHEhgDOK3azsDmXqtHtdK9YtuNMN59oWv8&#10;h0jI3sH6coCV7y1hoBzHkyQOAX0Gc5/CcDqFgQOelZCds3WsvPvFymA4OED/Du4owWbw63EC6Qyn&#10;X/MJVtmd5l6/Sf2uPWqqf+yUDylV1Iq1qIR9cfSE5KFTzfNKsJXuBm8gTwbIYRpPJVGCwOAStOrW&#10;UIzpQbIfhjQyL2mz5ZlRwGzIGVoHx+ZueHTguhJqKaoK84RyHxpUwQmLLqDTMXQh2a7mje1KTvMK&#10;opSNKYUyHtEzXq85MEh/2USuCCDxD8bicUgBVwb/jCYZZH506+fjMPfjML3zs2mc+ml4l8ZhPIny&#10;KP8XV0fxbGc4xEurhRK9r6A98/Yi5/vu0FWTq0ryTF3tI1LOoeHfuQgqhAR9NZr9Cag6YhqruWUl&#10;qgtArteD8WHCwfyKLObAQIWQdfuH3EAR0Z2VDoz/XSGjSZImiauQA8+BA9rYey5rggJgDZ667ekz&#10;xNHFNpig143EjLtYquZIAXuixvmPHvciBIDVDl3YDASB0ftAxx58qX89llRx8BK3fcP6dGD9E9Lj&#10;Vu5JlCKRezNsNMTuQd8THPWdp0PZn/SbURp/gsug6ym4Z991xmkCTQ27zihJ0s7g45AaWYnNUEeI&#10;dV7pjlxtKSx3pQgEeWt1GXpgobuZusQ5Tp6VSz5OR1k6nvpJNo78OAonfpaFI3+xzMIsjJf5NL7F&#10;cqmxXlq4vxTcfognwLas6HZoX+8unJqyo6s1igJXPh21YOPjsnnNCUp2v967SyQe8riWmxdIo5bA&#10;Vej8RrGlAMgeqLErquGKBSU8G+w3+BSVbOee7CWPlFL/vKRHeyAkzHoEQ5575u8dxV5dfWmAqni/&#10;D4IehPUgNLs6l9AJIueNE2GBttUgFlrW34HJGZ4CU7RhcNbcs4OY2+7hAK8RxrPMGXUt/6F5VHBR&#10;dN0PqfG0/0616mvVAnpf5VAMdHZSsp2t60Aqg66xFK6eEdcORUAeB1CYTnJvAZeN/t2Cj423Y2f1&#10;+rq6+Q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JAe4PfAAAACAEAAA8AAABk&#10;cnMvZG93bnJldi54bWxMj0FPg0AQhe8m/ofNmHizy6IoIkvTNOqpaWJrYrxtYQqk7Cxht0D/veNJ&#10;j2/ey3vf5MvZdmLEwbeONKhFBAKpdFVLtYbP/dtdCsIHQ5XpHKGGC3pYFtdXuckqN9EHjrtQCy4h&#10;nxkNTQh9JqUvG7TGL1yPxN7RDdYElkMtq8FMXG47GUfRo7SmJV5oTI/rBsvT7mw1vE9mWt2r13Fz&#10;Oq4v3/tk+7VRqPXtzbx6ARFwDn9h+MVndCiY6eDOVHnRaUgVBzU8JDEIttOnmA8HDYl6jkEWufz/&#10;QPEDAAD//wMAUEsDBAoAAAAAAAAAIQAhzMnLVnsEAFZ7BAAUAAAAZHJzL21lZGlhL2ltYWdlMS5w&#10;bmeJUE5HDQoaCgAAAA1JSERSAAAGhAAAA2gIBgAAAOmfiIAAAAAEZ0FNQQAA2QNC1k+hAAAKN2lD&#10;Q1BzUkdCIElFQzYxOTY2LTIuMQAAeJydlndUU9kWh8+9N71QkhCKlNBraFICSA29SJEuKjEJEErA&#10;kAAiNkRUcERRkaYIMijggKNDkbEiioUBUbHrBBlE1HFwFBuWSWStGd+8ee/Nm98f935rn73P3Wfv&#10;fda6AJD8gwXCTFgJgAyhWBTh58WIjYtnYAcBDPAAA2wA4HCzs0IW+EYCmQJ82IxsmRP4F726DiD5&#10;+yrTP4zBAP+flLlZIjEAUJiM5/L42VwZF8k4PVecJbdPyZi2NE3OMErOIlmCMlaTc/IsW3z2mWUP&#10;OfMyhDwZy3PO4mXw5Nwn4405Er6MkWAZF+cI+LkyviZjg3RJhkDGb+SxGXxONgAoktwu5nNTZGwt&#10;Y5IoMoIt43kA4EjJX/DSL1jMzxPLD8XOzFouEiSniBkmXFOGjZMTi+HPz03ni8XMMA43jSPiMdiZ&#10;GVkc4XIAZs/8WRR5bRmyIjvYODk4MG0tbb4o1H9d/JuS93aWXoR/7hlEH/jD9ld+mQ0AsKZltdn6&#10;h21pFQBd6wFQu/2HzWAvAIqyvnUOfXEeunxeUsTiLGcrq9zcXEsBn2spL+jv+p8Of0NffM9Svt3v&#10;5WF485M4knQxQ143bmZ6pkTEyM7icPkM5p+H+B8H/nUeFhH8JL6IL5RFRMumTCBMlrVbyBOIBZlC&#10;hkD4n5r4D8P+pNm5lona+BHQllgCpSEaQH4eACgqESAJe2Qr0O99C8ZHA/nNi9GZmJ37z4L+fVe4&#10;TP7IFiR/jmNHRDK4ElHO7Jr8WgI0IABFQAPqQBvoAxPABLbAEbgAD+ADAkEoiARxYDHgghSQAUQg&#10;FxSAtaAYlIKtYCeoBnWgETSDNnAYdIFj4DQ4By6By2AE3AFSMA6egCnwCsxAEISFyBAVUod0IEPI&#10;HLKFWJAb5AMFQxFQHJQIJUNCSAIVQOugUqgcqobqoWboW+godBq6AA1Dt6BRaBL6FXoHIzAJpsFa&#10;sBFsBbNgTzgIjoQXwcnwMjgfLoK3wJVwA3wQ7oRPw5fgEVgKP4GnEYAQETqiizARFsJGQpF4JAkR&#10;IauQEqQCaUDakB6kH7mKSJGnyFsUBkVFMVBMlAvKHxWF4qKWoVahNqOqUQdQnag+1FXUKGoK9RFN&#10;RmuizdHO6AB0LDoZnYsuRlegm9Ad6LPoEfQ4+hUGg6FjjDGOGH9MHCYVswKzGbMb0445hRnGjGGm&#10;sVisOtYc64oNxXKwYmwxtgp7EHsSewU7jn2DI+J0cLY4X1w8TogrxFXgWnAncFdwE7gZvBLeEO+M&#10;D8Xz8MvxZfhGfA9+CD+OnyEoE4wJroRIQiphLaGS0EY4S7hLeEEkEvWITsRwooC4hlhJPEQ8Txwl&#10;viVRSGYkNimBJCFtIe0nnSLdIr0gk8lGZA9yPFlM3kJuJp8h3ye/UaAqWCoEKPAUVivUKHQqXFF4&#10;pohXNFT0VFysmK9YoXhEcUjxqRJeyUiJrcRRWqVUo3RU6YbStDJV2UY5VDlDebNyi/IF5UcULMWI&#10;4kPhUYoo+yhnKGNUhKpPZVO51HXURupZ6jgNQzOmBdBSaaW0b2iDtCkVioqdSrRKnkqNynEVKR2h&#10;G9ED6On0Mvph+nX6O1UtVU9Vvuom1TbVK6qv1eaoeajx1UrU2tVG1N6pM9R91NPUt6l3qd/TQGmY&#10;aYRr5Grs0Tir8XQObY7LHO6ckjmH59zWhDXNNCM0V2ju0xzQnNbS1vLTytKq0jqj9VSbru2hnaq9&#10;Q/uE9qQOVcdNR6CzQ+ekzmOGCsOTkc6oZPQxpnQ1df11Jbr1uoO6M3rGelF6hXrtevf0Cfos/ST9&#10;Hfq9+lMGOgYhBgUGrQa3DfGGLMMUw12G/YavjYyNYow2GHUZPTJWMw4wzjduNb5rQjZxN1lm0mBy&#10;zRRjyjJNM91tetkMNrM3SzGrMRsyh80dzAXmu82HLdAWThZCiwaLG0wS05OZw2xljlrSLYMtCy27&#10;LJ9ZGVjFW22z6rf6aG1vnW7daH3HhmITaFNo02Pzq62ZLde2xvbaXPJc37mr53bPfW5nbse322N3&#10;055qH2K/wb7X/oODo4PIoc1h0tHAMdGx1vEGi8YKY21mnXdCO3k5rXY65vTW2cFZ7HzY+RcXpkua&#10;S4vLo3nG8/jzGueNueq5clzrXaVuDLdEt71uUnddd457g/sDD30PnkeTx4SnqWeq50HPZ17WXiKv&#10;Dq/XbGf2SvYpb8Tbz7vEe9CH4hPlU+1z31fPN9m31XfKz95vhd8pf7R/kP82/xsBWgHcgOaAqUDH&#10;wJWBfUGkoAVB1UEPgs2CRcE9IXBIYMj2kLvzDecL53eFgtCA0O2h98KMw5aFfR+OCQ8Lrwl/GGET&#10;URDRv4C6YMmClgWvIr0iyyLvRJlESaJ6oxWjE6Kbo1/HeMeUx0hjrWJXxl6K04gTxHXHY+Oj45vi&#10;pxf6LNy5cDzBPqE44foi40V5iy4s1licvvj4EsUlnCVHEtGJMYktie85oZwGzvTSgKW1S6e4bO4u&#10;7hOeB28Hb5Lvyi/nTyS5JpUnPUp2Td6ePJninlKR8lTAFlQLnqf6p9alvk4LTduf9ik9Jr09A5eR&#10;mHFUSBGmCfsytTPzMoezzLOKs6TLnJftXDYlChI1ZUPZi7K7xTTZz9SAxESyXjKa45ZTk/MmNzr3&#10;SJ5ynjBvYLnZ8k3LJ/J9879egVrBXdFboFuwtmB0pefK+lXQqqWrelfrry5aPb7Gb82BtYS1aWt/&#10;KLQuLC98uS5mXU+RVtGaorH1futbixWKRcU3NrhsqNuI2ijYOLhp7qaqTR9LeCUXS61LK0rfb+Zu&#10;vviVzVeVX33akrRlsMyhbM9WzFbh1uvb3LcdKFcuzy8f2x6yvXMHY0fJjpc7l+y8UGFXUbeLsEuy&#10;S1oZXNldZVC1tep9dUr1SI1XTXutZu2m2te7ebuv7PHY01anVVda926vYO/Ner/6zgajhop9mH05&#10;+x42Rjf2f836urlJo6m06cN+4X7pgYgDfc2Ozc0tmi1lrXCrpHXyYMLBy994f9Pdxmyrb6e3lx4C&#10;hySHHn+b+O31w0GHe4+wjrR9Z/hdbQe1o6QT6lzeOdWV0iXtjusePhp4tLfHpafje8vv9x/TPVZz&#10;XOV42QnCiaITn07mn5w+lXXq6enk02O9S3rvnIk9c60vvG/wbNDZ8+d8z53p9+w/ed71/LELzheO&#10;XmRd7LrkcKlzwH6g4wf7HzoGHQY7hxyHui87Xe4Znjd84or7ldNXva+euxZw7dLI/JHh61HXb95I&#10;uCG9ybv56Fb6ree3c27P3FlzF3235J7SvYr7mvcbfjT9sV3qID0+6j068GDBgztj3LEnP2X/9H68&#10;6CH5YcWEzkTzI9tHxyZ9Jy8/Xvh4/EnWk5mnxT8r/1z7zOTZd794/DIwFTs1/lz0/NOvm1+ov9j/&#10;0u5l73TY9P1XGa9mXpe8UX9z4C3rbf+7mHcTM7nvse8rP5h+6PkY9PHup4xPn34D94Tz+49wZioA&#10;AAAJcEhZcwAACxMAAAsTAQCanBgAAAAkdEVYdFNvZnR3YXJlAFF1aWNrVGltZSA3LjcuMyAoTWFj&#10;IE9TIFgpAARfN1MAAAAHdElNRQffARMUHCJ4SMKOAAAgAElEQVR4nOzdeZhc9X3n+8851Xu3WsJj&#10;ISyp1RLkToYEJOE88Y3HZhPGN3PzxzUSGAMG7OdO7NxJYt9xZgySee7MPDOWBPES7ImxnTjWwiag&#10;myU4BgRa0AZ2ErQATuLHY0ktkNStlkqt1tJLnXPrd5bqqtO19aau5f3iaaqrzvmdOnXqVFXr96nv&#10;72e5Saogv/rVr3TFFVdM924AAIC8nLTfbT31+uv60Ic+lPwtvN3/88RyLf+anfCvOzH/uhVZnrru&#10;L08E6/e8d1R/cP2Nqg//2rEm+WFEtrtp+3bNnTs3+TgSOfYv+/669pB/PfL4lFxuJ3/tPnpYN99w&#10;k17csc07TrH0w5d3+7muZz6A4++/lzxON6l+fEehZG0KjpeVfJz+MYsFSzIPYLHHzzzRdrLp0WOH&#10;9fvX36ymiZ5X0b/Cc2znqR2vJR/H/ORjsCe0/+F12ckjkvwnQO/h9/XJm27UC5HzKlwtdRqO2q8S&#10;ef2VCP79AaAUlfJ7UynvGzARnNsAykHNdO/AZKuwfAsAgKpx9OjRSQ+ELvYfOpZlBY9jcgOhMMYw&#10;zPYnGgiFgcDIca7cv5/M8ZrsQGg6gg3/eZ+cQMhcmOe/wRp5IOnn1WQFQhX3D40c+PcHgFLEexNw&#10;8fG6A1AOrEqqEDIPxbIq9KuHAAAgpdiCg+kuTJju+x+ryvlbygkeSxCwXazHNelPeBj82HnXmixF&#10;FiyVzevvYqic1wyASsR7FDD9eB0CKDUX51+XF0n6G2wF5VwAAFQsPq+LN9XHqtL+sZr+WMr1cfH6&#10;KH38+wNAKSvlzz/eM1EtzOuQ8x1AKbGGgnel8M+E6Df5EsFlLLJ81IZoT3va0572tKc97Sep/XjX&#10;n6zrhfY/2r0y1ftTKtejSv38iV4Pt5cocv1SPT8v9vN5sa9P9/lDe9rTnva0n7r25jY7sryc9p/2&#10;tKc97WlP+3JvX/Ptb3+7pHaI9rSnPe1pT3va036864fXnaDaJbrcDr6hV6h9tQRCCo5T0etHlPz5&#10;E3l8BEIXZ/+n+vVXaH9pT3va0572JdzefD4E1RJluf+0pz3taU972pd5+5rf/je/lWOV8lFpQ5wA&#10;AICJCr976qQ6ps3fC4ngzwU7119IE2UFc7640VF5R/Yna7PgMrpbTrAg5mZfnlv++6s+Yz0exa0f&#10;/etzqk6rsZvY818oOBrL/V/U199FxL8/AJSTUn3PKtX9AsaD8xlAuaiIOYTCN1zG5AQAoHxcrM9t&#10;ryKBvxGq2lQ//1Pxt+jFOmenuuOiUl9//PsDQDkI36NKtZOauVVQSXK9zjjHAZSamunegclUqn/k&#10;AACA0fJ9bjsTriTIrIwINzPllQmjKoNC+Ss1cu2WPebKoOLur9ylSuMLnSdBxZblfQdqLEexuMqg&#10;cIsJ85tlvmnlLyl0/hZzfpvXx/hfB8U//9k6KSb+Mpmm19804N8fAEpZObxHlcM+AhPBOQ6g1FRE&#10;hRAAAAAAAAAAAAByq6gKIQAAUBnGPmfOxRWt3Jj4nCsYi6IrTnJWbE3O/YfPe3Q/Cu1XuLxQBdB0&#10;VdRwPgMAAABAZaJCCAAAAAAAAAAAoMJRIQQAAKZdtCKh1CsTopUbufZ34nMhTe32ylWpVLBM9P5L&#10;9Xks0d0CAAAAAExQDZObAQCA6Vapf42Ef2ZN1uOb7O2Vq2p//AAAAAAAjAcVQgAAYNpVXEWC5XgX&#10;sWAOm8l6fKVaUXKxFToMpVJBlEup7x8AAAAAoDIxhxAAAAAAAAAAAECFo0IIAABgsk1yZRDGptSP&#10;e6nvHwAAAACgMlEhBAAAAAAAAAAAUOEIhAAAAAAAAAAAACocgRAAAAAAAAAAAECFIxACAAAAAAAA&#10;AACocARCAAAAAAAAAAAAFY5ACAAAAAAAAAAAoMIRCAEAAAAAAAAAAFQ4AiEAAAAAAAAAAIAKRyAE&#10;AAAAAAAAAABQ4Wosy5rufQAAAAAAAAAAAMAUokIIAAAAAAAAAACgwhEIAQAAAAAAAAAAVDgCIQAA&#10;AAAAAAAAgApHIAQAAAAAAAAAAFDhCIQAAAAAAAAAAAAqXM107wAAAMCYWU7mdTf6HZfwemS9STPV&#10;2wcAAAAAAJhcVAgBAICq47puUbcBAAAAAABUCiqEAABA+RlVERSVv3LHsizvJyE3/UZZ0UworERy&#10;gz+ZrOHgetF7CgAAAAAAUBKoEAIAAFWJiiAAAAAAAFBNqBACAABlz7H8S3uMGc+o9VMVQXbmpSK3&#10;AwAAAAAAlBl6NQAAQNUyw8YBAAAAAABUAwIhAABQ9kylz1irg4xw2LieE8f96iBTAZSvCsis41UR&#10;2Sruz6hi1wMAAAAAAJhaNXwzFgAAVLP9+/fryU2Pe+HQHZ+5S4sXL869curvpuhlzgZFrgcAAAAA&#10;ADC1+MoqAAAoO2Flz7jbWoPq7f2l/u4n31R97c/0Que/1z/+/L/pd3/ntP7bf7lF7779mmx7MEtj&#10;v4LIsRzvx7JiCv+cMl+yMXMZORnZj6PU/EPeSs7IPEUAAAAAAAAXkfXSy5vH36MCAAAwjUwIM9Zw&#10;qKenR7t2b9Xliy7VrSuuVfuCZtl23Fvmuk1ynA9oy5Z3tPJrD+n22+/NWjEUhj62awf7kIjcnmuH&#10;gzAo37B0AAAAAAAAU4BACAAAlB/X9YOYyM1hQOQGy0f4Acy7B7bp6ae/q68/+EXdeO3Hkjcn8t7N&#10;tq1vadWqb+m22/5ECbdVv734d4OtFQh2cgQ/BQMjAAAAAACAKcLXUwEAQNkpNAdidPmJEyf0/PPP&#10;e0HRE088oeuvvz7LfECjmfVef/11XXXVVXryySd14MABb86h9PsZT5USAAAAAADAxUaFEAAAKHu5&#10;Km8sa0AvvrBRv3mFo08tv1nzFsxOXyq5Tlow5G0psuXM785EK4auvvp3U/dvQqFYnnAJAAAAAABg&#10;OhEIAQCAsufafpVOeiBkKnk2bVqvNV//qm5e1ibZZ5M/AyNt3EgW5AkDIbPAbCwzEHKd1ow5hj7y&#10;ket0+eWX67cXX+0tt93xzWsEAAAAAAAw1QiEAABA5bAG1dtzRG+++ayuuHymViy/TvPmz0+b0ydr&#10;CjQinPOnyPW3bdstOc26f9XDuu3T/0FXXXXD5DwOAAAAAACASUYgBAAAKsbzLzytyxd+SCtWfFTt&#10;C5pl2yf9BVZ0KLgcooFQvlW9KqA6LxB6beu7Sjgf8IaT+8xnPqPFixeP7wEAAAAAAABMkZrp3gEA&#10;AFCOwqHUigxaCrQPa3CK/ZaKY40M5RZLbuLAO9v09NPf1UOr/x9dd/01/vBwOqvokG9e4OPWa8iZ&#10;pyNdR/XCc52ynRo9/fhzMn8WmZDHDPmWsB3dfvsKXbX4t71h5q6/4SOyrXOyYif9qiH5Q8NJQ8kd&#10;iOsTn5jr3VZXe70s94xWfe0Wr2Lot3775mB/g0c9ao6jkeHlvCHvbNu7DPcjKtftAAAAAAAAhVAh&#10;BAAAxmF6AqEwQAkDoZ6eHr25c7cWXdGqFSs+pkULkluyBpI/w5H7Ce/A1rate3T/176f/D2mKxa1&#10;a/YlczSrebaam2cqkUgoHo/rxOne5MrDived0vvHfp3c3nmt/voq3bDs6rz757q1XsWQ487Slq0H&#10;dP/K73oVQ2aOIbPv0UBoPAiFAAAAAADAeBAIAQCAaZetgsYPf6LBRxAgWQN658BOPf30X+ippx7R&#10;/PmzwkYaiZVGfjdBzZHDp/TcM2/qF/vf1u9deamam5t1YXBIFy4MaygxKCdhazjhaHh4OHk55FXr&#10;1NbWqiZWr1+/d0Y/f+sf9V8efEA33HSNbJ0MQqcwEIsETyHX1uvb3tD9q74bVAz9HxmPAwAAAAAA&#10;4GLJ0XsBAAAwvcKh1EJhVYypClq1apWuuuoq7dixQ/PmzcvaJtr+ueee06ZNm3TTTTfpkksuybpO&#10;Lm1tbfrIRz6iBx54QNu2bcuyRmZwlb7d666/3ttPs79mv/fv31/Ufaa2TDUQAAAAAACYBDV0MgAA&#10;gMkzvqHkYuEvo/4sGQlWenq69fM3n9TllzfquY4vaH7bjOT672Wsk948/U+cba926cnHt+nuT35E&#10;rYnjGrBcbx9zBkKmMin5Yx6FYyXUGOvVle1NcmLX651/6NayG6ND0oXbCSuYgtstxxtuLmYf1M03&#10;z9DNn1ilHVvf0H1fu0Wfvv2PU3MMFRL+vTbWuZYAAAAAAABCVAgBAICSZ6pqvvWtb+kP/uAP9Md/&#10;/Mea39bm3V5shY+xdOlSXXnllRm3FfpiTLj99PsxVUYTcW1axdDKlSt14MABr+oJAAAAAABgKhEI&#10;AQCASeT4P1bwE12avM3JcrulaHGQ7f309v6z/u4n31Rd3ev6h7//r7r5k7MVqzmR2n5xhc6WfuM3&#10;G/Vvrpyjv/+Xoxq2Lhm1hhf32MmNeZVDdnIfbSWS7WzX/zFzEDlOjXb9/etaceenIns+er9z70py&#10;v2Pnk4/hoD7xiRb9w88f0O9e062//O4f6t13NqeGk/O2miXsckV1EAAAAAAAGJ+a6d4BAACAKFMx&#10;s3v3bi1a1Kwvf/nLal9YI9e9UGQAlMlU98yfP9/7/Sc/+Ynm3PFZzZoxsjysEopWG4XXHcdRLBbT&#10;oUOHdPvtt+tTnzKB0PnU8mL3aWR9ExhF5xj6tLZsPaD7V37XXyf5s2TJEjnZQqHkbQz5CwAAAAAA&#10;xsp6+ZVX+aIpAAAYk7HOZWMCjFzDu2UEHNag3t7/cz296Rtas/b/1Q03fjhcyUtewi1YqTmKxlLs&#10;bGnL1nf0wMo/183X/19a1LZAQwNnNXThnIYTZ2UlHCUSQxoeHtaF4XolkpseGBiQVVujXx36pQ51&#10;/YueefohzTPhUpYqp0nh2sEcQ9/15hhKqF6Lr/o99XSf1qWXXpp6/NmOZb5jnG8ZAAAAAACoDgRC&#10;AABgzMYaCGW0zRFOeFVBe7ZpUftl+o9fXi471iPLPuPfm+tMOBAyd+m4s7V9y179f/evVcw1rYe1&#10;aMF8feBfNXuBUGtrixKJhP7lfx33AqFjx47p1s/crquW/pauvf4jqqnpCnZg6gIhOfVKuHO8iqG9&#10;B/5FTz7+QvLx1uuOO+7wHv/ixYv9XSgQ8hACAQAAAACAdARCAABgyuULkEwQ9LOfPakrrmjSik99&#10;XPPa2pK3JnJvLKgWGouRICn8v6v3uo7pl786nPy1RvsPvK3MkXSHdfXi39K/vmLuFFUExYLHEdmu&#10;CYTcev36sKuOjl3asP55xeNxnTlzxqsQmjFjhn7v935PCy9f5AVDrmMxfBwAAAAAACgKgRAAAJgS&#10;6RUq0UAoXLZ//3498cQTWrv2C1q27ErFrF5vHStvAGNprLVJ6YFQKk9ya5K31waX5obMQMhN/sSs&#10;C0HD9P0Z+/2P2h/X9o9JlkBo+7Y3dN+qR3T0qKu+05lhjzlus2fPlpu82YRDd3zmrlTFEAAAAAAA&#10;QD4EQgAAYPKEAYfrD+WWMT9Qmt7ef9abb7yoyy9v0opbbta8ttnBEtMuS+CSWeIzucZScTSZ+xHe&#10;r1sjx23V4cODuvXW+71qoO7u7oLNTcWQ4QVDd/jBUPpRY8g4AAAAAACQjkAIAABMnkgg5N1kWXIc&#10;x7v05gnavVuLFs3QiuXXqb29XrZ1NrnSQLC2nSOfsbwAxfw3rUOkTVIglB6UHek6ps5nt2jdupd0&#10;4sQsLxAaCz8Ysr1g6PbPfEZLliwZdR8AAAAAAAAEQgAAYNKFMUQi+MXWoN4+8Iae2fQXWr36K7rh&#10;xmuCFcMAKdKwkDBwGjW0XHjdVl7R9uMOegrdX47ljplDqFkvbzmqB1Y+pL4zF7JWBYVVPsWGO+E8&#10;Q7ffEQRDboHjAAAAAAAAqgaBEAAAmHTpgZCpCnpj9zYtWjhbn17xb9XW1ijL7gtWzBfI5JmrZ4oC&#10;obFXII0vEHqv65ie7XxFf7XuTXUdPO3PZRTu2hgqe3Kt+8FLZ6u1tZU5hgAAAAAAQAqBEAAASBMG&#10;F9GgpXh+VYsfUvzdiw/r8ssbtWL5tZo3f36WAKe0Rf9ISkUvqXHtMofIc4JAaSSicYLt1CT/V6+D&#10;h1x1dOzSxg0v6OTJk+rv75/S/Q8rhu64446MYMhV/jmeAAAAAABA5bFe2fwagRAAAAhMPBAy9u07&#10;oMcff1wPrf1DLVt2pWy7119QKYFQSmYgFORgslLVTSOB0PZtb+j+lY8oHm/Q8WMXpmaHc0gPhsxQ&#10;cm6hCioAAAAAAFBxCIQAAKhCjuUHArZbIKCxMgOPvKtalnp6DumNPT/V5ZcP69bln9S8tjmRtdzg&#10;p0QCiZxDzxVYP2SFjyfbujVynFk63HVOT3fu0Mb1Heo6fHTcuzoRYSXQ7Nn+UHKfufMOLV26VK4z&#10;OuKiaggAAAAAgMpEIAQAQBUaayBkKeYFBfns27dPTz75N3pq0w+0cOGgbOtssuGw0gMTN3l/ftZQ&#10;+YHQka5j6uzcpnXrX9SJUzU6czrhhUQF72KKApn07c6eE1QMfeYu77qpGkrnD/vHn4gAAAAAAFQS&#10;AiEAqFJhdzMfAtXJCQIQu1DlT1qFUNagwhpUb88RffsvvqK1a/5MN964ZPQ2ykGuYKhgYJR2u6kI&#10;Sq5vuS16Zct7+tr9D+pM/4C6u7vzBizTWZGTGkrurju9/Viy+JpR61AxBAAAAABAZSj8NVUAAABp&#10;VCjQ09Ojnbu26IpFc/XEE09oYXtz8tZ4tpaqlujx/fff17Mdr+iv1+3RqRMJLxAy8lXbXMywJQx3&#10;wksTVpmfH/zgB14wFAZg6RVDhEEAAAAAAFQGKoQAoFrlqoQotnnkOh8mlaXQkGEHDmzXU099R51P&#10;r9bcefMyzyfTLmeIEK5XIkPGTYR3fGLJy3odPGzpmY5d2rD+WcXjcZ05cyZttempsBnPsG+mYsjw&#10;qobuuEOLl1wzav8ZTg4AAAAAgPJEhRAAABglvcM/DADMz4kTJ/SNb3xDd975+9qxY4dqY/8rXEup&#10;WDBL+FGRw46Zx5N8yNu3b9d9K7+v+OlGHT92brr3KiX9OYxWBuViqr7Cdj/84Q/VMmOmFwylVwwR&#10;BgEAAAAAUJ6oEAIAjFO0wmOkQqQiO/8rVvg85pojx3fixBG9sfun+tdXDOhTt/w7zWub4y/IObdO&#10;uXCDn5hSgVbeCqdgFWe2Dh0+q2c6dmjj+g6divdnVgUFzS03+/VyMWfOHDmOo9bWVt155526evHS&#10;1DIqhQAAAAAAKC8EQgCAnPIHO36QMNIpXO7BQLUaCYRydfDv27dPTzzxY61dfZ9uvulDySd9IPkz&#10;5C8s60DIPN6EX+jj2oUyoAzfefhJrVv/onpP1qgvPpzcVG3G8auEQCj99W+GkGtsbMyoGCIQAgAA&#10;AACgvBAIAQAKyhUMUQlU3vI+f9agek8c0ht7ntfli1r1pS99Jrh9gvcZbn5im7mIknvqOF7g47hN&#10;2vxqtx5YtUZ9Zy6ou7t7unduyuQKsMx1M89QS6s/x5CpGCrmPYDwCAAAAACA6UcgBAAoGp26lSka&#10;DJl5ZHbt3qpFC2drxfKPa0Fbk2KxXn9hlQVC3uhxycsjR46p89lX9KO/+XvFTw55gVAlcy3/vLCV&#10;Oe9QesWTFwwFFUNLly7lvQEAAAAAgBJHIAQAmBJhhz8fMqUpV7i3f/82Pf30d7Vm7Rd14/XXJm8Z&#10;Clso49kslOy4wVB0pTykXHSuoFHXa5RIzNWWLb/QylXf9iqC0ucJyqXagtP0YMgMJRcNGKkkBAAA&#10;AACgNBAIAQCK4lWN7Nrl/b5o0SKv4zcfAqHyYTrsT5w44T2/ixbN1K23flwL2h1Z3vw6w8E66VmJ&#10;5d8Q/Jp9o2UQCBXw3pHjuu22rygeb9TRY4np3p2SZmqJTDBk5hoKgyEAAAAAAFBarM2vbqGvDgCQ&#10;5HfgW/I78MMPB8eS/nH/29rw5JP6D3/6H7Xkwx/WwYMHNbN1hmKDCdUqIdsZTrbzg4OEZXvVAJZj&#10;Zd0eSktPT5fe3POSLr9iUCtuuVnz2uZ4t0/60G6lHBClpV1uYpYOHz6njo49WrexQ6fi/V5VUDhU&#10;WvqQaUVtOsdcPKUuWuVUbNWTCYRmzZqluro63XnnncmGMS1evHhM2wAAAAAAAFODQAgAEMgeCL21&#10;f59mffBSzV24UJd+qE2ubctxHA0PDWrwdL80dEHO4IWMQMjbmpt9eygd+/bt0+OP/43Wrr5Pn7h5&#10;fvK5Sj6flj9EXK5AaNzDf5VgIJTtsWzbsk+rVn1LR49aOtWXPKetWu/2QoFQruNSroHQeJgwyAiH&#10;1QuHkvOCoSSqhgAAAAAAmF41070DAIDpEnTQB4FNtuDGBAbrN23SQ996WP/qsrneGgnXkWVbqmlo&#10;kFVbq0QioXPnzikxMCBdOKcaJ6GYO7LdXP3gYQf6WIeWCwqPZBdqEAYPYRBRMfzH4wSPL3ocUsd1&#10;VDVGENDZQzrRc1B73nheC9ub9ezzf6QFc2ckF5zK2M5ItOFktlfMf7LGGuyMdf2iA6TM/ctoF50T&#10;KNLOX1QnNzFDvzos3fHpP9bAgKWuLtsLcGzVjjovc1UG5QrJKj0ISj/PovMrmTmXzM8Pf/CIFxbZ&#10;yYNh1vXmGVKlvS4BAAAAACh9BEIAgJwef/xx/eEf/ZEuueQSryM3FovJcR2vQsh0BNu27d1WW1sr&#10;Z3BQzrkaDZ87q8TAYFHbZ/L5ifE74jOPV3j8cg3N9eyzz2ph+wf1pS99Se0LmmTZvaPSuIp5HjIe&#10;g/l99DHp6urSc51b9Nfrtyrea6uvr7hzFz4T9PT19Xm/5zpvwmDo+9//vrf+r3/9ay1cdAUVQwAA&#10;AAAAXGQEQgAAT7Sr3AwVZ6px5i64Qr2n+9TYPOgFP/W1jaqxTTDkynXc5Dp+J3Csvt6rGFJLq1ct&#10;NHT+vJxz/aMqhkJ2GFyk3VZMCFGwMij1gMqkAiFaARPd70ilU1jJ5R+H0ccr1zwtBw5s1aZND+uh&#10;1V/UdTf8rlzrbPLWs/4WrNHbKHp/p0rR9+Mfl9QQd6njlV4dFAmD3Bo5zixt2fqu7lv5115lS89x&#10;f8jDsc4RVC2iYY8Jdsz19KogExDnmyMoDIZMG7Nea2ur7rjzs1mDoYoJJQEAAAAAKCHMIQQAVStz&#10;yLgoEwiZb/L/b0s/osYZLZoxs8XrwG1qaPEmjK+prfWqgxJyU53A4VBlhjs0JPf8WQ32n9HwhYFR&#10;9zPWoeIq1pgDoeBqkZvv6enRrl27tGjRTN1yy0d1ebvZSPJZs4YztpdbZEi2EpVrziNvWWTkuCNd&#10;x9TZuU3r1r+k/3XQX5A+R5B3PtuEEdmYIKi/vz9v8JPOrJcrKDJzDJmh48w2zTxDYTCUK9QEAAAA&#10;AAATQ4UQAFStoKM/CBycoMM/rMA5ePCgXznRfUSNfTN0rq9FZ1tOq6V1lteB29jc5AVD9bX1XjA0&#10;FJM/lJwTzGFTWys31qpYc4sSg4MaOnNWQxdGKoZs9yJVmpS6QpVMkeXRbnIrsp5rOUEod0F/+/wG&#10;/exnz+rJJ/9SC9o/kLxtYKRdvgQlQzQ4nJxgaNTd59yf4u4338Mwh8NUBB06fE4dHXu0cX2H4qfP&#10;qq/PGtXQO362JfKI0cGMed2nVwQVE9zkGxLSVAt56ySf43CeoTtzVAwBAAAAAICJo0IIAKpdjkDo&#10;P99/n37jN35Ds9vbVV/XrPrGBjU1NamxeYaam5s1Y2arZs6cqebGZi8YUkOtampqvKDBBEPepk3n&#10;r+13GseGEkoMnvMqhs6e7lN9TWxkF6gIGLdsgZCpCvrGN/6H1q6+T8uW/aZs+5Qs+2xmw4wAJvv8&#10;OplKOxAqZOvWfVq56luKx5vUfaw/eXf+d2LCoeFSAVmZVERdTKYy0Lw+wzBoMoZzy7WNSy+9zAuG&#10;7rjzTi1dupT3BQAAAAAAJhGBEABUqUJDj3U+/5wOHTqkSxe0qa62UXZtjerr69XQ4AdDTc3NfjA0&#10;6xKvA7e5pdWbY6iuzq8YUhDymCHlvCGjLL8T2IRFiQuDOnf+jAZO96vedhVzTPd7osAOZw6dFr3u&#10;RPqWi55rqGLYXhD0szfXa9GiWt16yyc0t60teXuO4xpWaFk5go+iK4imSfQ8iC52a5MnRbMOHh7Q&#10;Mx3btXHDi4rH42kVLkFoGW7HJpSMilYEFVJMsBsNgnIHQ5dmVAwV/cwUeJ8AAAAAAKCaMWQcACCr&#10;RYsWae/evaqf2aqG+mHVNtRraGhIAwMDunDhgs6eO+fNJdJ39pwfDLXO8ioJmptbvODIzDFkKoZM&#10;GGRCIBMImY5fc722oUH1DTVy6ps0eLZPA/3nSjd4KBP79u3T448/rmee/u9qb4/JtvqDznaztJgK&#10;oMpy5MgRPde5WT9e/5J6T9rqOx3LWJ4tmDCoVvOFcwWNRTHHLTy+hSqMzHByJuD8wQ9+kKoYYig5&#10;AAAAAAAmJneF0ES/UUl72tOe9rQvz/Zp9u/fr2df+FvNmjVLdU2NXnVQTUOdF/jU1jR4Q8WZoMgb&#10;Sq6pRS0tLd4cQ2YoOTPHkFm/trbOC4bSK4YMU0UUVgwNDg6qL35KzuCwat1h2W5CtU72yo+CHfbT&#10;ffyKbF9Mp7j/WMN1sh+PEyd/qW9/6z6tXftF3Xjdx5ONhpUtABpzwc9UVwhNxfbdmuT5dIm2bPmF&#10;7l/5fa+6JZynBsUba2XQVApP/zmz/Yqhu+66W4sXL84bb04o1CuT9w/a0572tKc97WlPe9rTnva0&#10;pz3tx9OeQIj2tKc97WmflxMMKbb/3Xe0ZcsW1Tc3ekFQY0OLdxkOJVdX36jGxkY1BMGQmWMorBjy&#10;gqHkut5QcjHb66wNO2xNxZB/RwklBoZ0Lt4rd3hQ9tDQ+HZ4uo/fpA9RFW4nMxAy1RO7du1S+6JW&#10;rVj+MbW3O4qZdaxhmUMbzZqqIRA60nVMnZ3btW7dyzrR25IRakzGvDflpvjQ0fXCFqNkgqBg3x35&#10;l+EcT+lzDM2dO1ezZ8+e3Due7tc/7Q+ufxUAACAASURBVGlPe9rTnva0pz3taU972tOe9lPY3tr8&#10;6rZIIBR2OIVDq4RzD0Q7pHLdEe1pT3va07482o/v+v533tWrr76q+hl+0OOFQXV1qqmtT1UMmWAo&#10;NcfQjJlexVBDywxv/Ya6eq9iyLXtjIohr9PXdAA7jjc03bn+M17FkAbPRyqGsu+fZYUhU7Dcq5RJ&#10;cmuyrj/x4zfR9sVf9zvHg49ra1AH9v1MT2/6hlav+bJuuPHDkf2wkkfUrZoR+FxnhpzEbH37O09r&#10;4/oOxU+fVV9fX8Y64XmVLxwJK1GsCh8tLltIVEoVQYWEAVb6HEPG4tRwcoVeT4rcrsjycnn/pj3t&#10;aU972tOe9rSnPe1pT3va037s7WtGd45YY7yMoj3taU972pdH+8KXmZ3H/uVVV12lq6++WnvffccL&#10;hryqIG9OoCYvyLEGLnhzDJ07f96bg6S//5zXQd/U6gdDM4KKoZp6PxiK1cT8OYaCqiFzfyZkqq+t&#10;8QKhwX5bicEL0sBA1v0ZuQyXBddzrlcax9+v4rHyrpf+eM2FqQrasfM1LWq/TDt27JAd60kuyezI&#10;90KxXLtYgbZv365VKx/WydNN6j7WnzwLRk+PWI3VQelz9aQPn5btOJgwqFyOUfhYzFCA5iecYyh8&#10;vS9Zck2w5ujXU+axiD7Wcnv/pj3taU972tOe9rSnPe1pT3va037s7a1XX9ta4d+FBQBk4wSfC/YY&#10;PwWi7UzF0ObNm705hkw4VNfQEFQM1ao2+VPX6M8l1NQ8w6sYam6d4Q0l1zLDrxiqq2vw1rNjNalg&#10;yKvosIPL5P2YoGnw3DkNXxiUO3Au7xxDI3JVBpSG8DjGlL3j3kn73D7Z3aM9bzyuRYsadOst12re&#10;/PlKlQZHZRsvzt9icJnrGybR7QTr5bqfKRcLHkvm/XuBj9Okg4eG9EzHdm3c8KLi8bgXPuaaNyb/&#10;nDK5KkUqg3ncdlCNFwqHhzNBbXoIdDFDofFWZOXax7BiyMwxZIxUDAEAAAAAgBCBEABUqfEEQqYj&#10;1gzxZjplY8E3DcwcQ+a6mWPolVdeUUNTkx8MmSqf5E+srt4PhoI5huoaG7yOWxMImYqhlpZW7/ba&#10;YD0zz5AJhhJhEJDcvrlfO3mbqRhyLpzVwLn+VMVQbuURCOU6/uHyffv26clHH9OatV/QsmVXJo/7&#10;CS/wMYPt5e68N7dHN1xegZCbvH9r1P2bxx3T//zO3+ixx7fp6LFh9Z2OZW1fvMoOhKJKZa6gqRqi&#10;z8wxZLR44dBdWkIwBAAAAABACoEQACAvO6iuKPbDYv87b+vll19WXVOzF/TUmxAomGPIBD7hHEMN&#10;yZ+WlhYvEDLBkBlSrjFY1/xYdizrHEPebYmEBgYvaKD/nJyBc6pLXjfTz8fckWqQUfs70cn6Jlmq&#10;aiXHfvX2/rP27H5BixY1asUtN2te25yitjtqQKzxBjupDY0xSJo0Qajl7X9MjjtDhw4N6NbbvuaF&#10;GT3dx4rcTnH7HwYTbs4Cmek6DsgnWv3lun5QaoIhc/uMma1+MLT4mjxbAQAAAACgOhAIAQDyCvvH&#10;zYdFeudrOHRTtqHOzG373nlXP/3pT9XY3OxVCjU0NvvBUH2dN3dQfUODN2RcY/J2Eww1zvCDIVPB&#10;0NTU5FUMmfUVs1P3l36fpgffHRxW4sJZJfr7NThwXrYzMpxUqQdCKZH9MvME7dy5UwsXtmjF8uvU&#10;3l4v2zqbXG8o5yZGhtEyFTTJ39MrhMo0EEqNfJfc/yNHjqrz2df04x//VCd6/5UXCNmWW6BCLDSy&#10;//mGjqvUQChbRVC213G5Gv2cZj5PH7x0trfOjJaZVAwBAAAAAKoegRAAYFzSg6J8yw+8/bbXIfva&#10;9tdV12yGkmtIDSVnAp+GWj8Yqm9u8IKh5mZ/jqHmmbO8YKi+NqgYqqnxtucEcwe59kgYZW4LK4YG&#10;+/vVaHr3rYRikQwkvfM4OofPZLPsILCIBFA5QwlrUAf279Gmx7+ptWv/k66/cfGk79OkGlNgZA62&#10;EzSy027Lfdwdt1EJ5wPasuVf9MDKh3S8+1Qq1Cj3EGMsJvJYTRhk2pq5gqqdORamAnFGMJTc4iW/&#10;490eVhTlE30O8s9JBQAAAABA6SIQAgCMS7GBUFhZ9NaBt+XW2NqydVswl1CTF/TU1/jBUE1DrRcU&#10;NTWZUKjZqxgywdDM5KW5XlM/MsdQ+lxGYcWQ4yZkJ1w5Fy5ouL9P/WdPq96uGbVfpo1t26mh6MYy&#10;h9KYWI6/fyo8x41XFbRrixa2f1C3Lf+oFixokhWLT9GOTZIxBEJ+37njV/zITt020sc++mw63NWr&#10;T9/+x4rHW9R99ELy+a3JWpFWqXJV4GHiLr30UrXMuCSoGLo6dTvHGgAAAABQ6QiEAADjUigQGs0P&#10;Ag4cOOCFOi+9utkLemqbGr0gqLauwR9KLvm799Pc5C03cwyZYKil1a8YqmvwAyQ7VhN04AZzBtl+&#10;0GOqhcz1VMXQ2T7VJu875ia8OYbCIaVGVV4UO6Rc0UPP+cudYH0rHM4urb0Jgt7c87gWLWrQLSuu&#10;Vdu8+f7+WSPVM6PmBCpb+SuCXHO83HodPOSqo2OX1q97TqdPn84Y6gz5RSuCCDjy84Kh1qBi6Oql&#10;RVdicVwBAAAAAOWKQAgAMC7jDYRCx3tPqLu7Wy9vec0Peur9YMiEPV4lUH1dao4hEww1tfhzDJkO&#10;XHPdDD1n1qutrfe2lzA1P5E5hqxhR87AOS8YGjh7RjWpocsij8V08Cbb+w9o8gMhb58cN9XeXN/7&#10;1n499thjenDNF7Rs2ZWyYr1mnLTkMjeoqgruJrzbAvdW6jIrgkYHciYQ2r7tDd2/8hHF4w06fuzC&#10;NOxleUk/htnmCkJ26cfNzBllgiHmGAIAAAAAVAMCIQDAtAk7Zt9++229smWrFwxFK4ZqG/yKoYbG&#10;Ri8IMnMMmWDIm2fIDCXX0OiFSLHaoGLI8bdr5ggyFUOGqRoaGhpSPB5XbGhYtjOkGiezYig96Jma&#10;OWr8fent/YX27H5BCxc26Nbln9S8tjmTfD/lInl83ZgSiZk63HVOHZ07tXF9R/L395LL0of6Gx3g&#10;YYQJggiBJocXDCWP55133qklSz+ctRLIG57ScapmDisAAAAAQGUhEAIATKlihlcy6wwrCIa2bvHm&#10;GKpvaPIqhGJ1tX4lkJlvqL4+VTHU0tLidd62zLrEu17fGFQM1dT5nbaWHwSF20915A4M6lzfKWlw&#10;QO7QsFeR469UbOXPeI9DTJ2dnVq4sEkrll+n9vZ62dbZ5IKhKbm/UmdOifeOHFNHx1atW/+iTp6q&#10;1ZnTCX/oOAKhDLkCyjAMmpoAs3JlVAhlOXb+HEN+xZBB1RAAAAAAoFIQCAEASo4Jhl7e8qoXDNU2&#10;Nqmhvlm19cFQcnW1wVByjV5FUXNLqx8MzWz1QiITJHkVQzW1XoWQN79Q8idh+8FQzLKVSCQ0PDys&#10;/v5+2YNDcocuKJYY9iqGXDeRtXN9zEPkhQGThnVg38/05KY/15rVX9GNN6Z1LkfHUfOqZoLr1nBw&#10;W2ZAVe5DyDluTJbbrFdeO6oHVj6kvjMXvKEDs2GulkxheMHwcBNTbIAWVgyZYMgElQRDAAAAAIBy&#10;RyAEALjo0jv6c3XOmgDHBEMvvfqaGhta1BAOJddQ7w0lVxdUDDUEFUMNzU1e523rzEu8YKihsSmY&#10;Y6hWsVhMQ3L8+3JHKoa86wODGjjbJ+fCeTmDplrHyT5UVHA5lkCop6dHO3du08IFc7Ti1o+ofUGT&#10;bDue8zF7+VAYAFVoINR15Jie7XhZP1r3M8V7HS8QyodQaOQYFDM8XL7ql2qqJCp03ozlvKJiCAAA&#10;AABQKazXtmyr7l4WAEBJCburnbTOaxMM/eTlV7zgJ5xjqM6EQ17FUH0wlFxQMdQ0w68YumRmEAz5&#10;cwzVJNczwZCT8CuGXNvfdtgxPJwY0sDAgBL9Z71gqMYZyphjyAl2zE4lMvmHmHvn7Vf0xOPf0dNP&#10;Pah58+enrR+tCiokrDSamqHsJl308Znj49br14dddXTs0ob1z3tzOY0ONop9nGV2PPIg7Cpt3nMT&#10;vk+4fjDkvfck30/uuvuzfjBUxBCTGUHcFA9NCQAAAABAPgRCAICSkqsSJ2HZfjD0yste8GOCHn+O&#10;IT8YSlUM1Td5yxtbW/x5hlr9IeUampq9depq672h5MxsNWFnvFcxZPtzDsUGh5QYGNTQ2T7vciyB&#10;kNleb2+vHnzwQa1d86daduPVitmHvIDEVfah6AortwDEPEZ3pBM8eXxe3/6mvrrye4rHG3Ts6PnU&#10;UH6Zqi8QChWq3CmmMghTIzWCY9rpOnv2bC8oMs/LZ++6p+iKIe95Dt9ACIQAAAAAANOAQAgAUHbC&#10;iiFTFVTX7M8ZVN/Q4FcC1fjBUF1jQ2qOIRMMmTmGTAduU2OLt57d4AdDluOHFybwSR9KzswzZCqG&#10;Bs+dky6cU42TGDXHUNiRb356erq0Z9ffadEV57TiU7+veW1zinswYcdwas6hcpMtoKmVk5ipQ4fP&#10;quO5Xdqw7hmdPtnvhRpudYxYNmGtra3e+RUGQVQTlZ45c+akhvIbS8UQAAAAAADThUAIAFCSTEdr&#10;9koSn2PHdODAAR16/z398pe/VKOpGvJCIT8Ysmtr/Ov1/lByjS3NXjDUOmOW19lel7xuKosaw6Hk&#10;LHkhUBjwpOYYSt5mAqGhs/0aOm/mu3Ey9tGst2/fPj322I+05utf1U03XyZbyfWsoSIfaCUFQn51&#10;UFfXMT3buU3r1r+onpMx9fc5yYdX461FIFQYFUGlodg5l8xQcqZiyLy/jKViCAAAAACAi41ACABQ&#10;VtKHbgtDGxMMubEabdmyRfVBMFRbX+cHQ8EcQ+Y2b56h5hn+UHKzZnrBUFgxFKuvVU1NjZdYmKHj&#10;UvcThFLmtsHBQQ2cPauB06fUXOPq9Il/1q7dL2phe4u+9KXbgqHhbFlBMDKZUiPVTepWJ4/r1iaf&#10;nGa9suV9PbBqjfrOnFP38ZNpa/jBka1YRshHQJSJMOjiyDYU3GQw4RAVQwAAAACAUkUgBAAoSbmG&#10;yBo1l0/AzDFkgiHFYtq8ebOaWpq9EKimoTEYSq7GC4bqG5q8YChaMdQ4Y2SOIVMx5Nr+/YeVSkZY&#10;MXT017/Sqz95TlcsaNYty29Qe/LSjnX7++daXiA0rumC8ij1QKir67ie69ysv173huInh3Sm/7xc&#10;J5a2hh8IWZEOcgIheeehOd/7+vrGOc8UxmqqAqHQ7DmXpuYYWrp0KcP9AQAAAABKAoEQAGCcwo79&#10;yRrqLP/2ogFR2G0e3uK6VtCZ7gTBUI1ee+011YUVQ41+KFRX2+gFQ7UN9f5Qck0tqTmGZs6c6VUM&#10;meVhxZAlOxUMxZLX3v775/WDhx/Q6ge/qBuv+3jyluG0Paqej1RTCSW3Xs7wPD388Cat2/C84vG4&#10;zpw5Hawx2ZUR2eYqKn8mNDByVQVFz/tihzHD5MkeThf3/pcKhj5LxRAAAAAAYPoRCAEAxuniBkJG&#10;esdsNBCKtncs//q+d97xgqH65gYvGKqva/KHiKur9SuC6htzVgyZYMhUDJlg6Pjx43r15Vf0oUvO&#10;6T/9ye2ya7qS95hIBUKuN4RdcY+0Ejr1TSC0fdsbWnnf93T6dKOOHr/g3+4mgsdGIDQeuSrjcPHl&#10;fy6Ke/8LK5HCoeSYYwgAAAAAMJ0IhAAAVWH/27/whpKrb/ErhuoaG4Kh5Or8oeXq67xgqKGx2QuE&#10;ZszwL4fO9upnO/9ObXN7teJT/07z2ub4G7QmKwibaoWClOjyLOunpV1uYpYOHz6np5/brQ3rOhQ/&#10;dTYy1Fl1BDfjVagiCJUtDIbu/Oxd3lCUSxZfU1QAGIbIlu1XK1JpBAAAAAAYDwIhAEDFMx2piaAD&#10;dd+7b/vBUJNfGVRf35i1YqipqUHvv/++tm/+Wz30P76qT950qWwNJDc2FGy0igKhNNu37tf9939D&#10;73VLfXFTIVU3xvurXIUqv0wQYNbp7+/Puy5VQpUvfY4ho+iqofB9h0AIAAAAADAOBEIAgKq0/513&#10;vWAonGMorBiqrXVlDcZ17Phbuv6j/0a3rrhec+fN8ztixzIu3FQLP70nvDt5Ahwzd5IJfJxm/epQ&#10;ne64/Yvq6xtUd3e3F1o4jpO8jEW2U12yhTe5Ah1THWKY4xdKVX4QAlW0XM/v7NmzvUrEu+7+rHfd&#10;VAwZTvC6ttOahNvgXAEAAAAAjBeBEACgoqV3oKZXZJg5hsz1vW+/rZdfflkNzU3eEE7xeLf+z5s+&#10;quUrPqrL5zcnbzvpNyi1iqBJCYRM40Twe/aKg66u43quc7P+et0uxU86On16IFLZMtlzSVWOXMPD&#10;mWAoPRRCZRpLcBOtGLp6qV8xFBPhDwAAAABg8libt/qBUPgNxOg3EhNBP0/MyVweRXva0572Y22f&#10;/s3n8YjeX7k9ftpPbfuxXDc/L/xkg3bv7tRDq7+o6274ePITcjj7HZa6cCipIMAanRsVGiIuuaYb&#10;UyIxV1u2/EIrVz3sBRo9PceL7pguNHRapUp/3MXMFUQwVNnC10v6a6HQayOsIvPCoc9+VouXXJNa&#10;lh4wTeT9rpjr0/3+TXva0572tKc97WlPe9rTnva0n5r2NeE/SsP1wn+jjroeuYyiPe1pT/uxts+x&#10;uaLlvL8i7z+6H7SvrPa2HVQF5VgeRiU9PT3avWOn2hbO1RNPPKFFC8ztCVW60R3T5nd/wvr3jhzR&#10;pz99u86fn6VfHzwfrFdcGORtqQrDIMM8btORb0KgfEFQKAyDCIYqU7bXQaHXhnk/CkOfRx55RC0z&#10;ZnrB0NKlSzPaF/35N9HrZfr+T3va0572tKc97WlPe9rTnva0z9F+y9bteXt4whWL7waiPe1pT/vJ&#10;aT9R073/tJ+u9sUNYWZZA3r+2XVadPmAVtxys+a1zcmxF9N1Bk+xyHxIjjNLhw6fU0fHHm1c36FT&#10;8f4CoUZmZVG1z2sSVgT19/cXdRyq/Xhh5H0q37kQrRhasvTDRW29fN+/aU972tOe9rSnPe1pT3va&#10;0572U9meQIj2tKd9ybafqOnef9pPV/vCgdDevXv12GM/0trV92nZTXNlW2eTdzg0ar1IZlKxTGf0&#10;tm37tXLVtxSPN6n7WH/yuNcUaBUdaq46mWPX2trq/V5MVVC+7VRrZVU1CEOfked57HNvmXAoWjGU&#10;8/6Cy/J7/6Y97WlPe9rTnva0pz3taU972k9l+4KBEAAA5SbsWI9+694My/XzPRvUvrBBtyy/VvPb&#10;2nJvxI102EY/Ycu87951a5MPrVkHDw+oo/N1bVj/t+rq6sqy5mQFP6UfIIWd9ukVG/mCmnB4uKk2&#10;2fdDdVJ5mzNnjppntPjB0JIPFwwTM55vywmG0oxdpL0FAAAAAJQSAiEAQFXo7OzU7t271fnU17Wg&#10;vV5W7GT+BmURCJmdyP4xnh5sZOss7uo6ruc6N+vH61/SyVMxnY7nGvqtcgOh8NiMNSAx61522WU6&#10;fvz4FO7d6OeCuYYQcq2gYqi5VXfffXfeiiFzHjmOPzSdCYT8DWS+DqlQAwAAAIDqQCAEAKhoJ078&#10;i775zf+sNWu/qBuv+3jyk294undpCuQOhjK4NXKcS7Rlyy90/8rve1UnYcBAh3BxwrmCohU7F/P4&#10;EQxVp/RzLP13cz6kzzFEBRgAAAAAIBcCIQBARTId5jt37lR7+wytWPExtS90ZbuJCgyEwiqg7MvS&#10;g6IjXcfU2bld69a9rBO9LRmhRjUGQmPpOC+FICjKBAFhldJ4Kp1QPoo5z3LNMTSWc7Qa3wcAAAAA&#10;oJoQCAEAKoIT9GHGNKAD+17XE098Q5s2fU9tCy4J1gjCkXCoJKu4ydxLaoS4rHIMxRbsuOvM0uHD&#10;5/R05x5tXN+hU/F+L9RI7/hNrzqYvA7h0hsirpBsgYq53traelHmCipGdH4sEwIYJhjK9bzRyV9d&#10;woohM5Sc41p5h5MDAAAAAFSXmuneAQAAxiNb572pCvrmQ/9da77+Ve3YsUO2fSp561lvmb+uWyDY&#10;KXLotTKyfft2rVr1LZ3qa1b3sX45bsw7FrZtZ8wzFKqW4CDb446eT+Y207FeTBh0sUKXbOe8MWfO&#10;HO+yp6cnYx3CoOpjzgnz873vfc+rGDLMObBkyZJp3jMAAAAAwHSjQggAUJbSO7pNdcSbbz6hhQvr&#10;dest12te22VKVaikKoImeH+alM1MOdd818Np0sFDQ+rofF0b1v+t4vF4llCj/Cp4Lpb04eGmM1Ap&#10;5r6jQRbzC1WL8HXrv47znSvpcwyZdqZiiD/+AQAAAKA6EQgBAMra3r179eijj2rt2i9o2bIrFbPj&#10;yVuHNJFAKFvnajkFQt99+Edat36zek/a6jsdy7FmdQdCuebbMR3n5vb+/v5Ry6a72mYs928qhsL5&#10;hVB+Cs8HlRkIFcOcE67rV73dFZlnCAAAAABQHQiEAABTy4oEM2OUrRPcTn5ydff+k/bsfkELF9Xq&#10;S3/y7+WHQEolNrkCnFIPdqIfyrn3M70juFZO4hJt2fqu7r//h15lC1UiY1fs8HDlhGAIUX4w5AZV&#10;Q/eMrWIo7f08V0A53cEpAAAAACA3AiEAwNQqEAgV/iZ85jom6Ni9Y6faFjZr+S3XatHldbLc86q+&#10;QMhNHhPHOzZdXcf0bOfrWrf+JZ040VpxocZUSh8eLlSJHdoTCbvSj0cxr1eUBzOUnKk0GkvFkGW7&#10;cpzk+45yVR4CAAAAAEqZtXXb6/yrHgBwEWQf4sgJ+t1N1Y/f8RzLup6sQe3d/6Y2bVyrNWv+TDcs&#10;i0yQbjqp0zvxU0PFFT+k0sRM9RBsbvCTfIxuLPlbvZzEbD38F8/q8U1/q+PdJ3Sm77x3HL21U487&#10;c7/c4BBZfPqrtbXVO+cqMUDLOuzhOIOuSgzIqlGu59EPhvzQ8O6779U111yTCv14mwAAAACAykIg&#10;BAC4SHIHQqaT0nLcnOuZqqCdu7Zo/oLZuv2Wj2jBgiZZsXiO+zEdnm7FBUKmGigMhCzV6Mh7J3Tb&#10;rX+i0/GZev/4meTNseTiGsXkV3AQCPnyhRlUu4wg9KlsxT6/c+Z8SC0tLbrnHn8oOScMhjg/AAAA&#10;AKAiEAgBAKZFMZ3xPT09emP3Y2pvr9Oty6/V3LY2yR3OrATKaaordopUKJgqcgw71zwOt14HD7nq&#10;6NilDeufVzweT1W3mMoq/3j695M7+Bn7ZPSVItvwcOkqrdN7LI/HVImkzzuV/vokOKs8hYJhcz6E&#10;FUPZ5hjKdk5wngAAAABA6SMQAgCUHNOx+NZbb2njxo16cM0XtGzZlbLtXu/b6rZd7MdW5QVC27e9&#10;oftXPqKjR131nY42CCqA3ITfMVvlgVC0czpbGBRdp9ICoUKyPd4wGEpfVm3HpRpke3+Ivh7M9dmz&#10;53ivnc/efXdRcwwBAAAAAEobgRAAYJIUFzSE3crRD59wLqGTPf+kPbtfUHt7vVbccrPmtc3JWG/U&#10;N9VHthDZjxwmeyi5sW4vFQAVsb9ujRy3RYcODei2277mhRnpVRzZ8C39TKYzuxLnCJpq0YohVJqx&#10;BcPpFUNmjiGH9xgAAAAAKEsEQgCASTK2QMiJVB2YQKizs1ML25q0Yvl1XiBkW2eTDYYy2ldTIHSk&#10;65g6Ojdr/fqXdeLEB7IGGwRA2UUrgsIqF45XbtFKIBMCGARD5afweT72SkGzPTPHUFgxZGSrGqKi&#10;DAAAAABKF4EQAGB8gk6/nB8iYeDh2vlvtwa1f++bevLxB7V69Vd0w7IlE9yvSQ58ct1NcJnq9sz1&#10;ODNvVGakZY5fME9L6uZaOW6zNr/2nh5Y+ZD6zlzIObdLxpaDm9zUDlX+0HC5Op5Nh7W5va+vL+96&#10;yM8cM8dxNGeOX6U3lmCI4K2ymbCwpaVF9977ee95XpIWDPHcAwAAAEDpIhACAIxLrqHfRlYoHAiZ&#10;Duadu7ZowfzZum3FR7RgQZOsWHxiO1bCgZDpI03PJbw+07S5PEwn6nvvdavz2c360Y/3qOvg6eT9&#10;1GZulkDIk+04MDzc5Es/zlQMIerSSy/LWjFECAsAAAAApYlACAAwLV544S+0oK1Rt634t5o3f35a&#10;gFLk0G9lZlSAlFqQfJxuvX592NUzz+zUxg3PKR7vTws2KjPQKUZ6p3KuDubw9mLCICoXJkex8wtx&#10;vKuDP5TcHO81+LGPfUyXX365liz98HTvFgAAAAAgi5rp3gEAQOUo5lvhe/fu1aOPPqo1a/5QNy1b&#10;LNs6lmWt6vpm+fbt23XfqkcUjzfo2NGzyWNYW7hRFUg/l3KFQa2trd7v0TAo27lIODE5TBhkjuVl&#10;l12m48ePZ10nGgYRDlWm8HXW09PjnRfh67BlxkzdfffdWecYCoVDEoa/p9/OuQIAAAAAU4MKIQDA&#10;pCjUAdzTc0h7dr+ghYuGtOJTv695bf68JHKDChgrV0VQBVYMuTVynFk6dPisOjr2aOOGp3QqoyqI&#10;IZcKMdUIhjlmxXQgp69Dh/PkKlQxxLlcXcxzPXv2bO938zo1wRAVQwAAAABQGgiEAACTJldHu18V&#10;9EM9tekvvUDI1oXkykP+wooPhExHeOYxOdJ1TJ2d27Ru/Yvq7a3Xmb7B5BoU7eYTVhOYy7EEEIQ/&#10;pYXno7qE804VUzEEAAAAAJh6BEIAgKlhDepEz0F968+/ojVr/kzX37g4uoL8oGR0YJJfEBC5QYBi&#10;5ZpjZ3qDpNScQalfauU4jdr8arceWLVGZ86e1fFjvXKtyHoBW37HuWul3eJ1piemfudLVHpVEIDy&#10;YsIhKoYAAAAAYHpZ27bvIBACAEwqM6/Izl1btKDtA7pt+Ue1YEGTrFg8Yx1TJGCKOMLL4pVPIGQp&#10;eIBJXUeO6dlnX9Ff/+jnip8c8gIh8xhyBULh9dRyKxZUVuR6vJUnrPQxncjmsq+vb9zbojJlYsLj&#10;V+g4mmW2bWesY+Z5Sn/uGEKuETgKwwAAIABJREFUOqQP0Zh+3phgyFQM3XPPPV7FEOcDAAAAAFw8&#10;BEIAgAlx7cwO4rf3bdFjj/6F1qz9D7rx+t9LftIMT+PeTYCpxPE6KYNAyQ0ucwVQkWTLNe3cejnD&#10;H9J3vvuUfrzuBcXjcapbxihbVRAdyOVpzpw5XlgMGOkVQ0uv+Z2i2vDaBwAAAICJIRACAEyIE/TN&#10;9fT06PXXX9fCtiZ9+Ut3KlbzvmwNlG8gFK0wKhQIRZhAaPu2N7Tq/r/UqXi9jh0fmvxdrHCmszgM&#10;gugILj+5nrNCc0AVQrVXZYlWDOXD+wAAAAAATAyBEACgIG8uG9vvhLPdzE65np4u7d75Ey1cdEEr&#10;brlZ8+bP8RtVTJ/d2OY4chMf1OHDZ/VM5xvasH6T4qfPTmios2pjhhcz51e2SiqCgPI0GcEQz33l&#10;84Khlhbde++9mjt3vnedZxwAAAAAJheBEACgKGElkJ32qbF3715t3PhXWvP1r+qmT8yTbZ1N3hpU&#10;wqT1/5bzt7rHOsfRdx9+UuvXv6ie3nqd6RuUq5qp27kKkz48HAFA+TPPoeM4qd+N9HllDNPpb4TB&#10;UPp7BedA5cr33PrBUKsXDJk1cs0zFD2nAAAAAACF0UsFANUmHPIsHAIt12rBZdjVlgqCrEGd6Dmo&#10;XTs7tbC9RX//8/8WLIjn3lbG3DqZ2y8VufarUBjkurWS06xXX3tPK7/2kPrOXFB3d60s1xznmmAb&#10;VipRc5PHv5wDsqmUbZ4gOnvLV7bz3Lbt1HNqLsMgKFswlN4+bJPeHuXLMe+4yafWyvJUmnPA/Pzl&#10;X35XM2bMTNVohsPJhe8L2c4D3jMAAAAAID8qhACg2owzEDJMJ92Ona+pbf4lunXFtWpf0Cw7dmJM&#10;d19ugVBufjdlV9dxPde5WX/z4z3qPeV4gZBhK7Nj0gqOt1vkHETVIN/wcKgcY+mkzzWMHCFqZXGD&#10;pzJbIJTJDuYYmuHNMWTOgSVLlnA+AAAAAMA4EQgBQKUbFQCFl8FQTsG13B8G/vr792/RY499Uw+t&#10;/qKuu+HjyYbDkfWcjPVzqYhAyK2R48zTa6+9q5Wrvqnjx3vV39/vt3f94+CW2gMsMenDw0XR2Vv+&#10;JlqpQTCEqLCKzLx33H3vPX7FUIEvNgAAAAAAMhEIAUClm2Ag1N19Qjt27NCCBU1aseJjWrTADPWT&#10;qOpAqOvwUd1++39SPN6oo8fMnEkjI7DmC4QYzmg0jgnymTNnjo4fPz7du4ESYs4JM+RcS0uL7r3n&#10;86mh5AAAAAAAhREIAUClKnJouBF20Dmf8K719HRp986fqH3hed26/JOa1zanuM2E91fqQ6PlSIBy&#10;BUOJxEwd7jqvjo49enRDp07F+9XX1+e3yVq1kBm8FRuYVYJsxyOsCDLHjAoPjJUZXjB8vRnmHHIc&#10;J++5FIaNhI6VKawYMsHQPZ+7l4ohAAAAACgCgRAAVCrL8TtDFSuywUiAsXfvXm3c+Fda8/Wv6qZP&#10;zEsu6U8ujlYE5VAxgZCl9LqprVv3aeWqbykeb1L3sf7kkhrlVz2BUKEO93zDwwHAeIRhn3l/aWhq&#10;9C7vuftzOSuG8r1PERoCAAAAqBYEQgBQacZYGZT6Br0GdLL3sHbt7FT7gmatWH6d5s2fX/rBzjil&#10;gp/UL5kBkOvWSk6zDh4eUOezO7R+3Qvq6uoKlpljFgZtI8enuE7FaFBUOaKVQaaDlhAI40UnPYoV&#10;vveY4eRMxdB45hhifioAAAAA1YBACAAqTRDguI6Vs3MrW8dXR+cTWtD2Aa1Y/nEtbG9JLu9NbW/0&#10;+pnhSTmKBkLmIv0hdnUd1/PPvqq/WfdT9Z601Xc6s9LKdcPjO9Zgp/ICoWxBkEEYhIlID4QKddab&#10;4cO6u7sv1q6hxH3w0tneMIPFVAyF5xYBJAAAAIBqYG1/fSf/8gGAKrZ//+t6dOOfa82DX9CN1308&#10;+clg5hAaz0dDjiHRymIIubCj2ZWTmK2tW/9J993/iBdomAnti/nWeHpnYjV3LIZhUH9/v3dZbIc+&#10;kC7f6ynf68tUiBw7doxzDR4TFHpDyTHHEAAAAAB4CIQAoMLl6jw136bfsWOH2tpm6NYVH9OChQnZ&#10;bkKuhlW4LzVbhVB5BkL+sfG/HX7kSJc6O3Zp3bqX9euDxX08VnP4Y4SPn6ogXAzFvt6oGKo++ULn&#10;2XP8YOjeez6ftWKIwBoAAABAtSAQAoBKkZo7qCa4IUcAYw9o7/7X9eSGB/XUU49oftusjMVu0M6K&#10;BjsVynVm6PChAT3duUcb13foVLx/SkINN3h+rAr8hvpYO9/pfMXFYM5LIzw3qz28rRb5nudUxdC9&#10;n/eu5xpODgAAAAAqFYEQAFSKAoGQ6SDr6enRmgf/q/7H6q/qkzf8pmz7lCz7bOZ6VRMI+VVO27b+&#10;o1atfFgnTzep+1h/8paagi2zbq1AZ3MlBkJUBaEchMGQGf7Rtm1CoQqTHjAXGzbPvvQyv2Lo3nu9&#10;6yYYSt8GAAAAAFQqAiEAKBWpQKdAYJBzvfD66Mog8w35N/as14IFdVpxyw2aN39+6Q3hlmtoufBT&#10;yiqwXrF349bKTTTpV+8P6rlnXteGH7+gvr4+78dnB+FOYlzbrwamI9Uco/CYUfGDcmCCofPnz2cE&#10;mJy71S2sGLr385/zzoWlSz5cdFsqzgAAAACUIwIhACgVYwyEXMdKdWT6HVNhp2ZmULJ3716tW7dO&#10;Hc+sVnt7vWwrLn+SoBILPC5SINTVdVzPdW7WXz36kuInbJ2JxyJr5A7WILW2tqaFZ0Bpyhf0ML8Q&#10;oswcQ/X19aqrbfCqhoodSo5AEQAAAEC5IRACgDKVrSPKv80POE70vq0H1/5n3XXX9frSn/xh8h1/&#10;eDp2c/yiQVDO9dwg4Aqb2UGz4PF6QVmtHGeWtmx9V/ff/0OvQiBbh3A1de6N57Gab9KbMChXO74x&#10;j3KSLRiqpvcAjBYOL+jNM3TPPVr64Wv8BRU01CcAAACA6kYgBAAVprv7hHbs2KG2BbVasfx6LVxY&#10;I8u9ULmBUDAX0EizSCCUvH6k65g6O7dp3fqXdOJEK3PeZGE6wR3HGTUXR/o8QeOZqwModVQMISoM&#10;hlpaZ+hzn/ucliy+Jut6hOAAAAAAyg2BEABUCmtQ+/ft1uOPrtXq1V/RDTf6HVhF5yrTJPf+hUO2&#10;ZX4zu+jCIWeGnMRsffs7T2vj+g6divfnrW7JHXBk349qYIaHM8clGgZlk94xSicpygnhZvUp9j0q&#10;vWLIG0rumt/x2nHOAAAAAChXBEIAUAHMt9t37HxNbfMv0X/88grZ9klZtj/PS6UGQsrZIedXDG3b&#10;+o9atfJhnTzdpO5j/clbakbWiHQGRjv3Mq9XdiCUq2PTdIAWU0lF+AOgkuR6TzThUHNLq1cxlD7H&#10;EO+BAAAAAMoJgRAATJswYHDyrpWPCYLe2P2YFnjDw12refPnjyy0xr/d6TT2AMsJ2tUk/1evg4dc&#10;dXTs0sYNL+jkyZPq7++PrB8NdsrzOE2F9OHhAPgYUq7yREOc8HoxlT/mfIhWDAEAAABAuSAQAoBp&#10;M7FA6K233tKGDRv04JovaNmyK2XbvZkrVE0g5Ho/JhDavu0N3b/yER096qrvdK4tZAZCluVmzJ3j&#10;31Z93/guJgzK11lajccMpWsqzkeCoepQqII0ZM6Hlhkz/WAorWIIAAAAAEoZgRAAlJowyHGzD1F2&#10;8sQ/afeu5zWvrVa3Lv9k8nJ2sMRfv9SHiEsxHW5Fz8HgDwM3qr1q5bitOnRoQLfdttKrBjp+/Hiw&#10;wkQrsHINFVe+Q8iFnZq5OsoLLQcgzZkzR8eOHav6EBm+9IqhJUs/zLkAAAAAoKRZr+/Yxb9YAGAa&#10;5Ky2yBEImaBjx44dam9r1Irl16mtvV62+iV7MFijzAKhovhB0Eh2lBkMHek6ps5nt2jdupd04sSs&#10;SHULgZCRb44go6+vj8nRgTEyr5/GxkYqhpB6jw0rhswcQ3PnzvWuAwAAAECpIRACgGniBH3wduRd&#10;2I5+u9ga1Fv7dunRDQ9q7Zo/0403Xh2uOdZ7HGe7qTESXLnBtVz7lRnouG6znMRsvbr1F/ra/Q+q&#10;uyde5Jw3hQKi0jo+41HMN9PNOi0tLd7vzBUEFC9buBp2+hMMVads77npFUNu8vPEDCc3ltCdCiMA&#10;AAAAU4lACACmSa5AKL3byHQyvr7jVc1ru0S3Lv+o2hc0ybZPBksrIxCS6wTVP8UFQl1dp3T7p7+k&#10;sxdmqevg6eR2aou8x8oKhNI7DYsZ6s0sa21tJQQCxiHf/FlmmRlGzjDv2YU69PNtC+Ul13MZnhPh&#10;HENmnSVLljAHGwAAAIBpRyAEACXE7xTyO4yee/ZBtS+o14rlN2he22UqFFjkGiqu3IaQG7W/Zug8&#10;t16/Puyqo2OXNqx/XvF49qogc/wcx6mqztZsHYnRTkrzbXVz3QwPN57tAcgt/fVmqkNyVQsRBFWX&#10;8L00WjF0zTXXeMvD84HzAgAAAMDFRCAEACVm7979+vGPf6yHHvy/tezG35Jtx5Pv1sPKHwiZgdeC&#10;apHIkkoIhLZve0P3rXpE8XiDjh+7kLVdtQYZhR53OFdQU1OTNw8VgKmXLxhCZSoU7JhzwgRCYTgU&#10;BkOhav0MAwAAAHBxEQgBwDQLh47r7T6kXTufU3t7QituuVnz2vwhiGQ6iMJOpvD39Nui3CAwsnIN&#10;jVYG3Bq5ziwdPnxWT3fu1Mb1HTrcdTRzlXDIPU1VJ1p5DSEXZTods1VRFeqoplMSmJj01xDBUOUa&#10;z3ul5frnhGPZ3lxun//85705hgAAAADgYiEQAoBpZgKhZ555Rrt3vKKnn/qeFi50ZFtnk+/QQ2PY&#10;ShgOuRURCHUdPqrnnt2u9etfVM/JGp05nUg+spqMdRz538a2puxTrHwDITNXUKHh4dI7qgmBgEy8&#10;JjAZolVD4eeVCYTMe7BhgqHPfe5zoyqGAAAAAGAqEAgBwCQKO37SOxJHdyyGgc2gTvQc1J+v/VOt&#10;Xv0V3bBsSY6tTnEwMeYAqcD+ZBujLl9FU2qV2uSmm/Xy1vf0wMqH1H9moOqHOBvr3BLh8HDZKoOy&#10;CTsk81UwML8FMLV4jVWf9PmDTIDf2NgYDCX3eS8Y4h9nAAAAAKYKgRAAXER+J1DM64Df/vpmLWj7&#10;gG5b/r9rwYImWbG4/BQl+rZc3oFQsZ2dXV3H9VznZv3V+j06fdJV3+nzRe5P9ch1LMPh4cY7SXk0&#10;GAoDTDqpgYuP6qTqEX2uL730Mq9i6F4qhgAAAABMEQIhAAiFgYg7tUOEHdj/kh7d+G09/dSDmjd/&#10;fukO7VZsUJRvvWyVQcFtZnJtufU6eMhVR8cubVj/vOLxeKq6JZwjSA7fns8nfa6giVYaZJvvhM5p&#10;YOox1xDSmfPBvLff87l7/WBoiv8uAQAAAFA9CIQAIDSBQKiYjnjT2bd69WqtXfOnWnbj1YrFDmfe&#10;b6mZjEBIuY+NCYS2b3tD9698RPF4g44fu5C5PGhi5lxgSKXs0sOgdBMNcWbPnq2enp6J7BqAcSAY&#10;ql7Rykxz+cFLZ/tDyd3zeSqGAAAAAEwKAiEAVSuMF8b7JugEG7ALbKCnp0u7dryo9oXnteKWmzWv&#10;7bIJ3GsJGfNQcz4nMVuHDp/zqoI2bnhKp+L9GRUudvDMuOQ/WeWaJyg9NJusAG3OnDnePE4EcsDF&#10;ZYIh89obzxCQqDxhxVAxcwxR1QkAAAAgHwIhAFVrsgOhbJ0wb731ljZs+KHWfP2ruukT82RbZ5P3&#10;NzRqFLWyNM5A6DsPb9K69T9Rb2+t+s8MyXFjGcut4BASCI2WqyJosoXnctgRbSY97+vrm/L7BapR&#10;9PUWCuf2CoMhVId8AeD/z955wEdR5v//M7O72WQ3vZJKAEERgoAFkGLAXpFiuaJCsJx66p0/rKfn&#10;//QUFX+nP/X0PKXp3XkWwH6eKIRABCxUBZGeBNKTTa87859ndmYzu5ltaWyS7/v1gs3OPPPM88xO&#10;eeb7eb7frzbHEIO8hgiCIAiCIAiCCBRu0+avSRAiCIIIBEUA4UReNtoIHclulPWtqCgrxJb895CW&#10;Foa77rnee30ueXbYp+O2LGqW6C/oIboo7PiGU/oWIn1Y8cWXRXjkoWdRW9csh0RyznwXHQZRu6gc&#10;Vw+GMDnnkFxrkIbY62V6a9Y3eR8QRN/j7Xr2JAxRKDlChYX1ZEL9woWL5PNlPAlDBEEQBEEQBEH4&#10;CQlCBEEQgaIRhBiqUMEEIWawy9v0JdJS4nDNvCnIyLCCM1T4XbVWG+rvgpDcF+mzsKgUa9euw7IV&#10;W2CrFFBT2+Ri7PTXI0grCA2WkDhsJjjra194BTH0xCF1mSx+CgKJRwTRR+gJQyQKDU60+YW05wXz&#10;GJJDyS1YIC9jHkN0nyYIgiAIgiAIwhskCBEEQfQQu3ZtwFtvLcWzT92GGdnTpDtsu/cNAhV4elwQ&#10;UgUg3mupgBGN0j8z2oRk/N+L/8S//7VONmL6K2p0GLvUdqnHkXdb3z/RGvS8iVpqriAWqs1FQAtC&#10;MUzNNdRTBGMfCSJY6Onrjej/MLHQbDYjJCQECxYswPgJZwa0fX9/rhIEQRAEQRAE4T8kCBEEQQSI&#10;u7Fa9grKy0NamgXz5k3FsAzmGmMfgIJQRzg7uTmeDEiiERtzt+KBh/8KW40RpcXtncr7Z3zSF4T6&#10;E576OVCNb948GAZqnwniZOGvx5DWy4+E1oGNGl4wPCJKFoaYx5C3e6/2nKB7NEEQBEEQBEEMDkgQ&#10;IgiCcENQ7CG8j7tjeXkh8jd9gqGZTZh79QVITU/yVbPyyXv4rtBboeF6CvfjorRTEKJxrKARq1dv&#10;wVurVqPaVu/RK4gZnnhlQ5HzzxA10I2ZqkdQX4WH6018GarJ8EgQgePpuqFQcoMb7bNR/VsVhthz&#10;ResxRPdegiAIgiAIgiBIECIIgnDDH0Fox44dWLXqNSx58n6cf0EqeK5B8QjydksdqIKQw3Now4Zd&#10;eOjhv6CkhEetrV1aYtTd3Bkyzc/cQYMBf8WgYBbFtGHw2KdqkFQN1WSIJIiu4+/1Q9fZ4ETrfatF&#10;z2OIIAiCIAiCIIjBDQlCBEEMXjhFkBH9C0UmogWVFceQv3kN0tPCMG/uDKSmpWnqUevt+aYGE86H&#10;hmgCBCuOHOPxi2vvRE1tq2z8F7meyU0kexHxfNAKIF1Bz1g70A247sKQHgP9GBBEb0OCEaGi9RbS&#10;wu7F7h5DBEEQBEEQBEEMPkgQIghi8BKAIFReXo6NeeuQlhqNeXOnYWiGFTxX6fCOkeuR454p9fZe&#10;k/sSj/lvlM+iwlJ8sGYdlq/cCFslLwtC8vouCEID0UjprU+qR1B9fb1XwYttLwjCgDg2zBjZ1NTU&#10;yQtqIP72BBFMUEi5wYM/XqRJSUmwhkeSxxBBEARBEARBDFJIECIIgvAhDO3atQFvvbUUS5bcjpnn&#10;TVZCw3EYMMqPJ5hRiRnqReVvnoPAwsCJsfjqq7146MG/ycb9DkOj4/ipghDn4elSN/wL2Whlh5rI&#10;2iR/JvL5KDvwMULEcvl765CnYQgPhyUsFK2NdTBw9Wg8tB7R3LJe63JPoyd2DKRcQYxAw9iRcZog&#10;Tg507REqgsjJwpDqMUTCEEEQBEEQBEEMHvQTPBAEQRCy4SwvLw/p6Va8/fbbGDqUGfZb5HUOQz8T&#10;QPQM4ZyH5f0MrZCh/F1UVIS1a/6JlSv/i6NHutbHsLAw+VPN1cQEIbPZjNDWUKeX1ciRI1ETlQZb&#10;SwuamhphkJZFR0cjVVpefrDLPepztGIQM7wxEShQISjYPWgCDemnGqSZMbK0tLQ3mkQQ/Z7eyBcm&#10;h/SU6mTXHglDAxd/zh1Whp0D7N9LL71EwhBBEARBEARBDCLIQ4ggiH6M6tEj+LncA4pHiyhwspGE&#10;41qwdvVypGc0YP7ci5CanuRSfJCkCnIi2qNRUNCI99Zsw1ur3kV1TQ3qapt8b6ccIE7UDyHXimg0&#10;iiOAEX9FRHQ0Ek5cj+LiYrSOWCWLP5bj98JWslv2DJK3HvEXeXl70UpUl2x3Lu8PqGIQ0RkShgii&#10;72H3JCbOq8JQbwhQRPCjevKy57U2x5AoPa9dxCFlYoL7GaJO7OA7nToBjsN0kCdDKBWr4zNPqOdv&#10;5/Z0vx2BoLaQriSCIAiCIAgimCEPIYIgBjT+zpRVvTB27NiBVatew5In78f5F6SCBxMd2vumsX2M&#10;e+JpT54oGzduxMMP/wVVNeEoLbYBPDOw9Mzjg3kClUdGw2azob242Lmcfa8tKUGo8p21q+rgQdQP&#10;GQLhxAmE+Z+e6KQy0MLD9QY9IQZpz10ybBOEb1RvRSYCMMhjiNB6DIVHRDmXT5w40a/tvd17u3Jf&#10;dtzTXccpnujuPZ+eGwRBEARBEMRggjyECIIg4DBKb92yCunpJsybk43UtLSO3EL9Fn3PHCedXJ0c&#10;xhcWwo0Tw3HkWDNWr8nDm6s+lgUaf0UNdcaxAFeBqWMmsqNdNvFhpJx9Niy2d3HiwDqEcFWOchO/&#10;Q01NDSIPnd/RVHV2chCFT/PWFtUjiIxM/tHd3zWYzguC6I+QMDS48Oeeqe8x1OFxo/d8c1/m2YPI&#10;E0r9nDIRx0NuR2/499x19RwK9FkdeL8IgiAIgiAIIngwkgGFIIjBgDfjB/MKWrFiBd5/70kMHWoG&#10;z9n6uHXBgeMYKXmCVn+BlW/+F5VVPGprDPL6QA0mvgSccePG4aDNhhMHDsDitk5QxCf3OoLpmeUI&#10;L6h/TFTxjMQg76i/rbfflRklfRmpg+m8IIj+iHqNqdcbiawDG73nl/Z+zP529xhynA8OYUjdTO8c&#10;cZkIooaO1SmjneihWeO6oYfgvNrzU+9c9X3udq4/kPPdU78IgiAIgiAIoj/Abc7fQtYqgiAGJRUV&#10;P2PJknvw7FO3YUb2tI4ZqQxmoOivxrCuJDkSjRCEaKzfsBcPPvh3WdDwf6a4D08kuIpJNuH3iBw5&#10;EglhJTi85yNEcTtdyjaN/QYtTU2IPnSeo2lKP2rsFyMmORk1Jd8iBFUI5YoRbFCuoN7DXRjSnlPk&#10;iUUQgaM1yPM873IN+SPEEv0fp0cv53h+c15y7aheZOHh4Vi4KMfhMeTmwSP7GXdj/NT5Xu45B5Cj&#10;LKe7vsPx2b9nQ195/JBnEUEQBEEQBBEMUA4hgiAGPMxoIAiCc/YnM3KxvDhpaRa8/fbbGJbB3szt&#10;zvL6M6M7YtkPRGSvoLX/xIqV/0FFRaRXUaMrM8e1BplRo0ahJToaFUU/eKyXJTvXIy0tDYkRNhw7&#10;sC2g/fcm2jxB7seNhIqeQ/VaSEpKkv/WXtPavwmC8A/3vFva+5W7xxCDvIYGDu7eQP6U1wqEL774&#10;ovzsW7hgkRJKrgP5HNHUqwqO6t++9hNIH3zNfPGUo461MSEhwe99EQRBEARBEMRAgjyECILo/6i5&#10;fnzFmudasXvX1/jHyiex5Kl7MWPWBP1ySj1qrpugNX91xRNIs5kgRqPoaCNWr96Ct1atRmVNfQ95&#10;t7gdP2WHdcIYxI78JWpib0JrdTVw6BnHpF5Va+N2y55Z0UkzEJd6ForqQtBy4IC0fJ+8vWH4TYiO&#10;joZ9+2SX/ZxM2Ezp+vp653fPYXCInoQZIploSB4MBEEQvYFvz1/VY0gWhhblYPz48R3jMOfz33U8&#10;UFZaIXvHWPgDMLKHv6BM2lH2V1x4GEZprAa+ybl/tv7Agf3yNxNX7ahP0w6D9GVT/s+OlnrwwJl9&#10;nsNpSe0V8wf/Ihe48sY7MWrCVWhDpEu7fY8n/SxHEARBEARBEEEICUIEQfR/fLyYM8N8RUUFnvjz&#10;o/jF9Vfi3rvngeerAEOtWgHczAuyMOEqCKmqSxDdMrspCG3I3YVHHvwLbDYLykrqYeeMAc0W9jxT&#10;vLMgxMrW2k+XBSFbzI2wSstH8mscxiBe2qcgyoLQt998Iy0bCfOQCYgeOhEZUrmW1p0wm83Y13gm&#10;6svKEF1+jct+ThYUHq7nCVRIUw2SJAwRRN9AXkKDBcEtJJt3EpISnR5DBw8exKbNG+Xl7oIQG6cx&#10;seayWamykMMp9YvKzBGD2IqRw1NdBCF5vWiX25OREuoQkDTPCVYP+CQkxsd7FISixFzIox8lNCIT&#10;hFqRjQ07D+HFZV/ghpzfOTydSBAiCIIgCIIgBgEkCBEEEbQE7GWh84LODMVf569CepoJ8+bOQGpa&#10;Wke5AYt+eDuRRQkVLDh6rA3vr96If7z1MaqqajUeLoEdF9VOxDsnErv+XnXCWNlAZG/c5jDYBFh/&#10;K6KRlHSq9Bkrf28o/Y9jvz1skAykvshIxyzi2tpaHyWJvoSEIYI4OZAwPjDh3EK++QovFx0hIC26&#10;HrdcKuCC6SHScKAVSfEh0mikTV4vwCxVZIYdJvm7iavU26kjf6NLDiL3/fn77A9sxszXu0W88Dpw&#10;1U13YdSEK6VWO0LBdjvnj9u4lHIIEQRBEARBEMEACUIEQfQ7VON9J8OE24v3jh07sGLFCjzz9M2Y&#10;mT0aBoMaasQ+IGY4a0OTafvjKZ8zE4RefnE5lq/4L6qqDaitYYW0qeS6Jwi5TyTmI6bKuV3cBSF/&#10;BRgmCNntEWjj4uTvUYZdJzUMGzN8sv1rQ8QRwYU234k3yMuBIHoW92tPvVfTdTbwYb99TKSIuxZe&#10;iCvGH0cY/60sCEmjDBdBqKK8GUXFQFZWvIsg5BzLQE++6RtBqE4ci1p7DnJ3HcFLy7/ArxfeLS8/&#10;Y6IjtLA3Acfr84QEIYIgCIIgCCIIIUGIIIigRU1EzD59GXC16ysqfsLmTWuRnsHj7t/eDCYtgJNe&#10;xkVBXynx1Q7ls2NL37H1gwM229YAQYjB+vX78OBDf5NncvvvRaH2L3CPKvZb1MU9jJCQEISceMx7&#10;WeUA+xmZ5qThSYAjgg9/hSEtlPeJILqOev14uvbo+gpu1Ocv50P4YJ7ADBOaEW9txbBYAfMvAXLm&#10;6j8Tbe3ZqChKxN7PSrHhsEZ4AAAgAElEQVRz416EIBQNDQ2Y9eBFyDpHRLgpX1pWJVXb2NNdcm17&#10;p/55EIwULyXZY+gN4Kob70Qjl4HRE2bIqwMXcro+jiIIgiAIgiCI3oIEIYIgghZ/De+qoYkZoXJz&#10;c5GeHiaHhxuaaZRexZulAm0evWb8aoe6H+eS/iEIsT4fLyrBmjUbsXLlf1FRGS4LQv4cV0cZg/Kt&#10;a4YMJgix3D/9VRBiHkEMCofUf0lKSkJpaanuOm/XAYl+BNE9uiLKEicPfwQhtRx7NsZHmXHVhWfh&#10;iumjMTxxO+IMH+mWX7VaxNZcILY2DO2VPIxCiLy8ckQNGgQBd98GnJll1RWEetLLzF9BSPVSkj2G&#10;hBzkKjmGfrXod/L6M8dP8L6fTs8OEoQIgiAIgiCI4IMEIYIg+j0iWrB75za8+daTWPLUvZg58wxl&#10;jZJLx3mXc01uPFDNvYIYBruQIHsFPfLQsygtq/YhaghuAlDPYEt5FbzJBPORxxDCVUn1N/neyK1d&#10;jI6k1D3aPF1UcdGXGESCQXDjzRuBPBUIom+g3F7Bi+eJGJ4mvDi+n5JYhYwo4KFbgYljOws5LXw8&#10;WlpG4vuvx2P58uW4oMoCobIOIUKb6/6Vz8rkDBzhGnDJvXOBkKOYMrEZoYb9MHHlSgllDOdrEouf&#10;gpZmC7eWaBun5DLSsHmXES++0Yazpp2K5BGXIHPi9fJyCv1GEARBEARB9EeMvosQBEEEL8zQtDFv&#10;HdJS4vD2229jaIZFWmqT1zmM9ie3fSeDoqIiXHvdXNhsYSgrboaoJHH2Rm+IGyzcHyMmJgYNtqoe&#10;r78n0YaDY/jyCiIxKLjxJvj4Wke/LUH0DKoQ5C4MkSjb/2CTJKKjo3HlRVOxYM4sJBmXSzfMw/I6&#10;7X2zvLwcubnlyFu3D2FhYfKz1OqlXrZeCAfeeecdNLTVItwUjVCDDRPHae7DfXxPZrkPebd9ZmVl&#10;4YUXbsS2XV+iQeRw9913Y+HChThrwsRO5zKd3wRBEARBEESwQx5CBEH0S5hhKT//LaSnGzF/znSk&#10;pqVJS+1+GA4Ur6FAEJUZs1ywhYhTPaBYfiQzjhSIWL06H2+u+hg2mw31tTVyqc4zgHs6hIm2HiNa&#10;xRgYI85Bbew1TBVCZPMmNB/fDIthfw/tr2dhhpvIyEj5bwoPNzDwV9hhv3ttbW0ftIggBh/u1yGF&#10;kQtm9McFMZEiUqOacMulrbh4OoekBM34iWMeyRbpmZ+AmpZL8eG7P6D64wNIlh6jBptrqE53Dx53&#10;JxxPHkNnTTTAYvwZoTiiW49n3DyA3B2CnF5HfowHdWIOb98jokGIwNLX6zD/pvsx4swrpXId8yy1&#10;uyEIgiAIgiCIYIM8hAiC6Hfs2LEDK1aswNNP34pZs0bDwFU6VviRD0Se+ckPDA8ArQfUxo0b8cDD&#10;r6K4WERtjSP0W2/3Um8WrLxMEOXcQfLf0jL2d3Mvt6U7aMUgmtnbf/AVFk4PdwO1KgZ5yzVEEETg&#10;6F2DWo8hEoaCH3ZfjI4Q8JuFl+KK8cdg5fKlpRXO9ertd8+eY3j+1b/BajQjucGEhgbpueqjbk+P&#10;WXePoaICYOwo4JwzeM8bdRG/vcjVQhoVa9y4cbIgtGjRaai1Kx5DC27BhAnecwwRBEEQBEEQRDDA&#10;5X+9lSxfBEEEBQLnMCJxgqg7w7+ycj825a1BWpoR8+ZciNT0pJPU0q6izLxVcuJ0KDaeYva74jLB&#10;VTRCECNRUNCK+fMfRGtrKwoLC+XjxkK1uYdA81pvwLH3vdMsDEdY0rmoDp0htyXcVIfa/esQxX/a&#10;J+G4vPWbQoIR3iBhiCD6jp663gbzfd09F5C357m346Q+Nw1oQkJ4G4bHCph/MXDpDOl3SgiRxh2u&#10;OYCK+SmoKIrD/o/acfirrUits8Ne0wCDaO+prjnaHJuMMiuwM7QGOYtuQtYUGxC6F3Hibm3jO8Qi&#10;d08gwc27x6cTeef8QS4Vu+UzYiF57aIVNfZz8a+1P+LLjUdxfc4tGDp+kdv2jvGdoGzKi665LLV7&#10;7MnzuWN/PVIdQRAEQRAEMUAgQYggiKDB24vre++9h9RUM+bNnYGhQ83guQbpDtbWuWBQ448g5DmE&#10;iWyHUDY6XlSC1Wu+wsqVn6OiIrpboc60BqSeMEQwQSgidQbKDVPAGwywGmsRUrkDdttbjv0FgfGO&#10;5UOg8HCEp3Oxux4M5GlGEP7BrpXw8PAevR8HwzOmrwhEENJDe6zYczEu2oyrLjwLV04fjRGJOxDB&#10;b4aBq3UIQhqx5Isfw7H8lTqkNcTAUlqP9AYRIa0CjD0WitYx5qk1WlEezqEkM0zavx0NXBVy7uCR&#10;nQVnWxxjI81GgIvS4nI+qMs9CD8udUFbVu0X57ItE4RKy1vxWR7QIGRi8vRf4+CJUjy3bCdycnI0&#10;HkP+CUI9/ewgQYggCIIgCILQgwQhgiD6Ds5NEHFD+9Iu/823YdfOfLy1cgmeeupeZM86o69a2sf4&#10;F8deFE3S270VX6w/jkceeha1dc1yAucO44HjuIrKcebEwIwL7oYlz3QIWNr61d/PJkxFeObFqBeH&#10;yN9DTAa0lFchpu4+Z9mTZTBXw8NR3hhCi54BmYlCDFUY8mVkJhGIIHoe9+tqMIk9/uGfh7EvMpNa&#10;kRnRiIdvBc4cZ5Fqa3JZ38zFoa11DIqPTsaTTzyHWdVRECrrECI4JuaIirTB9XLWnPa4VFSHAgVc&#10;JebfeT1GTW0BzPsRL+yA0oDAUQUeXZHILbeSUq5GmIBGjMS/1+xBbu5e/PEWYEKWdNx4x3FjuZW+&#10;392AZ5YB8xfkIGP8rV3prkd8CT2Uw4ggCIIgCILwBglCBEH0HT4EIWcx6WWbhZHZmLcOKcmRuHbe&#10;ucjIsIAz2PqgkX2PIIh+5TUqLCzFB2vW4Y2VW1B4tEaemariMJopYppGEPIHp4FNUMLMBSAI6RJ5&#10;OdqjJ8mCEAsZZzLyCGuTtim42b8G9QBao2FvzEAnBgbs3GB5xdS/GVrRkuEuDLlvTyIQQXSdnhJ4&#10;3K/fwYP+81jvuOpN4GBeQdHR0bj64tNx1dRTMHbIRwjhDnUShIoqReRuADZ/xSammDF2fwssLSLM&#10;Yrujvl4UhLReO9UhkbIgVGGV2pdkRJWhCTm3mzBzTLvSSR91yZONOvIRiYrAo07L6bw5rwhFrqHw&#10;Nu8y4qVlbZg843RMnToH45M+gok7LBVtlNczQagNI1AmLET+rj1YumyPm8dQ9yBBiCAIgiAIgugO&#10;JAgRBNGLuM2s7PS9A62hYu2al5G/+QO89+4zSE1LU5SNAXyrcg9x4lzMjBZmHD0mYvXqfKx680PY&#10;bDbU1dTqGtA6DECdj7tjnX5uJtdtA2i2h9A0jXEPwW5Jgd1gkL5FgOMtcv3RR+YHVH9PoRcejmaZ&#10;E57wJPIwYaipqcl5LrkLR+p3NYcXQRBdw/3+TLm9fBNoqDgjV4vTpOHVzZcKuGg6j+QE1w21uXH2&#10;fCPgw6XbMBzhiC0u6NF2eMMlNZCOAML+bOUNEOMj8IO5DvNvz8GoafUOjyFxh/+V+9HudjESzWIm&#10;fio7Hfn5+fhmYwH+/GgyhiWU+OiFo0K7GIbte5rw9OvANQsWIWPCbc5xmaM56nPH8zhZDwoJRxAE&#10;QRAEQXQFEoQIguhF/BeEGGwG/hNPPIGnl9yFWTOzYDA4DA+iVN5hG9LO4RxAty5dQYiTZ9xuzN2K&#10;Bx96FTZbKEpKmx1rfISC4ziDsk7/uKvbdlcU8UcQ4rhIqR+hMJlMsP4822X/PYWn+pgQxNCKQSQE&#10;EXp4Ooc8hZJjxmn35XRuEYT/dOV66W5ur4GMp+exp3tYTKSIuxZeiMvHH4eV3wITX+EqkGhy42zL&#10;BSxFsUioEzG0vrpL7egubPTCuuEifEgLWjgetWbgSKwgC0NVxlqHx9DY9s5t04YlhuuQy2u7pW3a&#10;hQi880EN3vsKWLQoG5PGzUYYvxwR/I+uYeY6hZ0TlfZb0CqOQLmwCPk792Dp8h9kjyFRtGPixIma&#10;8iQIEQRBEARBEL0PCUIEQXQZXyEp/H1RLS8/hs2bPkZ6ehPmzbkQqelJmprVGZMDTARSUePWO78b&#10;IQjROFbQgNVrNuOtVatRbatFXV1H+BY2o5QXRES2NsFkBwxKcuJiq1X+jG1ukpZ1VFkeFiZ/nm6z&#10;IUb6zBqSjAMlxSiW/q42mZzbdcZVUHLPMeTJiF6fcD9Ec5r0+xshGiKkzaNhkPYTsf+SQI6MX+gZ&#10;u/SEIF/bEIOP7giTbDvmtaBnnKbziyB6B/WaJWGoa7Bn45jYQlx7MXDpdCApIUQaWbW5lCnDNFQU&#10;xWHnp604un4bhta0wF7TII0ptGKRfmQ2veXqd6GXhCL3fbYYTOBjI7A7lHkM3YhR0xp1PYZYSDe5&#10;PXyjW7uUUHIwwi5Godx+Icor6/H4nz/BzJnxmHNeBZLjOh83/ZYB+keKja7CsHNnI5a8AczNyUGV&#10;eHaPhZPTJzChiSAIgiAIghjYkCBEEESX6a4gxIw727dvx4oVf8W777yGzMxW8FyDtKJdrlUUVc8g&#10;vpNuMlApKizBmjW5WLHyY1RVm1BXY3eEjoNRXu8wiNllwYcJQtPOmoSYiHCsW7fORRA695xJctmt&#10;W7c6BaF7zj4b6eHhCK2rB6RtthcX42BtLfJOnPDQGu+CkCeYIITQdEitdAhCXBQMISEI/+niXjeU&#10;64WHI4jehMJZEUT3CEREVct6y+1FONAeV3a82PPxlUevwikJ2xHJ58PA1XYSNr7aE4Xlr9iQ2JYA&#10;S0mdLAiFtsMpCMkCjOIF00kA6uQd0z1ByJPw5LoD130yQajBBByMtQMJFlQZ63U9hpggVF7egMQk&#10;zq1dHYJQaXk7PsgLw1cbmrBwUQ6ysqT7vekjhEAaY4itrvv34BnkTRCy20egTFyEvN278ZySY4jR&#10;O8IQCUIEQRAEQRBEByQIEQTR93CtqCgrxFNLbseSp+7FzJlnuK4XlRdXLthfXPWTOXtHx9NJZEma&#10;rVi3vhAPPfwsausaUVZW5bfh5LVhw1FbW4sXjx6Vv9+fmopU6d/cfXvl7xfZbLhw0iQciorEP/O/&#10;Rp3JLC9/LDkBKSkpeGTz16gNMaPF4N4P7/1TjU0doVYc5RutN8IQOwFNBotUKBwG3rG/iCPX+tch&#10;P3AJ/aJJjk1iENGfUD0eejqMIkEMFvwRhvwNkxpM12FPeRomRdZgdKKIh28FzhxnAS82ajQKAxr4&#10;GKB5DCoK0pCfewyVn+xDaHkDwuzNUrGO8YqvCUDBRouBQ4M01sk9fYyc+y0uci+ef/4COS9SaSmH&#10;n5rnoLi4GO+8/RruWHgl5k34QD7eLYhGm5CMLbtasWzZelxzPnDdnBgYOZtcb6fQcjoiWFdgAtH3&#10;uxvRaE/GC8uLMX/h7Rg1fg7aEOnX9nrni/xdUeJEZTzNKWUHxQwrgiAIgiAIwiPGk90AgiAGF8xo&#10;szFvHVKTY/H2229jaAYL26G8aA+CUEuOProuKyoqwgdr1mHZynxUVgmyIBTI7fno0aMYO3YsRppM&#10;8vfUmBic0Hj9TJ48GeFWq+xFBEtHeLht+/bjwshIjBw5Et8dPRZwX9wFGS2ywaEXDWvq/rTh4UgM&#10;IvobqvE5WIzQBNHfKC8vd4aRY4Z/veeAen35Gl8E03UY6FjI/TnMno3R0dG4+uKLcdXUUzB2yEdS&#10;mYOKENDRz4qKCuR/tRHbNkhf2kxIbjAgVN2/6KeXTpDCjgE7J9ixcXjfFCBSGvNERCQha/Q14IxG&#10;3HPvLfh+w7v46KMXMXv2UPl4/L8nduGsGZl49NFHcWrCbmm7PI/jU+fyHjh3srKyZEFo4cJLmA8S&#10;7rrrLvx64T1uOYb8R24bOo/NZOGz260lCIIgCIIg+jPkIUQQRI+hDRGnN9N21+51WLXyf/HsU7dh&#10;RvY0iJwjhAfXbzyC/KRTf9RPZjQwKGXM8izU//u/d/Dmqo9hs9l8Chqekh5b2ttw2bjxuEkU5Do+&#10;iIzAp7v2oMHkEJWWDc2UPYh+X13VzY755xHVGnEJ+KhJqDeyXFAR4PhQeXn4kWtcchvpoT1vfAmE&#10;5BFEBDvs/E1ISKCwVgTRS7iPNQZDfiFHn53B2FzWGdCE1CQjTo1uwF8esSItodFrXR9+Nxdvr9oC&#10;S1sMzKV1OM1WgsgWO0IEu0s5T+OPnvIc8lS/drme7uIuWO2LiUP1kFgURvGyGBRlLEBOTjZGjZuO&#10;6NRJCE2cBas1rJPItWHDBixevBiZ/Hbct8iMyRNaA2qn8wAYlAJC946I6jHUIkTihTdqMSfH4THU&#10;KkbIv7+/OToJgiAIgiAIQg/yECIIosfQM+azT5ZfIy8vD6lpJmzatAkmvlAqYfdYz8D0FFJCQynf&#10;Nm7ciAf/8Aqqq80oLekwPPg7k9mdbdu2Ye7o0+S/Wd4ghFl9bAHnfvRmRXcndE5jTQ3Co1zr8rVv&#10;rbeRr+1U3MWggXneEP0Zdk6qxunBYKgmiL7G/TnFrrGBIsRqQ0oKguD2nOzsocsmSSQnpuDCmeNw&#10;+9xJiONeAPOK8cbhw4cdXjQtIQjjeYfXbYtNt6wcaazHeucd9/GBM9SZh3Jqu6xWK05I/WkK4ZGd&#10;nY3LzkvHqFFGWJNGAfHDISJMd38zZ87EDTfcgBmZl2JU/OfSku0+2+jROxo9c5yYxxAThP7wh2zs&#10;La7Cb3/7W9y46PfOHEPunknu47ZgCoFIEARBEARBBBfkIUQQRK9RXl6IzXkfI31oLebOvhhp6UMc&#10;Kzy9KXvwFPKemjfY6QjPItjjcaygAWvWbMWbq95Bta2+Wx4u6kzVcdU2zD/1VJyakCB/31dehg/3&#10;/4yd0dHy9xVDM2QPoXuqXY08cU2NssHAzvFo5Q1OjyJP+/Gc00j7exlhw1jEps9AFTce4HmYeGkf&#10;jc2ILLldd2s9o4WeoYWFemHLtceMRCCiv0HCEEH0HUlJSfKkFE/G+/7w/PDHW/a02EJcdxFw+Qyp&#10;zwlGaeTh8MBmz2B5e42jshbVE6VBTMH/vXEClYgB7FZkIgpRx+twSq2+x1Bvo4472KhQOzxwz8JY&#10;G2JCsSUSO087BfX19YgN/RHZ2UmYfK405sw8F2LS5bI4aFRC6rIaOx1PqUJ2tI4eLcKHr16ERbOT&#10;EW1cr9mjD3ooZBz8yO3z9W4RL7wOXLXgNzh1wlwvOYZUT253z3tPywmCIAiCIIjBhLE/vAgRBBG8&#10;uL9Ys+88z+P777/HihWvYsmT9+P8C4dIr6DN0to2LzUNzHuRNmfQyy+/jH+9/QWKiznU1bZCEA09&#10;YowaNWoUUlJScOLYMVRVVSFj4gSMFETsLC93lmFiCtwEIbbvSZMmoVxa/uOhw5r2dr9N2jrk2b0B&#10;1ul+TqliEBO2eMXA5Wk7mhFLBDNMDGIG3LCwMBKGCKKH8HTvZ2KQul5vG0awC0Nq2/T6yARmdj/5&#10;zc2XY0ZWMaIN+VDzMjJ8PQ/ZeuaJUi8kIyfnElRxsVj293+joaEBMYrHENda0+N96g7a48A8gqwW&#10;q9xetpzlCsrKMiIpeRRCkkZKBZI7iSzu4wvBLqBNEJCcnCwfT5ZHKCrJpzbjUkePnD2+diitz8oa&#10;i+efz0Hu7p/lHEM35PzOmWPI9Tx2/4SP5QRBEARBEMRggkLGEQTRLZhx3q7M1+TRioryI9i8aTXS&#10;UkPx4dpbkJrGQpc5PDq8e/qIHl1Q+utrqyiaAMGKI8d4XHvdnaitbUVZGesj+2dE16PuO2Z4Wtta&#10;EdfciLNPHY0jpWV4qsqRI+jhkjKcGRePDYWOUDF5FRUYO3YsFkqfB46fACvFjumc6GiMtQt4P8KK&#10;H1QvID2jmc9mduQU4qTCBqEJ7W2NgEmzXvb+0p+Z6stgxdqkegXphUQJpC6COJmoBjt2PrN/zPjI&#10;UIUhEjQJomt057oJRjHIPWQa+1vbx+TIWmTGCPjVJTZcd3UMjJwa4sx1pMW5D7zU7yz5jMhS3jTD&#10;gB8QavgBV05weAyd/ptGtCASf3m9FjvEOCA9EZmi6jFUhojmdpjFrnmY+JtzSG23azkOzQbmFWTG&#10;zvhktMZZUcXvlzphw9UzRmDq1KlIOOUqxAyZAFN8ulNg0fUOk/4JUhdaBQ6C3YA2wSB9F6VPE4pO&#10;1GJEMuc6VPFyirBVghKKjkeTo/5OntVePHPY76v01JMnl0oE9wMijPfiVxMh//t69+14/m5g9kJH&#10;jiE7F+04T5QcnU7Pe6jnEXkGEQRBEARBECQIEQTRTUQlqLycJyj3C6SlRuP222/H0AwreEOFz22D&#10;0RDTUxQVFeGDNeuwYuVGVFbxsiCkpSf6zjx8xHYR2/b+CCgh4tjfF06eIq9juYWYCBQbG4sxY8Yg&#10;Ni0d1dJ+IyMiMLapCSdOnMC2gqNAqKVL+9fzEOuJvumFh/O3LWRUJ4IB92tD75rQ5hdisPuoNw84&#10;giB6FjWkXDCj3g/k/D4SMTExmHPR6bh82miMTtwurd8Y2MwZ9RmpRijThDxTPYaaxQg88sgs7D7e&#10;guXL/unqMcRyDJ3EWxQbH7D7JMt9lH15NqbOOAenp/OIY/fRhFGAKc7F20Zv4ki73Q67XfoUOdil&#10;MdTRwuP48MOPEFZVgdnnZkmljgXcrvLyRiQlBD72UcfR/pRzL8Z+K+YxtGHX/k4eQ46xkKMcO8eP&#10;Hz8urxvoY2+CIAiCIAjCN9zXW7aR1YEgBhmCGpvdy9UfyAvjzp3rsWrVM1jy9C2YOWNapxxAnnID&#10;BQ0e26d+5zXLdOa3amfgikbY7Sn46qu9ePgPL8gGXxbmzN0w3BMG30sSk2Sh50h9A3YcPYxmo0Pj&#10;t7a1Y8yI4UiIiZYFoXKzRd7nL0ePgLlVRHykI+b81xWl+PbIUbQaTd52A/fj4Jzxyqv9cCwXRbu8&#10;n0YxAxGps1BpnCYbZUJNPLiGGoScuMevc0o2OEnl2HEjiMFEfzBOE8RAxFtur0Ce2Z7KOj1enI9A&#10;dVzR7vbdtZzVboNZegRff8107N2+CSHS4/ruW+Iw7Ywqv9qjqVH5NCif+uMxUWkoJ3IuOW1Y7prn&#10;/w6Ucq45hkbVlEhjDjuM0vPf4HWIp3jrQHTmAfI6GuCV3SvNPhgVg5qkWByMNcpCUJSxADk5M3Da&#10;uHMRPeRsmIZcAqvVwoYlHnvP6muX/tmlQ97GPu0CSgt2Y8MH/wdL9UpcNB1Idhd0nOM7RTBTw/e5&#10;/cSbi/8Hjz/5HH55wwJZdBnK/wtW7iCMXGVH9/VyDfmbf8hjOVfPoy27RPzvG8BlCx+S+piAIamn&#10;IDc3F0OHpuOMM87AfffdJ4fVmzDxHJftfO+egyAIJCQRBEEQBEEMEEgQIohBiDdByJcQpF1XUlKC&#10;jRs3IjU1DPPmTcXQTLtUp31AC0Lq+7jLIdIIQseLSnHNNffCZgtDcUnvJmEebquRf4+aEDPqTQYX&#10;QYglgDYooUEqw8Ll33VEbRVChY5IbkUhRtSZQ9Fi8OUsqi8IdTZsOcoxQcicMA11llngeB5mI4fm&#10;8mJE1zysWzt59BCDFU/3W0/GaW15um4IonvoXX/ehKHu0FVByNJuwx/u/R9Ulu1GlLkd2eedi6GJ&#10;mxFtyAuwBV0QhDTUCmNQJ9yMdXsKsfz1d5DQYERaLTDRXg97ZbVTEPIs9LgKQr6EEPeQayWp6TjI&#10;22VBKDs7G5edl45TTgEiUkYB0VkQDRM0e+n829oFQRaAtIJQbu5GPPXYPfh9zvm4fPwxWPl8mFQB&#10;x/2w+RCEnnl/MmZecDnOufhyx4LKF9D+86cugpDesem0zMNx8Xxc1fGrKG9XL4xFtZCD1z7YinUb&#10;fsQvfn2LND6fh/T0VLnYhg0b5ONy7/88gEWLFmHixPG6tcr7JE8igiAIgiCIAQsJQgRBaHD19PBc&#10;qgWr338DQ9MbcPXcC5GangTHq6rdWcIbomKI4HyUO2l4SnYk6rdXFKJRUNCI99bk461Vq1Ftqw8o&#10;1FlP0dng5N1orFc+MPQ8qIAWMQnm+GzYrBfKxg2LSURrxTGE257QrUUNg3MyjhlBBAOeDG/kMUQQ&#10;JwetMBSYYVwZRykTTHzn4HPFDBtMgqOW6y6ZhPjIH5ESVY8LsqX7QUKINCxpC6zCnkbpD/NEeX4Z&#10;UAKHx9AwMQrhxXVIb6hCbGMzwoV2p4OR3hDEVy6h2hATiq0W/JA5Es3NzeAjfpAFpz/84RakJZ8K&#10;e+pcJCakwGw2uzbP7bcSmFdQm0MAYjmDINSj7NhObPr4PghVW3HZdNfj2jn3jz7F9quxdm0eMkec&#10;gtPHTsYHH36GLzYcwMOP/wWTsufDZEmXy7WUr8fx/V/Cwh2HFQcRYdziveJAUQ6yCBPsohU2+7nI&#10;223CU8uOY+nSpZg58zzX4son6yYThxbf7/AYmjjhLMdyTd4lgiAIgiAIYuBCghBBEBpcPT30xITt&#10;27dj5fJXseSp+3HB+anSJg1SwTblhV8Vkga+IKQ1OuRu2IWHHvpfVNeGoaykXtrcd3q23ph5GajA&#10;E6iA1Gl7Tk1y3VkQCk2Y6SIItZQfhbX68U597kquIIIYKKhheNS/Gf7k4XL3FKJQPgQROL6ew0yQ&#10;ZWXcPYa8b9d9Qeja2XNgCQ3Fj19/irtuG4dzz4hHqHEzDFxt0AhCDWIWbMJCrNtTJHsMJdYbkVwP&#10;nIYWxDQ0Qayxea2C1/yt5/1ij4mWBaGNEbHy95vvOQfjx2RhyBAeloQREKMukrbxHO6W/UbsvtjW&#10;bocoGNAqiCgoKMInH/0b9eU/48rpIkYmVCOKz3c5rv4KQntKp0njl2EYmn0+UC6Ng6W25G8+iqPS&#10;GPCvyz/Cw4+9KHsyhYcfldYVSmW2S5UeAg6t9F6xH+idf0wQKi1vxad5gDX1Mkyd+3enV5BrOaV/&#10;mu8bcjfgvsUPOIQhJf+Qt30RBEEQBEEQ/R8ShAhiEKMaHnnVEKks53jF0O8MpdaK8tICbNr0DtLT&#10;wjBv7gykpqV1hPece40AACAASURBVFjrtyHhAt3OYboQEQLYI3G0oAmr1+ThzVUfo7CwULNhh+dM&#10;b4Z1+veD9+Onn37Ca/98G228UWqXHW0GE2rMJnXvXvetZ/jobnvZtnZEwRQ+DtWxNwEGAxKMR1F+&#10;4D+I5r51lmNeQVoRiMJfEYQDuhYIIjhQjeHMW4ihG8ZR8xztivFc3SbSboNVquOGa1IRbSlBhMWO&#10;7PNCkBbvJgD5m3PGuQPlQxNZzIHrBKAAGuwWM9cByzH0wuvMYyhaHh8lmGKRWA8knSjAkPp6RLS1&#10;6jZNramd59AqjWN+jkpATWoEDhirpPFDLX5xHo+pU6cifNgdiEqdiIi4dGnMynvMP8TqZBp7q/RP&#10;sDv+tttFfJe7HC8/fjMevhk46wyL1PtGZQtNTR76pserq+MwctJDmDhzgZzLEWhDbekRhHEFOPZz&#10;Lvbv2Yjlyzfjrj8+icnnLUBoZIq8nU0qYxXLUXbwdWlMtB1W4w79HXAG5Xd2D8Hs2uw6+yQcLM/A&#10;2k08EtPGYfa8XyM9Pd2vPrjDPIY6cgyd1aU6CIIgCIIgiP4BCUIEMYhRDRGdQne4CT3vvvcPpCbH&#10;Yt68KchIt8BgqNYtNxAFIfkYOZMtOT4Li0rxwer1WLHqM1RW8aitMbhtqB9Kraf57bRzMWfOHAiW&#10;cNiNISgoPIpd+w/g5Xf/7TBKCaJXA5XWkKWWCdTTQK/+djFSFoRscQukQ8gj0XQMZT9/5hSEVDGI&#10;DN8E4aCrSevdhVWCIHoPvfxCehMrAhWGWPlFcy+UBaEh0Xtx/vRUpCRZEGL6DmbxhGtZeMol46ly&#10;5aMrglAA4lOdOBa19hwlx9D7sLSaZUFonL0FyQ0NQFVl542UexnrDxOETBFRsiB0wNSE45HNeOSx&#10;u5EVtxdJbAJS0gIgLFPqjtWxqV5Xpbra7XZZAGqTfhh7u4jCwuP44IOP0FL5LWZPH4qspI8Rwh3U&#10;F4QC6Pfn28/CNwcz8NHGo3jwwQcxc+Y0xMWGStsWSGuLgfKfULBfRN6en/HKsvW47w9LpDIzER1l&#10;kuouByrfl8puBw79W3d/IlTRy7MgxPq7ZZcV//tGA+5/9i1MmjlPWhHmtd3qcfJ2fsqh5O5z9Rii&#10;8RpBEARBEMTAggQhghhUBDYjdPeO9Vi16hk8veQ2zMieJt0x2r2UZi+XfXw78ST0uOf68SUEdapH&#10;R9ARjRCEaKzfsFd6+f+7bIQtLS9xbCZ29gTqi5dnTmrnlPFnYmbW6Tg1KRnjh2UiOT5Rao+I4uJi&#10;HC0ogF3qwu1PPI4Goxl26Sdq4w1oNfgWqgIyUDtDzzmOmx1hsIZnoiT2PukQ8og3FaHi5/8gLeoH&#10;8IIjV5BcN09hSIjBS0/eI/QM1QRBdA/d0FzSMhZKruvXm+P5axDrESG2YsFlpyAyug7bvi3FLbdH&#10;4Pyx9YF7AXnZj8fxnqfQuP7isY2OZZt3G/HSG+2oYPW3JiDWmIqYZsBSWoLEpkYMrauVyx2MikFN&#10;Uix+jjWiqakJkcYCZGefisuvvhbhCcMRlnwtIiIsOsMFQdmbo59tijdQu/LJCxVY9df7YLWtxCXn&#10;8hiSIHatvx2u8y77VfsvSOOd73c34pk3gJsX34eMMQtw2mmnOSZbSf/UHEL7fsjD8uX5+M1Df8SU&#10;8xYiPDZTrubnvd8jPY5H6cEViOR2I9aQ57U5bMJNs5iJfWVZ+GRTG2LSJmPevHld9gryhtZjiHks&#10;TZgwocf3QRAEQRAEQZwcDItuvuX/nexGEATRV3RO46tn8GBJzD/77DOEhYp49NHf44wzhipuJAI8&#10;vU2LGi+TvsNTsHe3dvgM4u9eT2dLSVHRCaxa9S6WPvcqysvbUV1dLZeX++xv0h7tHnvgWLE0wmXH&#10;i/HDN9uQGhcPtDSjobYOoWazHMIkPSMDKWmpGH3OObDGxmP8xAnYsWcP7D6EGH8N1c5zR/1Ujh+L&#10;Zd/UxKE9ZhY4nofVUIfGygNA60G0tbR29J/0IILoMtp7dwObgQ+HMKT+TRBE99B7TrNl6jXGhKHA&#10;rzdHnQauDb+YezXiwxphsbbjV7++E8NPaYQVRbpeQIGHo+s83vNaLEA8eSqpUdeiEs/ArIsfQGxa&#10;GqLCk3FobwGMTW2IaG9HUqgZYYpnY1tCIkrbW1FqEuScOzk3XIGZM89CauYIhKefAnPocKjDBddj&#10;4OiXIIiw2+1yriD2d7tdwIYNuVi08HrMmHwarsoeghhLFXiu0b9wcJ7KuO1X7T8b78QnnobpFz+E&#10;n44exQOP/g3h4eGorKxEhjQGM4U3ISYjGqMykzDlrEuw9/Ax3P37xxEZM0Q+f9IzUmCyGhCdwSPM&#10;UgtUbdc5ph39FmDG+x8cQ4MQhV8seAQzL74GUVFRvvvVBYYNG4Zbb70V9fX1eOaZZ+X2lpSUIDk5&#10;uVf2RxAEQRAEQfQd5CFEEAMIQXlfdUY4c5sh6ss8wHEt2LUjF6tWPYV33nkF6ekxcNnQdwvc9tvH&#10;+B0aTk1j7L2dzCPoWEEj3l+zBW+tWo0aWwNqa2v9bk6H54zb3v1MWuxv/WzqLDMYXHbO2Tj39DEY&#10;mRiH1NgEpEov79999x3siiHh/KnT8M033+A2xWOoOtRzQmZ3HAYJNTSe6inm/fg1py+BwWBAjLkI&#10;RT99iWhuL4UdIYg+gBnumLBPEETvonqocG6eOOqzTjXmm8VahIiC/Ny+Yd7ZMHHlOLjnKJY+Jl2v&#10;CSHS9m161WtQn7d2dQ+uq909dtTv6qfyt+/xh7pCfd53NxSwo77te4BGIQZL36hGfXscWoQ0hIWF&#10;gWvfijCpTXfknIOxY8eiech9SE0ZilCL99BnbBRitwuwC7xTFCooKMD3H94ErnIzLpoODEn0dly7&#10;6SKl3VyTe0jrMbTgt3fDmnY1pk2bBpPJMd5qLl+Pov1f4qfdeVixIh+LFj+CqMSzMHnGFfJ4Sc1F&#10;VHnwFcRw2xHJOwSiKns28nab8OSy43juueeQnT1Dt/XddfxyRwAL6ecILS2Hklu82MVjiOf5bued&#10;7PvJZARBEARBEAR5CBHEAML5ou9c4iYB6bx4qd9Z+JMHH1yMa+ZfgSeeuA9RUdKLNNfmXqGvFrjt&#10;t6/xT2lxvIBqyrss71iWm7sNt9+xGF9v2YPiExVoafFlsNFtTefD0el36hruAl/pkSMwS18iTEY5&#10;fkqtzYb29nbpvHCUHDF0KNLS0jBv4UIMP30MPs3L9bkPZ54puQ51j6qByHsPRk25WzZMZ6aG4dC+&#10;bQhFeYA9JAiiKzCvBeYtZLVavXowuN/zyDhHEIHCKf/rjzvU68mIFsy+4nJMnDABe7ZvwJWXZ+Pm&#10;BbciNvx78FxLJ0HJ0348jl/clnR4sCjLOdeBh++rXBWgemYCR3xSFmISMhCbcgHGnDEV320/JI9P&#10;Ljx/NBb/7h5kjY5D7IgRiE2+BEaT2ZkjR+9+xMSfdkGQP+UwcVI9L730Ep588kksmDsa0yamIya8&#10;KqDj2mXkoZHmHqrxGDpUWIQ/PfMWQkNDZa/ylJQUhEa2IFb2GBqCKWddjJ+OHceTT7+KsPA42aso&#10;PT0FYRGhiMmwI9Rig1j1AyoqGvDhfw/AYB2O+/70T5xxRpbP1vfcXZxz/s88hm677Tb5mfL0M8/K&#10;ny0tLd3yGKLnDUEQBEEQxMmB27L1G5qqTRADFdVTRpPjRp3Jp76EsVnk+ZveRFqaAfPmTkcqS97r&#10;DA3nnuRWqdbXfj166vSyB5Hefp0zNz3nOOpYapSaaMHRY21YvSYPb676GDabzWfS9p7y+OkpTsvM&#10;wGVnT8Ho+BiEG0Kk/tmRGBuPEcMyYQkxw6T89tV1Ndix50fc9czTqJWWNzAhCb6TZDs9ngTXc4nB&#10;ktwz2DGbcuWziIuLQyhnw1vLliKML3GWI08hguh59AyoTBhiBJLzhK5PgugujvFIpFCFUOnzF3PG&#10;ItpSgtiIClwwA0iJ9zKS0nicqKi5Yw4dHydfn0OTDyLMcBAhzokWojLM8eQ55JYDp7sOMv6Me3T6&#10;oVJUbkFt+xRYhv4W4cljEZWQCqMhtNNEF+13Vh3LFWSX/rWJ7FPEzvXL8dLjN+PhW4Ezs6yO0HD6&#10;jXGr0ftifwt0Pg7aA2KQQ7wxj6F6IRkvLivGg089j7On/RJ8qOO+7MwxtGcTli/fjF/99n+QlDEV&#10;Z0+9HCEhIc48PmvXru1mnqCujb+9TRJgbWPIeYZuXoSJEydCFDjn80NvO0HJxcSL3fU8IwiCIAiC&#10;ILoDCUIEMYBhQoAjx4v+C+D27dvxxhtv4Nmnb8OsWaPB85WOFZyg+x7fLwUhdZVnuwQE54urES+/&#10;uBzLV/wXVdUG1NYYNNt7fikONkEoRGhHZIsdN8++AmeMGo3WtmZYzWGIi4lGbGQU4qOjYTabpe7y&#10;sHMGfLprJ3YWHceLb66St/fVH+167XFhYpBWPJt8xTOIj4+XBaF/LH9O+izutT4TxGDHl3cPE4aY&#10;KOStHAlBBBE4+teUYzyy4OpsRIeGYseWf+GJR69DRnIzwgz5CEFlQPtggtA7H9Rg3SagsRG4+zcR&#10;Uj11ODOrQzJxeAOpD2iHENThOcQr7VQGQ8qEjl4VhPS2U45Vs5iB0CHXAPELgfChUjulMYk0BtMT&#10;hNg2bJzW3m6XBSFRGusdKSzC2rUfwl7+La6aPhRjh3wkHdPD3gUh+Zh0XuzckaftvBTwJQjZxRC0&#10;4RRZENqyOw01YiheWbYOjz35EqZPnw6L5bBUrhAo/xkF+0Xk7flZWv8FZlwwH19++SV+/etfY968&#10;ed0Ugxi9N/5mwhA7DkwYWpRziywMeaK4zCFgDkmIJ+8ggiAIgiCIkwgJQgQxAOmcS8iV8vJ92Lxp&#10;LVJTOdx9F4sF3qqscbwo+j9xtIsvmH0WWc6zV1BHW4wQhBisX78PDz70N1nQ8DST3pOx1FOuoN4W&#10;wNyNUO7tM4gCzp14NpKiIpERG4vkmGikSH/HRUchPjxKFois5lCYHJVhw47vcc9jj6PGHIImnkeb&#10;0dB5p7rwihhU42iX0qQpVz6NWGm/TVX78PmH/4CZo5BxBHGyUO8X/ghDBEF4x9N4IERsglVoQc6F&#10;KRg7MRzvrfkZOb+Jx/nj/BWAROV/I+xiFGrsk7HnGwHvPL8dI0UrkooOy+srUzJwVKjHpEvORvKY&#10;UJw+yQyYDyJe2KE00NlQ19xC3aWL4zdBDIfdnowycRq4mAtgSroYcXGxLAWi190wAYiFhWMeQe3t&#10;7PhWYvuGlXj5icVY+ogFGYlNLjN+PApV7rOC/O2Ht3Ju+Zm0+xKVjnGC6zo1x1Cz9Fu+sKwBv//T&#10;Epwz7UaEhKfI63/8+m2sXr0akenTXISg7g6b9TyuulOf3vhWz2NIOyGNTUJbtmyZLHL98x9vYtGi&#10;RU7xSDxZuUcJgiAIgiAGKYabKYcQQQw4OucScsDCw3322WdobbXhxhvm4aKLpjjyBHH6SYp9vyh2&#10;85Wyl22RLNGwL4NnUdEJrFr1HpYu/RvKK9rkOO++6JSHqdMfKr2rfPnqGy/tv0Tq39GDB9Fos6Gx&#10;tgZiSwtampvQVFeP9rZWCO12GKV6TEYjkoZm4LqbFiJzzBh8kZsLuwdLjdYjiMXGb25ukc6p1g6b&#10;B+cok37qhbBYLGhvrsDBn3ZL+/E0c5cgiN5GvW7VnEIsv5e3/EIEQQSOAe247uqrkGxpQJtQjl/d&#10;8D/IHNECK3c0wJp4aUzSgE++OIDPPzkIiz0BXFU9Ylscz9EyaX2jCSi2ncCun3fiw89/RGpGBYYl&#10;KoZ65XnsnluoxwiwUhEhMIanIDJtKiIyJsMSPlweM3iqholtcq4gO8sVJKBN+rugoAjzZl+E0cNj&#10;8ZsF1yMufA9MXI2rGKM3/nVZ7x5Sz88O6JTrlJ9Juw+tMKWTYyguMQ1ZZ96EA4UncOfdjyExOROH&#10;Dh3Co/fdijvvvBNzf3E7IiMjPY83u4j79l2vr/P4luUYYv9uvfVW1NXX43e/+x2Sh6SA53n53YPl&#10;tFu+/A1MnjwJI085BQkJCY4yycnSv5Qut4QgCIIgCIIIHPIQIogBSEeKF0UQ4Vqxc/sWvLnyCTy1&#10;5B5kz/QczsEf+szBpyeRZ3CyGYgs8Hw00B6L515+D2+tWo1qW32nPEH9KXSSP6FbtN4A5515JsKN&#10;BoyVXsjTY2KRmZiEJOlFnXkMhYeGwSAVYwJP/t7duOePf0KdyYxmgwGtho4cBI5cQbzX/EqjZ9yH&#10;ESNGoKn6AD5b+yZCUEYeCQQRZDCjY02Nw7uPrk+CCAzVIyjKDsy5ZghCLaHY9t1RPHgLcNa4cOmi&#10;anCNYqt3iWk8TCoNI4HmMdi/KRbvv/omzqq3oF0aoxhEu8sm7p4eQlwSSq3ArtA65OTkIOvcSiB0&#10;L+KF3R2eLAF4CwUaEk5UCnKia8sq7RfgcFkK1mwyYuqMS3HF7Pn626ufosMjqFXxDGJi0PFjBdj6&#10;yS2wV36JK6cDSQkhUv/bOjbwct8S3YUZT/13Dmy7MML1EoKvU0on1aMcJthFK2qF8ThYNgx3/HkX&#10;nnvuOWRnz1BK+ukx00cD8q54lBYWFmLOnDny32oOJPd6tF5FzGNowsSzyHuVIAiCIAiiDyBBiCAG&#10;INrXceYVtDFvHVKTY/G7u+eAN5SD4z0b8f2hvwpCIouuLzV64/pd+MMD/4vKhnCUFtfJoVn8JZiE&#10;IvWlWeSUv0X/DLqh7e0IEezSPwEXTJ6CUWnpGJGUhKSEeAyJT0BMVKTs+dNiCcGOw8ewZf8B/OW1&#10;11wEIQfeDRann3c/hg8fjmbbQXy6ZhWFjCOIHsTXvUjPqEaGNoLoWZggNO+imZh2ehZKKtbCZDZh&#10;9txbkWhYLue04fjGzoKQJ2FCWr6/KhpPPlqFmLZwcBVNOL2MPbPhUxCqCbHIglBpplX+3sCXI+cO&#10;HjPHOPIIaQUhf+4BPSIISftZvlrEniNGRI+8FRXVrdjyzQ4sXboUM2fOdN0eTAByeAPJIeIEDu3t&#10;AvLyNuHxPz6Gh25JxIxxdsTy+TBwtR2CUAD9cPHocT/+3RCERL3N1BxOXgSh0vJW/GcTEJ5yPibP&#10;XaGEhwsw1HAQDMj1nitM6GEij95v7Qm2zeL7HnAJJUcQBEEQBEH0DiQIEcQAhQlB+fmrkJpqwPw5&#10;M5CalgZXq0QQ4uvFNpCY7+rLqWhQtjPgaCGP99/fjDdXfQibzebVu2UwwXINzThnCiyhJkwZfToy&#10;IiNxamoKYqOiEG4Og8FgwLZt23D/C8+jpKkV1aFmZUv388lVMEo87ZeYPHkymmsO4ZM1/0AI15FD&#10;IZiENYIgCKK/EpgB3Wmg9xFS1tczKlK0IVRaPeeqLMSH1iMh9ggums4jOcHLc00jRKjtsCMMgj0B&#10;RwrOQ35uASo+2YekBsBYXapfhdp8H4JNi8EEPjYCu0PrMP/2GzFqmlRp6P6OHENQcwT6Oy7UGYC5&#10;CCtKDkplnNkuRuL7XTVYsfNuZGae4swlU1Nbjf/+91N8tPbdjvw40iYtzHm7XfUKElFVtAmbP3wA&#10;huqtuO7qGBg5m+d2uOA+caWXCDQ3k1K0XYxDgzAGH+85Da+8sR5PLn2tszimifPXuZe9m5uyuzCv&#10;IJYDicHCwWnxd0JCTwlDNAGCIAiCIAjCMyQIEUQ/xZuxQk3c+swzt0gvmqNh4KqUjTpekIPyRakL&#10;gpBuP8SOcHkc8/6Rvm/cuBkPPPwaiotF1NgoNJIWJgiZ7My8YIe1rR2XTpmC09JSMWrECKQPSZHj&#10;vIeFhaHGasH673fijiceV7YUXM5DjjMofzvOs6TRv8KkSZNwaG8edmzb4CIIEQTRP0hMTERZWdnJ&#10;bgZBeKBrgpCekOJtXKWuU8ccN87ORpzFim+2/At3LbwSk87iYOW3wOTFE1abz0crCO3a2YgXXgIs&#10;pjAMOWqQBaGo1nr9diif/ghCDSbgUJwAMT4MVcZ65NxhxMwx7YqYEahwoghZGk9kNs7inWOpzoLQ&#10;iTILrv7TUJxzzrny/jIzM+Vx6LFjh3DayEzcc889Dq+gdgGtUs8EOyetK8SHH36MpsrvMHsaj9EJ&#10;VQjjN8HI1yhKierp5KmdfSMIBZybSWlvSbmILzZJxydtIXLufkFaEumt+EkThPx9R1DLaYWgefPm&#10;OcW+Lu8fTBja6Awl500YoglGBEEQBEEQgUOCEEEEAQLneLHjRdcXWG1IEO3LmfuLmvq9vHwfNm9a&#10;i9Q06YXs6kuQmj4E+m/NQTrDsDuhL2QrhWamqmiEIEbi2LEWXHPNQ7I3kGrUDDQUymBl2sQJSLRa&#10;MX3iORgWH4/RKcmICDPDaOBkj6HfPPFn1BvNqDGbdLdPG3Mtzj77bPy8dwt2bMtFiCpMEgTRr2DP&#10;mKSkJBKGiAGFy7jKx7jAiCZY7S2wSMOnPy6eguqqbxEZ2o7zZzhy2oBzhDBj01Dk8YjbeEatXxSl&#10;56XgyB1TeTwJSxfnIYULw/DCQ9IYUNO2QPvih0BkiIvELrMN8++4CaOmNioeQzt1KvOel0dLGxcO&#10;2K1Sex2ewyH8Mc1aA9rFcGzfWYdHlgmIH3YpIuJPlYWh77/dimeeeQZDUjNgt7N212Nr7nt45U85&#10;uD/HiikTGj33y6t3Tl/HUPMuQAkIQ6uYgD2l0/BJnh0x6ZN6RDA5mejlAVq8eLGcA4l5O/XkhLNA&#10;hCG9tqmQaEQQBEEQBOEKCUIEEQQEKgi5I+cJ2rgRqalmzJ0zHUMzjdIrarO0XZuHd/oBKAjJdPSr&#10;qLAEa9aux8qVn6OiItolPJyac4fvX1mQ+oyIiAj5s9VWjVC7HeZ24NJp0zB+WCZOH3UKhmVmyGUO&#10;NjVj17Ei/Pbx/6dbTw3GYMGCBTiwbyu2b91AghBBDADIY4gYiHgTVNh4wcQ14/rLLkKcOQxDIvcg&#10;+7w0pCVaEGpw5LRRBSHZgUX5lMdtvKvgxAShijJH7phtGwGzbQRCKhuQVVXSa4IQGzs280bFY6gd&#10;YoIFVYYGLLzdgFljPXjSeMlzpF3ezkdg945aub3JyVakJDVq1jsEoeLScLy1eSRqxVPx+Ybdsudw&#10;VUUpDh8+jK9yN6Gg4Dg+/fjfqK/YhznT0nFa/FcIN27z2C/v3jlBIggpx4kJQt/vbsSTrwN/eOYf&#10;OHvmr/qoXT2Dt3ePnvYK0tuv9gzUCkMMd3HIlxBFohBBEARBEEQHJAgRxEnEPSlwxwrlxVIJ6aF9&#10;iZFDligGBgPXhh3bN+HNFU/hqafuRfasM7zvMAiSzwaEGtLEY+4j1pGOEGUiQgB7JNZtKMLDDzyN&#10;uvoWMlz6wP0Fmgk9bFl9fedwNZx0nEdnjsCozKG4fOo0jE1MkL0Gvt2xHYsf+SNqzGY0GwywSz9b&#10;K2+EXYyUBaF9+/bg2635MHGN8r4E9yzLBEH0K5goxGCTEdTnE4XhJIIRX54znY3EgnI+O3LsDG+1&#10;4eq56TCEh+Gb737GH24Fzsyyguca1T2oNXltRxMXB3vLGOzedDqWL1+Oc+us4CrqECK0dblv3vAl&#10;pKg5hvKiGrBw4UKkjdmI5CGVCEW5i4eQsx7B1Wuopn0a9pePxOG2K3HmmWei8Nhh8GjH958uxvVz&#10;zpBz/lRUVOBfeaOQm5sr7bcNtyy6DheNO4E9e/bg58Ol0vJyXDt/FKorj2P29AZXTys1FyRLKqT1&#10;iPfbw9uT505PDYR16pfPJTb2scImnolDZYn4dJOAhNQsXD3/Bq+Cie8Qce77PXkUFRXhvffek6+d&#10;7ghBXX1uyB5J9yvCkPSeEGieIRKGCIIgCIIgSBAiiJOKv4KQOyx2PDPEbc77UnqBj8A1c6cgI8MC&#10;zmBzK6kKJm476i92Ox+CUIfNwrG+sKgMH6xejzdW5qPwaI3UXZPH8HpE4DBBKMQOGAVHrqE5U8/F&#10;qFGjMG7iBCQNHYa8n37CvY8+6iIIOWiHAXYY0aBU5DC00Qs5QQQ/7vdMrTHNXRgiiGAj8BCxrh7U&#10;L925EOWVn4OzmDF1+uXIGvIRQnDYoyDkaYxRWCli0wZgy+fR8oSL8aUcIlvQSRDqKWO1e79FpW7V&#10;e6fVGCJ7DH07REB4eDimXGLD/HmJDkHISz1OD6HwK1BrmI6wUffJi9jR4qWx2k8b/oj1//krRo2I&#10;xfLlh3HMPkw5Om0wcA1I5qqRkzMWp4+bgt277UhNLkdifDgSDOtcPa0UAYrT7lOvPR7pe0HIUbMJ&#10;peWt+GQTEJU2DbOuXoq4dDZZK8xrbcEqCOmFh2NeOkuXLpXDw/m7XY+3i7UlV2rL4gc8egz1RTsI&#10;giAIgiD6KyQIEUQ/wP2FZs37S5GWZsC8udORmpbmxYPGvSLlc4C8G4lyriAzDhWI+OD9fLy56kPY&#10;bDaX8HAu5RWDAs/zJEYosPOKGYNcj5m+AUIU7cp56GqQOCUjA1NGj8HV06YiJSUFj77xGjZ8vQXt&#10;LJsCM24p5xuv6pwD5PwjCMKBKgyRRyYRbIjK84pTPYmV8RLnYcJNvN0mj5FY5NRLLzsXo2K+xkXT&#10;geSEAB5cLFQYZ5FzxxwovBD5uYdQ8/EPGFIrwlhT0b0OBYzr1KN2npMnbByJjERNUiwKo3g0NTUh&#10;LqQAy14aCisKdMPFtSEWzfYRKEE2ItPnIypxIsxmQ6e9MF544QW8/97v8dgfL4XBeBxLluxGQxNg&#10;bxsGQYyTx19GrhZ3LbwQkfxeTM0KQZhxH0LFKqmeRrcKlXYooZU95Q7yLBR5z/HTU6i5gt7fcTle&#10;WbYOTy59TRFMAg3RHJwhnd3Dw6VJ7x495R3a3TpUkWrGjBkYOfJUWRiiET5BEARBEIR3uK3bvqUx&#10;E0H0E3bs2IHXX38dzyy5FbNmjQbPVzpWyAYON28gPQagILQxdyvue/hV1FWHorSkmWYDBoCaK8hd&#10;QOM40U0wczeouBoqjIIAa5sdES3NuOqqq7D8qy/QyvEQeMUTiAQhguj36HkuuN9vKb8QEWwEIgix&#10;8/mWq2bCYjruFgAAIABJREFUYrVg27YvkbNoHi6acAJWnoU8rewklHgbb6i5Y557GQg3hyP1kICU&#10;eg4RrQ3OMn0TuqqzIGSKiJIFoUMGQRaEsrOzcdXMdAwf8g9ZEHL3JmIwQcgUOxlI+SVgnSWVGaK7&#10;F3lP0nbTp/FYvuw3SEltxzffJMiC0J8f/zfsQqxchglC4ShCBNeE3+UkI8xYjLPHWj0KQqK6wMMx&#10;DwZBiP3eD/w9FG+v+Q5J6WPc9tt/BSEm8DG04eGcOX76YMzt7z6YMMSOm5xn6OabAw4lRxAEQRAE&#10;MZggQShI8PRSSMbtgYHHl35NaDg5t4og6P7eZWVHsXnTx0hNbcC8ORciNT3Jzz0H34ulLoEIVaJR&#10;Ok7ROFbQgNVrNuOtVatRUFjs324CDh0zMGFCkEMEcjWUeDo+ns7fDuHI+/nlDFnD9Y1hhiCIkwvL&#10;LcbCyBFEsKI+70JRB7PdjlA7cMO1pyDWUogoSwsumCadx4ksp02rsoX+AIXVIwq8I+eQYEWNMAEV&#10;RXHY8Xktjny1Dal1Auw1DTCIdt39q39wfvs0eAw27FKv63PcgNoQHsVWC3adNloOWWcx/4CrZgJX&#10;zoCcu4eDfj+Pt/8aQvhshKVMQWxsAniDyWvrWu0OHSk392Ps/O4z3Hf/O+C5BudxzN8E/PH/AU3N&#10;0uFqHy4LRGwcEQIb7lh0qTSaqMOMLBHxxg3SsipNaD5vh6RzrqG+plnMwMrVlfji6GwcOXIEf1n6&#10;FGbOPM+vbQN51+vLeV1yrp7Fi/Hcc895DQ8XbDiEIcjC0M033+qXxxDlFSIIgiAIYrBBghBBnEx8&#10;5ApibN++HcuWvYR333kNmZmt4Hn2ctzqsbwrA0EQYi9pqlDG4XhRCVav3oCVqz5BZZUR9bUCBNGg&#10;t2Hn3QwiQciTgSGShYmpqXEL/eZdEPKM/vnVKecICUIEMSjxRxiiiS9EX9Apn6Dyp1msxa/mzJEF&#10;of/P3pkAVlGd7f+ZufuSPSEJ++aCsgeC7AEFa2UHtf1qF9mstfppxbVVsa11Aa39+lnbT0HR9t9q&#10;ZRHQKrWQAGEJBMIi+xKSIIRsN3ty752Z/5wzMzd3TW5CAlnOTy83d2bOmTPLvfOe85z3fZNjczFt&#10;Yjf0TDTCyu8Cz5WHJQhBtkEk+Y+SIhe+2AHszQCsldGwFVaje4UAq8iDF92K543f/ttCEKLHKXqv&#10;10GMjcS3Vgu2xCgCzKMP34ZxQ4oRq8ukuXuCCUJ0gDzxaXCJ/yUf0CBaTyh7kmwrCAJcIie/iygo&#10;OI6f3D8d6zcUIjmpQVhz1aeitv5ZZGzP8vEYIoKQmbskt6UGMfLnJ5cAKUNsYQlC3uf1eqEJQrnG&#10;JxEVFYX83NPIytpDc+0QWktQuRaCkH94OM0rqKPh7zGUkpISUvRhghCDwWAwGIyuBhOErjPeBmhj&#10;xqj/Oma4dgzCvb4B2/IuXLl8Ab99+UG88rtfyB3JYeHtMFRPUROcws01dM0IT7CSJAOdebtl67f4&#10;1XOvoKKyBoWXS4IMIjYIDl19kDHY/dbgGdRSggtITn096oz1SFswGQsWLIDRYcSjP3kEJsHst70a&#10;uof9dDEYnZKu/rvLaL80PBOV51AvZylmzukFq9WK/Tkn8dzSIAIE2b6J+7mOi4PLeSv277oVq1ev&#10;xpQyK7jiShhFl7Zn2TSTggzgNy7sNHk8TZSu13Go0htxoFt3OONsKEUBYHLg+5OB6RN5JCcEL1nr&#10;HoxiaSzqohchuecA2KJiG/1Ok1oEAXCJyrsoyscqiHj/g7Ew6PfhoZ82NDjY6dy+E3jpRcVjiOQY&#10;0gQizb5YtnAYJg11IU6XDoNUAp2uLmQeIZ8Tco1/hjyCkOk5OvFGI+/CeezZsxNvrnyNfp4aptfQ&#10;9ULLx7N+/fqgQlBH/Y3XjmvJkgcxYsSIkN8b1r9mMBgMBoPRVWCCUDuBGaCdm3CvL9nu8uXLyNj+&#10;byQnRmP+glT06W0FzzvC21EnFYQKCq5g/doteO+DPXCUuqggRELHBcI8UAje91uoPEEtI7ggNH3O&#10;NHzn3rsQf3McvvnmG3z+/uc4mHEARrfJb3smCDEYnZWOOlDI6Gooz6HHZk6B2XYCZrMZ4yd/B4OT&#10;NsKIc1QQCuteVnPsFJRISN8GZPw7mpa59WQVIuokmCS3tqGa4tH/wdf2ghAfG4/t1kiUmYExdw3B&#10;+Km3YkjcUdj43TBwRcELWscBiXOB2CWAzirvyNfW8j435G+3IPgIQhkZ2/HrF17Eb1/ujUkT9bBZ&#10;P/RqcGCuyzpnKpx1gR5DmqdTjLQfMVyDxxAnX59Gr8w1FoS081Er9sKadaU4b3yWeghpkNxVHCfg&#10;wvkzyMrKwsoVijDU3kKwEa+guXPnUo8mrW2d8Td927aMsHIMBTt27wl+DAaDwWAwGB0dJgi1M0IZ&#10;oMz47Bw0dS1zcr7G6tW/w7p/vooePXs2IuDQoPXXNV56m0IELMmE83kS1q7NxIdrPoPD4QgQNUSJ&#10;o+eTa0IAaghZ5impvrfzUHrNINi95e0R1BLROVQIOeINVGeox+QFEzF79mzcdNNNqK2oxZ5/7sZf&#10;3noXOjHcnELNag6DwehkdOvWDVeuXLnezWB0ARIEB4zy+7z5NyPCXIPD2Xn4zfOJ6JtY1LjHiQdl&#10;GxFWOKUElDnvwmefHEX5xtNIlh+z+nIlNKJ3VcFCmak6ksdniAtQMMJ/TnNe+opW6nRkNCqS4nAy&#10;To/a2lrE6vPw2OIITBhW5bsbtbFuRMEl9sS30u2w95gHe7cxsFrNgfOKfP4mQhBHBSC3QIQgCd9e&#10;2oMvP38BdsvXmDED6N4j7MPwgeQYev5F2c6o9/UY0nhi0TBMHuZGLO+XYygMb662RPMQ8heECN72&#10;14XzufR9/76dWLHi1evuMUSEoE8//ZS2MZzwcO2pT3o1bdE8hhZ7hCFeuUbt5NgYDAaDwWAw2hom&#10;CLVD2pOxzWh9vK+v1kkkORZeeuklfP/70/Df/30fDLpctVMiBC1LQnLwfGe6R/xmjUo8MtL34Kln&#10;/4TycgsuX6r1nCufHACqoMMEocDfjcbCw4UrDtFk2RI5y745Be6YNw3T5k1H/zF94XQ6cebMGaz9&#10;x1rsW5cFg9vEBCEGgxGUUPYNEYaKioqYpzSj1fC/137ynfEYOXgwPl37Gh5ceBdSR0yHmX8PNv5Y&#10;SGcS3zqUe1PibNh/qBpv/BmwG8zoflpPBaFIV1VgBZr6E6zuVhCEgpW63KMXzvACFYTS0tIwK603&#10;+iVsRRS/27eAiluKhD5mGJB0PxA1Xa6nT7DNPPWTPEGiJMLlJuHhOCoIZWTswG9+uwQfrFqKG/p/&#10;A6NxC3hdYZjH4mv/KTmGnkPG9r0+HkMaMVw2ouX3p5YCo4ba5dLVftWFPudtibcgFB0dHfBb5rFh&#10;1cV5F06B2Pj71DxD18NjyDs8XM+ePbtk37NBGFpKhSH2BGIwGAwGg9FVYIJQO4eFkuvcXLmSh53b&#10;N6FHz0rMnzsNPXolqGvUAfWQ4wS80uHlO9e9IQrxuJBXjbXrduKjNWtRWlaJqqqqsHNohVyuLtJ0&#10;is4asqz1wsOpQpt8okRRhMvgpF5BExdMwh3fvQODh94Kk8mEivxqHNtzFFv+/hWOHz7Rac8rg8Fo&#10;PRqza5jHECN8Gp/YYZQcIEFLyXPp/lmpiI84gQRrBe6YIt9ncQbwnLthY2pP8X7uPb7LvuWmoDi/&#10;O059VoRz6VnoUSlAKK+GTvKduOMp7vGwvbrQcE1RYTTgkjUSRwf0pR5BnOk4jGYJf/4lkBhvlM1H&#10;l28B1Qui0HUf3LZpMCROQ2y3ZOj0Smi4oJKAXMQtrxDkUyZouYKkCly8uBcPPzgdv33RgPGTXcFK&#10;hkVjjhnEY+iF5YE5hjQeX6zkGEriM6BHCQ0pdz0ggtBf15bitPGZAA8hheD36/XwGNLCw/3gBz/A&#10;448/3ub7a2taYyJlMGHIeyIa64szGAwGg8HobDBBqB1z4MABnD59mhqiAwYMQEpKis965knUsSHX&#10;d9Wqt/HKy0/h9jt6gOeq5W9kvbo2DEGILu8suXKUGaL/84d/4P0PNqG0zIDKckFeEixPUAtq7wKC&#10;UGMeQc3HN1fQtNl3YPTtqbhhwo2IjI9EqaOEDijs/jILn67+BLY6K3Sinp5X9rvEYHQNrmaQrKnf&#10;CSYMMZqmcUHIhHJ8b+5cWExmHMlci0cfHIlxwxJhMWaCl8oDhBJ6Jwd4ITeYX+9slJD+L6BPTQws&#10;RdVUEDK7EVQQop7cqsHW1oKQEBNNBaH0KDv9vOihsUgZPRi98DJ0qAgUhDS6/QKInwXYx9E8QSFT&#10;UMrnRBREOCVRficeQRLy8i7is41/k4/zIhbMGYb+vT6CwZLpV1IbTA/nKAJzC2koHkNKjqGXf/Ox&#10;vP8Yn9+PKD6b5hh6dhEwcqjt2gpCXt5IRBD66NMSnDEFhoxTCH6/BvMYWrlyJfXuam2I3bZ27Vr6&#10;dzjh4boi6enbsWzZMppjiNBYniEGg8FgMBiMjgwThNohJHzYv3fuhN5kw8Q770R8fDyqKsrlTicH&#10;i444hQgwaMlqpYaORdABFk0wkPw7zL4DvqJaTHM4aar76r99R6Vtu+neO1KvA+dCUWEedu78BN2T&#10;DXj00f9q6z23EuGEWGs4m74DC17hO/xuTyr4iFZ8/fUlPPvL11FRWUcHAXnttg05kOB7/3Ym/AdZ&#10;wxFYrnb2ohZyTwvBJ/BuuPQCxt47GrdNHYfBI4YgNjYWzup6VFyuxIX9uUj/LAP7M/e3eJ8MBoPR&#10;GEQUImjCUGO/hSzZd0fE365o6rnuuz5U6NFe9Q7MmJGMwUMG4bONWzHrduC+OTHQc45mta6Oi4PL&#10;eav8nBuC1atXY4rDDK6kDEahdSxGf/vT/3OoHH5unoOT1+NIbDJKe0XgolQM6EvxkzQX7pykQ1K8&#10;Zm/6hk6rdQ9HmTQCQsxsxCSNgD2mp7JNiK8MKSnKVdWJyjvJE0Tiw+3ZvRIrXnkWr/wGSB1nly9L&#10;YKi8lqVi4dT9Sj7nw5MjidNDkGzYs6ccosuE51+sh6vOCqdrkNd+JTy5eDDGD9Uhhj8AM5crX/fy&#10;hvqvKpxckPvTkxBKghPd8dG6b3Ha8CKiouI89pQ34U6Yyc3NpcLQm6+/gilTJ7Swvb5oHjDXKzxd&#10;R4OcLyIMLVnyIP08IkxhKCCigfrewbvLDAaDwWAwOiFMEGqH/OxnP0PaXXfhBz9aCKcawgGiANHp&#10;Rl1FGXRyZ8TMqy7sYhMdCyYINUprG+ohO3vydSBCX8b2r5GcGI3588eiT28reL60lfbc1jQtCHk0&#10;H853gIMODMBrgWd7CQUXC7Fh3RasXr0XJWUiFYToXkR1gC9knqTOKwiFC/EIIvdaRUVFs8pp96dv&#10;hzVQEHr8uScwcvZQWOJscMENh8OBksvF2LstC//4499hddmgF1rHg4vBYDBC4S0MMQ/EzkTLBCFJ&#10;Eug94C0IeQ/CPnJXGuz2k7DaTJicNgP9uh2BmdseniDkJRgUlEhI3wZs/3cc/XzrqQpEynZ4awlC&#10;vNpmLTSVtt9wBCFDRBSyLNG4EA04rLX45YsPYVT8Qdj43TBwRZ56fL4p5gnyl+k7QPw8QE88Q2zq&#10;DgLbRtrlFgQqAtXLDRGoV1ABHvjhj/C9+3rip4vvRZTtVbmeY0EFocY8fkLTuCB0+QqQINvPongT&#10;BKcR6dsnUEHopV9v8KkllstGpFx42RId+iYLSNIiMavZmlr+6xF4f3rX55SSsfOgCb94rxvGjBmP&#10;Pn37t2gv2m8cscvyz59B1r7MqxJxvL2CHnvssRbV0ZXZti2DCmnEY4hcG+Ix1JxnEBOEGAwGg8Fg&#10;tFe4PXuz/WwUzdDVqe9aKAR/QzjUwDAr37zy2kw+5X3vwcOw2CMxdMw4aniSoFk8iWHONwziivUu&#10;VNdU0UFzE+eWi0oweq5iiPo9IcY0z6JQA7kd7fxdbfng9TUIXk1tH/r8Kp065cLk5GzF6tW/w6uv&#10;LcWUSRMayrX7ca0mzrcmNHpC14UxCCCfG0Hojq1bj+PZ535PB/n8Q511lUG/lnr2hMoV5F2f8rf/&#10;/R98hrVbp3gE1Rlr8fDzD2PiXRNpyBOSP6i2og6VhQ58e6IQezbtxPavd8nlmCDHYDCuLUQYIhMr&#10;iE0UTk45Ruci1HXu5nLAIr/Pm3sDIq1lyDpQjAeXWjB5aJ3vhqFionlWG6gHSrlrGo7sNeCrlV+g&#10;p2RB9JVv1f1fhXNJGPgLQBIVMBr8TM5ExaA8MRanY3Soq6tDlCEPjz5ox6Qh1UHrc0uRcAl9cUUc&#10;D2v3mbAkTYbVavGZZ+Nta0lQjs+t5ghySeRdxOWCQ/hy0xuw2f+GmTOB5O5tc/yhaMrbaM9uwOmM&#10;wIsvVcJZD9Q5G8Jrk37SYw9MRaTuACYOq4ONPwkDV9L0Tnw+N3Hj+HHgsIQ6dyxeW1WKG1PvRmzf&#10;2+Wl+qAeQwq+dnawCXeKx9AuvPn6q5gydaJaTN0gxMQpFh6udSEeQwTFa2gJRowcpa4Jt3/Z3vq/&#10;rDwrz8qz8qw8K8/Kd/XyTBC67uXVgVnZ8s/OzsY7qz7An/7yLjhrBAwGAxWE6AxCrmFmv14inUQR&#10;Qr0LrmoH7TQwQail5VtXEOJ4QRmwUM9vYeElZGRkIDnZJHfIyIxBgYb8o+W4lsygvNY0TxAK7Lh7&#10;H6Py98WCQtxzzy/gcFhw6XJD7P2uIgL5ExBeIsigV6iBsKYGQrWZ1OEIQv/9zOOY8N3x0HfTw2l0&#10;0uTURHAquVyKM4dPIn3jDuQfOA+dYKKCkK/gxGAwGG2L9oxg+YUY3vzo9tswevBgXCn8D+zmEsye&#10;/zgM+r8jltvnu6HiioNQdhcRhAqLnHhqOWDj9Ii8YENcDdCjujzo9q1NMEGI/q8+4wt79sYZ2cYk&#10;ghDJL/PdtF7ok/Qf+Tj3Bq2PCEL6yBFA8r1A9O1y/Tcq9YfYv0i8gtyCjyCUkbEdv13+CF761b24&#10;Y9o5GI1fgdcVBindlvYssVtC2ZjyGiGVCkJ5Bffi1MlcvPjSloaScrEI8Tyi9KX4xeJI2PgKjBza&#10;XDuzeYKQSxpMBaH0ozegVIzDW6szkJo6Dn37DQhhrzXY2bS/pwo8/hEYOLiRf/4ssvbtUjyG0qYo&#10;JySIIKSFh3v99dcxderU8A6TERYeYejJp7F48WKM9AhDTBBi5Vl5Vp6VZ+VZeVa+Y5Xn9mbtb+8j&#10;0l0CMsixf/9+XCgqwcjUsbDa7bBarbDYrNDr9bRjSGbre4QKXrmgNKyD24362hra8SG5hWiOIVH0&#10;1EsHUdT9sIvd+gQblL9yJQ87MjaiR89KzJ87DT16JV6n1rUR/p5BIfvLaideiEVeXg0+Wb8bH61Z&#10;C0dZlY93C68mHw6dM6hhS+96Oys+s3blvyMjI+nfAZ5UQULKkO0DZtB7hdYRyCxn3g2BF1BrrsXP&#10;fvkzpEwdTXOVGfUGOGtqqVdQXZkThecv4/DOQ/j8r18EtKkrincMBuP6o/3+JCYmUo8hRnulqQ5M&#10;uLWoIbTIS5Bg5Bx0EhR5rn3/7hTER5xCUkQlpk0BusWZ5e1cqnIQyuLlfdZLnFW2o+Pxl49uw969&#10;e5F6qRbm4lJY3S6fkGAt9RAKFfqtgeAWeoXRgEtyHyCvZz/U6eXP4hnAWoWXHgBShtjAczVBayt0&#10;3Yd681TwydPQLaE7DEajz1487dLeiSeQG3DKl4t0HUSpAhcLDuHrLUth0p/Agz8N4xhblDPo6hCF&#10;eGRlFWPMbf77tmFXZjWefxGoq4fcPxoB6qGj/m48vnAs7NxZjB5mg50/iwj+QIOTO4FrXADyXE/S&#10;8aY3RBB71CtW8uUiIK+Ax+urRdw8OhW2Pt9D4x5DTR65V46hV+lEPy2cXEFBAf659lP694J596BX&#10;rx4t3AejKTRhiAhvVBhKGX2dW8RgMBgMBoPRPJgg1I546KGHkDJxMgYNGQ5bRAQdBDZbLbDZbLDa&#10;7IowxKsD515hoZRY6nKX2SVAqK2Se3YujyCkwQShawfx9Fq16m28+runMfX27nKnvVq+AK7r3azW&#10;pZmCUPrWI3juuTdRUMihslzweFB5BEsvwaJxsaFrCEIEcg6ICExCt5Fz4i8GETwDZU18sb3Pr5tc&#10;LJ2AJ555AiOmjoA52QwuWoeamhrUETGosgqFBVdw/tgFHMw8gEM7cmCttwW0jYVoYjAY7QESQjPY&#10;7yPjetM6gpD3RBEiCJn4ctw3Zy6sZguO7lqHRx8chTGDY2E1ZkKHakUQ8tm/P752hAgLcnJq8Lu3&#10;EmG32zH62xoYrxRTQUhTga7mmRdKEGoQm4Jb6EJMNBWEDpgjUKuTMOE7N2L2929HH2k1jDgXUhBC&#10;/GNAwmxIkePkmg0hzTPiEURsDBIWThQ4KgiRPEEbN/0/uSnFmDfHjX69K2C2rPFtd1Dx51p4vPvu&#10;gwhCQH/wun1oOJukf2SF4B6MmrpnsX1HFpa/8CWIAENrkBseKR2DnauCWb4NHl1sxLhhLh9BSKJ2&#10;lba/QDz3I/GUVloSor1KW91SPFxCDxTjJ8g8fASvrTpGPYZakmPI2zNbyTHU4DF06NAheo/Ov2cB&#10;evXs1XBXsQk8rUawc0mEIbL8yaeeocJQSkpKiNIMBoPBYDAY7QsmCLUjiCA0edYMmIw22CxWRQiK&#10;iqCDHXZbJPUYMsvLSCg5Hc/LnTiBzvYnaMIQzTskL3fV11GByN9jiOGHR9C4ygEL1KP4Sj527PgY&#10;PbqbMG/uRPTo2RO+0w47Itr5UUMMhnk8oqgHJ9lxNo/H9+99GPX1HI1n3lp4CxydmZZ25P0HoJQc&#10;QSLqjTV46LmHMGrKaCQlJVGRub6+nnoF1VXWo6qiGiXnynBq52ls+Pu6gAEsJgQxGIz2BBvsbI8E&#10;n7ghcb4CUVMTGfyJdDtgly/1i48PR2VxDkx2IG2iCT0T6tUtGr8PtOeiS4pDrftWnLt0My5duoQp&#10;KWfo8v/6xTHUEU8Z52Bqf8c4nYj89hIGlpcisl6AUfQNkXq1E638PY7cPAcnr8epqASU94jACUO5&#10;XLcbi28vxvSJPJK7oUGN8SpYKQxBpZgCd+QsxCSNgD2uFzgSRSBkriSluHxIIIdEvINIF2HX7r9g&#10;xSs/xcsvA2Nvs8t1VLXwyMIlVI6ewDMqebtq+W3dFEQg2r2rBr96QT5mJ/EY8h2w13MVeOSBaUgb&#10;Volo/gBs3DfNc3dqzD3Ke5163YgAmX24Bq+9B9ycMga2vvfB32PI29YK/RunfJ8Kck8iKysLK1a8&#10;5vEUarS52j7CPLxOS1M5xQLOe9MC99at6XjqqadUjyEmDDEYDAaDwWjfMEGonUDCnvzv//4veg+5&#10;FQa9BWajCSaT/LIrwlCEPYoKQ1b5ZbFYYFeFIUnHh/QYIoHApfoaSG4neJfLRzTStu3yg7utJAh9&#10;/MlHSE6Mxvz5Y9Gntw08X+pbf4elZYJQfn4h1q/dglUfboejhEdFhbNVW9XZBCH/jifxDqyoqGh5&#10;fUEEoYeXPYrU21Ng6ynfn1E6KgSRPEEkOTXxCiq+VIJvCy5hz1dZOJZ+HEZBHzijmQ2+MhiMdg6z&#10;ba43bSMI/eCuiYgzm9AzMht3TOyH+OQIGPj9MHMXlQ04vtGYbtpz8XIx8O90Cf/eCfkZCDylhkRL&#10;HPYWsg4cxp//nEU/R8vPyJ5V1RjmrgdfUg6D4G6oy+soW+tOI4KQISKKCkKnDbXIj3Zj4aIfY86w&#10;E7Dxu6Hnijw+Mt5PYbcxFfr4u4CEewBjH3ml6tEb5FFNw0yTyWSCCJds9wpuCfl532LDho3Q6Y9h&#10;/uzhGDBgNXT8Mbl8VaO6SLg6SGjCFYTUULV+ywOrD+6l1OAx9By279iL5S9s8VlPBCGblI84vg6/&#10;WAzcNqxtbBwlhRUHUTLDKQ1AkbgQuw59g1dXHQ3wGAr1G+Ztg5WXl+HUqVOYPH6U3PeYH3Z4OCYI&#10;qTT7RDQtCOXnX8TatWvx17/+FX96552raByDwWAwGAxG28MEoXaAZuATD6H+t96CyIgY6I0GGI1G&#10;GOTOL3m3WSOUnEKRdioMEYFIyzFE1nO8zkcYIqHltA4FCQnhcjsh1rvgrK6A3WSBXjZsebEh9jWx&#10;h5WOir9LQOsIJh0d2s30zqGiLs/JScfqVS/j9VeWYlLaBBrL28P1CKp+TfHrfEvyXSVGY+u2Y3jm&#10;mf+jIXz8E39rA0Ci3+3U9MCQVsDt97lzQb7bhJaGP/IXygTeDafOjQdefgATpoxHTHwMXe6srZN/&#10;C1yorq6Fq1xA8YXLyD12AQcyc3D2yOkggps2gCf6LWcwGIz2C3luk1xDAc8iLVwpE49akZaFiCMh&#10;sBTbyrecgauDWazDkrtvhC3Cgb3ZV7D4wQhMG+LvudJEzhcYIEg2lAtjcWSfgI/fzMFA0Yqki+fp&#10;+tpuPVBkkXDKUIH7l/4At4yrwJEjR+TnnIRVq77BZcjPTcGG3lwUYvMrcWP5Zdhcvh5DQRxYgi7z&#10;du7RwsWdjoqGo1sMTsXq6QSNSEMeZkwF7poIdI8n+X/UEHi8UlhCFOrdPXBFSoMxYQas3SfDbrfQ&#10;1cGPX8Gt5gpyE68g+XXx4n58tfl1uS/xT8yaBSR3D16+5VzjYNV+t0EoEzyYx5C3fa/nHHhk4XRM&#10;HlGJaOkQ7NxRn3q9Kgq+A66R3EJBaMpjyH8iDqfW++nH/8D9P/w+Hvvvh9lEnTYlvN+1N956B0eP&#10;HsXIkSPx/vvv489/+kPbN43BYDAYDAbjKtAtWbJ0+fVuRFdHM+STk5Nx8KjcCZU4CKJIhRwyk8/t&#10;dsNJxBynE7XOejqzv77OSZe75BcJEUc6JTqdzuMFJELydCJIgnm9QQ+DTg+TQd5GlFBXUw2jnnh9&#10;qN5CIRvH5pIRNMFM4/Lly/j8889hNIp44YVfYNiw3sq58vag6YQdNB9RzK8vTGbGffjhP7Fi5Ts4&#10;d66TRER4AAAgAElEQVQM1dXVAeU9wwPNDv2hbSH6fe4cECGIfL+1V0vRhEvtwpAZ2c++8BzG3j0W&#10;kTGRqK2vRVVVFarlV4WjEoWFV5B/rgAHs7Kx7uN1KL1SBp3IN5xdvz84SH7LGQwGo/1Cnlfas6hb&#10;t25Bn0uM1qJl9iIX+MCh8HDh+wvmIsFcDavNjR/88GEMGFgLO/L9CzaxXx2KiquxectpfLn5LKxC&#10;AnSOGsTWKfdCmcjBITkhxltx+PghbNyyHyNGdMPQYUPRo8cY3DhyHA5mH4W+RkBMPYc+BvlIa+ug&#10;8xISgw3INzVIrz1VXQkJuCI4UWgQkZaWhoU/moHbUmIRF1EGXqqDZvdoApMoGmGM7I2ovlNg7z4a&#10;RksiPRWh9ka9guS+glsg+YIk+p6enoHHHluM+XMnYN68/oiKugyOb+3vxnUyFLxCaQfHgO7JIzB/&#10;wdvo3bsf0red9dmW5+rwzcEMZGw5iAE9rqBXolah/35CCZCcWl94QhgRLOO73YyJdz6LevlS/99f&#10;02GzRcDhKEd0dDTtw/keniSvc0ASBdTV1WD58hdwww03oF+/fmHtL2Q7mAd4CLT+dHBBiOQQuuee&#10;e9Crd3+MGTOGTtbMzMzEzBl3XeN2MhgMBoPBYDQP5iHUzth3IBv/+Mc/EBUdS0PDGW1WGjpOb1A8&#10;hfQmI/1sMdtoKDniMUSSzhMPIvpZ9RjidfpGPYZElxuC04X62hpYjToYJF+PoQaCh/4Q1T4D38Hv&#10;HnJeyDnRIZx43aT/V49PP1mNHj0dckd6Gnr0SgxzR1oFrdDoa4nmGUaFrsAOLvEIupBXg7Vrd+PD&#10;Dz6Fo7zWx7uFeZT4Emw2erCE6N5hHRuDV+9bifP9ngq8CJdOwEN/WIKpU6eC0/F0INRZXY/KsipU&#10;lFXAVeLE+W9ycWr/SRw9+I1PeVKz7/cg+O8Ag8FgdDSIxxAJ08toX5jggFFSLI0fzBuBKP4UekRX&#10;444p8jWLNxLpJHhB/9kp6iO2kB+H4oI4HNrsRu7WvehTLkAoL/cRcryLKDXoIMV2wxUbcMRUjvuX&#10;/hi33ObCkeNbYeSqsGrVFVwQY2STyI6+YiSiv61C/4pLQXMMhaJGr0OJbMOf7NsX1UagQsyTD96B&#10;3y4GRg62gedqAhMMyZQKk+CQRoNP/hmdQGaymBvdD/GnJh5Bgqh4BIlSBS5e3Iuvv3oUJv0JzJoN&#10;JCfpfT3bOyTheSKFMsMDPYZGq2tEagcZ+EqaY2jS8ErEcAdgJ+H02hCJs2L/oWqPx1ARxqJvn4Ee&#10;O5r0v8rl+/jsyWMYPXq0fFx65ObmYl/WLrz5+quYMnVim7avq6PdR/n5l7D20w3IOXocKSNTERMf&#10;p0zKRB3eeO0V/PnPf/Ip11n6zQwGg8FgMDoPTBBqZ2gGIwk5kJOTgw2fb6azjUxmVRgyGWnuIJPR&#10;Qj8brGYqBBFBiOQdsUcqwpDVZqfCEPEaIh0aQZ3hRGaa0dlmtIcod3bk3mKVowRGeb1Zb0AoQUgL&#10;6eERlTqJYduc48jOzsaqVW/jlZefxe13JMmd9mr5OoUYoPCnEwhCwaJjbNt2CM88+4bcObXhyuUq&#10;+TCNnnVUTFAHSJggFMjVhocjNIR2CxSElr/6a9wy70aai6i2vo7OKK0srUBJYSlqKmuQd/QC/rNp&#10;K0z1Ruglg0/5wNAYTBBiMBidB+ItRPAPJcdoW6gHuyj6hsBS7UoiCC2YOQtWiwVHsj7G44snYOzQ&#10;OFiMmdChIrQghIaJPPRdNbT+cywSq94uR6IzAdbLlVQQMrvdsr0neby+PRM0OC0cG49Kg5UKQkV9&#10;LHDqBXnPpVi4tD9GDukrbzgTmw8VYPW7H6NblR49K4ChYiW4YkdQQajBo7rByCSCUF1cN2Ta7VQQ&#10;Gn/nrRg/9VaMTvhMtqDOU0EoWLg5xMwDkmcDtvvRmEsQOb9kfy5i+3sJQn9653V5bQHmzdajb69y&#10;uV/xlbyvkqCCUMeKeBxuaDqO5iEKJgj55hj6Wl2j2DtajqEYXR2eWASMDZZjKIiA11JICDktx1Bm&#10;zlG8tvo4UkePo3Z03759ab+F2HVnTnzjEYSUo3Mj//xZ7M3KxMqVKzFlypQWef0wT6HGIVf5rbfe&#10;wpEjihAUHZ8oL9TR61JSUoKDB3Zh7OgUjBw53KdcZ+k3MxgMBoPB6DwwQajdoebq0EJEcCIVhtZv&#10;2gybNZIKQMRziHgMEWFI8xgym1VhyB5JB5ptEVGqx5CZrtPpLUoIOk5QhCEooeRIB4MulzvJ1Y4K&#10;GOVOgEknd4Dkjq2O3hmdfwA4mNeG9zIykzhz52p0785jwbwp6N6jh29ouCB0VP3Hn4BUv0Q4EG3I&#10;zavH2nXb8eGaTYrQcBWiRuN0PiEimEeQhibatjSnhVvnhlNfj6f//DRGjRqFqopqVF0pR/FlB0ry&#10;S1GYR3IFnUNtdS3OnTzf7PoDcwsxGAxGxyDYs54JQ62PpNpHXCO5J31ytqAaNtGFn8wfhlhLLqJt&#10;5bhjMo/ucaIqfGiD7Y3bA9V8HLj6wSjKS0bmtou49NUJxFZLMJYWNdlmOn9FCmazcajX6cHHRuCw&#10;uRILHvoRbky7QNccPnwY779/BReEBLmwCX0RhaiLlRhQfglRTtEjELl5Dk5ej1NRCSjvEYETBvn5&#10;L9vii6YWYvpEIDkh+APVhVjUuW9CqX0ZIpKHIzKuL3Q6LqRdSX385VPj0nIFkXdBwr4d/4dXX/sp&#10;Xn4ZGDvWKh9rTZPno33ThAAUwgDXRC7P6pDbKR5DLlcili8vRL1LPo+uARDEaHrP6lCueAyNKEcM&#10;DtOcQ0aUKp5drQFpKJm4p/5WeecYiuvTD9EJA2COHoIjp64gISGBikTKcRjU4hLzGGoDyNXYtm0H&#10;nnjyGcy4ew5uvGWw8jvGi3AUF+JY9heIiYnB2LQF1Au1M/VbGAwGg8FgdE6YINTuCBSECALHI+fg&#10;EazfvNHjMUSEHo/HkEkJKUeWU2EoIgp2ux32SBt9N1siFWHIrFdyDomqx5Be59kz5yY9SRdqKx1U&#10;EDLpyKyzBoO2KyZfJl5B7733Hj7958vo08ckd/gcyoouIgiJ6qCNFus+P/8yNqz7N95f8yVKSnlU&#10;lOt8tm/9e6RzCUJEDCI5fLzPUWueMyIIvfbHV9FzYk+cP38e3xZcwqmc4/J32oULx/Nw7vhZGN16&#10;cBIHnaj3KRtOO5ggxGAwOiNEGKqtrW3DyQ1dh2CCUGPPl/vmfwff7MlErCEfv3t+HnomCrDod8MI&#10;RciR1PIND54g9oC8/kKJiMz/AHvT5U3rjYi7qEd8LYeoumqPLdboc87Py0PZFlQQqjYAZ+NESPEW&#10;lJqrsHBhIoYMGSJvdTc251zG6vf+hm41BvQolzBMaPAYoiKNjofeHkkFodOGWuRHi1i46MeYM+wY&#10;bHwmDMRLJwhEEDIk3Q4kPA9Y+8l12ZR2BTvnJE+QINAcpPWCCFHgkJtfgA0bNsKM45gzdzj6918F&#10;vf6bsAQhIizxofW860zLBCEt7HHjghC55hbqMeR0dkNm5lDUOSX89tefUEGIoHkMRevqsGwR+Qyk&#10;DLG1niAE+HiIEUGoXuyPYmkRMg8dke+LSLy9aguGpU6n67OyspCamoo+fQf6Ha3iMZS1bxdWrFhB&#10;PYYYLSM/Px+frl1LvYJGpKQiLjZR7pcr/Z/jJ47iX5s24K60QUhPT8cPFz+DkSNHyt+zrtVfZjAY&#10;DAaD0fEILQhpA96NzPBrvGZWPpzyHoNfG3jnms5lQ0PJbdoMo9UCk9WqeghZ5Y6e3uMxRF7BPYas&#10;1MOIMxiU+kXfHEMa9a561NTUQC/3Cs3gYRK0UB1hDsx3kPMfiqKi0/j1Sw/h1deXYMqkCU0KQM2l&#10;3QlGjTVI0kOQYrB163E88/Q7VNAIPZu6QcDxHXjxvw6hzmeokGUdH2/PIP9BqasN0UFCxAm8gKf/&#10;8BRNLHxk+2FcOJGP3LPncfLoqYaBD01w9uR2alxw08bfWL+WwWB0VIKFKQsFmXFfVNS0RwkjNMGe&#10;G74eQbWwCfVYemdPDB5pxz/+eQKLHopH2rBi6LTCYcQsk2CQbRMbyoVxOJIl4h9vZuNG2JFYcK5F&#10;7Q436peTN4CPi8AhzWNocj5dfuToIaxeXUhzDEGwYWh9FH3ml3W3oK6uCjbDRcyYAtw9EUhMCMyJ&#10;JEp2OIVeKMJtMMRMgzH5bkRHR4APcRoENJhuxCPI5VaEHEhXsOovj+KLLz7GmjUR6N6jUj1ffscb&#10;9pnp2mgeQ4J8An/9IlBd1+AxRCACEfEYiuCPYfxQI2z88ZZ5DIXZMdA8hqrFBLy1qgg3j5qKavTF&#10;zqwTVBjSPIYkau8pogXxGMral0k9hohQxMSh8Pl62048+eSzeOCBhxAXFwfNXi4vvYBvsjdjVPzn&#10;uEvuJiYpzqbYduAGvPHeady99G3af0pJSWnexK8O3n9m5Vl5Vp6VZ+VZeVa+45RngtB1Lu89z605&#10;g8Iix+PA4UNYu2ED9RiyWGwhPYbIeqsqDGk5hkxEHLJYYNIbPDmGNJRQcooHEZxOCNW1HkFIyyXU&#10;Wsff3sqT8HBkhldysgXz541Dn34k3rwQVBDSjPtQ56Ox69mRBKH8vEtYt2E7PvjgK5QU25uYQR1K&#10;YOiaglBr5AkKByIILX14KaoiK7Ft2zacyz4Lo2CW713FE4iTNBFK9fUKQxCi9zevbd+mzWcwGIw2&#10;pzmDcsRjiIWRaxmhJhJoNhERhH44+270152AJaoQYyc8hPjumYjXpYNvxtwbIggVFjnxxXbFK8hW&#10;3hdRhdUYWN62gh4RhGpMHE7HyrZhghUlxkosXJiMIUNvBfUYUnMMDShVvHALokSkpU3AnVP6oW/C&#10;UUTzmdBxgTmRiCDE2+Q6EmcDsdMh6UfS5aHsRDex3UWRev0TjyC3/MrLK8ADP7kbLz0/T95nitwv&#10;WAad/qxPqDSNkKHnOlT+oNA0dhzNOUYtxxARhFx1z2Lb9qygHkN2rg6PL06Gjb/UMo8hzQMbjfcF&#10;NY+hGqkbMg/3RYVoxx9Xb8Xw1Dvo+gaPof5y2/mGujgX9RgioeSIxxCBCUOhIV5Bc+bMwXdnzsOg&#10;QUPkc2miy0tKimj0CD1XheSYOvxiXiUisBMGXQm9qU58OxGbd/D4+/ZyKggtXryYlgtbGOqg/WdW&#10;npVn5Vl5Vp6VZ+U7XnkvQch/YNAvdFmI9U19ZuXbvjzxGFr32UYq8BhsSig5o8nik2OIvIgwZFc9&#10;hexRkWooORtdrtMbPLNoaa2cIgzRfZNOp9zhJOFUeJHERXfDJAg+7RHVgWVeavr4lEEBnc96LbSI&#10;Fmok3PPTIFCFHtgm6wUoHlCcJ+mv3/acGzkHduOD1S/id6/8N9KmjAyoJ3h72oow9xOQ5Efd3v8H&#10;gXz2BFD3CkZBrgNd7nveJDFCfnXDm3/4BB+tWYsyRxULpRMmWoevsVxBbYf6u6EKuuGHeOtcQhyD&#10;wWC0BiQXBJkocrW0x0Tt/s+HlnuEqoPOqn3l/7wxi1Uwwi2/SHi4G2E3u/DN/vNY8QLQLd4AntOE&#10;kabOj9KwEsj2Wd2t+GpNCc5u24t+ZW6IFRXQtXFIY+8wXt44eR342GjsiqrB/YsegDvmSwwZ3gPH&#10;D+cg/1wlbhhAQopFgOOrfE0ttbJKYTTKxNHQ9ViC+G79YLJFhtw/fVf/qCO5bQQlD2heXh62/mcm&#10;LPqjmDkbSE6SzzbnbKUj7wBIxJZVBuzBX5scSZk7gBdekq+DvDunewBEKdqzjgibTy4ahvHDXIjT&#10;pYfwGFLtLa3f1OTPQ+h+DrHtdx8S8cZ7wMAUX48hAvEaktAQJljJMbQHb77+Ckg+qylTJod93P6E&#10;nk/WzvpLYZKXfxGffroeh46eQsrIVMQmxKu5d104fvw4Nm/ahJkzZ2LQoJuosJb9dg4td0mYje2H&#10;LHhj1SGsX78eZ8+epeWefPIJun7RkqX0PWXk6BDtbaq/3ICy3D8CQ/P6z+1h/IKVZ+VZeVaelWfl&#10;WfnrW57L2pfNBKFOUJ4IMkQY+mTDeirwEKGHiEAGsynAY4gIRxa7jQ5YR0bFKKHkrIrHENmWdOzd&#10;HmEHvqHs3HLHu0bu3Mvv/vunrQohCBHPBGUwJPj6lgpC5HMwgcmfxtpHvYIyvkZStyj84rG5cmMK&#10;weuqgtYTuP+2Isz9NEcQClKO3FdcwHoO6duy8dyzf0BpuRVXLlfRjmRzwu4wrhf+3yvlU3MEofY4&#10;cMlgMBgdAe23s6lZ4O3hd7Y1BSGlnOipx3smPBGE5nx3OkYOHoyN617H0oUzMHb47YjWvax6ymjC&#10;RcO5C3ZulOVA+hEDVv/JhThXAkyFlejvEGCWbdK2FoRCxZQjglC1QYecZMAYYUOluQy//5+J0EsC&#10;DEiQj/EcjMj1FYQ4JZ8NJepOIP5uIPZ+ebldfukD9gF1a5F6BIn03SnwVBDKyMjA8uXL8f/+Nhr9&#10;e5XAaP4KPFfWJQWhwsIaJCZfm126nWNQXfc0dmTsw/JffyxfnxjPOiIIxXHZiJS/Gk8uCZJjyDsn&#10;VisIQuTeqJYGo0xciIyc8/ifVf/ByNum0++M5jFE7HgtnJyyOxH558+gqPgyxo8fi2HDhiEtLa3Z&#10;v0ueb0TA97ad9ZeC4P9bQzzslz35NGbMmI0bBw2j9xWZIFlSUoKD2XvoNqNSUhAfH08nJGqCUFFR&#10;DX7+a+BXK1Zi2OQnfPaRn38BZ86cwbKnnlZ3ymPJkiVISRnt2Ub5vWyYsBhc8PFvNxOEWHlWnpVn&#10;5Vl5Vp6Vv7ryXoIQoyMSzP2cCEOfrt/g4zFkMipij86shJSzmBUByGq3ITIykuYYIh5DFm17k4nW&#10;7fJLsKvtj3gMOZ1O8IJLfsndDMktv+T18ntbxEoOTCHrv73o+9Gv3mBtIkLQjh3vo3t3HgvmTkKP&#10;nj0DhZNOg9fgQxDozEHRhNw8AWvXZuLDNZ/B4XDQfEFhX8suiiaUke8RoaKi4roN9FWZKnHDqJvk&#10;9wrkHy1A9BVlxqpb54ZTXw/7VKWNwhfK99TRzYG4lDjEJCnLSXi5k1tOI/pSdMh9MBgMRldHG0hs&#10;lr3TxYiUHDDLp2be7KGIN1chPuYcpk/kkZzQvPNFQmQ5pQRcuDAZuzLyUbTpGBKr5WdveaH8zApd&#10;LtBubB7+5f0FMzfPwcnrkRsRh4okGw7aqqm3xc+mFOF7c2JUUSbQFnBJcagTbkKR7XFEJgxFdOIA&#10;6PUNNq3/ILUSUpp4oYDmCBLIS7a7L136N3629E68/DIwbmyEvK8qrxKMaw3xGHp+OVDnl2NI44lF&#10;wzBpaAiPIRqil1feqSta4zY7LRJKwFXrasxjqE+fPnJBg6cI8Rgi37Ssfbvw+9dfbdxjqMUxr/0H&#10;JK49ocRmEhr7k3UbcOTwcdx+5110Ga+GdNyyZQtILqYRKaPVHEJqXXDi9ytfxncnD0ZPuf84Y/4S&#10;9OrVy6vWhuPV9ksEpyeffNKzxdKlSzFi5KgmWu0/gNM+JhQwGAwGg8Ho+DBBqJOieQwJOh6ff/45&#10;zCbFM0hvUTyGjAZF9DGaTYrHkC2CegxFREVSjyHyIp5GvNGo5BSSJJ+cOdogCBGE3LX18rsTdZXV&#10;sFtNPu1obLCEGrS8NkW1bQUhf0j853fffRevvroYU6feAh1X6lvOs9fO8vVoWhD63/95F++v+Rol&#10;JQaUO8A6GyEI1hG7VrmCmqLaXIUBI2/AzeNvxJnssyjYWkCXu3gXbhpxI+LuSqChZQo/vEyXT/3p&#10;VFQnVKOk6goVAPv17A97SSS2/WkbG+hkMBgMP/x//7VcQ+EM0IXrPdRZ+PGcKYgxW7Bvz9/xyAMz&#10;MWYUBxu/GwaueTl+iCCUfbgGf/wjYNFbkJSro4KQ3V0VIAh5h3W7WkGIV5+BjQlChogoKgid09fi&#10;RLyIhYt+jPuGnoCF2y7bzo7ASuU6nUIMjMm3Awm/lA+ov7wje8g2kP2L8svtFuAWeSoEXcgrwGef&#10;bZLrP4b5s4dj4MD35bZ+I9vT1Vd5xJ2H65EHyVWfilrnc8jI2OuTY4hAvvvR2I8YLoTHELzuXW9N&#10;qDF4riE0sJ/3WjCPoRFjptF1RUVFOH/+PEanjvPxGCLftNwLZ6hnW1bWHur9EjTHUBOCUOjfwusv&#10;CPlD8gStXbuWCkHDR6UiLjYRghpx4uTxw9i8eTNmzJiBQYMGy633bfeJk0fwxaZP8fbrT2McPU+x&#10;frWHPt6tW7fiqaeeon+TGbyKx1BKiFYGCkIMBoPBYDAYrQEThDopHoOcU3IMSfLfmzd/CZOtIZQc&#10;CSFnNJoVgchiVjyGbGooOflFPIZM9igqDBlVYcitznTyhF7TKZ+Jh4TL5YLoroersgZRJgN09M4S&#10;Gmtmq6MNYotqX4T3u7uLio5jx/Z1SE7mMH/uNPTolehXQ1MueR0RfzFI/SzqIEox2LrtGJ555v+o&#10;mKEl0W4IJdMZjv/qac+z8YIJNzc/ejN9z/6/bPruindh3NxxsJ+x0xmKLqsLt00ZjejoGHy5dgui&#10;HcrAhSPSgZlzZ9CBr83rNiO6gngOeYevYR1SBoPB0NCeDZow1JEIP6SoRuMDkwauDmaxDounJGHo&#10;8GhcLj4Hi82JH8/lGgasfXIYBt+LBIO8CxvKxREoLojDm8sy0B92JBecCxW1reGYmlgfdH/NCJVH&#10;6i83GHHJGoVDgwZQL2qr6ShmTQFmTgISE4zyYbl8yohSJAR3T1zBWCBmMuyJdyAqLsFrxN/XO0hb&#10;7hJlW1bgVI8gcl4qsH37/8PvVzyE3y4Hxk0McTzqq2tbbdeOUPqIlmOotrYFHkNh7aGJdvnd17sP&#10;SXhjFTBg1FTkXTEhOqE/srKyMSo1FX36DAC8ctVoHkPZWbuwckXjHkMNrbvG/YUWeyopfJ2egWVP&#10;/BLfnbkAgwYNAjleSe7llpdcoZMGyUQ5kkMoJl7xCiIh3Qwcj+KSS8jZn4UhQwfhscceu6r2+nsM&#10;EWFopFcoubYgVP+YwWAwGAxG14MJQp0Ub0GIQP7NyTkKgQpDm2H2hIZTQsl5BCKTiS6PsNuVEHKR&#10;MfRd8xjSm61UGOJEQZk5ySuWpWdQWnSBq3fLr1o4a2rlugwBbbsWngf+Bu/ly5dpnPWkJD3mz5sk&#10;d35McueLhPdw+ZdU3zuPIOQ/U1L7fDH/MtauS8cHa75EcXGkj3dLY4JQexZHrgXk+LXwcI15BF2L&#10;8xRsH+RzWY8yTP/JdCBb6XBOuGcCTL1N+M8b/6HbuCwu3PuT+cjLy8ee/2T5CEI3D76JDiScPHKS&#10;CUIMBoPRDDqSMHS1gpC3LUf+1kk1+N6s7+AG/iQiosowbtJwJCabEc1v9PHcCTqQ66XkEEGo+IoT&#10;X+wA9mYAVkdf2AqrcWN5aM8i/7Y0x8Zsbu4kISaGCkJbYhXPnp8/lIpxQ4oRp9+l5kQKFIR4003y&#10;zTEbSJwG6Ib7DL7725eiGpZZE4TcgiQ/qy9i46a/yWsL8MhDd8JmegV6U5bvcai2nXoW5P+6avfu&#10;2nj3+57vQF1C8Rh6Vu57ZAV4DBFiuGzqMfTUUmDkYNVjKKii2QqCkFxvlXAryqSFSD90Hm+v2oIR&#10;qbd7BKGsrAMYnXpbgMeQDm5cyD3bqMdQRxOENK+gnKPfYPq0mRCgRLYggs+Jk9/gX5s2YOHChYiL&#10;T4Ik8p7+ZElJEXL2Z2PI0Jtx77w56NW78WRVAfZ5I+31FoaIx9DixYsxalTwUHJX27dgghCDwWAw&#10;GAwNJgh1EkJ6xgQJnUYGKwouXcamTZuoxxARgIyqIGTw8xiyWO3UY4jkGCLvJMcQEYZMRit0Op1s&#10;/gue/XqHkiMv4jEkuerhqq2D1cDT0B46qXkeQ1dtuHJOHDywAx+s+i1+97tfIG3qMP8NaOdL4hQj&#10;m283Qkcrd6y0gR9YIAoJ2Lr1OJ795eu4UuSgOW8gNt7B8O6AdEVByHuAqb2Eh1NoGKDzbiPJGXTj&#10;8Btgm2OhMx3HD5mIcxnnUbK9hK6X7gYNT3Hg19nN2lvzBxAZDAaja0FtJdl+au/CUFO/5+H+3vd1&#10;OTBnXi+YIizYk3UKv1yqhMTi+Bq/KLzqYLd/LDf1c5luIKTaIfgmMxEfvbsak0tNEMqrA+xG6v3C&#10;UbNFKaqmXvFEIG5msLimtq7Xcag2mHBg4I2oNgIVYh5gcuD+KcB/zSK5ghx+FSlKQa17MIqlsUDS&#10;w4hP7A2zPcrznA5mQwnquarXcgXJC0iI121f3wuDfh/mzpGrStTLdbs97VWq4Rr22wVdgxomPV1t&#10;kMC2Zcd2PX79GzfcTsDp4lDvHOlZR+6JZYuHqx5DW2HkyuTLWOtTPlC4DCOUmPeMML/cRLsOS3jr&#10;XWDA6InYtrcEw1KnIysrC6mpoxRhSDJ69kvad+HCeeox9MbK15CWNulqTsV1Ia9AFYIOn8GoUWMQ&#10;HRtPl5Pct6WlpVi9+j0aHu6mQcPVEsp55eV+7qljR/D552tDh9HDVTssUfw9hogwlDIq9SpqZDAY&#10;DAaDwQgNE4Q6GZIaU5qXAnP0eHdCSY4hQvahQ9RjyGQxKx5DZiU8nM5oUD2GLHQ5yTFEPIVIjiHi&#10;HWEx2+mAh9lqgl6vh1sSPUIQ9SBS98MJRBRyo9pRIndwdDDrm9dTvRpBqLCwEOkZW+QOtB33zBuL&#10;3r2t4HTlaIjULXnGJjwdLZ8armcOobYRhAouluLeex6Bw2HBpcI6OhOXXrOr6sIwrheSpImwyoCZ&#10;9r0jgpBTX49Bj95Ev69XzhTj5KZTiC5VZqgyQYjBYDBaRrgeKMRbiNBehaHWEoT++OgiXCn+F3iz&#10;HuMmzMDQ5E0w4hx4HYmV5ZvXxEe/0CaiqJ9PlUbh5ecdsLmi4ayoRupFEWZ3kIlEHmGpYUIPoS0F&#10;IT42Hl9FxaDKIGH8nbdi/NRbMTzhKGzS9kBBSMM+AUiaB0QvkhtnkdfrfVb72OSiSD2ByLtT4KtJ&#10;GUUAACAASURBVKgglJ6egeXLl+OV3/bGpIl6WC1fybso8QhCDYP7XoIQ+TtcV6dOg995uO6CUPC+&#10;Q33dOLjcT2LXziwqCC1/6Suf9ZrHEM0xNNTabEHIf+IW3ZZXt1HFQu/cRJXSYFQIC5F++BT+uCqD&#10;CkJafVQYGj2BCkMN3//wPIbaI0RoWfbUk1TwufFmIsTpaE6gkpISHMxWPO1SUkYgLi5OXq7lwhU9&#10;64cPHoTHH3+ILg0l6LaGIKTVn56e7uMx1HiOIQaDwWAwGIyWwQShTkJTwklT3aQDhw7js88+gylC&#10;9RgymVVhyERzDmkvkmOIhpCLjKCzYK02JccQEYeIMCSIko8wpIWUo51dtxvVlRXQy8atRUfaKsAo&#10;ikHbdbVCUOaOD5GcDMybNw49e/Xyrll9b+9TKJtqZ5D1dICEfPYegCFTZ03IvSBg7dpMfLhmExwO&#10;Rwu8WzrKeWt9NI8g4knV3jyjQoe6Ua6TNEvAyJEjcXD5QZ+1xjtNtHO55fdfwuqyQS/o6Xe2xlQL&#10;gRcg6ZTvcHRVpM9+uvJ9wGAwGC2hpcLQtfLGDSb80AFlbYKR3xBnpOiATX4UzJh1K+LNVUhKuIDp&#10;Ezkkxfs/iLhGk/qIsEAQEnC8YBp2ZZxB+aYjSJZNE52jpKG80ppQLW9ivbaVOkgesF3w8m75uJ28&#10;HucjI1GeGIv8KB61tbWI0efh0Z8CE4b45/5RBCsX4lDnvgmXjY/CnjQMMd0GyHazoeH57Hcpaa4f&#10;+R+XXFxwK9qZIP9TeOlf+OrLJ2E2HsPMmRySu2vbS8GqCQO/42ytkeuuzlWexz27AaczAi++WAln&#10;nRV1wiDPOl7+fv18cRpicBhTh9TBrDsJPV+kfp+0HWr2mF9D/OJEN2UnavfvgSNAtRCNlascuDnl&#10;blRwfT0h5fr2Haj0J7zIzT1HPYZWrHgVU9O8cgyFcT5a57dN6z/yPrv1PsyCiwX45J+bcOTwcQwf&#10;lUoFH1493hPHj9AJkT9e+BBdrkHWO4oLkX1gDwYPHox7FsxDL59+ZDO5ivtk69atHmGInC//HEMt&#10;OY/tRTZlMBgMBoNx/WGCUCfhagUhzWNo/+EcbNiwAVabnQpAZvmdhJAjYg/5rOUYIjmIiDBkj4hR&#10;QsqpOYbMFivdVhOFvEPJ0XZIIoR6F+orHdDLvROLNputkePxNnibmplLwmO9++67eO2VpZg6dRB4&#10;nX/M+Y4yoN0CQYjiOzORdJQy0vfgmWffRlmZCVcKXZ7z2byOREc5b1eP93lpz2IQoamOvjjTTYUf&#10;f0HI0cOBu378XXz77wKcPXCOCkIEIghNun0SevbtiTVr1jBBiMFgMFqIv70SKr/Q9Q7DGsoTiKRY&#10;p/ab1/OFtPXHs6cgzmhG1v6P8cgDMzFmFGDlMmHkS3wrULPYhDoyIgjl5NTg9XcAm9GGHmcFKghF&#10;uuo85dW9hmp5E+u1rcIThLS1As/BEBFFBaGzOpEKQmlpaXhgwUjYDKsQhaPqloGCkCEhDYj/lWw8&#10;DJTPp5JjKJggRO1jmitIhFs2eN0uCRfyC/DZZ5ug5w9j9iwb+vUpg9G4RbZjC33azwShdsJVnkdR&#10;SKWC0PbtqVQQevG3GzzrdPKX0cKdRQzK8PTCaJh4B0aQiNfk+xgQKq7xhoQrCLkwhApCGYdvQIWQ&#10;gLfe34rU1LF0LyTHUOqYsejTp4/3EVCPodzcs9i3V/EYGjhwIHr1Di2etO5vXWhBSMsTdOToEYwY&#10;OQ5xsYkQ1LxdZSVX8P7772PY0Fswffp0mkPI+7f65PGj+GLjeqx84xVMmTL56r8mrfB9Ix5Ohw4d&#10;wt/+9jdPjiFCuF5DPjnW/JrFYDAYDAaj68IEoS5P8BjUBw4pwpDJZlc8hiwWKghxBqMiFHl5DBEx&#10;KELNMUS2J0KR2WyhQpKoCkME2gnQ8T45hmpqq2GQ22CQTXKjIMidoJYlrS8qOo4d29chOZnD/LnT&#10;0KNXYhMlOvrAttZ+0sHx+wpLeohiNPLya/Dp+p348INPkZ93Kcx6w4hJ3sEJJ9wPuZf9vaiu96Bd&#10;eKgdY/V7JMwSgwpCTr0LqXelwtm3HrvW7wJqlOWWiWaayFaXZUDWv7JgdBuuaesZDAajM+L93Akl&#10;DDVF2z+DVM9Sr8Q/xFNBx1XBJrphlf/+1eO3wVGajSiLCyRaVHKcERxcfg31+sPbU4FYepINVcII&#10;FBfE4eCXFTi9dQ/65JWH1bq2HMgkdVYaDbhkjUTOzQNRXV0Nq+koZsnHOHMSkNTNJG/kDFIKuCj8&#10;AJJ9DizdxyM2NqEhTBd8QzVr7XZLikeQS1JyBUliBXbs/DveeOWneHm5AeMn+53PxhpNaO9mSZh4&#10;HFtERUgDX3Vd29NahHuZLslm+rkzwAvL5XujTjbL6n0H+x9blIYI7ijGD9UhkvsGRj6vhS0Kz84/&#10;cFhCtRiJN1dV4OZRaXDgVuoxNGZMKvr07g+BTiTUebYnoeSy9+7CipWv0s9ETPHdT1v3t5T9bN2W&#10;iWVPPI3vzJ6LQTcP9qx1lHxLJw1K0CNlZCpi4hu8gnTyRSop/RY5+7MwZOggzJ8/3+MV1NTv7rX8&#10;GhJhiEC8hkjI6KVLl9L9a8KQf/8m3PCmDAaDwWAwuiZMEOry+Cal1xBUEzf70GGsX78eZptNCQtn&#10;VoQho8FABR8TyTtEhCGrnQpDtqhoOphut0dQjyEiGJHQceQlCEKD54/aYZbIHFSnG66aShjcbhj8&#10;LOpQxqz38o8//hhJSXrMmzsR/fpZZKNc7kRyTXWoO4cgJEk8/PspBfmXsW5dOj5YsxnFZXpUlstX&#10;U9SFOZDUuQQhn1lxfrHVg0HWkZw7zQ+p114ITxByGdyoNlbhlnm3YHTv0ai4XEGXF/ctot5Qh945&#10;DGudjQlCDAaD0UYkJibSELfhcC0mJHCcTpmwE0QQ+tHc2bDLz5fkyG+QNqkXenYjYYUzYZAqQgtC&#10;ASHSDCgscmLLDmBPOmCtjIa5qBqDigPttWCeRW06s10+t0J0FBWEtsQqnrE/fygVE4aVIlaXKR95&#10;eeBxai3p/gyQ8H3ATEJ+6bzW+9qXikeQ4BGEnKKE/PyL2PjZ38DxF3HP7OHo13MNjNZdvnvx1dUC&#10;dt9ZBCHNw73wEvlu2LucICSKiRBcfVDnfA47M/bi+eVbfNZH4CwieQcVKYcPAFKGhQjJ2EiYRoVA&#10;Oz/Y74tLGkwFoTNFaTh5sRxvrt4r97EG4vz5c3IBHVLG3IaYmHhERUUpZSU3dPIr98JZmoNoxYrX&#10;aD0NwlBgf8t/v1fzO5eff4F6BR0+chIjR4xGVLck2k7C8ePH8a/Na2kOoZsHDaHLtf4oyROUsz8b&#10;Q4beiHvnzUGv3snN2u/1+BoqwhCPZcuW0etNQskRWJ4hBoPBYDAYzYHbs18RhHhJDTGkdgS1zwKv&#10;fNaJvuv9DUpWvn2V17bXymvr/YWQhv0pRrMkb09jxqvbS7zizZOTowhDRquFCkMm+UVyDBGPIepB&#10;ZFTezVYT9RCKsBOPoRhYVA8iIiiRUHIkZgEdkJeUMHJaSDlJ7SjX1deCFyTo5U4F8RiC3D6d6Nte&#10;JYRJPQ5m78Kq1b/Gq688IXc4hiiHFdBzDlP46Sgda08iZfV4OE0YMsiHasOWrRfxq2dfR0VlnToD&#10;uXWFr3CTTLc3ggmL/h1PLTxcRxSDOO06a99b9bBqDXUYMmQIzhw83qgo2DO1F11nEIw4kXMcJpfB&#10;px4Gg8FgNB/v8KzNmand2PatJw41eATR+kTfmeU968swa25vattlHzqF55YCKUNs4LmaZu2ljouD&#10;y3kr9u+6FatXr8YdpVaIJZUwiuEJQa2Ff931Og7VBhP233Cz/KwEKsQLgLkM358ETJ/IIzFRAu8/&#10;N0Y+L7WuISiWxqI+4QEkJg+koZP9r4f3NRJVTyCXSHIEkb8Ve/ejD8bBoN+HOXOA5CSjXLefB1KQ&#10;WF8+Jm64dqtnu/YXLCqk2NURaeV+hCRZsWdPDX71q+AeQ3quAo88MA2Thlcilj8CG3dEXRPmhC5V&#10;OPK/zRo+e8eK5OX+l/w7cLgGP/3LGNx373/hbO55KvzcNjqVbtKrX39l72oI8rzcM8jek4UVKxVh&#10;aOqUCWpd2lvw37Hm/r6R6t56623kHDnp4/kjt5iKPdnZ++nnaXd+R67bS7DlanGKhIfbvAFvvLYC&#10;acTlkS7XNmhu/+naTzTUhCElz5Ao94WnYODAG2nuUE8MeUkftH3+4w3tZfyClWflWXlWnpVn5Vn5&#10;a1eeCUKdtHxLBSGRE4LWp80czT6Ug3Xr1sFstVJhyGCx0sECIvYQUchoNigeQxbiMRQFW0QEHWi3&#10;RmgeQ0ooORIDW5R7yNoMLS3PEPEYIhl2hbpq6jEkd5sDBCEyo3Z7+hYkdYvC/AW3oU9vK3i+FMHx&#10;P190bwgMs+a1qiPgJwgVFFzB+rVb8N4Hu+EoEakgpBDs+FtOZxKENIhHEPGK6ciEEoTqjPX03ezS&#10;eXUKAym3KcdPBCG9W8cEIQaDwej0aM8L1c7ze0Q+PusOmG0nqE03fvJ3MDhpI4w4F54g5OWlUFAi&#10;IX0bsP3rGPp56Ikq2JwIKgg17d1wFWjinPqRCEJcTBz+FR1HBaHxd96C8bffgiGxR2HX7ZHtyisB&#10;ghAVlWwTgcS5QNyP5VMYQQeZQw1gEztXoAKQ5BGE0tMz8OKLL+LVl/tg8iSDbEN/KZ/TMo8g5BFJ&#10;giZ/8bJfO4EgFNQe76i0gSAkCLeipuY5ZG7PCvAYIoKQHQWI5mvxxCIeY4fz6ndHDF5hkOYGu82C&#10;CkLQybWa4JQGYPzPrbj3nu97+m9553OpMDQydQz9HvRWhSEebtp/y71wjn7el5VJ8wxNSfMXXloO&#10;EUSWPfkkZsyYixsHDaOePxLPobi4GAez99FtUlJGIi4ujsTBkD8pdjAVig7sxPAht+Ce+bPRu4dX&#10;3qMOJAh5Q8/FsmW0v05Y8uBiRRhighArz8qz8qw8K8/Ks/KhBKF9+w90Ekuc0SK0G0S7IdTFourB&#10;E6pjkZ1ziLrmm2xWJaeQVXk3GM1KKDk1xxBZT4SjyMhoOvBuiYhUhCH5RQQkcA05heigPd8Q1ot0&#10;pJ2uerlDVA+rW6QeQwdzvsAH776KT/75Gnr07NnQft+DQsgOpp+QEpImt/P/Yl1DNONeMuF8niBf&#10;h0x8uGYTHA4HKiuVWPwNM+wavvjaMhZT2hefGP8dIk9QODTv/vTcGx1U8GMwGIz2SkufucFy2V1N&#10;fYEozwlJHSSNEkthkxfNu2c4bNIldI8vxPSJHJKbSsmoNMoj5IiwwCkl4PTF6di57QwcG4+hZ4X8&#10;NCpvPDxeKC0oqC4SrLy2fRNNPRGTiNKkSFyI4lFbW4s4fR4eWRqBicOqgu7PhVjUuW/Ct9wE2BNn&#10;I7Z7imzXmkLWT4qR43BRbyDALSifL176F/79xTLY9Mfw3dlAYvfrNXTMuC40KRg1fgcTgShrVw1+&#10;+SugziW/6gI9hh5eNA1pQysRwx2GnT/sV4PvQECoBjX1fRv18CjMv/eHcmnfu/dC7hkqDKWm3kY/&#10;9+3bW92L8vuSe+EMfc/asxu/X7ESU6ZOaLHNnZ+fj0/WbsaRw8cxfFQqFXx49bhOHD+MzZs3466Z&#10;c2gOIYlTbFxe7s+RkHb/2fI59ZxX8gT1aPa+r1b4C1vHbeG5IcKQ4jGksHTpT2koOdbrYzAYDAaD&#10;4Q8ThLo6IQQhKaDj4IsWEmB/zkGaD2ijbHwTkcdkVoUhg4EKPjqTEkrOYlFCxxFBiAhDJKwc2d5i&#10;tdHtSB00bBwa8r1QQ5iTqCBUcv4CXnrmGfzulUcwLW0IeLkD79N+LxoNQeEl9DRqbHcAQSgjfQ+e&#10;fu5tOBxmFF7WQo34tzf4dew8wkfL0XIFNTWw1jHPlTrQ5xF2G2gshJE2ACCGCOXBYDAYjNansedM&#10;c3INNQdODeFLBmzJ+/13j0c32Vbbd+BjPPLAXRgzwgi7bjf0fFGTbfYOxyZxVuw/VI2VfwJsRju6&#10;nwEVhCLcVWHl8gvYTysLQnk9+uG0wUUFobS0NMya3At9krYhmt8ddH9EEDJEjpUP4j7Afoe8IqnR&#10;+t0kX6YoeQQhQeTwxz/+LzjdEcyfZcfAXmXQmb8CdIU+FqS/7drU585DJ/ISaoxGlADl2jYtCME9&#10;GDW1v0T6jj148cVAjyELl484rk7xGBrmX08LBKEgKm0oQYiDm77n5ir9s6ysPUhNTUWfvgPVvbno&#10;MV44fw46ucqsfarHkBaqzXOcjU/S0jxhfrLoZ4iLTYSgesSUlRQhOzub5voiAkh0fKLiMaQWP0HC&#10;w21cj9+vfIXmNWrx9+kaCUJh1xfi2dEgDCnXacnSpSzHEIPBYDAYDB+YIMRoFQ4eVIShDZs2U68g&#10;I8kzZDLB6O8xZLVQIYjEXFc8hqyqx5Cdrud4ncdjiIQ/Li08ix1ff4juMWWYM+876NErnKmq15Bw&#10;PY6utn4VUYzFhbxqrF23Ex+tWQtHebUn3FnHFC6uDdrgE7nnCB0xTxCDwWAwuh7as71bt25qbsDg&#10;BBX5/ZYpdSmfTaiAUY0wdf/825Bky0E3Sx3SJgOJ8WZ5Oy2kW3j2jSCZ4UI3vPvBGMVT4FItzMWl&#10;sLqDhIbzbaXWOs/4c3NyCXGap7l6XP7CUYXRgEvWSOTcPBDV1dWwmo9i1hRgJon8lmCkA8hKQZ06&#10;Mi/R90LXfRDs06FPno74uCTweh2C4hGO5DMlKB5BihBUjszMj7HilQfx8nIDxk9yKduGnEfUzJBu&#10;1y3Usf8OWTfyekAEot27a/D884E5hojgouMq8LNF0zB5WCiPIS98hB/tPheCrg8lCHltTP/NzT1L&#10;3/dpwlCfPmpocGVSGwk5l5ubi/17MvH7Fa9hytSJfgfoUx3y8i9h7pwFuHPmfNxyyy3QIh84Si7j&#10;wIEDECWdTw4h7Xerovgysg9kYcjQQdQrqHfPXujc+E5YTE9PpwKaBvEYGjVqFI0E4rt9mLWrxXj2&#10;tWcwGAwGo8PDBCFGq0JCyYk8h882b6aeQUToobmF1JfeZFRCzFkiVI8hq+oxFOnxGCLrdTod9u3Z&#10;i3f+53dY/483cUMvuSPNyz0erqmBhWvMNRSECgoKsG7ddnywZjNKSvWoLBc8HStG04QKv8NgMBgM&#10;RkfBWxhqWfg4xV4hgtD35s6DxWTBoT1rsfLFO9AvXgeDPhM6VDVbECKh4kjS+dfeTKT2HRGETEUl&#10;sLicjZbTBB0fYSGMXEINx656E4QQhISYaCoIbYlVJoT8/GepGD+0BLF8Jh001wQhMsCt+Koo2UaQ&#10;+ASQMBuw3aZ4ZodyKKc5ggQfQSgvrwCfbfyb3MaLWDBnOPr3+hAGc6bSVuqZFcz7p3HP/MAdayci&#10;vM1bDyYItQeUHEODUVPzbECOIU0QMnP58n0eymNIxTu3FvlbHfHneMnzHfTkG5I/j/756LAEIU1Q&#10;upB7jn5X9+7dS4Wh3n0G0M+asEDCuOWfP4usfbt8PYbU5uYX5NMQ5YePHKeCT2R8d7V+EcePH8e/&#10;Nq/HjP/P3nnAR1Gmf/w3syVl09smIUBAUKkRaSItdBGQfujp3ztBinp6Z+FOPRXsjTu9fqeA5f73&#10;t4IU7xQUSIAAoUNAkLNAEkgPm152Z+Y/75TNzuxssimUJO/384HNzsz7zjuzu+887/t7n+eZPh3X&#10;9xkgeQTx7q+nvH/L5s/w2YZP0bVrgqZ1HRfjCBZ6j6F7Fy+VhCF/+xu1v6WCEIVCoVAoHQcqCFEu&#10;CcRePHr0KNZt2ixNDKgeQ+aAQJjNZkkskjyIggKl/baQEGnCPiwsEPUVBVj10i/wP3dMwYO/vAOa&#10;waYawuCqGYA2ETquuYKR7nhBsIinsGHr9vN46onXUF5RK00ENeYNRHMEeUPFIAqFQqG0L2R7QFDs&#10;AU+hg4hC5DlfVFQEX6FhfdG1zoHbbktA/wF98NmG7XhsCTB4gA0sW9OkCONJLRMt5db58cJA5OXl&#10;YczgbCmZ+8MvZqNWbEp9XX/Jvouoq0N4Xj6uKStFaJ0LgTwvO8o0ofn46y+jakfq8S5xQ61oZ2ZF&#10;JaC0aygu8MWAuRQ/T3Vi8mgWCbH6GuX3VVwKHPxQOKNuR2RcH4RFJyqijRpi2ORViuOAOkHxCOIE&#10;SQ3at38FXnvpJXzwT8CeYPVYyCRoXvILSDjAYLHeaun93j3A8OFxYE2FxuGsWi0A+bqjzfRMolyV&#10;qB5Dx44Bn3wk/j5d4ney/hrwQrT0/TUzDm2OIeaYXFAKz230Y9R94ZS3a9YLyK24HtYeYsdBwk02&#10;ETrbc7xCPIIO7N8jCUPJyclKtQ0L286dO4cDe3dj1e9exbhxo7FjRzoeWf4UFi5cjMjoWOkYFhxK&#10;Skqk8HCEQYPlHELypZBcmC44igvwzjt/cwtMnSGCgr57aCqUnLqfeAzdeOONYFhWN3ZUQskroUW9&#10;0IWcp0IRhUKhUCjtDyoIUdoEveHZMDBnJWHos02bJA8ga1CwJAYRbyESSk71GAoQt5EVlmfOnMDg&#10;/j2xYPZw9OhqEy3LYqXehoG0WxO6KmhLQYjxCN4tH5+TU4AN67/C6nf3wlHCS4KQpvpOMMhpjMau&#10;n4hABCoEUSgUCqX9oUy0gVMmOr2PIMIQOU72GPJPEHro1nHi8/E0AoMsGDN2Bq6N3wQrfpCECX+t&#10;CfLsPV8KbEsHvt4F1NQAjy6zSPsSBryG/UeP4x9/PyC9J4JQUmUVBrrqwJQ4EEBUFH88gNRz+dkm&#10;T0HIFB6OzMBwZEcycARW46mV92NIzBHY2L2wiHalwPPeOVuCRwGx04GYnwIm8b4yAcp+bzuPF8vz&#10;YvudTh714pmJGES8gu75n7ux8rnhGDd6NMKCl4pFLvoUhASQEMjEPqmWbgfPDRf//lEShAzz6lBB&#10;iNIIqsdQXd31yNiViDqOwQvPfgyOj5L2E0GI5BiKQi0eu1frMWQYolF2CYJeECrmbsPOY1Y8vzYH&#10;w4bdjO7JPTUL0Zoal5BcQ0QYksJKeuQYUiEeQ2fPfS/u34OUlEGYMHkG2SoOj+SQ4l9v/UI6juTD&#10;IUIQJ46z1PMRoejIof24oX8fzJs3HV27dvTwcA00t3toOsdQEwsNqCBEoVAoFEq7hwpClDZBDSWg&#10;KjVGw0uSZ2j9ps2SMGQJDpKEIYsiDFUUf4v/nk7Hy68sxbgx4qCccfk6y6W9kObitsCbEIaaRPEI&#10;IivlhAAIXCLe/MOHeOf9zXA4HKgs14oavgZcnoOyzuwppIpBQUFB0qtR3oXOfH8oFAqFcnWhSeau&#10;QT8x5z1R11h+oViXA4Hi67w51yI0+CIyDxXhgXuDMDql3quexs4rwAJOsKGkfj42fnQaP67LQpIQ&#10;hIjCC/L+KDsKQ4AsawXuvPce9B1ViqysLMlyW7v2BC4gEuBsSEY4wnLL0buiAGF1HKw8pzlrwxS0&#10;1pL0yDTktZ38OxMeiTJ7FL6LMqOmpgbhlmw8uMSGsQOrvQUo8b2LD4WTT0IRPwbBibMRaB8Fmy3I&#10;54SqFNSOOAHxsmcQp7yezz2MLz9/FSEhH2PGDCAhsZEKPLnia3moENSRUT2GnPV2PPtsAWqdsseQ&#10;KhBZ2DLcv3AiIvANRg6wIth0ClaUglU81hoqUl4Z7QYewXKIyNXA9YOHw5a8QPxZWdy5adR+zJ2q&#10;xkBYlYShA7LHUI/uyUrtssfQgQOZkndPdLTsDfnt6Sx8/vnnmDp9Lvr06ePRQB4mcDhz6qi0/7PP&#10;1nUqIajZeHyeOTk5mDV7vvT2d4vPiv10AaYt+hUik0Ygyt67oYjHmJP2GhQKhUKhdByoIERpFeqk&#10;ut5A9GUwcgwrCUPrNm2UhCGywrK8vBzTJg7Cww8tgMmcA1bgDAUhwxAaV5pLIAilp+3Dk4//BRcd&#10;AcgrlFeW6ieIvDyyOrG4od6LxlYlNpWMm0KhUCiUK0lLBSHP57/dbkdBQYGm9N2TRmBI//4ozP8a&#10;tsASzJz7MIJNHyKcOairt4nzMlbkF9bhkRWAzRSE6HMBiKoS0KWqTNpdbgmWBKGibjbUm4AyUxEW&#10;LuyPgQMGICsrCHlMFNa89SFiq8xIKgdSuAowxQ4vQahBvPFfECLkJ3XDf0XbkQhCqampuDW1K7rH&#10;b0MUk+nlASGFexPCYI4YKN60BUDEFPH+K54KPmwJjufBcbxGEEpL24Xnn/sFnn16DiZOzIbVugWs&#10;qcCrrEdzPa7T+LDLB53abc+oJr+vcZHqMUQEod27+0uCkJHHUARq8auFCWKfkCeHjmSqtfZ0I4JQ&#10;vXANiviFyDh6Aq+uPen2GJIO9yEIMYqnjxtG9hg6kKn1GFIFIeIdRMLDkVxfxIMlIlqruJaUFOG9&#10;tW/jZ3fNx69+9VDzbmJnRLn1O9JkD6Fp02dJQtrWP5KFdNPw5dHv8ae1X+GeJY9Jx2m9hmivQaFQ&#10;KBRKR4IKQpRWo/FKUbb5/FIpwklhQTZeeuFx/GTBAMydPQldutoveTuvDowmdMT7x0UjO7san6zP&#10;wD/fWwdHWZUklOnRrNLqxCKQnpCQEOl+NBUejgpDFAqFQmnPSAnZNSHPtATAgaRYG4oKqvDT6Tch&#10;NuwU4kLKMHEsYI+1ShOrHpV5h27Trb4pYkajKCcKJz+vwY/bMtGtnEd9eRVMgk7I0cFH21FgA05a&#10;K3DX4oXoc3M1sr7ZCTOqsHZtHnJ42WOoBxMheQz1Ks839BjyRbnVgjxbME726CV5BCHwFExBAt5+&#10;Qned7uuRr7PAeTvqA6fAlDAOcbGJMFstjV+HWIxzAfW8nCuIF8qRm3MQ27++H1bTt1i6zK/m+sRr&#10;IRUfgvz8SiQktnDqtdWh5SgdBaOFdBm7gGdWAjW14vfa2cMtEFmZUty/cCpMTCXGDgSi2B3GHkP6&#10;cyj1cwjCsaPVeJl4DA0ZIXkMQTB7CEIqxgvoyHiG5BA6uC8Dw4cPR0FxEcLCwnD0WBYW1yA1fwAA&#10;IABJREFULVqCiKgYzbiHFX/f27b+BwMHXI+5c+dSryCVJn7/2Tl5WPfpBhw+cRqTJ0+WcjL9/vWX&#10;cfCv+zwWI5ix57gLb74NzL33IbHHTsbAweOVfcYLCJoKGUeFJAqFQqFQrj6oIERpU/wRhMhKr7ff&#10;+hNeeelJjBsfDxNb7RFj3X/aZ/4cb0GIjG3Sd5zEk0/+HufzBVSUcZokq82hM4pEZMBIMBLQfEGF&#10;IQqFQqF0FDztISIILZg1GbagWGRlbMSDS1IwIiUGQeYMmJhyjSBkmDtEx7ascKz9qwOJdZEIzq+U&#10;BCELR6YM+UbtjTJrsCQIlageQ2wRFi7uhUEDiAfBVHxx/Lx/HkM+4CIjkB9iQ1pIuPR+4f0jcMOw&#10;/kjmX/S6zoarFYl9BIiZC4QOFd9YGr0BJLelixOvk2clQYjkCdq46V9iVfmYM4tHctcKBAW/b1DS&#10;/xDHRoIQEAKGLdAd4SdUEOr0NAhB3t9DZ90w1NQ9gfSd+/HCcx9qBKFA5Im/nVpEicUeuxduj6FG&#10;z+UhCPHcNSggHkPHvpE9hobeLO1PTk72KOHDU0ikrKwMRXm5krhzLjdHer2+Tz8QLyHeQ0AqLS3F&#10;4YN7ceLYIax6/SXFk4gi4eP3T8LDrVu3DseOf4Mhg4cjLCZe2m4kCAmCCZXoi3JuIdKO/Rd/Wrsd&#10;9yxZLj1jbrzxBsPTUkGIQqFQKJT2h29BSPHkYJRkgc1+gNPynap8k0IEU4+igmykp3+AxAQr5s4Z&#10;gy5JSeJAQTmPepy7ClbTDjeCut2lPa6dIQgW0Xq24ftsFnf85AGUl9drBArfoWM6D/owcJdC6CJi&#10;kiok+Ssw+hOijtAZxTkKhUKhtA2qHcBCfQaqzxvjFdqhTgdCxENWLL8RVYWHEWgD5s+JhAWOhoM0&#10;HkHGScNrmWg46/sh7+xNeOG515FaFgGmuAIBgtPLmagx9M5H9awFppgwHA0ox/z7f4beY89K20me&#10;obVrCnBOkD2GujIRiMqpQK+KPITX87Bysr1H5J06iwX/DbOjrEsoTlvKxJPUYdH4EkwaxSAxTnti&#10;9XZVcoNQzt0ILmI6IuMHwRaVBJb1bTtK4eQ48XziH0Sb4pQoxhn7XsGrrz6BF58HRtxEBJtK/29G&#10;e4YLRUFBBey63EgFeSREYbD4NdILBnTqtz3hy2NI5dFFKRgz0IloU5pfHkMqPIKkHEOvvA30GTIc&#10;JRiOrsm9wDOsZBuboO/PTJIglJ+fJ3mukMxA+hpN4leq9PRf8fnn/0ENE4lBQ29BDezIzMzE71e9&#10;LB01ftxYTan2uXjQm9Zcx47tu/Hw8l/j1ttm4/o+/TX7GHB485Xncehv+3WlPM4lnvfQMR7VQihW&#10;ra7AHYufRK8b5/ndbtLf+j0eamfzH7Q8LU/L0/K0PC3fnstTQYiWb3X5pozU/Px8pKVvRXxcOObO&#10;HYHu3WyicVgql+1AglBT98Fzf05OATas/wqr30uHo4SVBCHNsZ1IEGruICc0NFR6bSo8HIVCoVAo&#10;7RVvO6BBwDFacHDn1DGIDQ6CPXQ/poxKRlxCGKymnQ2CkGfOR0k0MRaYcksEpO0Adm8jC1cC0OdM&#10;HcLqACvffE9uT4ggVGUFvovmwUcH4mJQFRYutGPAgAFiW6Zh87EcvLP6Y0RVW9BdbPINgviML7qI&#10;AMVjyCW22RQejjOhcfjOWoucCBcWLroTs1LOwMbuhYUpku8bFL8IRrYvhMBRMMVMBeLmAOau4k6b&#10;zzaS410c5xaEOJeA7Ozz+PeGz8FaMrB06QKEBL8ME/vNVSQI+e+N5A9eYcY4YnMFA/rcSDwJ9VxB&#10;BaF2ji+PIQLpZyJwEJHiR7p8sX8eQypEEJJzDC1CxtEsvL72JAYPu1kShIjHUIMniX+CEMkVdPTg&#10;IVwfdRQjR47GD/m1OJJ1Afbk4dL+7LP/xYEDB/D6a69I7SZ5xJqio4hFvlC9grKOn8YNQ4YiIsYO&#10;QXdf/RGEyEflwgBU8SFIP3Y9yvlovLk2DUuWLPHKMWREs+5zO5r/oOVpeVqelqflafn2Xp7JPHRU&#10;OlY1zHilIlaQDQaOlQdiJp7V7NdPxNPynbW8erz3fpP455FjX2P16hfw2ktLMSZ1lIeQQ2gYxHaK&#10;CBeCGRyXiO3bT+GJJ9+QPIIqKsqUnfok0d6hFCiXRwzynGjr6INFCoVCoVxZvJOv+0eg4ECIaDL8&#10;bEYv2GzlyDxciMXLwjBhgB/PR3XWX7T1BIYFJ9hQxo1A1gEOG187gJ4IQVRetnFRnwtWmiMEmFBn&#10;YsFGheJ4YAXm3Xc3rk09J+3Rewxd74yQciblhwqoqa1AqDkXt40HFs4xvmG8EIZ6LgmFwhgExs9E&#10;oH0UQkLIRHYjt0O8j3WC3PR6xSsoL/cgtnz+mnhvP8GMGUBCou/yjXIJDVz5Y9Te9317gWHD4sCa&#10;Cg2Obc3ZqNDTPtB9Ts34/pHvyJ7dwNMrgNq6VnoMqV84xWNP9Rg68h2Lf2/n0WdYKmK7T0QdItxF&#10;iCBUkH9BEoRU4cKCi9i39a9IidmLyaNZJMTKF7T5yFhsz4oR60hVbHV5+7mzP2D//v343aoXpPfj&#10;U8f5uA3G4+GOABGCPl63SexLT2HQkBGIioryeawcMu4FHPqzIggxDXtktAsG1P7/8HGxP+bC8Ls1&#10;5bj93odwzZC7pHGuWq5hPkF9r9Tqnm/Qv29v8x+0PC1Py9PytDwt3/7Lm90J6pUdDe8Z7Xvdq96y&#10;pOU7Z3lGcf3XH19QUIj0r7fDnmDGBx98gB7dyDdOGxdeNuDRaTh//jzmz1+AmpoInD3XRExuKgZp&#10;xBgiBFVWVra5EGQk+Hjee7vdTnMNUSgUCuWy48+ChEceeQR1edsRHMzht7/9LeyJaeLWPU1Xrqu3&#10;uPgi/rPzP8hMBwL5CFRUVcD3FGLLUD135L/l5yx5pvNWHh999BFKN1a6PYbeeONxfH48F2vf/gjV&#10;1dXSvagxC0gdl4pbxnZHz7gTYulNPs8VGBGBbvF9gMieEFjfHkEEIjZxLvEfWSvv4uASWKSl7cKL&#10;z92PZ5+ag4kT74bVukU8sqDReq4ERt+PYcOGif+f9XFs47al/6KRvq629VKiXB5Uc1f9zMl3ZNiw&#10;odiw4Umk78yUPIY8IfvXrl2Lzxg5x9CQgbaGCvTjFhKWkXjoqV6JIuS33a1fL8R1j0AlY8Of1nyM&#10;G4ZPQffu3aX94eHh2LrlC1kQEsudPn0aX25+Hw8vGotpN8RJnoBAkUf7BXe71O8f8T7q0aMHPvnk&#10;E0kYWvXa69L21E6SZ2jHjh1Yvnw5pk6fLd1HjuRJawnqZ2r02UL+LIkg9NvfpuJ0bimWLl2KJYvv&#10;x5Ahw5Ti+vkEpVqP6rXv29f8By1Py9PytDwtT8t3iPIHDx2hFjylzWCYOnz84T/QNbEcs+ZMQpeu&#10;dnmHO9Qbb1iu43gIkSto+EnxfATOZVdj3bq9+Od763DR0SBq+JrsUbd1VlFILwQR1HtGtl/K++JZ&#10;P/mbTBQR/BGGqDcRhUKhUJqP8Ups/f4AlMIqPp5Y8bDbpw5HVNhJJIZXYmKq+IyKtYrWhy6kmy/D&#10;ijynxOdVIW5G8floHPm3C2e3ZSK5jANXVgaTxzNWOdT9eilQ664zmcBGReDzWCcWLlwIa+h63Dig&#10;O04eP4acH8rRuxeZgA4TL8d4YUiBcwGqLWNhsk9DfHw8LAFm42eyh0eWywVwvPKKcpw/n4mvt/wC&#10;AeYzmHWbeF8TyWRqC0PlXSbDtqnTCHyI/IcS4s7ouNZ7D1HaI/587rt3Aiue1eYY8syluXzxIIwe&#10;UC95DFmEEpiIx5BRpZ6diGASe7sAHMqqQi1nx5urC9Br+ETYu4/Cvz7+Qvr95x15Gr0jCzF5LJAQ&#10;bYX7d8jIDd98dBTSj8Ujqkdqo+0/9+NZ6fXA/l1YtepVTY6hq/l739wxRXZOHtZ9ugFHT5zC4BuH&#10;ITIm2r+CjOwhdOTP+pBxSjuUJnh5hLo7HvkPHoE4dLwWr64Wn0/3LkGPwffJ25XyrHDpx3AUCoVC&#10;oVCaBxWEKG3GwYMH8dZbf8QrL/0GkyZ0Ea2/KvEb5lRWhykxizukIKS2WvAaXOzYcQxPPPl7XLwY&#10;hKKCKvEI8xVpYXvEUwzSD4zaWnzxNUjRb4+LizMUhqgYRKFQKJSW4b8g9JOZsxBsDcSpff/BA0sH&#10;YsTAaARZMmBiyv0WhHiS5Ft8Xm3LCsXav5Uj1hmL4LwK9CjnEeB0agQhFfJ444VLa6MRQajKYsL+&#10;fpGoqamBNbQcf35jNFiBhwUxMLE/wIqzYtsrGxrlEd4VUQ+BiZ8DhIyVG+pTISEh4ThwYr0cx8DF&#10;CTh37jw2fv5/4s5czJnJIrlrBYICtkBgS0CyZ7To8X4ZDFvBw+2K8djm2V4iCBUUVMKe0FhztIuZ&#10;KJ2Fpj93Z91w1NY/gbT0TK8cQ4RI5pAU9O3XSxrPMeTpISiHqgxEndBDEoQyjnXDRTYcf169RezF&#10;ZNv/L0/3w/UxJbCZM2ARyqERhEBCxo00FIT09rgqZGSfOwMi+x7Yvw+rVq3yK8dQe0DNE3Q8SxaC&#10;SJ4gcn85ND1ukraxfJsIQgIThDq+F4r4heLnmYXX12TJOYaGDZXPw9NxEoVCoVAoVxtUEKK0moKC&#10;AuxM/we6dDFh9qwxSEpKUkajbTfAFJQJEcbnhMlVgGCGFBiBt+Fsdh3Wrd+J99/bLBnrzaqGTNaw&#10;bKOrqHzH8G+feAovRAhqKjTc5RJgjIQi4i1EttFQchQKhUJpLfocQup7XpnQC+McIIGZ/mdeIiKC&#10;8xFq45E6xoykGCUMrz/L3MVjqkwxQG0/FGd3RUZaNi58eQrR1YC1tKiNPIAaFsdoTt2EveJiGdSz&#10;ZnwbFoOyLqH41lourVr/3ZIiaYIZpmrJK8qjRun/esShnB+IquD7EZY4CKHRXWFiTV6t8HxPnH6d&#10;vJwjiJc8g1zYs2c1Vr1yH158ERgxIli8F42H9G0zjBro+d7H/dTDQ6d/uVPHBIv2eTXi47XH5+cR&#10;OyZEsqfJflUo8tlMr69X4+26mr0uOjS670+r9UgfFZAcVU5XMJ55uho19cFw1fdT9vCKx1BfjBxg&#10;RSjzLWzst7CwpQ2FyY9O/XIIqsKsREVo5rhm8+FxSDsWjeieY5s+2IOzZ8/CJJ7jQOY+vL7qZYwb&#10;N0ppQvvLKbRj+y488uvHMX3aLFzbt7+yVZ+L1njBgZWpQk3RKZw79homDGYw6obKhp1N/Yg9PkOB&#10;Ucatun6BF/sfkjNK7zHkXhgqtJ/7TKFQKBRKR4UKQpRWQfIDkXjFn37yPLp3DwDLOtz7PO3J1k7g&#10;txdBKCf3PDas/wrvvPclSkpZlJeZGi/SwvvS0QQhFV8eOJeL5oQzIG0lxxNBlEKhUCiUluBLEFLf&#10;3zNrAkLEZ018+ElMGN0FifE2mNl9CGKUZ6Wfas65UgEZ24DMHeIbZwCick2SIBRRV+33pLFmlb/3&#10;lXgc5VFGaZ6v6T8iCFlCw3EmPBb/tdQgJ8KFhYt+htsH/QdW/NCoIGRNmArELgeCksWtNsNWyBGm&#10;BNQ7iYcBKwlCLpeAnJzz2Lhxo2i3nsbcmTfgmmvWwmQ64VMQanOho40EIUFZfGUkCAGhYpu1NorA&#10;k1DOVYo9HSrekqZsGLn+hutvql1Mp8sRelXQakFI97l5VOD53ee5YeJvKQg7029GrdOGZ1dsUMYx&#10;8o80ij2EMPH1l4vCYGPLMWigh7eOYaMbBCGtsADvvs3jPRGE0o/HIKrHGL+vUIUIQozA4+y577B/&#10;fwZeX/U6xrlDyV39QkV2djbWr1+PrOOnkDJ4KGKi48Ex6nizQdiSP0/9dpkdW9cjSexrZ46tRa+Y&#10;bISb9mpP0shzRdO3ejy3PL8/RBCqF67x8hgaMvRGpZKr/z5TKBQKhdLRoYIQxQsjkYJ3v2VhEm3K&#10;wuKTWLniAbz28jKMSR0JyTxkXLjqVlgpBqegrEjyGoy0doSvruTlY7F9+yk8/sTfJe+Wzuw90pTI&#10;ZbRfnyuoPaH3GGpKVPJHBKRxtikUCqVjok6gqSKHoHscmFEDG1eHu6ddg4iQMmQeLsZ9SyOQmlKm&#10;PbAJIUiARbTIQuBwjUDWfh4fvXEYvQUb7Lk/+NlS44n/JuUAg2YZCUm5ISHiv2CcS5ZDxIVYsjF9&#10;AjB1jJwzRB8CzyWEwcknoYhPBRt5C0KSxiIsLBSsj8ep2gSn6g2kvEIoxJp/PITAkI8wazoQn6hb&#10;XEOFDArFb4jHUH19KFY+VyG+ArU1gzX7f7lwPCKYwxiTUgsb8y3MUhjGJtB4ESkdinu8Jv9Ydxzp&#10;hvXby5A4ZAVIryk0Mu5szKYm+3788UccztyD119/BePGj9bsd+dLUo+/ROPcJvVhhVVv/BknTpzG&#10;DYNvQnS0n3mCJHhJCDt/6nNkfPF3PL4EGNbfBoatlp121Pvb4v6v8dCnPII0HkMlwlAMGTLEHRVD&#10;FbCMSjZ6VR45ivxpB4VCoVAolAaoIETxC9XgKigoQvrX22FPYDF3zhj06A5FCGqnglCzMAiBJ77N&#10;zc3F+vUZePfdLSguCWmXosaVQhWCysvL231saU/vJnUASYUdCoVCoXguBPBHEPrZ7BmIt3yPsOCL&#10;GDHmLiTGpyOa3a2tE/Jkpu9V3BYUFNXji13A3u1ASHkywvIr0bu82M9Wt0wQMq7Ku51lCQn4lhHw&#10;TawV48aNw+SxSUi2n0CYSc4ZYiQImUP6ig/b24GoqRDMvTXt0UNyJZGQcC7RgFUFobS0nXj+uQfx&#10;7NNzMG5SNoIsW8CYCqggRKG0CPG3xQ2VBKE65y+we/d+rHhmq+aIUJxFBFOCR+8Ng40px6CUpn9g&#10;Gg8U6H+S8t7T+cPxzYUEPL8mH8OG3YzkHtc0iDcklFkzIzCYBRfOnv0emfszpBxDpE8ybhOv87xp&#10;G5oShEg0juXLl2Pq9Nno02cAOLF/bw4lJUU4evAQukeWYvqY7ugbvwlBwg8NgpDKJRSEVI+hPcdP&#10;4LXVxyWPIQIRhtTy3p8bFYQoFAqFQrlUUEGow9BSA6ihHDHAOMgx6VmdKzfD1OHIoe1Ys+Y5fPTR&#10;X9G1W6S8Qz2OubKGV+tDyqkxEfQVq/eB03oS8ZE4d64KH6/bg/99fz0uOiqpEKRglAPJSBghAgoJ&#10;t6bua8+CkOf1NRb2rr1fJ4VCoVCahyBwUr/PQs7poOYGUp8HgaiCmXeKr8CCudciJNCJkwd/xOvP&#10;APZYb08Zd70+QseWmAYBNX2x5Z1SfL8jEz0domVXVgaT8oxqPOybJ14GkeFefwcRVSYWpUEh+Da5&#10;J6qsgIM/BwRdxIv3qMnoa5UjPew48f5UuG5EKTcE5qRliLX3hDU41LB+Ti2i5Agid43jePDi3+fP&#10;ZePrbTMQYD2B224DEuLFBjD1frb86obm7KFcXdiQubsKT64EauvEf9VDNCHlpo3tjQG9nLh5oFXK&#10;MRTOHlbK+fgSE+FF6ruMx3eHjwuodUXh1TWl6DN0GsJ7TEBTHkNNQfIMHdi/B79/jXgMjVS2NtR3&#10;qWx5o3qzc85j3boNOJr1LQbfOAyRMapXkHb87r34TL5fAbiIfVv/ipSYvZg8Wuz7YtX9l6HT0Iyr&#10;dZFHPD2GFi1FNROHlMFT4RK3a6A5hygUCoVCuWRQQajD0HpBSPpfMbw8BSEyaf/008vxyku/wfjx&#10;14FlL4Jhq+SdHoLQlZzsbq0gpMtt6rGDVUbanGZz2vZjePLJ36O0LBiF+ZXi+c0tOm9nwlMoIp5B&#10;jQlo7U048WyvOjC70vmQKBQKhXI1oHgoC8pCCV2MswChErNunYIh/ftj47pXsXTRDNyUMh4RphdF&#10;y6ZMPNzlXaUUwkhQ6tXu2nHShLV/cSGmPhYBBRWSIBTockmCkPScImV5f2ylxgUhVl2JD//CnNZY&#10;zKiJikVGSJgkCI2Y0hcjJ/bF8OhNUq4gI0GIePmwkVOAuBlAxF0gk81gjO0tYqVxRAniBI0glJ62&#10;C8+vWIn//ddQJHcvQUDAFvFcF92CUPsXVAy81ymUy4T+9yMIweKPrz8q6p7Azl37sfKZr5U98u/a&#10;JpyHjc1HqFjmwXstGJWiCt66H6HiVdiQVchjnOnhcegU+qPGGYm0E71Rzsfgd++kSx5D3ZN7KtW0&#10;zFOfgQs5P36P/Qd24/XXSY6hCX7ej7YbvxCvoMeW/wYLFy5GRHSCWLlJE8JdxrgvJwsRTp8+ja2b&#10;38fDi8Zi2g054n3PgIVRPUQvV6dnHPzO02Mo4+gJnPixEl/tOImFS36peAypxdQIHyYacYFCoVAo&#10;lDaGCkIdhrZykW6ohwhBu9LfRYJog86dMxpdkpLg7VfO6cpdWdxmpw/PJUGdmPG6X6yuAn29ZvHQ&#10;YPyY7cSGdTvx3rub4XA4UF6pFTUEgdGshPPmKgup10b4M+AiIhA5joSHM6K9iUCXCnofKBQKpeMT&#10;JjgQKD42b5/VDxHB+YgOLcHEsSwSYgXZdFEnPX3pMoxo0bAklFo4OGcyCs/1RcaO87jwxbeIqWFg&#10;Kc336Q3kv5dQYzTuI8SJ7XeyZvwQFo3yeBuOBVeJRTgsGl+EyaNZxMeJ1yl4hJJTqnMK0ajlrkNx&#10;yCMIix2I8LieMJt920ykNKmiVvzHuZQ8QU4B5wu+wn1LpuDlF4ARN4WAYSu9C3peBtq5OCTaqBJs&#10;tW5Hi4L8USgtQ/e7IgLR3j3VeHqF4jFUmwLiwSOFVeYEmNhyPHjPJIwdVIkIHEII+422Pq9wk+p4&#10;jdecRz0xJwThcFaN5Hly/eDhsCUvQOs8hngpx9DBA5mSxxAJj64PJ9fW5GTnYcbceZg+bRau69O/&#10;WWVZcVzuKC5A3tGn0DsqH1NGG3iaSjmZoM0Z5M4hpN5vX1mMdDR1mFe9xuV5RvYYquYS8ObaPNy+&#10;+EH0GTwPdUyYXD1Px0YUCoVCobQ1VBDqMLStIHTw4H689dZbePXlJRg/vg9YkgRU5ykj23hXl8Bx&#10;KQWhP/9xLda+txWOEhZlDjl2tD72f9Ofw9V1vy4X+lxBHUX0uJTX0VHuEYVCoVC8+fns8YgICMSR&#10;vf+H559egK72GgRb9sHCFEmmi1u08UMQWv9pGfZsEzc5AxCVY0F0NRBZXyl7A5Fnif7kjeQe8h8f&#10;OYaUcxJByBoaLglCP5hrcCaax8JFP8OslNOwsXthZoskk0gfUYgIQpb48UDcU0BQT3G7zWcLyHmc&#10;LpdbEOI5BtnZudi8fhMYyynMnTUIvXqsgdl0SqynQrFbdfdEc3PasbcNH4yCgmrYE/Q7qCBEaXt8&#10;iqcGghDn6o/qWtljaMWK/wBKVAWSR40IQjYhB1HmWjyyEBihyzHkLV4bCEJSf6ZEukCwxvPk1bUn&#10;NR5DxtfSmL2tjht5xWNoj+QxRCDCUEttdaNyOTk5WLduHbKOn0LK0GGIjrKLZ5XHm/56On176gS+&#10;2LwBf3mmL66PLUIImwET452Tzfd4V93URoKQvl6PZ4/cDyv+X4zsMUQEoYysJJQLAfjj6m34+bLl&#10;kscQS7svCoVCoVDaHCoIdVRaGHO3qOgU0tM+RUIij4d+cS+ZXYB2gNxOB8t+GqzaMmbwfCS2bz+F&#10;x5/4uxTirPUhwDpfssumwsN1Vux2u+SFR6FQKJSOi7pwxCJUwcY7sWhCHAbcGIMPNnyD1EnAfbP0&#10;M3LKTKvPCTsLOMGGMu5mZO3n8dEbh9ETNiTk/HBJgwD5ylmkpzQwED+EheG7nj1QXV2NMEsWpk8E&#10;po0yzonEC2HgXEkoEG4CGz0O5thbERMTqY+s54WLg5QfyKXkDBKEi9iV8RHefP0+vPdeKBK7qB5B&#10;zbRZfdmLLbEjLwtU8KG0J2zYk1Hl9hiqqxms2WtmZI+hMTdUIJI5LHsMqYKPNAR1K02y4K2PNKcR&#10;TUziaCvAnavGH48htX9rOI23cENyDO3PzMCbq14T6+EwbtzYlt0KD75O24Xljz2OqdPnok+fPnJb&#10;DEQgVRjh1HWP4n0xEUG8dD82vfscnlwCDO1vE2+V4inob3+lCjUeCw40Ffjs/5oxrvXHBVM5j1MI&#10;xcGsSpx3LcAf12zBvcseQsqQ8XAyYXIIctrdUSgUCoXSaphDh4/SR2pHpJmCEJmY3r59O+x2E+bO&#10;GYPuyWbRxKuVBCFP+63dhtNowUCeuOx/9tlOvPvuFhQV21BZWel1TPNjU3c8QUh/D8jfYWGyiz8V&#10;gpqGCkMUCoXScfEUhO68bRp6mU8hKMyBoWPuRUzCCSQym7w8djxXThsJQvmF9fhiF5CZBtjKkhFa&#10;VI3ryor9zA3UuutoShCqi47GSYsFR2JjpPevPTsTyfEnEMEYr1QnghAb3BeIvU38NwGCeah8Hl/t&#10;EO+Ny+UCxzPgXIIkCGVnn8fPfz4Lc+ePwIPLJiMoaDnMlh/UEj7q0ec+Ud63c0HIHYHvqmsnpeNj&#10;LE5qx5Faj6GVz2zVHEsEoWA+G1HmOjy6SPYYEtyVyFV7CjT+CEJGHkPJPa4xHL8xSv28mqNNzZWm&#10;E4bUHENkvL1//z4lz1DzQ8nl5uZi5syZGDBoCCZPmgpObK/nefVjLL0gVFpchKMHDyEpqhQzR3dH&#10;//hNCBR+kAUhTYeGRj1D3R48l0AQ0t+7Rr2qlPO4EIbcohB8nJ6Ef6d9h9HjpuCrtMO4Z+lj1GOI&#10;QqFQKJQ2ggpC7ZzmCBKeBpjAyuVY1OPI4V1Y89azeOmlR5A6PuVSNvfS49NglY3iJkMd8zbwfCze&#10;+MM6fPTBZhQWXXTnvGmbEF4dJ2Sc0XePikEtJy4urlEPNM3v18d3saXJcykUCoXStliFGtj4OoSL&#10;j/3Z8+wIDA5C5sGzeHwxMHiADSyjz/XSOKVsb6C2H77dHYWP/vY+hlYEgSurknJGeE6OXaongC8/&#10;lDoTgypLAA73uhZVVqCcz4ZgdeCFe4EbBwTBxNQa1lfj6o9iYQQQ/wBi47sjwBZhTtl0AAAgAElE&#10;QVTWqI3lgpwjiOPlPEGc+Ed2djZ2fP0TBJoOYMZsICHBIh7l9FlHy7h0HjitWWTVbhdoUToGbSSQ&#10;qjmGfvuM+MutI79tk/g77yr+zqOl/V4eQ8zJZn7xFa8XMuwS6+YZrcdQcI+fiPsD0PzfecN4jngM&#10;EQnpUCYJJ/caxo0fjabGe9m5OVj36UYczTqDwTcOQ2RMdDOuCbCgEtnfbEfml3/H8kXATZ6h9jxC&#10;6LkDwDUp6Ot3tHHn4meYUidvRy1/DdKOB2DNmu2YPwFYMDtS/B44pP0ZxwT8Qfzs5t/7IPoOnY86&#10;hHnVQUNuUygUCoXiH1QQ6qTwjOwVtGPbF0iID8W82Teha9cgsOayK9201uErxErjEVjc5GRfxIIF&#10;D6HUEYLC/Eopd1Db0nEEIV9QUaJ1NCUMEeg9plAolKsbIgjNnTwOI/v2R0HxZ7AEWDFzzhLYze/A&#10;InxvLAg1Mml2pjQSLzxViiguBHxxDfqLj4lAFy6pIORpM+mnS9UV5UQQYqNi8GVYhCQIjZzSD6Mm&#10;DMCQmA2wMuJ1osa7XjJhFzYGSJgLhC8UKwoU//m2t3ieR734j+QIcnGCJAilpaVjxYoVeOXF7hg3&#10;yowA21bx9pVAFoTaMrzxpQzJ1tDO5gs8NFQc5QrShoIQ8Riqqn0Su3dmSoLQC8//r0YQIjmGIk21&#10;bo8hbXmDyX9NPyr3VNKSQJ6FwAZqPIZeXpuFYUNHi0VY9OjRQyzG+6xXa3trx3NyjqHvpPPJeYZe&#10;VTyGvMd7O3bswGO/Xo7p02bh2j43iEVM0rjcX0pKSnD8UDqSImpx79zBiGHfQTCT5b5u9YqVVsvX&#10;09aCkJFXayMdmHcuKI99HmXzCk3YtsuFEiEZI0fehevjshDI7oSZlecnKvj+KOfuwc5jZ/Cntdvx&#10;86VyjiE6LqJQKBQKpflQQaij0kjIOCIE7Up/F/HxAmbNG41uiUkex6vlL08zLz0GnkEeo24phrQQ&#10;gLPnBKxbl4H339sIh8OB8nKHYpx637+2MDr1MarbI+o9oB5BbQ8RhQj+5qyiAyEKhUK5UjRMDJJc&#10;DiGCA0Hi62239UdsUBVio37E5NEsEmLUWF6NhNjxsE94kCTbsTiTOwkZad/DsfkEksrEs5QVGbai&#10;sQk3LcZCgq8IaerfaqtdYvtqzWacDQ1DmT0KOeEsampqEGXJxoNLgVEDjFvhRBRqXdehMPBh2Owp&#10;iLL3hMVi8j1JCPl21Lvkxe5yriABF/K34OsvH0ZQ4Gnce0+keDsvGl9Aq2kfgktBHgk9GyJ+QN5h&#10;jSmUy0/zfzeeYihPPIb2VsNVb8ezzxagtl783TuvAcdHSPtlj6GpuC4pG9fEFYm95FlYmYuGwrOM&#10;QX/rXiWo5BjKqnJ7DBUKw9Cz57ViOxrvUHzZ3UTYIR5DrNhpHdq/B6tef8WdYygn5zw+XrcJWcdP&#10;YeItt0pCt7eIohWaGsQSHo6SQuQffg69Is5iaqpxTrYrAsO4R9pNhRTVC0nk83bCjmP5E5CRkYG9&#10;ad/gocWRGHVDmV8eRXuOC3jzbWDekofQZ/A88fkU7v5c6NiIQqFQKJTGoYJQR8WHIHTw4EH84x//&#10;wKsvL8H48X0AU4m8slQ8vrGY9e0VX55B7rjMosGdnrYPjz/xN+TlCSgvU49QV4gxl8TtvKMIQlQM&#10;urSQ/EIENceQFOaRZX0OcDwHP3QgRKFQKJeDBnvBLFoZd81MRXRQMDIzP8CD98zA8CEMbOxeWKAI&#10;OQyr2CAGuR10ghAJbbTqr4DNGoLE73lJEAp1GYeaa2tByN0OxV5Sc3MQQcgUHi4JQt+beEkQSk1N&#10;xT3zBsFmWYtwnDA8a70QCWvcOCD2GSCkl2j/BBufF/KzjuN5KSyci2fBuXicyzmPjRs3gzGdwJzb&#10;AtCzRxmsps2yIKTPldEmtA9BCDyxE6qoIES5SmjJ70aK5yb9RQQCjusvCUK7d/eXBKEXnvtYIwjZ&#10;hDyEmSrxq0WhCGYqMCTFJp61xoeA0CAIucUVnSBUj55eOYbI+DA5OVm+ombY06qnDxGETHDh3Nnv&#10;pRxDd911F7KyTuKGwTchOsoOjjH5qkE5p0mTu+jUqZP44vONeHqRHan9XQizGOdkuxJId8bPHHOe&#10;zynp+mATn3NVeOFtiM+Rvhg/cja6x+1EuGm3X8+zCoF4DC1E2vEz+NOa7Vi4dLm0fejQoXQMRKFQ&#10;KBRKE1BBqKPhQwgqKjqF9LRPkRTPY+bsKejS1X4FGnf58XJ4koxDi7g9HGfP1mL+/N9KYkZhYb62&#10;nI+Jd+8Jd07ZQ0PAUZqPv3Gu9WHkfCW5pVAoFMrlRcoVxNUhUPz7mUdvRmnxAYQHOTFpjNh3x1rF&#10;DruJCTudoeISwlArJOPd969HZmYmhpy+gLA6DlaecxfxXGR9uRy7y60W5NmCcfS661FVVYXggBO4&#10;bRwwY4zxSnVeCEGdKwnFzAiYwicgIH4coqJiwbA+QsOpydKJV5DbI4hsL0fGzg+w6rVleP4ZM0al&#10;upQC2olnr5BrvkIIG29uxgHtjXYibFE6Fl6/I/33kJXCszVtwtqwJ6NK6heeWwFU1zFw1fcU+5dI&#10;yQZWcwyFst9g5EArbOwpWFEqh+T0M2+NJ6oQX8XH4s01RbhuyFjEJU9CHSIaLk3KwauGYuMVm1x+&#10;b7Tgr6ysDPn5+Zg8ebJYv0XZqvZjrOb4BkGFlzxOay4exLnDf8Z10cVYMKshl44hbZFYzGf/Z7CD&#10;nIvE75Q2qQKX1vOVh7qgQG6fwFjFz9KGQu4WFBcXY1/GTlj4Ov88nqTrc5+8oV3u9QAm7DnOuT2G&#10;qsTnaMqQ8UpROl6iUCgUCkUPFYTaOcS40bicGwhCH3zwAex2E+bOGYMe3cSBuKlO3Fp/+Rt7BfA2&#10;Xxnk5uRh/Wfb8e67X4rGaJTi3WIQusUD36JIx88J5EloaKj0Su6Z0T2h4lHrUX/LRveR5heiUCiU&#10;qwsiCN1+62REBgUhPvQEUsd0RVJcIIJNGWCZckkQanQyykAQ+mhDGT7baEdwcDBSc8vBFDtg4Tlj&#10;jUKt9xL3+1xkhCQIbY2Mkt4/sGwoRqWUIkq8TjMr2lGC1q4kghBr6Q3EzwJibgECboA8aWhsLwm8&#10;AJfLJVpVjFsQOncuF5s3/UssdR5zZ6egZ9d/whyYoVwyqUeA9gYKDXOi7UQQaos53MbrooIQ5QrQ&#10;hCAkR2DwPFDZq/sOqzmGiCDkrH0CabsO4PlnP9J5DOUglK3FrxYlwMbmYfAAmyQI+e812YAcqvMa&#10;SRDKOJ6McvH8f1qzEynDJrs9hqSrcQs/ulxCBoJQeXk5Lly4gClTpvgtCBUXF+LYocPoEu3AzFEs&#10;+sZdRCCzs3FBqC1ohiDUcH/JXyZvz1d4X5cgXn9BUT0+2xmMHTuqsWRRH9zY71pDjyfj56ZXzA+P&#10;dphQIfTVeAzds+QxqQ6SZ6jxeikUCoVC6XxQQaijwtTj8MEMrF6zAi+/9AjGjRsIbRR4zcHKCh9G&#10;sag8RtKqsMToBZP2JYQIgmiA8zZs3ZaPp558GeUVtdLEOvW08B9PMYjQmPBARQn/acm98kcYolAo&#10;FMqlo4vTgTlzkhEYGIjDh07jN8sghy4SqpQjDGwKrxXrZtQjEjWu6/BDXl/k5eVhzOAL0srpX750&#10;FpxLNF3q7bAFRyG4noWtoBLXXczz8hjypCWToJ6tVVtXZ2JQZQnA4V7Xo8pKQvNkQwgoxf+MRaMr&#10;1Wtc/VEsjIAzbhniEpJhC4nQ2FcN03lqiChWMkHrOdkUJWHicnJysP2r+bCYD2DWLCAh3irZtV7X&#10;2oZiylUDHyK/tnkIOCoMUToIggkZuzk8s1Lsb2q1OYZUHl2UgjEDnYg2bZdzDAnVHmPcRivXvOMR&#10;rHgM2fHG6gL0HZqKqOSJqGdlDyW2iZ+TauN/8vH/Yfny5eAkQcjssU/bj1tQjeyT6dj75Z/w6L0B&#10;GJWi7fe8PYl0Aon+rZ+h3FpLCTcO5wrt+HxXrfS+d68o9OhSh2FxG6X3ZKFDjdAVGcdsWLNmG26b&#10;AEwYY0ZSjPFzzPtZaXCdnsq/O+yq9rDdx6z405o6/M+SWagSuqP34Hva6IopFAqFQmn/UEGonWMk&#10;ZJB8I9t3fAl7bBjmzhuG7t2CxWNKleO8DWFPD2x1nY27yg4iCOXkFGDD+q+w+p39yDlXKq1Qagmd&#10;UeggQlBLcgRRke3SoX4PSQ4nsvKQQO83hUKhXD5+OXMigoNPw2q1YuyYqeiTuAlW5nvRKlJz/BjY&#10;W7qtgmBCXgmPr9LEf7uB2lrg0WUB0j77wFdw9EgWvjtdhbQde2FzmhBXKWCws0LyGPIlCLUkTJJn&#10;az0FISYyGlvCo1FpETDqln4YOaEvBkWfaHylesgoIH4OEHWvWCkJpKcNEecpCBEPd5ciBDl5Bhwn&#10;IC0tHStXrsTLL3TDmNFmBAVtActc1AlC6kSgziuoA1CQR/IHhlBBiNJp8PYKauL3LPabzvrBqKl7&#10;Auk792tyDKlE4BAixTp+vQQYPDBY7Jdr4J9crhUYiCAkewzZkXG8Oyr4ILy5didShsseQwxvbHvr&#10;bXJPQYj0+6od7+lRU1JSgmMHd6JrhAu3jU1E77gtCGcPaeu9SgWhKstU8Q4PQEzfnwEBATia/hme&#10;/s1jWP0UEBsbivyieny9uw5lXDJGjrwTPeKyEGjKRBBbBEET6US+796flPd1ujUheHyyusPK+MGo&#10;Eu5E5vGvJUHojTUHsHTpUo3HEIVCoVAonRUqCF0xFNdyNRmxHyX0YgR57xLUEFNyssz1n7yG+HgB&#10;8+eMQWKXLgZCTjujRaE7GNkC5q04m8vg00934/33NsLhcKCyXCtsCB1kAqElNCUgkP3h4eFUcKBQ&#10;KBTKVYdRaB4tevunqQUs2oUu+mdeGO+ATTxkzvwbEIJ8JMTmY/JoFvFxgtbUktbeGIgyyiynHJIo&#10;FmdyJyEj7Xs4Nn2DJPExy5YVyIdFJaDQBmQFlOGuJXei782VyMrKksyhtWtPIA+RAGdDMsIRfr4C&#10;vcrzdR5DxhP/7ne61AtaTDgVEY2LCeE4F86ipqYGUaZsPLQ0FKNTKnQVyDgRhVrXdchnRiGkyxxE&#10;xt+IgACLT7ONU9ricsq3hAhCRAgqKNiCL794FEGWbzBjBpCQqG23Z+hfo+ujUCidl4xdwDPPQuyz&#10;mvIYSmvIMdQSlH5873EBv1sN9Bo8EbHJqZocQ0Z8+skHeOyxx8T+L0CznRWfCI7iQlw48iyuiT6H&#10;W0f7kUun8QYqr80Yr/laRKDZ7rnfBBeC4eS6oogfiwD7bQiKH43QUJvmrMTTc97sW3DL2IE4vvtD&#10;8TMIwqiUWo+m+qHkN/ty9AXU5778kD4sfm61rii89E4pfrLkRQwYMt3PhZ7aeigUCoVC6QiYli5d&#10;tvJKN6Jzwij/t3JAy8gGysGDB7BixQosXTwfCxZMQ3iYsiLzUi8Juhy4jcWmrEE194rk44Sd6RlY&#10;et/j2LPnOC5cKEV9fb20UyNqdGJ9o2F1mvdNIF5BAQEBGs8gKgZRKBQK5WrBKzWFF3r7x99QQYp9&#10;pnvmzZ8xGcNSbsDhI9swc+poTBzfH+G2EnliUV0lruaAMzqbe58FR7OK8ervD6OooBiBBU4EVToR&#10;wMseMBUu4KJQD2dsMI6fOoZNWw9h0KA4DBw4EImJQ9F70M04cvgkLFUcwusZdLOIVVfXwiRo26+f&#10;FpMSe3tck/EznUVNdCwK+DoUmzikpqZi8d0zcO011QhkcgzvIxG4gqKuR/S1ExAaOwgmc7jBUQ24&#10;OA4cz0siEAkP5xL//eUvf8WpUzswbVofpI65DuHh+aJ5W6Up5y0IUSgUikxC/DDMnf9ndO3aUxz/&#10;nRTHN4Ga/aeP/gfpW46jV1I5Eu1Wsf/zEFyaM75R+vko+wCMnfw4avgAvPO/nyPQFo2IiAjdoQ3P&#10;kpMnjmPkyJHiG22EitOnvsEnH32IBdN7Y8rYaxEdUir2cHXuBaMtx/9r8uU35bld1W7kV1bKhRQQ&#10;3h3hyeMQkjgM1sB494HqdZNFhdf17oF33vojXnj6l+jTo1J8jlzwaGJz7rv/h2oLaBcQxMQNQHRs&#10;MsK7TEDWf4sQFdcTISEhHk3ydSK6EIFCoVAoHQ/qIdTmtGwFid780ETN9TCueI8DTeJBBYVnkZ72&#10;KRISajB39iR06WpvdovbE40uFBLM4PkInMuuwvrPMvD+u5/ioqPSMNxZZwv95u/16vMEtaYuypWH&#10;5BoiISTV/oN6eVEoFIpvPPtIK+NAIAcEuIC7f3I9omzfIzzYiQljmreCmwhAnGBDJTcIRTlROP5F&#10;Jb7fkYkuFQK4sjIPIUeLOvnGR3VBcTBwxnwRC+67E9eOEJB1ejusQhXWri3AOd7YYyhA4PyKHFdu&#10;tSAvOAxHrr8WlZWVsAVkYeZ4YIZ6nUK94cTdeddd4ENmIjBhBKKj7GDNpsZugnS3iFcQL8gh4nih&#10;HLt3f4hVryzFCyssGDm2pSviKRQKRUvGbuCZFcRjyATOlez2GFI9Sh+9ZyDGprg8PIZUzxVl/N7M&#10;9QT7sgSsehvoNSQVsd0nol7Qnu/jT+SQcRBkQchZsgc/HF6Na6ILJU/ThFiPExp6mOrb0aIQGo3T&#10;WLhRslncVyqMhUMYCrbLA0hISJAWD2qb4zn/wUr9/e9//wfM6v0PdI8rgYUp8qhT5yHUwnCn3g2V&#10;Kmt0M1nIcL4Q+MPOX+CnP/2p9lA6VqJQKBRKJ4EKQm1O2wtCnngKQkcOHMQ/3noTH3/0FyQn86Ix&#10;WyVW5ERDbPWOR2Pmb25OPtavT8O7732OklIzKso48Xhd7Hpq5PmEiAeFhYWabfR+dQyMPlsKhUKh&#10;+F7kQAShO2fNRSDHICEyB5PGRCDJHohAUwZMTHmzBKGConps2QlkpgMhZZEIKqqSBKFAl8unIKRS&#10;ZgmTBCFHogW1wS6UoAwLl/bE4P49xb3T8O/j57HmrQ8RW2WWQs+lcE3kGNLBRUZIgtCWKHkC88H7&#10;hmLkwGJEeV6nwUQdH7scbPydQFAfkFTovuYlyb3lXJx0tzgXA44XkJ2di42b/iVWex7zZqWgZ9d/&#10;whKU4VGm4+QEolAol4bG+gln/TDU1D6B9PRDeOH5D7wEoSglx9DyxcDgAbZWC0KVQj9c5Bch/dj3&#10;+NOanbhhqJxjyEgQ2rp1K5KjijBtZBCujSuBjd2rEUoMPXbaWhDy7NN95u3RFJCPj54LJMyEYLtT&#10;Oz7UCUKk3yfCP+nvz53LxZ63e+Cns+O0gpCuPdKYs2VX40ETghCrLLAVAnGhiJEEoTvuuKPVZ6VQ&#10;KBQKpT3CHD5yrGMqB5cdYyFIFXDYtrrLTD0KC37As88sxksvPYLUcSnK9jaq/3IjKPfN71xHxCDl&#10;G0KviIa1wAXjqx0X8NQTr6Gisk7yiPA6jUFSzc4udqjX7+kV1NQ98Zw4o55C7QvyecXGxrqFIc/P&#10;mn6WFAql/aLN/dM0jS/c6VrvwPSZSQgODsbBo2fw26VqUnI154Q2N4Gg2C/6CL21TDSc9f1wMGMA&#10;1q5di3GOIKDoIgIE7/M2Z2F0nckCNioUxwLKMf/+n+HasXIot6wTxxr1GFIFojoTgypLAA7FJqA+&#10;2oZS5AIBDvwkFZg6SrdS3YMqbiAc/FA4o25HdHw/hETGiu327RVEauHEU9Zz8qskDIl//PPdm2Ex&#10;H8CsWSTMk1m8eJd/F37VQUMIUSjthV07zXj2ORc4p9gnORnU1d+o2f/Y4oEY3Z9HNLsTVqbQK8eQ&#10;oMv92xRqjqHkwbeBQyAy9x/C9OnTcfjff8Cji2wYMUiXw+iqUcEFD0XKJOW7K+cHoiJkGcLsKYiI&#10;6QGTqZH8s5A9QJ0CWQAg/33u3Dn89mfJWPn4HWB5izQnEpdQDYvpLKKYQ7oKmroP/i28NRr3yxsU&#10;QYgPwoUiFn/Ydb+XhxCFQqFQKJ0FKgi1GZdeECJCx/YdXyIuNhjz54xAt27BYFiHvNNzkU57Ejqa&#10;KQjp7cScnAJs/OxrvP3OHjhKeEkQMprY9mkYdmL8CQ+nQgWDjgPxFiJQjyEKhdIxaDtBiDznHr5t&#10;IgJtpxEYGIiRY6eif/xGWJnvwTI1imqjLkiRc/JoBKGGJAs4XyJgx3YBO7+Klvb3O1OhEWbc54R2&#10;TU9Tz1siCFVZgO+jeQgxQSgNqMQ998RjYEp/+OMxRAQhNioGO4PDcDEQGD51AEaO74d+sScRij0N&#10;K7j1KpVtFBA7HYi+AzDFKbkwjO85z/NSriBeNIKd4j8iCKWnp0u5Ll9+oRvGjDYjKGiLeE9LJEHI&#10;07a7auZFm4QKQhTK1YY2103D9rram+F0/Rp7dmdKgtDKZ7doykWyhxApvi6/lywAsLVaEKoU+uMi&#10;vxDbjhbh7bX/J5Y3STnZ5o+KR+/YbQgxZ8oHtkmYtFbgdX71iUReZUHIap8CxD8GBPUQt9l8VkWe&#10;W3K/D9TzAniOkbxBN2zYgBDHRlzXHXh3dRps4nOn1gksWxKAsSnOZl5/6wQh9a0gBEuC0B93P0A9&#10;hCgUCoXSaaGCUBvRXOHH1/G8wSCY5Ao6dORLvP3Wy3j5laUYN2ZUO15RqcfHRI4voYhsFwLAcQn4&#10;wx8/wrvvbYbD4fA7T1BnFjY8r52IQY0JQe1KVKS0CFUY8pVjiH4HKBRKx6DxCaR4pwMm8ZA5c/og&#10;2FaBrIO5eOFpO3rENk80JzkJpNXU9bdiw0dZuLj5WySIj1nWUeTTidufAL8NgpGxAEEEIiYyBFlB&#10;lZh33924LjVX6r8bPIYiAC4M17kiJKGmyMahprYCYeZcPLTUhrEDdSvVFVwIgZPrinxhEmwJ8xBs&#10;HwybLUg8PafYE4og5tlWkiuIk1eFc5wsDJ3PPYz/fP47hIZ8iBkzgIREj0vQ3Bj/BBb/AyVRwYZC&#10;6ax4RkNT37tNWsGEffs41DttWPFMFWrqg+Gq76Mp/+CiVETiuNg/1sLGfgsz6yPUmRt13Cr4EDh0&#10;z6E2TwHUlFDi3wl5IQz1XBIKhTFAxBSEJk1AeHiIGmnN+3iQMG9E+Bf/Fvt8l9L/M1wZ1vxlJbji&#10;NAxO7ImirCr8uC0T3ct4VFVVgWNYBIj1Hg2Wn1vXjqoCAr9FDH+0JRffYgbfn4LVq99tGPvo9tOn&#10;CIVCoVA6MlQQaiMulSBEVvGnfb0NsXbglw/dCZM5RyzDdWpBKD1tH5544i9wlAUiL7/+krewI0Em&#10;icLCwvzyCjKiMwtq7R1fAg8Rhmpqalr8naBQKJSrm8YnyhZOuhkpA/tj3brXcO/iKbhp0FQEMm8j&#10;lPmmWWchgtCh49V442+AzRyAhO9NkiAU5qoxnCAk/THpkXndPk+PIbfgInhu9RaE9B5DCxcmYMDA&#10;fiAeQ58fy8Hatz9FUpmczJwIQqnjRuHW1GQkJ2xDJPYZXg8RhMzhKeJD4i4gYppofiXJbdLZbWpr&#10;SDg4juPBiXYaxwlur6Dnnn0AK59ZgEkTz8Jq3QKGLdBcScNjiQpCFAqlrWj4/ctikIf8LpjA84Ml&#10;QWhn+k2SIPT8sxs0pW3MD2LfeBGPLYqAjXVgUEoTPQ4Jnynl4eF99E0ezyHSFl5VrFp0cY3Xb0jj&#10;Pac6RiCCEGvrK/b784EYsd83XeuzlJQniFyx2O97CkLp6bvw/IpHcUtqP/EensCZ9KMIrRLvY0GV&#10;JAgRiCDkFG/ZmRjluWUWn1v3mzGun3+575pFI15YQx64AWvWvOce21JBiEKhUCidCSoItRFugQdq&#10;6BDtQNmnoaYIHryHIEI8ggoKs5G+YwMS7Rcxe+5kdOlq15VvIjRKEyPmNl+YdInhuRicy67CuvW7&#10;8c/31uGio5JOYDeBpwDQnPBwlM6J3W43zL9FoVAo7YmmQsQGwAGrIO+/Y9YwxIWcRkxwOSaPFfvB&#10;WKtoF6kLTfRTQXqLSd5eiJEozrXj5OfyCuguFTy4sirRlmvexJY/E08GecA1rSF11JlMYKMi8Hms&#10;E4sWLUKPa7ciISoUx08cQ873NRg/Wr1OpzIxyXuqMihwLoDLNglM/ETExSbCJNbnuZhAfzfIvKbL&#10;KeeMIFXxQjnO5x7CA8vG44UVFowc62zWfTC4at2ZPa7ZILxc+wk5R6FQ2oxWDmxJCLG9e6vx9NNi&#10;X1YLVNcN1ux/eOEIhDBnMTQlBDbmO4Sz+tw3/p2/2SHMfSkUyo6G+gxO3IzOsFwYglJuCCwJ9yPG&#10;3g0BtrBGjyfLUkmOIM7DGzQ7OxsZm++D80IJUN8Nh7ekYXQlNCFLVVjlCtTLIwsbTNFh7tx4vUeW&#10;Kx5Dx/QX7nn5+nirHg9F/QGqGMhoNr/68VgMn7wM4fY+mggJFAqFQqF0Bqgg1EY0VxBye1oogpDA&#10;mNwGyJEDB/G3v7+JV176DSZN6CIeI1pTrEtTvrMIQqqo8cc/fIh33/scJaVmlDtcSux6SmOo946K&#10;QZTmQDyGaH4hCoXSXvFHEFowazaCA4NwbN96/HLxINw0MA42cwZMTLksCEkTS+4alVdjQWhbVhjW&#10;/rUcCbXyCmgiCAW6cEkEocYrkCfDiCBUZTFhf79IyfszKKwcf/7dTVKuI4uQgABWvU6n4qGjU5bi&#10;HgFiZwIhI8Q3Zq/TNNwWQckVxIPnWClnBMkXsWnz/4n78jF/Tn/07PpPmAN3666yuVfY2J0xqq8l&#10;52gdVISiUK4wbSAIcVx/VFc/gYyd+/H0yq2a/eE4hRCmGoEsCScXgFEpuggVnudvxCPlsgpCzSFy&#10;spwjLuIekKckGIO+XxlXEm9QpyDnCHJ5eIOuXLkSv1ncBcWnfkDmrjyE1QHX/VBomDtP36t7erry&#10;0YFwWKtwz30sxvXjdSU8CjLavl6bj6/5ghCFQqFQKJ0NKgi1FjWkmeBvMmNdcbcw5EJRQbZoUP0L&#10;9jgTHvrl7W3YyPZCg2EnCKJVyNuwdft5PPXEayivqG1ikloV1pSknx34Wwpq1kgAACAASURBVN3a&#10;sG00NwzFH4gwVFRURFfKUSiUdo06/5NY58C8W7ogJcWO0uLDIOlw5s+JhAUOw+N92RG1TDSc9f2Q&#10;d/YmvPj8Kox1hIMproCVVz1hlFXGSgWttUe8J/wEw/2c+FyvY0z4LtIOR2IIzlgviqZpGVbdW4fB&#10;A7yTpKvVVAuDcJG7Aa7wGYhOHAxbVFKjNoK0qlv8r9YlvrpXhwP79ryCV199QrwnwIibQsCwVYbt&#10;bfJ6oV6v+kezilMoFIpvfPQrXvKB3mPIOcRtD7Nif8cyZXho4WSMuaECkcxxhLDHL0frm4E+Mon6&#10;XhZmnIgW+/DrUBy0HCEJ/RERlwyzyezd3So3hlM0LrLOgXgGkWWqLpeAkpyduO+uW7Bk4e0oP/ED&#10;Cv79LZLKxftYXqAJi28QNFWzx0ggYqNCccJagZkP3o3qkP9iwJBgRAknYUWp9/PMB009z3/3aT8M&#10;mfgbhMen0PEOhUKhUDodVBBqLa0UhAgkTNP2HVsRFxOKuXOHo3s3ceBuKm6jBrYfPFdY5uQUYMP6&#10;r7D63b1wlPCSICQfoxiOXpMVHVMQ8hR/mnJlV4+lHkGUlqKKhVQ0pFAoHQV1QmjZlDGIDfoOYWHV&#10;GDe2BxLsYbCadjYIQsqqbs8JJKO+MLdEQNoOYPc2snAlAH3O1EkroYkgJPef6nnbThAidbI+PGU8&#10;BSFLaDjOhMfiv5Ya5EbU4bfPPIgxcZ/Aih8MJtCUioNHATFTgNi5gLmruNnmuy3i8S4lV5BTMMHl&#10;5ER77QI2btwMq3kPli27Hbagl2A2nZK92w3a2+T1qn+okew0t79x75+rxVPnamkHhULR4aH8aMJv&#10;NmyWD9N5DD31bIPHEMMJYh9XAZuQg0hTLR5dxGJEilFIyytpSzctCFns44HoFUBosnj9cr9vJAiR&#10;63AKPFwuToqAQgShH3NysGHDZtSWHoKNL8TutC/RnQlC9I8mSRAK4SphIhnnyD2AtteWPXm8n2fq&#10;ceRfHWtGtZXBj5E86uODUCQ+Txbe1wVRwnnDBQ6+7nVTgtBnh2egynIT+g2ZZnwAhUKhUCgdGCoI&#10;XWEOH/4ab7/9PF57aSnGpI6SPIW0+BkiTqU9r6gUzKLxnYjt20/hiSffkDyCfIsavpJn+jKAfSXZ&#10;bB8YeQWR9yzLarb7EoOMjqVQWoI/A1wqKFEolMsPqzwr5QmvQMGBEPHRf/dtPWELqcT+g4VYvCwM&#10;Ewb4sCvUWXzdbL4ACzjBBodzCrIyzfjq9X+jqxCEsKILyhG6lc4+ogU1HNW64HD6+r8Lj0SZPQpn&#10;osxSiLhQSzZuGw8snGPcB5Ok4fVcEgqFMQhKmIVA+yjYbMHuSzZMHs7LOYKIN1A9L3sEnc89iK3/&#10;fg0hwZ9gxgwgIVFXRl9XK+3TvDwgPp6007+V4ZeagjySey9Y/NoZCG0S1N6iUC4ZbRwaPT9f+T2j&#10;2lDMdXsMPSP2geJPvqZem2PIzJTjwXsmtdxjyO8Gt2xcywshYr/fFSXCTTBHTERg4niERcaI5zMZ&#10;nlZtjkvw9AgCLFw59qRtwnPPP4xpI2/CNaU8zn+1B7HV2tx57keprr7m0BARjkG9SXwOR9lwMrAS&#10;8+67G3UBDsljKMS6HVbmonhX1H5YfyXK/RJ4w93/OTIYFeZJuHZIQ2QWozEM7dUpFAqF0hGhgtBl&#10;Rp3Yzxctzx07diA21oR580ahRzdiNXFNCEJ+xEVvx4JQbk4+fvKTR+FwBCEvv6nY+1QQai100p7S&#10;Gux2u+TdSKFQKFcH2uc9EYRWPPwoavO/RmBQGUaOvhPxXdIRK2Q0q1YiCBUU1eMxspDaZEX4j0GI&#10;qQYSqsuUI/ybKmorQUhPQVI3/Fe0HYkglJqailtSu6Jn3AlEmzYZHk8EITa0v3gBtwMRUyCwvQ3b&#10;6T6e5+Gsd4FjWEkQcon3eceOdDz/3P147uk5mDQhF1brFrAm7fNAUP7TTwy2PMdHvPh/eaOC0GX1&#10;zOHt4n8VXoKQ3IbLn8eIQulUtLEgJAjy75lhaqD/7crDL8VjqOYJ7E7bj2ee1eYYIoJQUx5DjTfA&#10;3wa3XBBiA68XjfdZQPQUwDpQ3GoStzNSf+XV7wuCnCuIl3MF1YvPgezsC/hyw79QUfIjGNaBQ9u2&#10;ol+1FZF55ZIgZJQ7T06pJHsKtQRG+Z94DJUHAD9G8RBiglAXUIkq8XwPLQMGDwxumSAktutI3jT8&#10;e08Apt3xtB/toL06hUKhUDoWVBBqNc0zzAoLs5G+YwPiExyYO3sSunS1+zhSP5jUhabze8DbTA+j&#10;ywzPR+BcdjXWrduLf763DhcdlW7vFk8RRO/y7Q5rpcsRaXAG5ZVVjuOVeq7O+9Fc9B5BVOShtAR/&#10;BUej7xfJNaTP70W/hxQK5XLg2XcFwAGrINsJt986DDGhJ5AQXo3x44CEaKtoNjl91MLKoeJYbYi3&#10;AuZm/D97ZwJfRXX2/9/M3Zfse0gIoKICYQdRtrC4IiJoq23fulDcl7b/1rZarbigVtvavrWWaqEu&#10;b7W2ooI7llUCsi9BUUAgC5CQfblJ7jIz/zlnZm7m3twtIYEs5/v5hJs7y5kzE+ac55zfeZ6nqiwF&#10;ez704diarRhUL0BsaAAvtrf39PP/p2tURwtx02A246TDgZKcXLQa5e/iYcDejMduBcaOsMPAt+gK&#10;a1NIKrw3oNUyA8bMq2i7bbKYI9ZDVD2CvFqeIKkBx8t24r+r74TZcBDzrgUyMwx0MZO+uQ8nypyu&#10;WCNJVvrJcUoIYfjSlU9jpPySDAaDEYEOKkf+ZlmyY2uh4jHU4gFaW0N7DBWMakQC9sJpDPYYipLE&#10;6HRRG9wWYRiqpIuBjPuQmjEQVmeCYp+3i5GnfJDejXRxHkEpQhAkFBcX4/MPHkDLiSoMHTgCH/7v&#10;ckxstgGVDbBIXv/pnO6zuyQULdycW+56+ORUHLcnolhy4Xv3T0f+RAlOU6GaY0jtJ/zzAKFveG/F&#10;pfi40ITLv/d0l9aTwWAwGIzeABOETpvYBaEdO3bgb3/7E55e8gvMmj1ANlZc8l8g9ARF+4EzKZ+D&#10;NnHRVwShdev24sGH/oC6OjtOlTfJ5pmRbtdPKNPJHl41L/UJKkkYNH/y5nBX6LuCUHx8PH0G4cQg&#10;NinPOJOEEoYYDAbjTGGW6nDDtdfCbrXhyy3v477b83HxqHRYzIUwSQ1yp+gJsCva+sdg+0DZ+t/9&#10;cVj+YgPSvWmwn2xEXp0PNkGAQZfXTy+ka6WJOL05vWiCkJicTAWhnRYrFYQmX34e5n3vUuRJy8Pk&#10;ClJJ/QmQNg9wTlMMzAARRwq4H+IV5BNE+ZODR5BQUnIcq95/A5J4EtfNlzAotwkW6yfytaoV7/aA&#10;Sb9Q3jH6597RJ6LV0YqKilZkZqobfOnYtu0UJl4SfBzL38NgMGIkKKdQW9vBBbVXSrumF4Tgy4er&#10;+VfYsGkbHn00tMdQMteKny3iMWl08DxBNwtCmmtm/GQgcwGQcJu8zSr/GENfT1LbfVGkgpBXbvtJ&#10;rrj16zdi8eLFWDDLCIcH2FlYhIwmYNCxRjV3nsd/PX/LL6myDe1TRP/lwt1apH2h7wtUEHKZLFQQ&#10;cmfEodlxGM3yde+/A2qOodgEoT3ls/HJZjMThBgMBoPRL2GCUMy0CT9UiNAmFaIdLxsklaeOYsP6&#10;fyMj3YDrFkzDgJwcebs2ZRCuBFFZsarG9tXgAn47G3+6cAJTuAkAbZtmEJrlW0/A0eJmrHhnI15/&#10;7QOUlJR0W237IkQIamhoONvVYDAo+klE4rFms9lCCkPdEfaQwWD0JkLbD9EEkFDo25NEXz0c8u8P&#10;/2wUGqv2wuYECqZakJ3hAR9urU4I1cDFp4Bzj0Bl8QAUri9G9QcHYK10wS60hikkqE5a0bHeQ4zH&#10;+3gOHt6IgwlpqB8Qh69N9VSEuXVmJa6YDGT5Hc119yPfm0dKRYM4Es2OexCfPQZxKbmy7aosowm1&#10;YITUg64M96k5g6CsDt+y6W/43TN3YckS4OKLe04OnzOOaFc+2+UMYjAY/Q2SU+jUqWZkZLR9JzmG&#10;vJ4MLF5cAbfcgArewRDEZLpf8xiaOboJcdxe+XuN6snSwfZEE3okKJ98YDvuka/nFi9AueXHSMgY&#10;jcSMwTCbjW311orRfRfVvHAkV5BXUn6vLnsf/337n2ioPokJmUPw4e/fwxA4EHfqeIefVSSi9/+R&#10;e0pNTHIbZJsgJRWNJhvKBBfm/Pwy6jFkMxfCJumes/a8RKW8U8JVuOUnH2LJS3vVywVFZGlXnSj7&#10;GQwGg8HoRRijH8IIpiNeF2+++SbS0+xYtGgRBuU55XOr/fvCr5TUrKP2O/WrOHvSCshQ9Qm1rays&#10;DO+teA3/ePUjVNfwaKgPFLz6K7FMlmvh4TQxiHkAMXoC+v+3xFuN/BBvIfJ/kwhDZMUhE4MYDEZX&#10;oreFrrrqKqTb7XLfuAOzZ81CWqYTZsNOef8JBCSx0ROi76yqqkLhmvXYuk7+4jUhy2WA9YzcTXQc&#10;Dgf9OeFyAYnAwoULMW/0N4gDyYdU2e54rb1NHTgQSBkKWFMh6YS4dmKQfLxPEJRJQYGD4BNxVLbX&#10;Vq58Hyb+AJYuXYpzzlkuH7m/O2/zrBPNu6iiohkZWWeuPgwGo+dCbF2gbQHUxIkTqSD00EP5aPVI&#10;ePLxfwUcv3z5cqziW/GTRTyMnEg9WYIJO7ZT+zG6X7+t3WEc4rKyEJcqt/vOAQCvE4MkxcNJ7ykr&#10;qB5BRPwnuYKOlZTSdr+1di1GDszAyrffwrfcNjglC5pcTYjr6EPqZjhd/07HICYfRLnjfuutt7D8&#10;TRH33Cn/XUa0PWetb+T05+t+ZyMVBoPBYPQnuN179rG+LwKiaifwMT4lbYJi167/4qWXHsfTz9yB&#10;GdOmgKThDRlk3r/ShAth2HF+5/Tun/bvbGg5rf6qwcmFWI4r7xPFFKxdV4RfPfgiGhtaUFlZySaI&#10;VajHGc9HfB7BuYIYjJ6KfjCrDJbRzmOICUQMRl8mMJRuZzyAImFECxyCG7fMPQ8Jjjps3VWJO29P&#10;RMGo+jBnhI7FI8Ek19CJOt/FKNom4q3nd+E8yYGMsiNhS+kKW8wfWi7KczmckIT6jGQcTpbvuKUF&#10;TlMJrp4JzJkKZKTpcyIpBfgQB69vEE6J02FKnQPHgCmy7eAMXkAecD8Er6CuDIeSK+hEyU6s/ug5&#10;OBxvYe5cICtbd05PDscmOpX+x+A62zVhMBhnEskg/1jU978l+vFnAM1jSPQ58ZvHmtDsVjyGJCGZ&#10;2sC8VIcf/2gO9RaanG+G3XAAJqk6MAdc+0LbNcCi5IRHyEUVdzG4uBmwZs1EcnIaOL8QpPbDEtcm&#10;fkhqe696BJF23yjWYvO6D/HYY/dh7pRpyGkQUbKmEHn1EoT6ehoqNdTaCo3uyRgUvVy9fRFqmqU6&#10;eyDNMTT3F+ORP8GABMMWGDiXv/9slQbilRX1GDT738jMzAwbCpaNWBgMBoPRF2EeQqdBm6dOm/Fw&#10;8uRJrF27FunpRuodlDeIuHULdF9Ej6Aw3kC6ZUDoTeaIflKYeAW9++6/8I9XPsDRY0KbeBSF/jJp&#10;HOk+tfBwTU1N/eJZMHoX5P+u5gGk36ZBhCDyPTi/EPu/zGAwOkLwqunrr78eceYjcNp9+PWvb0d2&#10;5kZ566YOl1tZWYOPNn6IL9YBTtsgNJQ3ICP6aV1CNBuHLAQpb2lBS4sRBQUFuLwgF4PS9yORJ15B&#10;ocPG2hISkJd5IZB4nmxqOdtN3umfo0hXhpNcQaArw33yvvXrP8eSx+7FY48swOzZN8FiIXkxynV1&#10;JmJf9JyZZ4OKiiZkZDhPu5xYRK8eLYwxGP0Q6r2XYT9j1yNeNbxuDaXWJujbBuIxJHgdWLr0Bhw4&#10;WOz3GNLa4WXLliGeb0L8wizYDSdDegwFENzoqPl0LBYLcjJygfSh8pdUhFrcGeAVJDf6PiiCkEcQ&#10;UVp6Ah+vfA2NVSWYMWMG1n+2BucLNjhdLrhckt9TVutPetr4XPMSCpVimSykJNE+33zzUxw5AVw1&#10;TVlQEY6edF8MBoPBYHQ3zEOoi+A4N3bvXIuXX3oU/37rRQwYmBTxeEkygehx2ic044rz0djwBokk&#10;aRTae9x0ddJJf7lazqNODPQl3bpZbfGRkIiSkmb8550teP3VFaita1K9WzrridT/0E+is/BwjJ5I&#10;sCAUapAY7DEUKr8Qg8HoCwR6BoVH228M+h4aq9gAM8nfKP/+P9eNQzz3FXKSWjC7INhTRiOMoaRO&#10;Gp3CFFSVpWD3Rx4cW7MVg+oF/wroUIQ3u6LlNlDbxRgW85CquQwGVFsd+GbQEDRbONQLxyBZavHk&#10;j7Qk2c1tB5PZSLVdrRGmoU6aAClrEQZk58FqtYast6B9l9SJQCVVJQT5+Z44sQ2rP74bVtMhXDMP&#10;yMo0ywd6gh5Az10r3SmBRrSzEHAMRh/grAq0YTqIL7YQQSgVvKEqYHvh58BvFgMtxGPIc44/x5AZ&#10;dbh74ZUwcE2YNtKLFMP60DmG1JttEsbh0KnBqLfMw4TJV8AelxwyFKi2jbT/xBNIENVP+ReSw3fn&#10;+zejvqIKQ/LGoOybcvje2dOh3HnROP1eI7YSgr2XSE4hl8mCXedeAJfcnTWIxbIxUYtP/hiUc0nK&#10;wj/fPoGsS1dTDyEGg8FgMPoTTBDqAsrLy/Hwwz/H00t+gVkzzwfP1wK8PmRFe++e0tIKfPttMfbt&#10;+xpUGPIf6kP+yGEYOiQXxHzLyc0OLKMnCkL0fPWTU/5Zv3YPHnroD6ipt+NUeZO8O3jiJ7wg1N/F&#10;DxYejtHXycjIQEVFxdmuBoPB6FK6TxC6bu4c2B0OFG37N3666GJcPDIVNlMhDFwDFYQC7YZAQ4nu&#10;U8Oyki1rihKw7C91SBfSYD/ZSAUhq88XVhDyzzS22991ghCh2WhAa0o6Cp3xdAJr8uXDMHnWcExI&#10;XQkzjvgnBkUSZlZvIyXOB7KvhRR3o3wtk+76gbVUJgQFSIJIPYK8EkcnBV/863PynjIsmMdjUG4j&#10;LNZP5fJre5Ug1CkverJsnGTE4Cs6OKHcuzz2GYy+z1l8J5WkPO2uL4kXye3Kt+0EIa97IlrcD2LD&#10;59vw5GP/ltvzFNo3EUHIipNUEEqSi3vgtqCFAHrk6/1zhdxvJgzHJ7vScfBYNZ557o/UuycUZOGW&#10;V/7RBCGfT8LGjZ/j0UcfxW8WJcIkb1/+8gdIMsdj6NcepMiXjCQIdSR86pkShIIhghCXlIJPE1J0&#10;/ekwTE17Si1WUZCIILRllxWHLA9j/Pjxna4lg8FgMBi9ESYIRSGcGUImHkh4uM83/h0ZGRKuWzAN&#10;A3Jy2g4IElioICIPPjd99jUefugJv0ByzsBEDB1yjmykeVFTUwNRvmJljQtlJ+og8EqM+SeffBIF&#10;l2WDh2yccd4eGauCejqJDhwrcWPFOxvx2qvvo66uLqyo0d9Fn2DI8yDh4QjaM+tpLvkMRlehD13B&#10;YDD6BlouHCmoa+e0HAYd9AyOl+pglcv8/oJ8JNhOItlZhdnTeWSnBLUbkUwJyQAPHwfBm4NTxSNQ&#10;uO44Tnz8DZ3wMtd2TpSONhkWa84kH8/JdTPiYEIa6gfE4WtTPfUQXzijEpdP45GVFroAr5QCt3gB&#10;Kh0/RWLGaCSkDwkIXRSqvsShyKt6BpHfyU9h4V/w3NP3YskS4OJJTnB8U+B5Pc/U7GZCW/z97zkw&#10;GIzTJez6Td0O0rZs3qR6DLUqOYY0jyGNn/1oFPUYSjd8TG3mFuThlXdq8GXztRiUd67/uB3bC3Hv&#10;Xbdj5syCgMt41DbfQz2DJDSWrMOGlY+Cq9uEWZMtyEwzoqrKhesfT5IPSEC6MRnpcleQXP4tchqb&#10;EecN9sDt5PPw94uxCTwdzT2o9adH45PQlJaAI0k8zb2Xai7BvYscmDoqhLAGpT/dvlvEV+Y/qIJQ&#10;8AIVpXNts2MYDAaDweg7MEEoCuHMlh07duDFF1/EirefQl6eBTxXHThiDBKESsvK8d47q/HVzlMY&#10;dsEYuGXLjMT85Xw1kLw+2VjzwefzQSADdlhks8MOzmzE8fKT2L17N268aSzuv3eRIgj1IDRhh3g8&#10;vffOZ1j+yseoqTWgod7Q4bL6owCiPT/iFURyBTGRjNFbCSfy9sf3msHoj3S1IHTL/JlItFixe8sb&#10;eOKRGzAwsxU24xaYpcrA9iYGQeidt2uxZa383WNBcqmJCkJJnqYIJ0YgUmZtdEwQMsUlUEHokKkF&#10;JQle/GjRLZg38ms4DVtg4ipDnkcmsExZs4D0hwHrYPlC4fNO0HwRJE+QT/4hfwmBQ3FxKd59dyWM&#10;xv24bt54nHPOchj4r9oJQspEWM/MF6TQ1V4BYZeAdfF1GAzG6dPz3ku9eByLIET+8bonoNXzENat&#10;/wJLnnirnSCUxO1Eovz54O1Afn4qmqWBuOX+XUib+JMAQYiDByv+/abctq9Abm4ufIKgeAYJnF8Q&#10;evHFpfCe2oKrp9hxfvop2OSyjVydfLYNr+25GctfXgGH20IFoWFwUUEINTVd82y6WBAKXphB+lNz&#10;fCKOxCXiGOelghDJvXdNQQ7yMtYikd/avhD5j+WVnzcRhN47die+//3vgwlCDAaDwehPMEFIxW+e&#10;aCHTpNATF+WnDuDxR+7Ab5++A1OnT5HtBBKEQ/cIg5YS0gkQyYIX//AeWusaMXyQE263G80eAe5W&#10;Hzw+LwQfB0GSjTavVx6sK2WRiQ6j0QiT2Yjm5mb8Z82X+O53v4v/98Ckbrj7CEQKUScZZSMzEWvX&#10;fYVf/erv1LPl1KnywEPCGnSxhpbpXWiT3x3xgCKeQUQMYjD6K8Hvi/6dCBaUmMDEYPROok3wGNEC&#10;h+DGbZcNwIixTvxrxTf40d2JmD2iPqggLXu3+j1MV+tBCkrLM/DLB3xwOBwY+81+xLsFmEXN7pD8&#10;/3L6zzD15NVjYml9FM0ocOJL+1ZptaI4Lh6HzxkMl8uFePN+XD0bmCOblBmpVvm41gA7UpTi4RFy&#10;UImLYUqaAXPG1UhKigcXZKYG18tLPIH8OSPI3gpsLlyO3//213jllTgMyGkKc2bvInYPns4GL+rJ&#10;ofIYDMbZJVr70LH2g+QYeuRRoNXd3mOI2L6/um0QJuQPwIG9W/GPf2xD6vj7IHAGDBp8Do3MkZaa&#10;iPvuuxc+QU01JzRh6/p38cLjN+FniyyYMsoDXYFtCxzURvSLPQb8YZkP5YiXK5CMTGMKUlwSLFVl&#10;SG9uRl5j+4UUUdZIdJCOPa8Gswkn7fHYc8G5tD+1W/Zj3kwOV0+V2nIM6u5PggmC5ECDOBKHKwfj&#10;7ieK/GXdddddGDtxAn3OfIh5oEjjDzY2YTAYDEZvxHDnnXctPtuV6An4x5Jc6BkGkido1apVaHJV&#10;YfEj/w8jR+WBmBUSCfLG6Y5vNyrlsGFDIV7446uYN+dq8EIjjeHulQfngk+kKzclkZMH/CJdyaPZ&#10;EsSw4HkeBgMPm80GU3w2Vq9ejSuuGk69SbrXkyRE2SE2lZWdwKuv/hvPPvciqqpE1NbWop0BF3YB&#10;b98ZYIfzigiHFh6OeIh5PB4qEDIY/Zng90V7J9LT0+kALxx00BYpVhKDweg5RHHo4eHDjfPnIcvW&#10;BK9Yie//8GcYfG4LnCgJKieoBD50iQLs+PjTYnx9IAVmsxlDPS3gmlsDcgXpLb5gj6POWFl0Uqjt&#10;W+A+7TMhAdUGI0rMJtqGPfHo7Zg0Phkpzhq6ypvjhIDzJFhgcg5AwsBL4MydAJtjsPIIwlSQegXJ&#10;dqZPEGmOIJ9PQHFxCebPvwxTJl+AB3/5EyQmbgZvqO3EHfY8QtlboUWiztrNzHObwWCEI1r7EHp/&#10;YBvl7x2QlTkR13/nL8gdOBgbN+yXt9nbSpJPOLhnLdZ8ug3jx+Rgzpxb8eIbn6PsxEnYHU60trbi&#10;m28OYNy4sXA44mi7/8/Xl+Pglztx+w/n4MIhjbByJ3VV49oqoX4mpY1CweW/RMKAIdi962ugWYSp&#10;2QuH6EGGPG61hRCEYiH2eYvwx4UqwyiPp93yvX5tVPIE3nHb1bh0+kC5P62WTQO34tkTcJ4BlVUu&#10;fPhZMV56bQ8apWy6INdgMGDdunX48OOPMWDAAAzIHhBwnUhiT/A+FhafwWAwGL0F5iEUAyQ83PKX&#10;f4annr4XBQVjggwLbaVpCI8XySgPyDMxbdo0/ODSK3DBuUPg9TSH9BDyiQINGRfsIWQ2AyaTCV4u&#10;C1t37sDNd0/H9BmTZAPH18V3GeR6H2blrSTGyXVMw/P/+x+8/uoK1NY1qzlv+panT1ejXzlEBD0C&#10;eW5sRRGDERr9u0GEoVOnTrH3hcHowXQ05r9VbIJZtmUs8vE3LrgQVruEvTu+xp9+A7qyl4TI5fSm&#10;RdCCHRHKpIu2uV4cA5d0LnbuVELWzhj3DaqqqvCTp0rUPAp22MwZiPPa4TzRiPPry1WPoTYBJlR+&#10;oNNb/WyAW66Oy2TArnMvoMmtG8QSwFKHJ34UJmm4OlPYKuSjUpTtvax7kZ41CGZ7XMQriZKyItzt&#10;U4ogYlBJSQnWrpkLm3E/rr4GyM4yymV3tf3IYDAYZ5vesdAweHgd/L2l5TIcKzkPBw9fArMpDl8f&#10;OIQ3Xv8/GHglhKhPzKCfDpQhia/A92YB8+blYUfRcfz57z7EDbyQ5sIZPSIHTz/2NP6m9qfUU6YT&#10;7NonodWXjCdeq4HQmiL3K1nU4zbv2FHkNDXLP+EFIqU/1TxzpNDBRsLYDeFy9bkNnNyfWrAzLQue&#10;FAdq5OdA+tPvTQcum8ojKzVYAALtED1cqmwfXIAPd4/Ei8s+gwdK3t7W5ha6ONNqt6G0tJSONwhk&#10;rE48hsaNn8gEHgaDwWD0WYxnuwI9nTfeeANr1qzBti2fgzeUy0ZGY9hjFYOB/BYortx4441AdV2n&#10;60DKPVZ8DEeOHME55yzsdDmRIN5JfJhVtno2bNiAhx78k3w7NlRWvYrZTgAAIABJREFUuOS7NHdL&#10;fXoToQzF4Ilr7fdQ4eGYoclgBBIs+hAxiJCWlub/ncFg9GxIv0Zsi0j925VXXolxw0fgg3eeQ8HM&#10;MXj++eeRalgin9MYdVqPeAfq24qioiL8edkuGAxkUg1INZvodlLmzt1FVBBa/vLb4N0S4uVz6eIM&#10;d6BtxoVQf/Se29r1/OFhEThpFW4Si1yLhP9tETgUXF6AyTOHIz9tlbznSOCBumdlTUpCbuZwIIHk&#10;CbJGfBbkOROPIJGGh+OoGLRhw0YsXrwYb/zzUgzJHQuzdbV8ZFXEchgMBoNx9iDerORnzpw5MMCO&#10;Ky6bgzEjR+FXv7wF8+fPx39WbKbHkfw4V089F/kZxItoD/Lz8+W+7ias23OIzheUlIj44x//iFT+&#10;SXl/jGHJQ/R/pFwiCC1ceA5Edypeeukj6rlPPGpoHxpBENJD+2sx9sWjofpiDXJdUl6L3NEXXKn2&#10;pyn74eC3yBeqCnkeWRzy6eeb8PqaHfK3XOoVRPpkIkTZ7Xa/MKUfYzz77LNwxiVQYYiIbPq6scVp&#10;DAaDwegLMA+hKPznjb/hyKH9OFHyNZ5c8ggumXWRbDS4YIwl1IZqLBwvq8B3rltCJz4m5FpUDyE3&#10;/fT4BIgCD6/go8aJ6iAkG4GKh5DBbAFntOLV9zbS7Vu3/a67bjX0Lag5kI4VS1ixohCvvvYu6mqb&#10;0NSoCWPqZI+oxuLXzYQoBhPnP06hb+YOIoQTdvQeQeEInmjSymMw+jodzRGkrd4LJwwxgZXB6NnE&#10;i3VwyCbAvPkjkWZzISXxW2Vlb1rH+jwRNnikNBQfm4XNG4+i8v39SG+SYKpTRA8xJQMVDuBLcyP+&#10;5/abMWxyPfbt20cFm+XLZbsOSYDgQC6fgOTSRpxfVw6Ht81jKJy4o9G2P3CtN0lu7eGNOBqfhPpM&#10;B4rsxAPIh2yuGr97JA456SEm0OR2y8elocU3FFW2n8ORORyJ6YNgMppCr6pW2zlJTRYuyFX2Skqu&#10;oKqTn+C2267C//wAWHRrErg+EhqOwWAw+hqiFAfBOwiuljngjZfLo+SL4HDY2rX7xHuFCEID+J14&#10;YGEypow5zXZdE1yoRyoZv6u9mYSQwpAG9RgSEvHcK3Xyp9z/uEfA6XRi4NEjfo8hfd/ZUc/hMJXF&#10;V8nJqM1MRlm8IgQlmEpw3+0OTB8Z6GGrXU+Q7QMS0WRvxXR88LkHH244RLf7PIoQ1OpxIykxDbzZ&#10;jlGjRmHX9o30GbeHp+OOuDiH32OIwWAwGIy+AhOEovDvfy6FkfMgOd6I4pKD2LpvM5586iHMnJEf&#10;WwHUoDJh7WfVePjhh/G9GcMxcOBAtHg9NNavl8R493FUEFJyCylCiSYIuVrdOHSkBF+WNePNN9/E&#10;kHOOn8EJT3INHuvXb8GvHvwrTp6UUN8g0VB4unTHypHq/yKpXbWCBaC+KwgRgiezYxGDYi2Lwehr&#10;xPJ/3D/xGdTuRROGGAxGz0H//t48bwZSzFZs3f4v3HfrXFw0nqMre01cZfSCdBNVRBDaua8Zf/5f&#10;wGayIfMYhwwXkOBRJojqzXYqCFUPdMBjFFDP12DhwhEYmZ+PoiIbFYSWv/wWkluMyKsDxnobIdbU&#10;wSQKio0TYlIsoM3y728vCJniEqgg9K2xBYdTJPm6N+HykdlI4v8XVv5YyFvzIRXG9AIg9VHAmSfb&#10;U07lMiGeJb1/UaS5KL0SRwWho6VlWLnyfZi5fZg3bzyGDN4Ms+F92eyqDZFPp+8SOn8Qg8Fg9DyI&#10;IMRzw+TfrpN/LpN7kVF0e6gmjHj8DLYWoSD/WyQYNwbsC7aRo80VBC54kKggpC3wjLQYwiuNoIJQ&#10;Nb8A2/cUYelft9Htw6sqcYE8xk84eTKg7+wqQag4NxeHjCIVhIh31FUFucjLXINkbmvAkVooWSII&#10;7d3TjCdeBmrFTLi4AVRIampopGNzEiJu1MhxGD1+Ej3v5aXPhxWEtJLJuEPvMcTG6QwGg8Ho7TBB&#10;KBgtYL2kGAAr3lgKk1SPzDgl9q7E8Sg+VobNu7/C408tQd752cgZmAwDGuVzhfax2f1Pl8fG9V/g&#10;Fw8upd+GDTkHycnJ8HriqWES77TRHEK19crK0SOlB3Cy4hjIGpcbvn8lfnz/jUHl8oH1PR2CR8+S&#10;UbYH41Fc7MZ3vvMgFTMqKpVJV71BF8mTJVqomPACUu+GeScwGGcWLb8Qg8E424Re8GGWWuAQ3Lhl&#10;VjZGjnGivOoIbA4fbp5vCHl82ByGMMmHOmiuoKqyFDz/wEYMlhzIKgsMu6aXZyRdrTypGai1AWVi&#10;Hebf+wMMmQIUfbVRrp8Ly5efRLGkeAwNQiISyhpxbuPJoBxD7aSZgG8NZhNOOuzYc/4FNKSO3bIf&#10;82ZyuHqqpOZw8OiONsh2lhMeIQeVuBiGhOmwZs2W7cI0+TIGhEK7mo94AvlAM0nKZqNsTzVg88Y3&#10;8dxzd+Kxx4Gpk08vl4b/8Yf5O/RYRDX5Ot8c+TgGg8E4wwQ3pw1Nt8rt+BXybwVwOhJgNFkC9gcc&#10;Lym95LFjZbjtu+fitefnY4DprY5dUM/pJcYLQFuY8dRyoFXu4jzeEf4cQ3mNzchyxRZSLhitP/1y&#10;8FAq5Jjs+3H1bGDuVCAjtX1OJGIfCBKxDybgSGU63v/ch9Xr98nbbEp4uBalHlZ7EniTDbcsvAMp&#10;KSl0W3V1NZYvfZbm3ItlDB8sDOlhIhGDwWAwehPcnr1FrNfSE0IQMop1AYIQJAPcvA1HSoqxbV8h&#10;9RgigtD0gikRBSESes0rD/7LyspQeugwjXf/5hur1b2CEo+eM9LP73z/Gsy/7irk5GSBMzaCD145&#10;Kymx8zm+6/98ZaXleOfdtfjHPz6WjaQkKgiFWuETyeiJJoz0VUFI7xGUkZFBJ6qZYchgxE5nB1Oa&#10;MMREWQbjbBFeEPrenMsxxHQYcYmVuGTaaKRn2pBk+LDteP0ElW4iS/8+i5IR1ZVefPQ58MV6wFE/&#10;CI4KF4bWR/AsIque1XJrrA75R0KtzQtfhhmnjC4svO1cjBsxRN57JT7YV0Y9htJcJuTUA6OlRqCy&#10;lgpC+uTYbUgBv4lJiSh3OvBpYhLddu9dEzFlVA2S+E0wcA0hBSHeMhTIuBZInS0/qDF0O3mOodox&#10;Ud5GPclFCaIglyaKKCk5gQ9W/RNGHMddd10Gq+1pWEzb29WvI/RmQaiiohkZWWe7IgwGgxFIcHPq&#10;E++RN86BwTCLxARRQrSjvSBE+kVREOXjSY44Hq/9+VYMituNy8d8GfWCyjxBUAOuedzrD9X6G60f&#10;puFII+f/01BCt56DcizE9p1FWPo3xWNoRHUVhokcnOUno5YRCkHuT4kgtCEumdbvzvsuwqTRVUgx&#10;bJZ7yYY2QUitMxGEKio91D5YtU7u78VMNHmcaGoGDdGflJwAk8mEq66+DkMvzJfrbfJfqyOCkD9q&#10;gRpKjoTLu/vuuzFhwoRO3SeDwWAwGGcTJghFIVgQCkbvMfTE00/BbWzG9BkTYJLCeAyFLETC8bKT&#10;GJCTE93jp6MD9BiPFyUHBCENa9d+jV8/+BQqq+rR0BAqCWVw6Lf+jX7yOlR4OLJPE4Y6Wy6DwYgd&#10;8r5VVFSE3BdqklW/jb13jP5EtFAuHRVX9Qs8eNlUGOitw/zrcmGyWbFt+yE8cicwbhQJg9aiXUD1&#10;TtbZPXphSP29hUuB4B6OfZ8Pw7JlyzC5yQmuqhEWUV2oE7ZGgVNrwffr4U3gU+Kw19qI6++6CUML&#10;iul2slhn+bIKlCAZks+OQUhAwvFGnNtQ7vcYIlVr5Tm4TBbsOvcCuMxAgyifb63FD6YDP5iXBJ6r&#10;C6yGSotvBKqkiyFl3oG0jCGwxSVGfq5QPIJIriCR5gsS6cTVmjXfhcmwHQuuBbIy5QpwnkCH72D7&#10;L2ghTm/ReRgMBqPHEtwBhWl/ve7xaG6dBImfD7PxQtismVFDupH23ivInyRXD/ESEiV8s/ZR7N30&#10;DO5cEDS/EKvXT1C9uiSkm67j0TyGlhCPIS+575HUY2jQsW8xoNEFq+QN8rxV0HLvFSVnoSY3Dsel&#10;KsBYg1une2mOwcx0nV2gXRMkhF0KmoSh+HDfaLy47DN4EE+3e5pddDxustgQl5iCEaMmYtzYiUhM&#10;SQ567jzqKqvx8kvPhAkZFx29METKI+KQkoopcrQUBoPBYDDONkwQikIsgpDeY+iLIsVjiAhCIT2G&#10;gs/XJlxiDQHXTYJQSWktvvvd+1Fba0NlRbMSmiUkTBDS05EJs46EtmIT0wxGbIR7B1koOQYjMl0T&#10;2799eQQiCP3p/h/hVNVHMFotmDzlaozMWgkTd0R+X1uDzmyze/y5C3SrmEurJWxcC3zxaSINxTaq&#10;nOQJ4mAWPP5zQhNdECJCzuEUEVKqDTXWJixcmIH8/Hy6crvNY8iInAZglNAIrqrOP5HlNnDgk1Px&#10;SXwyLWfy5cMwedYwjEn7Cg5pg3z12sBqaDhl2zBzAZB0i7zPKf8Yw94BmUzyCQIVhEiuIDJBuH79&#10;BixevBhPPpmLgmlm2K2fgOdq5bv06PKtgQlCDAaD0d3EKAhJwiT4xGkwmL4jj6CHylviwxcpt+G0&#10;3RfkT5GT238JR8uOY9Wq92GufBs3L0hHlmGF/1jFYyXGNr07BCEdmsfQSeIxtKsIf/vrDro9v/oU&#10;zpcvZhE9Af2oViVBzb23zZaI4kSgzt6CXz96Fyak7KY5Bo18Zajq42SlhNWfA6+utaJVykWzz07t&#10;BIMkwm63gzeaMeea+Rh64Wg6XyOGyHV8uoKQBhl3xKmh5Eg9mdcQg8FgMHo6TBCKQjRBKEDAkYzU&#10;sCIeQ2SFyvbdu/Dobx+hHkMGQ7VsJfnaBKKzORKnQoOBhrA7UiLhvbcL8eqrK1FXV4eGpsaop/d1&#10;OiLGEK8gvUdQNIixSCAeDBFXhrGwVwxGh2DvDINxpmkLEUfevwTUwyEAV88dhlRLKzLSj9CVvVlp&#10;Qf2pfkaH9LU8H7CyWZlQSsPBsktRuP5b1K78kgoyfMMp1XQ6vRw54dA8hvZYGvCdu29u5zFULCUC&#10;QjzO9yVSoabCKaCltREphjLcd3scpo4KnSuBrGBu8Q3FScs9SEgfh6SMc2GxGMLagTT3kaR4BAny&#10;85REkitIwsmTH2P1pw/AZvoKc+cCWdldevsMBoPRj+hoP9Kx40UpDoJ3EJqarwJnuAwcPwkOhx3G&#10;sDnylHbfp7b7Xkn5rCjZg3Xv/Qn22ldC96ddTujQrx2GVpMIMGbqMfT0P4AWN+D2DKfeNPlVNf7x&#10;M/EgKko30lxBKcYStT/VcsFpofwVLyRBssKLdJwSLsc/3jmO9zeU090+rxvNzc1odXsR50yC2e7E&#10;yPyxmH3FVVHuT0RdVTVe/tvvQgpCnRHMFGEoThGGOFUYkni22JPBYDAYPQ4mCEWhM4IQWYFCBCHi&#10;MeQ1ubFrzyY89dRPUDBtSs8QhAiyYbJh/Rf4xUN/RWOtFeXlyordvpbTJxp640ybTA5lrAUbcfHx&#10;8fR7R8QgPcHCUHA9mMHIYMSGFpJB+52gvT88z7N3icE4DSILrYGC0M3XzkCKyYrtO97CfbfMx8QJ&#10;Al3Za2qXA1H9VAUhiQvMzkMEoV1FzXjuL4DD7ET2YVBBKE5wqcJR9wlCkT2GSrH85beRU694UBNB&#10;qGDGFFwzLQ95meuQKN9rqLA9HjEZ5rTpQMav5Ru6QD7G3nb/+seiPmuyMpyEBtIEoZLiUrz33vsw&#10;GIpw7TwHhgyshdn8KXiDFhpT7w7EYDAYjOh0jyCkRU8jghDPye09rpd/LoOA0XS/IYIg5PX6AgSh&#10;9es/xzOP/Rg/vmUG5owuDuxPg0KndR1dLwgpOYZuxY5dX+KvS7fS3UQQIkIQsd+JEEQEoYKCAlwz&#10;PVftT7eGrIcWku6Zl4Fa0YkGnE+FIFdTAywWC+ITkjBq5DiMHj8RKckZEDhDlPvrOkFIP37XQsY7&#10;4+Mwe/ZsnHfu+VQYYmN8BoPBYPQkmCAUhaiCUAToRKVs8RGPIa8Ujx17duGRpx9GwcyJ4PkqJaYK&#10;Ol5uAMGu34FfETBRQAQrMRHFxU14+91CvP7qCpSUahMKp2n49XJCGWh+N3zdhFg4j6BQ58di9BFh&#10;iBjCnRWWGAxGe2J59yLlGmIw+gcdCwHb9l6JdFLLwDXBKoqwCsAPv3suEuzHkOTwYfY0+f1KNbcl&#10;fQ5GWwqtJrsmIWoFyYFGaSwqS5Ox96NGlKzZisyy2pBpESS/n9Dpma/BZfNa1dTvboMBfHIiPkjz&#10;YuHChRh5/stITU3Frr3lOHLEjdlT5ftMI7l7vIHRflUD7LjwfYjOObBnFyA5OQ0cHz40HLkoeVo0&#10;NJy6bkiUGrBp07/wu2fuwJOPmjB5emftxe4R0BgMBqPfECUEu6juamy6FW53gXz4bMTHJcFqtrVb&#10;eBhwnqTkCvIIiicoJ7lQWbIXG1f9HGLNF7hC7k+zU+R+RutPQ4Wko52ZqPwuKt/9QoaIwPNOG92F&#10;tU40IHkd2n/XoQk6j78cuP3R24GxIxyyWdAc8rxqYQaOVGZj1UYB/924Bz7JBK9XpGIQmd+w2Z3g&#10;zVZcefV1uPDCCwOuqBBo5+iFHkUQejZMyLjQ53dE2NEWgSpeQ/f4cwwFw8QiBoPBYJxpmCAUhdMR&#10;hGinzhuoxxARhOqaGlDRWO73GJpWMEXu/CPnGIp+EfUzjCCkt8mOl1XgnRXr8OqrH6CyxojGekE+&#10;3qweKfrr3B/DLkUzwsg+4hWkCTddbbSxfCcMxunR2XdS/+711/aP0V+JXRAKfL/aBKEfzJ8Pm8gh&#10;M+koZk1LRW6GFTZDIQxoiCwI0UK1ryZUVHrw8efA1g2Asz4J8RUunFPrCXN61whCwfjffPVeiSDk&#10;MhmwfUQynXT65U8akJ+fB4+QKh+SAxsv3yfXQAUhCLq2Qyso6xdyA/MdwDoSNExvmOdMriX4BPq0&#10;RIGjghCZmFq56p9ymcdx/bWjMCT3dZhshSHODTvvFuLOmLnPYDAYnSK43wrWQKD0G17fnfL2K2A0&#10;XilvMco/4dt94h0jiBLNFUQEoZKS4/hg1b/QVHkQc6dKOC+tFvHGzTCJ9YgkCCl+s5L6qS60OAOC&#10;UMx5i3RoOYbKhIU0HCthxIgRyDUuhxlH2wShoBUby9+RsGodUCNm0ygsNfUtcLt9NPyc3RaPkaPG&#10;UK+gxJTgWKptdo4+isDpCkLRCDWeUIQhngpDd951V9gcQ0wYYjAYDMaZgglCUeioIOT3KFG/h1sB&#10;cvBYHXbs3oXfPPMops+4CDxJlsgJSki52Eb4IWkvCJlkW8aB1WuP4+EHn0VDYysqKys75c3SXyGG&#10;GyGUF0+4CeTg7dG+azBhiMGInc60W+HePeYxxGAEooVICQ4lm+upw7wFebBardix5xs8dDswLl9d&#10;2csp01KcEjOn7aQQdo2bT4XHPQw7CvOxbNkyzKy302TTFjXZ9OlbJJ0TQtwGDi6TBTvTsuBJcaBW&#10;KgOsdXhsITB+pH4Fs/7+DGgRhqEal8CdtAgZ2YPhSEiOKDCTuyShgQRJ8QzyEWFI3vD6K5fAZtiO&#10;efOBzAxjW6hh7VKdNxEZDAaD0RGkoH4kqO31CZnwuieg1XcfTIYRsFmyYDAEHqe3O6mPrajkiCNd&#10;nUhDxEnYsX45Xnh8EX59m64/VU6mDb6Hi5f7iRxUHBmNzRuOovC/26nnal5BA2D5Bk6xEmbUhPCw&#10;ieLa1BXo+/tol4nWgalCEMm95xKHY2/lRDz0xNtwI5nubm1WomqYbBYqBI0dNxnjxk1EYmpKTFVt&#10;E4LaQsfVVZ3Cy3/7fRhBKDodHYvE6jHEYDAYDEZ3wwShKMQiCIUMF6Z+hnu4HiRClA86dPwwdu3Z&#10;jKee+jGmF7TlGOrsSvVgs6+0tALvvfMZ/v7KFtRVi1QQiqVstlJeyRPU0NAQ8/H6EHP63CWdeZZM&#10;GGIwzjxkcGa325kwxGAgvCD002tmw2I/QAWhydOvwIjMVTDjCJ2IoqdwaC8Iqej7w7JqCevXARtW&#10;K8LJ8IONiHcLAYIQDb2rW2Tjr1tMEzCdF4T45FRstMej1gpMuiIfk2cNx/i09+X7/DasIATnxUDG&#10;fCBpEWCwy5cPHyKOrAz3yj8kRBAJLUwEobUbNmDx4sV4+smBmDnFCIvtE/laNe0Eocg5g1g+IQaD&#10;wegyYhCEJOFicKZfwMiNkA9zhjyOliD3WUqOOEUQEuT2v7T0ON59dyU8NTswb2oe8jPa+lO9lwwR&#10;hN5ZUY8t/5W/eA3w1Cs260lrHRbeZYJT9AYKSW1XRdgKdRG0r+6iy2heRycrJaz+HPinbCO4xMFo&#10;8sZRT11yHWKnGywmXD3nWpx/AcnNZIAQ4boBOXq7QRDqLKRe6emZdL7hjjvvxMSJE8/o9RkMBoPB&#10;YIJQFDocMk7zzZY65lp8qLhe8Rh6djGmTZ8IA08mAVrbJgIkY2D5yhdohl7bH1G+rmTBsWIBK1YU&#10;4vXXPkJNTQ2ammIXNkLTOZfp3kq4XEE9kUixqSPBvMIYjNBoq/ciibLhhF72XjF6K9pECY/A/8Np&#10;Qh0NLnvddSNgRDW+/uoknnwkHYPTKjtYvh1uMRWHSi9F4fpv0fDBl8iSu1m+tnsXP8QqC32VnITa&#10;zGSUxRtpbr8EUwnuu92B6aNaApMNqZN0PikeXjEHJ8VZcGZ/B/bsCbBZLQhOYa2hpU7yaqvC1eTh&#10;x49vxScf/QZO22pccw2QmXX696xWVL2upPvGYDAYDI2OelyKUhwE7yC4Wq+ExzsdFlOBPGa0aynx&#10;2pevXsMnKR5BPrX958UqvPLCzxFX+youm8ojKy0ojy1M8sjbiVphEoq2Cfj3H/bgPMmBjLIjdL+m&#10;FbkNJvDJcSiyNGL+PTeh2XkI+ePtSMKXqsdQq1ZzXY1oCbHftO48SX1YXLgONVTxNIQ+H5QQUP+7&#10;Qf5moLkEK8SrsHGvFb9ftsd/HdIfNzQ1Is6ZBLPdiVEjx9HwcCSnXyh7Wx8aLuIdqXZ85JBxZwYy&#10;7gjnMRQ83tDGGaG2a8czGAwGgxELTBCKwpkShDSPoYMnDmPX7s14aslPUTBjUgRBSA1Np8sdpHw3&#10;YOOGrfjFL/+M+nobKsq1laV6Iakz9B9BqCeKQbF4GbGJaAajawklDPnDgrL3jdEH0P8/1sfU1yD7&#10;Fl41FWNHjMB//vMM7vjR1Rg/dhZs/MuI4w60i/MfCS2Z9O//AjjMTgz4VqSCULw3dBLproDUjNf9&#10;HgrtGRTn5uCQUaSC0PTp0zFnxkDkZa6RrbMvwOtDvkKZ6yKCkDFpFJD5Q9lwuAICn0P3hxOElJXh&#10;EhWEJPlh+wQJL7zwV7z77p/xyvLbcd6QIpjNn4A3nELXePr0LEGIhbpjMHoW7J0kKG1ttGdBRRxe&#10;EYR47ny5P7tW7luukM8c5y8l5Hk0FKgIj/xDBCFBHuxv2PA5nlx8P+5fOBNzRxXDwW+BiQtcYKHl&#10;1vtoE7BlrdzF1A9CfHkTzmuoCjiOCEIuE3AkWYQv3YZKrgkL7xqAJBxXPYbaBCH/vAHHdaJ76aAg&#10;xAfaBprHr/JFQihBiNzv/U8AtfIzqpXGwuv1oq6mFhaLBTaHHePHTaJCUEpyBgQuXE/bcWorq/D3&#10;l55DSUnJWYuOol03LS0jao4hBoPBYDC6CiYIRaHDglA72lyS9QRPvMjmohJmjKhCslF0qLhGzTH0&#10;OEik+YKZw+WiXLLBoNVDjdOvlS6korjEhRXvbMLrr65AbV1TRFEj1MRPf0A/+aX/PVSeoJ4cNo/l&#10;O2EwzhzhQjgyUYjRm5EkQe3jtNBmyoSRlauHWVLsg+9dOxFZziJk2FtQMF3ue9LMst0RbA9J2mxP&#10;yOvU+QpQVZaOXR/X4tjabRjQKEKod8EgCd14d22E8xBqsBhw0h6PPecPpaForJYiXDMDuGZquPtU&#10;qPDeAMF5GfisS5GakgmjMXxoOAJZlkNCwnl9yqSihAYcL9uJe+6ciScfNWHy9KDrRF3AHXRHwcnO&#10;o53OYDAY/Z0ONpStnolobZmFetdtSElJh9PiUO0/Ue1HAxdMkoipxAPUq3qCkra/pPQIdq68GVz1&#10;Jlw+Te5nUq3yue6A86r40UDLMKx+pRbfrtuKIXWC3F/Wy/1lW0SQSFX2kJCnSakodcajTHThxvtm&#10;IH+iBIe5MEyOIY3Q8xWdJ7YH3OS7CIcqc/HuJgNWr98HQbJRIai5RYlsYrMlgzdbccWcBRg2bFj7&#10;q6gLZTndQlzFNvfPkKjjeb9SpZ6nHitvjuwhdOYXxJL6p6WlsRxDDAaDweh2Io9iGWeMtolFxULJ&#10;y8vDwMGD8M4772DXru1Y8vRPqCBUUHBJqLPxwgsv4JVXP0B1jRGN9YJsOET/01IDqZ9NGegnb/Vi&#10;UCjxrCeIQeFEKU0MYrmGGIzuh7xj2gBN/76F8hRiIhGjtxAu5CFhwYIFsFms2LNlBX746GUYksbD&#10;ZCyU94QJPxuhv1y5ch22bgDsjYlwuFxwuURYddfrrvcluOzgiTSHwwGH3SHXx0W/kwTdk0dWI4WP&#10;cJ8yGTk5QNp5cgGZiGRGk2truYJEgYMg/5SUlGHlqv+T61GBpUuXYkju6/KRhad1nz0V5n3AYPR8&#10;2HsaG1azA0aDE86EAXL7rbT7Sn8Z+PC0UF4+QaRCkE8EzRX34otL8faKf2Hpw8NwQWoKnAbS7je1&#10;u05RURGW/2U3Uj1psND+UgjoL2m/JoYWbbTejoxpGyUOjvQ4vPXWW1j+poh77wDGj3R0zcPoQsj9&#10;/n7ZFzglkf40mYaHI/WPi7fBZrNh5Mjx1CsoMSWbHh+Ll75+PkU7pzfl1iP1J2MN8vPss88qwtDd&#10;dyNHtj0yMzPPdvUYDAaD0Yfg9u7b33t6yLPA2//862l6CHWMcJ47Wo6hx59+BALvw7SCKTSB4tq1&#10;B/Hwg8+iodGjTlpKEQ2kWEWOvupB1JO9fk4HvTAU7h776r3n+4CeAAAgAElEQVQzGKdLR+NuR/PQ&#10;Y+8ao3ehrHzNdddg7txs5I8chnff+y8euAMYOyJUkuowqK9PK58Cr2c4dmwehuXLl2NGrQNcVSPM&#10;ojdihLloK59PFx/PwcMbUZSchZrcOByXqgBjDW4p8LblcCAVJJNtuvfXJYxEnTgBrck3IDn9Qjox&#10;Fen9JvehrQwX1R+fz4cdXzyKZ377FP7vdSAr0yxfw9M9N9rTXYREp9x+NiGjy3IlMRiM06W/CkPh&#10;mksSecPtGYZm98Mw8ufD7siG0WAM26zqc8TR9p96CEmoLy7ET2+eil/fDowbaZd72+a2C0oG+DiL&#10;3FekoaR4OgrXl6DqgwNKbr36irB9on578Hg92CPWTTyGklNRYYtDmeDCdT+ZqXoMbYGZq2yrT7sr&#10;RfMYCnxysc4beJCCJmE4Dlfm4eONLXh/g5ITyed1o7a2FmaLDXZbPEZOnIzx4y5CcnJy5ALbEejR&#10;o7fvA21z5bjamnLs2bENO7YXqh5CxqByupdYF8VoOYbuvvte+n3CxIlt4X7ZmIPBYDAYnYQJQlHo&#10;KYKQlmPoaNlBVMjGS3HpUVx/4w14442N8LRYUVKqrVrvGgOmrwhCoYykUOHhejKxGovkvshqqlAe&#10;Q8xYZDBOD/07FMs7yTyFGL0HZeLkviunyf3IQdjsZkybPgdDM1fCjKPg+ZbwKo5e4VE/ymokrF8H&#10;bPxvIn0HRhxsRrwbVBCKSAfyEXUGIgiZ4hKwzZaI4kSgzt6CXz96F8an7vbncAg5AWefDKTOAdJ/&#10;ABhIXjGLf5e+XdB+9/p8AYJQcXEpbrrpJjy5+CL5uU6B03EneK5WvpaneyZge5AgFHKSWXTK/zjk&#10;/3Ys7C2D0XPoXV4UXUWo5pK0W5KYCt4wER7hEZgNw+Tj4tsd13a8BEEUaa4gLw0Px+FoaRnee28V&#10;vJW7MW/qAORnroKZ+9YvwCh9jSII7drbjBf+DNiMNmQeM1BBKM7XRBtPJZpHELq+MhZByGWyUEHI&#10;k+JAY2IJXHJd77sTGD/KIZ/nCvEECN0gCMn1PlEp4tONwHuyjdAgpKHam0m9gjzuFiQlJcEo1/Xq&#10;OdfinOGjqWDWcWIN8SbiwIED+OjDd2n42qbGanX8fGYFoWCiLepMT8+E0+nE3ffcQ7cH5xkix9EU&#10;BGz8wWAwGIwYYIJQFLpbEAoX2z5s7iHVIDhWXAZBHlBv2f0NPJwdtY1KDGP9qvXuFAF6q2AUTQzq&#10;C5O4ZBVR8P8FBoPRng55TbJBFqOPkSzbNg7ZxLj+2vOQ4KjD1l2VuON2E6bnt+UqjAWS/FqQHKjz&#10;XoqibSas/u2HGAg74itP6I45e/rE4YQk1Gck42CykU48pZhKcP/tTkwZ6Qp5vCjFwyPk4JQ0Dfbs&#10;+bBlTIHdbvMLG6HaDbLNK3JKiCA1X8Tx4zvw0YfPwmH9D8aMAiaFivirL0P97L7nFN7iZDAYDELF&#10;SeIF7ZSHoe3DmfVZJIPc7jsh+HLgcs8GZ5gFt+sSpKamgA+Tm03zCCKZ8EiOOJIrzif/YxSqsHv9&#10;q3jhiZ/jd484kJvqClDFtf6ySRiDqrIUPP/ARgyWv2eVHYmpqp1vxdUFTeqZ1VkDUSy5MOfnlyke&#10;Q8ZNsHC17T2CT7Nj8tsHwjRs3MfhqWWlanFiW3g4ZxKMjniMGjkOY8ZNREpKSucuFhI1Z5Cas9DA&#10;iairqsA//vFXdb9IcxaRcK4atH8XAwW3ribW8Ue449JUYeieMMIQg8FgMBixwAShKPQ0QUhDgoEK&#10;QgdLqqggtG3XN/59xLjq7rwyvUkQ6q/eMUwYYjA6RriJ3mjtR/Ax8fHxaGgIn4OEwegJfP+ySbho&#10;2AhUla+B01qNedf/FCbj60iSdqnzV7ELQhWVHjywGLBzBiQdcyK1Gchqrm87KIL3T3cuxCClnsoZ&#10;iEOcjwpCBQUFuKYgF3kZa5DIb21XPxpWBgng4/PlG7gRSLxc3nduxGuIdGW4AI9AiuCpILR+/UY8&#10;8cTd+M0jCzB7Rhlslq/BG7cpddLdqvZY6Ke2rWsfgQ4mCDEYjCiIGfI/rn4pCPHcYHilq2DiL5db&#10;yWl0V3Cr6Q84RryChLYccR75s6TkBBb98Gr8dOEszBg9GEn8H2HjSwMafa2/XP05sGUd4KgfBEeF&#10;C0PrK2PzPg+qT8jbQft+hON41dtIOfOYMwlVdqA5r556DN1/BzAuXw0RG8Lz93QEIXK/H24E3pXv&#10;t1waRwWYluYmWh+Sy89osOKm2+5ESnIGRHTMKyjcM2uzy9vmU6qrq7F75zbs37NT3ueGx+NBXV2N&#10;ukiUDyizuwWhzhDgkQzl70lCWBOUcHJ3M2GIwWAwGB2CCUJR0AtCmsHRE8UF4jHkk+zYvvsreHkn&#10;muGkBk7VqcqI50UyPpV92r361M9oLtjquZodeRYeld5gIqtnyO+9JTxcdxCc76QrPB36gicVg9Hd&#10;EFGWvHs9sc9g9H5CTXhEwsrVwyRKtH/+/tWTkBr3FTLiGjB7OpCZbpELdKsFI3wyCd1EUQV3CaqP&#10;p+LAe258u24rBjQKEBuawYu+0OeeIeqNFpTLff/RgbnwGoAG8TAkWxMeX6ib8CIExTOr8N4Ar302&#10;uMzZSE/LhslkingdUVJyRXhUjyAJjSgr+wKffXIPrKZDuO3O2CwmUUinnzyv5QFUPJk5Pozd0oNC&#10;wjEYjL7GWRKOu7Fdi5Qfye0ZhdbWWfIY+g5YjGlwOpJCVkf7Tsoi7b2/3Zc7grKjxdjy4W3wVf0X&#10;10yTx11pJEecVz1f6TNbuBQI7uHYs0nJrTe10QlUNtBQqrF50Eb7uwR6AAUfJQXt99+/GlJu5ZjR&#10;1GNnw1+PwQC3/LyU+kuc6Lc1/EJJiAUewQtFa8RLUHwqBYVbNuODNVWo0oQgVzPcbjcSk9LAm624&#10;8urrcOGFF+pKis2eiR0RBrlOXx/chY9Wve8vt6mpqU8smNTG42S8QdCEofETLop6DoPBYDAYxuiH&#10;MDR6YrggzUjLy8ujHkO5gy/AweJKbN5zmK5ST4xPoCvV9R5DekMg0v0o+3rHjEOAsapC7p9s789i&#10;ELl/zeDVhKGuMAR72nvAYPRESLurxPxOj8lrs796MzJOj1Bterj/S9deey3sVhv2b3kf990+CheP&#10;SoXNWCgf39DW20f4P6jPZ1BUVIRlf2lAbnMSbC4XXC4BVqnrw8MFT8xF68PIQhDyQya3iCBUcHkB&#10;5n1vNvKkZfJeXVgecp+6ia2M7Gwg7TxIcdnytdqLQdoz1ZJTe30CzRUhyD8kT9Cq99+QjyrDgnmX&#10;YVDuxfLvr0W+L90k5bZtpzBpUtt1Tp1qQmZW6GN7A72tvgwGo++i9IU6Lx2dpmEx2+WfZHkrCVPm&#10;jFgOaZt9tN2H3P5LdNHkhvUb8MRvFuNXt6dj2pRrkcxvko9sCDiHXL2qqgob127A5tV7qVcpGZvH&#10;6+t3FsdVREQg/SVoPeuRkWoN2B+QJw+BdoB6AIIlKGIf/PnvDVh0+yTcce51WPznLaitrUW8Mw4J&#10;CQkYOWocRo+fiMSU7C67D33/rNWZeAXt2bETe4u2UN8jxSuors/MDWi2kH6M8dvf/hbOuISwHkPB&#10;9hMTiBgMBqP/wjyEotBdIeO6OuRa8OSPxPEoPlaGwt1H4OUcNKxcY0NLh0PJ9abQcIRIE6rBBk9/&#10;NYBimZxmE9MMRtcTqzDE6B90tyet5g0a562FQ/6++Odj0FC1G1Y7UDDVhpy0Vu3AoNl7dYUuibmv&#10;297KpcDrGY6TxyZiyRN/xPiGeFgrXbCJreCltpTkYpQk1x1df07W82rzTfQjqHwfz8HDG/FNfDoa&#10;cuLxlble3unGbTOqcdlUHllpQVdS79cljESdNBZCwjwkZoyGMyWXPq9w0HsjK8NFJWcEuU+fT8KW&#10;TX/D7565C0uWABdfbJeLbg5bRrhy6f10+gAGg8HoHJLgUOz94BBxoiqOBG3vuNgbucXvdPPmP7Fj&#10;PYoopMLjHY761ofl8f25iI/LhcmkhCkLHPuIaqk8vWd/u08+BQnVpRtRuOpXMNR+gRuuTYKRqwu8&#10;DmzwSGk4VHopCtd/i/r39yOrETDUhY/cEYsu1H5croo16oZo43WvfLjXYMLR+HiaW680gadiULKp&#10;BPfdAUzJDyw34A8UroKSAT4kwCtm4mhlCgoLC2G0CJg9PQ25xPtY5s//SMWbn9XBbcnBlXPn4fwL&#10;h0euaAfR21EG+W9UXXsCe3Zsw769O+k2j6c1SAjScgv1zvFutHoTkc9ms/mFoYkTJwaIZf11DoTB&#10;YDAYgTAPoT5CqLwXxGsofdAoHC6pwhe7v6bGAVk1S4yhyspIBmnPNBL09QpVR3J/BLLqKpSRFGoF&#10;dX9Em5COJp4xGIyuhbx7WliHYGGop7a7jJ5NqMF98La5c+ci1WZDXd12zJoxAxlZCTByZJJETaIc&#10;KTyc7jpV1VVYv24DNq3ZBJvNAddJF/TriLvrf6+2ujvSKmqSh4DYNyeamoBkYOHChZg38iAc/BZ5&#10;b2Vgf6d+kskSR1oekD4UMKWSGG3+ew1lU/kEgU4ECuCpEHS0pBirVn0IE38AS5cuxTnnLJeP3N/p&#10;+9SvWo/WBfc0D5yeVh8GgxEbSq7RJrlfCNxOt2W095gJ9rbpjVitNghGJxxG4hXUlrMmwBOGUz5F&#10;SaReQT6Jo4JQSUkZVq58Hy3VOzBvygUYlk5yuGxsdw1SVtG+Yvz+L3+Hw+zEAJcIlwvUK4jsE4O9&#10;bHBmnITItUl/SX7KW1rQYuZpbr1brx8Dh4n0YUXagf68esEeQuGEoZUrv0QTjJg+fTqyc1Ng4b9G&#10;Q12x4g0VPwRGYxPuf+ABCJyhywLCheLAgQP44KMVMEgCra+SW7k85LGandTbxr2h6qu3A8k90/uu&#10;rKYeQ8E5hoI9qRgMBoPRP+n3HkKcpE4AcKFNk7f++RKsUgMynB1b8dnTaOcxJJukioEUbbW69lxi&#10;yx3UHYRyAQ+mo+Hh2ORrZCI9H2ZAMhinT7AwxN4rRldhlerglLvuW645B3Z7A3bsqsSiOxIxI79e&#10;OaDdf7PIa7Q9SEHJyXT88pdeOok07uuvEO8WYBYV+4DjpG6byIq0YvpwQhJd4Xw4WVnh7DCX4ZoZ&#10;wMIFQfehni/Kdk+LlINKcRpsGfNgy7wEcc64sCvTtct61VwR8i3Tupwo2YVPP3xWfhZvYe5cDlnZ&#10;3XPz5eUk1Gubx1H7v1Inc310s8cRE4cYjN5H23sbvV3p1nc8bPsUpV5hzhOlOAi+XDS3XAojPwsS&#10;Pwl2axJ43hjyPEX04OAjHqBeQBCVXHGc1IQv1r2DFx+/Gb9YaMPFY920YxA5bcxkkr870CCOQVVZ&#10;CnZ/0oCja7Yiu7QupqaW47Sw9FLEfq+jaGU1mE046bBjz/kXwOVywW7Zj2tmAnOnAZlpJIegJ/bC&#10;aC1NECQH6r0zsPOrIvz9lUNYdNsQzJhYJ+8xkQsCNU6UVKTj869a8cq6wxg8eh6mXn69WpQ6tg8R&#10;iaRj9jCv/utFXVUFdu3cjr37doH0+Fp4OGWhqCb8dacUdXaJ9tzIuCNcjiE2BmEwGIz+CROEoghC&#10;u7evx54tq3HhQGvI/b0FIggRl+4WLlHxGNp12L8vsjB09gWhSBDDpq/EAe5O9Ku7IkH2E3EtlmfK&#10;jEcGIzYivSssjByjqyGC0CM//ik85WuoIDR56veRkf05UrFJOaATgtC/VlRh5crzqCBUcLwUXFWd&#10;XxA6W6vFK3IG4hDno4IQWeF82Yw8DEnbjxTDqraDtCTYUAQhPmEEkHEDkHgFJP485ZAw5Qvy/QmC&#10;AJ/IqaHiOKxfvwFLHrsPjz2yALNnl8BsXg2OLz+tyVGtWw4uQ5LIyvPGdoIQOjBxG/qC6me3dd+9&#10;34OAweh/aO9tLO1KN77j3SAISWIefMIcWMxXyFvIRDgJY8aHPc/n9cEjiRAFXj5PQknJcXyw6k24&#10;qg5h/tRsXJD6GRzG7QEhTIkgVHXKg48/B7ZuABxNSbCXN2ForS+iutO2AK+T7XmMCEmJVBBanZRM&#10;v99710RMHlWNZEMhDCA5BHWh8cMoUoG1NKGi0oOP1hvgM/GYOuNhZGUfQKJpHWpP1aKhzIP6o8CW&#10;XcDx1kR4sy9CtW+AXxDyl6kWyKOzCzV5mido984vsH/PTrkUER5vC+rqaoLGspoHsNDvx65k3BEp&#10;xxCDwWAw+g/9XhBqEzrCCUIbsXfLZ7hgYPsEw91xve5AnwiZ14QBuR5HSspkQ031GOIT6AqayopT&#10;HfSeCRSMouVEaNvfcaEpeFL1dMSg/ipmdORvyyaqGYwzB3vf+h8dzdEXql/l5a7UIjXATPpief8P&#10;FoxDouFrZCe4MLsAyEgz6yZ6wtkf+goYUC1eguOnUlFcoiyEmTb2BE2I/fOnvoRL/t4qJQGCAwO5&#10;BCSXNmJofRUcXjfMotDB++7YBJi2wrl0wGA0WzjUC8fkm6/FEz8CxuU7ZPsmtCd3jTANddIE8Dl3&#10;ICszFxaLJeJ1iH5EQgN5JWVluIA6nDixC//9+C5YjAdx7TXyc80yyzcQw4rqEISb7+xtnjUVJxUP&#10;JvDBz717JzYZDEYfoKuE6TDltHhGwt06G17hNlhN6XA6kgLHfUHnkXaf5goS1HZfEFFSUoJtqxaB&#10;q1qDq6br+lNdY01z63nPx47CUVi2bBlm1jnk4xvl/jBa7uGubicDy3MbOLhMFuxJyUJzqh213HFI&#10;5jp8twC4iuTWSw1O8hemA9LHMZU/q8UCCJId76z8mD7Pqy4FctOzQV2qGppRWT0UFZXxWL1uNx2j&#10;XzykmS4kOeAZga+rkzHqqvvaXaJzeW1EGORDD3y9Bx9/sBKaXUPnMiorA0LBBeQP7ubcjWeaWOcz&#10;Qi0MDfYYYtFTGAwGo//BcgjFQG/pHNsZPUFxcYMNhkGDBiEzT8kxtHnXIRp/PyEunhpThJ4wORmc&#10;N4gQLldQuzjHEYzL/igGEaL9X9Y/L+3vn5GRgYqKim6vG4PR39C/b+QdI9+ZMMToDPPmzYPVZsWe&#10;7W/jJz+ahEtGpcFqJB5BDR0riOQ9KCrCiy/XwWgCmpuB2lJgyJBkPP/88/hC3udGMpa99C8adiaV&#10;52mfLNa4u+W+9Ch5ghw0PFyzABRcXoDJM4chP414BB0Je15yWhqSs0ZBcuaBQ/jFPTRfhCjCJ4hU&#10;EBI4JVfQX5a+IO8tx/XzLkNeziTYLJ/K32sj1rUz4o6Wm6O3CEPENiAeTAwGo68R7AHU+7z+bGab&#10;/JMIESmQeylEUp60dl8UJeoRSgQh4g26ePFiPLwoHTMmz0OCsRD+/lTXQJPFEuvXV2HjZ1/Bbrej&#10;sbSR5gnqKN0xGU/6Zl7uo1tbW1FwJekvR+DClCIkqLn1girQ7nx/fbRxuPxD7IOXl1Vh4W3nY+zY&#10;sUh0bIav2YOGmka4K5uwc3ctVr4vYMzEPNluGAKHuC9qPWONYqGHeAXt2bETe/dto1mgtPBw2kJR&#10;fU7F4HuKNgfQG4QR/TxHrMdraPdHxhrkh+QYcjjjcc8999D9zGuIwWAw+g/MQ0hF1FyWg57Gzh0b&#10;sXfzagzL02INR/ZoCV7v034FcPd6CHV0vZHfMOINOHa0FJv2HKExgSXZvKpr9EDgjNRYCJWwOjTB&#10;9xX6eUVaoUOTbcrGefA1WHi4s0tHhKHeYEwzGD0ZErpRE+cZ/ZNoHkTxQh0c8r4ffmcAUqzlsDsF&#10;FEw3IzvdSz2HYrgC/dfFpwCtw1BdlotNa8tw4uNvkNIMmGuV9l5KzsIpB1Bkqcf/3H4zRlxchz37&#10;i2gb//dXv8QpUfEYGoQEJBxvxLkN5WqOIcVjqLP5EHyy+eCRbZODCRloyo7Dl+Z6ucY+LJpVhcvI&#10;Cue00IV6pAw0iCPR5LwTSZlj4EzJg8EQuFhEufs2T2USEs6regaJNGeEhMLCv+B3z9yHJUuAiyc5&#10;wfFNHb+JLqVjFp4k2FT7rnfnwGQwGGeD7vb088daC7xcjAQ7BvnEVHi9w9HUchU4YRaczpGwWEwR&#10;c8SRS3tVjyDFI1RCY8k6bFj5KHx1m3DllKB+hiwa4OxyH5OGg2WXonD9t6hb9RVyZFONr1f7yyj9&#10;tqTWiOuC56oP4aZxIDEdNZnxKEk00MUTKcYS3Hd7HKaO0sbPXJhOOfT8hAgbvEjHVyfHyn1iIWyW&#10;Clw5IxnZGRZ5p3xOhQ01x534sjwNO3bsgLelFsPOTUCqXbNflesUtY7HwdpMjLzy7oDywy1m1eZj&#10;tPkZJVchmZ3wYs2nH2Pf3p10u9vbqgpBrg49O0Z79B5DJJIME4YYDAaj72Psr54SwWiPIfhp9PXn&#10;o1+VM3DgQMwfPApHjlVRQWj7ri+pIKShrVrXP5NgQ64rQrGFK4OJQWcXIgYRY5EQzYOBiUEMxukR&#10;Tgzqr+Eu+zKd/Ztef/31sP9/9t4DvK3jyvv+34tKAAR7lVgsUbJl9W5ZXXKNi2Q7TpxN1nYky1VK&#10;NrvJu7vZFMexs3k3yRa3deJYye5++zj+Nhur2HGTLcqSbIlUJ63e2MQGkgAIgCSAe+87cwsIgAAB&#10;UqREUvN7HgnErXMHwJyZ+c85R5SQlnYCqxbfiLwCCwz6SrKnMfl7kb8djjbs/Xg39peT934TMr0G&#10;mKkgpB5CbW+nCFgzrXjrrbfwxv/fjkfWT8OMGTOwbt1CWRDa/PpbssdQhuoxhB5n2D0TPD/izwVS&#10;ryD6r5lcmzNx5H7rsWbmSVhjrXAOI7uwENn5kwFTTsTK5+h6pvUhCEFFECJ1KQocamvrsWXLNvD8&#10;Mbz22msoK/sdOfKL0LOMlp8ffdbmZh/5XlztkjAYDIZGeK6iwY4VYntTGgwGpBnTYORy5Rw3/SHK&#10;OeKoZxD9m4NArvXyy68i0PI57ll6AybmZcHOqXYmPGwaqJdMDX756m9hNdpQ6AWxfUDqIJ8kHv3Z&#10;RQ1OLVf4WJzay0vd3ejqUnLr3bu8CCX5O8mezyKenR+AITt27CL+728u4sc//gquK+Fg4avg9dTD&#10;1dEJvtWKHX/2oMZjIrayDGnWItJ3oLY5sg8ba6FgrLFivPEj3X7ixAm8987b0KuiFe2bNLc2qUeM&#10;zFzHI5no/mC0x9DGjRvl7fPmzZNf2diDwWAwxh7csaov2MxtPzQ3XcKvX3kRi+eWkg6OG3qpS96e&#10;cAXQKJ+0kzgeNRea4OcNqDx4CgHehK4ePXx+Qe4sxHq+gXiFDCSGL/MMGjlon3GywhCDwUgM86i7&#10;Vkk+lx79fhi4bliFHnzzSxOJXXSh4rADG560Y/X0BPYxKgcAnSijnsAuYRGqD4j4w68OYxJ5n1+v&#10;hF0LW6ur3T3iUoHMAnSkALXowJefeQhlS3xwtNeQ/tJFbN7cjBoxA1LQggl8Buz17j4eQ4mot9nI&#10;PwsulGbIK5zthlrcvQq4a2l0TiQFUbLDL4xHi7QMSL8dqeNXIy3NBj5O/0J7mqDqEaR5BYloxOu/&#10;+Tbslv/BPfcABYVJFXf0INKcUPrelfWqx5MkWFVPoqvtAcVgMK4+Q+sZFNJRgrmoqGjBgpuH5LIh&#10;XJ4nSRt2LzjdPFgtduh5GkCsb0R87Wnktp6YIr+o/A3Rg307/4RXfvoIvrvBjCUz/BH2UsMZXAFH&#10;fS6O/tmFczv3Y1ynAMHlhU4SQqLU1ejG0dx6l1JScXTKJHlRhsVUjTWrONy9VIppL0PEc93ljAiK&#10;FniDc1Hf0Ymf/Gw/Hn98Mpbf5IBBJHXrIca/3YrzzRNxqKoG2z+owrx5xZhfUNdvOat75uFkWy5m&#10;fumZAT0fT7P4OZpx6NA+HD16FNRSR4eHi3emwpXL2TzaiR6L5OTkwGw2y0LrM5s2RnoMJYiYw2Aw&#10;GIzRAROEEsCRjsShis/xxivPYdHcSZhQlCNvjycIjXYhSIMKQhBNsiBEPYaoIFR58GTIY4h2wpLx&#10;EolXF4kEISoC0XNZyKSRDRWG6IQdE+wYjMETb+Vkf7ZEC+E4VmzOtUlfQag/cVCPLjy89m6MN5yH&#10;1dqBRcu+jrzCcuSGrfyNOckTEoK0ddUGNLf68edPgX3lgM1VirRmLya5FI+bkGBA+gGSfJ4UMUXo&#10;NNpkQajN6oeUq4ND34V1jxVj5ozJZO9deOdovewxlOPVy6F0Zgqd4BxOWRBKZtWzq6AAp0gnoTrH&#10;KK9wvnNFEUpzq5HG7YGe74wpCPG2qcQgPQhk3wWJn6SUP871BVGUV0hrHkFUENq1azd+8tOn8aMf&#10;3o/bV9fDaPwAvE4NATSKvIL6o7mRths2+TNobvYgX/McEm3ye+ZJxGAwhj5UnOoJFKQLyUqJIauI&#10;vX8AhLfJnq5nkGJ6CDxPJ6t1aun7CkKi7A0qKCFBg5IsCNXVNWD71jfhaT2N+5aPw6TcD4idORjh&#10;w6TxH/8rYf8uai8zYG7xYLxHhJnYDioI9SkfEtu5RCS7UEjISEejxY4PM5XMRRufWoDFM9qQqdsL&#10;HefuKwhF9Qf6ll3pH3xIntVvABav+AmxGyeQZt4Bb3snOup64KkFdlbwcHp1KJm0nPRHvCgU98Us&#10;n9ZHjRaEkn2+HR++h6rDB8jnG5Tft7Q0yWPOxOczQWiooGN9Ol9D52ZonqEFCxZAEuPM77AFbgwG&#10;gzGqYIJQAsLt3aGKSrzy6r/gpllTUVaSAaPkg4HzjWrDN1DDfa7GgX2HT5LupZ3UjRkdnT60trYO&#10;aR2EewSxyc6RQ3/fFdpZZN5CDMbACP9NxUqqm0z7rP32WFs5+tE+Py2Hnln0wIggTOQr8NADNyDF&#10;0oPqygv41Y+iPGV45XsSz2NZw8HPkHMFffg7ZYXzBKeAoNMZY+psYPToDOAzU3HM3IkvP/UwJi9X&#10;VgpXVR8NeQzFyjFkUgUiv46D22DCkbLJ8BoBt1gLmJx4YR0wZwb1XomdA8clzkWHOB+GwqeQnXsd&#10;TFZbaJ/ye9AqhFfmIzllZXhQzRlB715TU4PyHfcgRfqG6tQAACAASURBVF+Ne9YCBXmkAJw2gTbA&#10;SUr1lYuzYig650V8BjohOzQTuGNF+GIwGJfDcOcOikQSlXY72RxtPf6Z6O5ejc6uR2CzFCLNlhWn&#10;76MIAZKaI86vtvuiqAhDb7/6JQhtH+GeZdGep8pzd3PZCAamoXLPNGLHNmN1RwrEdmIvJQG6fjQG&#10;SV2TEe0/EV2rg23laW69bp0O1Rnj0F6UigbJAejb8eiKQL+59RLhFwvRJRVhT5VEnnc/vrMRWDLr&#10;OsWV1uOBq70Ure0Z+PyYAx99dBjfWMnDbtWH2cu+KHZY+bu6Z35IEErUt9WRXSdOVeK97e8AYeHh&#10;5JzGYZ/rwEjeI/taJdE4QosOIucZ2vgM8xhiMBiMMYDuqaefefZqF2IkE+7BMr5wHNbedw8MZJD/&#10;3//5OlJTDMhIs4T2j/bJuGQmFO3pOZg8ZQZMlgw0NLbAYEpBRkaG7E5MXdUHSvT9osPDxSsPm/wc&#10;WdDPnn4m1GvBQwYO7LNhMAbHQH87Pp8v9NsbTBvMGHlo3wG95Me9d92JB++7H5/u3Irb71iCxx55&#10;Clm2g+C5HmVihE6sqFNKib45+6tb8PPnq+CsdULs8MDW2QODNPBplWgEXgdP0I/2FBHVF05hy44T&#10;GDfOh2nTp+KOO74Fa+FEHD70BQxeAWl+DsUGUlZfN3k+xY4LpODG9Ayc0unhk4JYdssCfP2RBzDn&#10;Oid0XAc5pu+EE/3Om7OmI710Mez5K6A3WGPkCuqdeqMTgMFQzgjldWd5Ob797W/jb7+3FCuWTUZa&#10;ehM5spscfnkrijntk4jzgSQvCCV/x6GA2W0GgzFU7YlGuNAcKTorfzQ3+WGzGcl2f1LX0+tKYDJN&#10;g9W2EimmdHKeLt6de/MEBUn7L0jy3+Xlu/Doo4/i1kVZuH35ZGJP23rtaRhNbT68//5FvLv1nDzG&#10;Tb/UCaNI7SX515/mQqNv8nwfT90+OYqTeNaInL3qe+qPZCZj5UaDBa26ALoNQXz/B9/BqjnpSLe2&#10;E5vZu4BiIGPl5tYe/PnDGrS4g/je936BsutaoRN8cLQ44Gp14vSpDrz2m1OwZZoxf/5yZOob5HBu&#10;/dnLiPw0wjg4uqzIn7Sg33K0tbVh7+492L3nY7lv4vf3yNs6OjrUekh+aUUkgz3v2iF8YVqs7w0d&#10;b9BxhtFoJJ/PHrz33nukrzdO/qd93eXvPoPBYDBGDcxD6DKorKzEq1EeQzSki8LYdVHWVvbQV+ox&#10;9NnB4whyaaRbaILT09WvpwinriCRwjqQcgJqgHkFjRKS+XyYxxCDceXQfpMst9doR7GLdskNE/nz&#10;y/fPQLapE1npF3DbUqAgZ2B2kXry+oVS1NfNxt6dNXC8exx5XkDfoX0/Bu4BE12C6G2Kx0+4x9A6&#10;3LDiIoJkT9WxE3h9cx3qkQ4IdkwJpMsTdmeMTkDnRQHXgV/+MBVFOWErxcNmEAPIRHfwejhSvgdb&#10;wTTYc0uh1+kRfzpQOT2grQwXlJwRDY0f4unHb8cLLwCLFlmoOhXpzDPM3Y+401JJz1dd3gr+ofME&#10;urKeBAwGY/SjtT9NTTSEpSWuB6iGKJLxZbAUzu61MHJ3waCfgZQUU1gzGen5obX7AvUKDSoeobTd&#10;b647gE+2/gwp7W/LnjR5eRL4sKF6KLde4FZU7Tfgg1/+GeOlFKS3XErqufpGa708T89oR9OzaRlw&#10;5WXibKZeya2nr8W3nrBi+Qy1/rSbc9H3jWrs1Q9ARAqxizk45liMPXv2wGqoxR0r7Rifb1TcadsN&#10;8NanYW/zdBw4cAC85zymTbQi2xrv84q+X2Q5mvTT8Mb2k/jK32+NeTYV5U4fr8a772wJbaNh42kU&#10;kv48isLHpLE87ZlnUGIGMu+iHat4wimL0Ww2GzZuVHMMMU8hBoPBGFUwQegyoIaQ5wM4un8Pfv3y&#10;z7BozhRZECopKZFDlYzmUHLJEoQVfs6CszUdqDz0RcIcQ9GCULQYFA4ThkYe8Trl4SLhtfC9ZzCu&#10;Bv21ieH7mDA0+ggPcfbofbcg3ZSCyv3/jU2P3o2F83Sw8nth4NoiTwqfgYqRO4gKQv/zJxfefw9I&#10;0VmQX8PLglCaX/MkS76tjqtVcIo/jBRWjh5eD68BOJclQspORYfJiUfWF6AgvwgZ2V/De1V12Pz6&#10;H1HsNMin1Nm7sf7xh3DbjPHI4F9ECncxZhmoIGTIWwVk/Zh0HkohkP4HJZYgRIUmJWeEKAtCEul7&#10;1NbU4+23t4LXn8ADa2Zh4sTN0OmqByAIaXYuUW31z9UShHo/omRydiR7zMDLwWAwrmWUtkWS8shr&#10;Z1KCEM9PhU9YC4vuPnJmWegq6hHqqzK+DMp5gqSQICSIHMrLP8XPnn0K//TD+zEr5zgs3GfQ6x3g&#10;JdKmqyFatdw5/+dZwErGsvYaK7JI0cZ5XQN+QmWhxNAIQjz1XSKNd8v4YpwmVvBclkHOrfelFcUo&#10;LfgYGYiduyeRQaGC0JEjPvz0DWDDhtVYsiALqcYqBLsvob3FBaEVOFsJ/PpjYN68qbihUA+z1EjO&#10;au0tccSYL7YgJElK/fYnCFEPoN//7t/lfEwcgvD7/airq4v9VAOeG2CCULLEG8NrdR6+PzoHNB13&#10;yDmGnt4UGUqOwWAwGCMaJggNIdRj6JVX/hmLZk+DHj5MKskh3Y9OORZub8xbFc1DRopMJi1vCssp&#10;MXyT68OTbPFcTRv2HT5Fuqy2CI8h7Vn6htaP7qBdZqgW9bqh+ww61jDjasFEJQZjaKADNLqSNJbg&#10;Trkc0X1s/E6TtYPDl5yY1qNO8sEq9OCbtxRg5mwbmlpqkGL14+H7uchoLFzscmj2TpIMxAba4BJm&#10;wVGfhX/53qe4TrIiv/58cuFptOslOZEV7ygpbAf9s0enA5+Zju3Zfqxfvx6zJr+O7OxsHKi6hPPn&#10;A7htMfmu5oTn7lGfkjyLXyhCK26CPv0WmAtWISMjmxwX2ydIKwdNeSDIE4GKZ5AENz779E384hdP&#10;4vmfADcvSVwXDAaDMaIQLWhu9iGv4GoXZIAkKXRLYo6y0FLnkN+7Pd8k7fgdxJ6sQKotHQYdXXAY&#10;fywXkHpzxFGPIAg+tNQewXcfXYz/sy4Fi2Z1q+VQDZMYGijKHGubjhd+cAyW4DR0d3oxs60VWV09&#10;5H38HDnhJLKanPpPiBoHx0o5R//sNBrQaLWgdvx16NbT3HpnAYsHm/8ByMsOz3nUX6F6F4qI1AMK&#10;VnQGF6KlzYFPPzsAGt3rka/ZYeAMgN8CqdWMhqYJOHOxHYeqTsn9x1tmBCMuKaoF5aXoJ+77AYcv&#10;oLikn47N75zEQ3+/TdnOi3A4mnDkYAWqjxyUS0iFIKfTrfZZ4/W7hq8/xrh8NGHoqac3YsGC2OEB&#10;2YJfBoPBGDkwQWiIoTGQZY+hV36BBbMmQ897MaG4JClB6MoyPB2qIGzwc1acq23H/gNVEHllBbDm&#10;MWSzKx5BHnenOpnIR3UKmCB0LUBdzJubm692MRiMa4L+QjiODWFnsFw5QSjcgzL8lUI9i//i7jsw&#10;wXAaqWktWLJsPnLzTUjTbetXEAoP3aG8N8DR4sd7u4H9uwCLsxSWJg+u72xTjk1QxqEWhOQV0uS+&#10;VBDyGnSomJohTzD9/bfdmD69BD2gycCLYZH2gOfcMQUhPmUK+QLfC2TfARhmQPEHim3PBeoVRP4F&#10;RAmiwMk5I2prG7Bt+3+TOm7AU0/dBqv5H6E3ViSoCQaDwRhhiDRnLRlD8aOl76x6GfbRCzTvw0gv&#10;RFHIRkWFAzctUt4L0kZI4peg090C2u4rp/dt++XFhuRfd1Agx3OyIFRbW49tb/8BvvazuG9pPqbk&#10;7ICVV9t9XrWdUqQgdIlbia1/ELFrex10xMTe3O1DhrcLksvZ/1Nq9lwrTz+1IT9nEoIQVVGE9DRZ&#10;EDpkTpUFocW3T8Kar63GRLxAasOdUBCS1NBwoftSDyiHH+/vUqYelqxYgfz8XKSadsDd7kZnmwD3&#10;eQm7PwM6PEDppClyKLBs8UDEdQciCIXv1wShr/6d4iF04mQ13nlnC3kWATopiM5Ol9pP5dW+jbbw&#10;gwlCo5Gc3HzFY+iZZ+J6DMXqD1/bYxIGg8G48jBB6HLpR9iRcwy98m+4rngc8rLscp4hE9pkj6EB&#10;d2S4SGGDGyWf2uk6ByoPnpRD11CPoa6ACKfT2ZsvKFZHOAbRHWfG2IDlGmIwrhzxfm9stV5stNCm&#10;3AAXbsS3a5GhS0r9Ttz3YD7MZhMqDtbgbx8H5k63gk8QQieadn4S0D0VJ/dk4q3X/hML3CkQXF45&#10;/EqoTOib6ycyXbW2NfFzhc5KYLd7dBy8BhMOld0Ar5GucK6BZOzA849FPWdU6LuuwFQ4pEVAwdPI&#10;yZsAkzU1Zpi2UKAadWW4X1RWhtNwQTU1NfjkowdhNBzA2rXkUvlGcrx/iHLnjFBEm/LKeyLTSYRt&#10;ZzAYI5uhy/F1lUg69GUkXYG58HctIefdT9rtyTCb8vrtl9DbUE9QKovQ9j8ge4SKqN71b/jX5/4a&#10;3w+3M2E2xo8sBALT0HBhEV54/uew+XmsW7cO5pnHZc/Vo1Unsfm3p3CJs5MLZiJXT/6RpjOz6RzG&#10;d/qQGogWYvq3n8mOc4M8Bz+vx+m0HLjGpeKkwUVOErB+Vauc86ggJ9HAP3bFB8Q8eKWJ2FVlwObN&#10;5fjuJmDp9GKlTrp64HdkwdFgw4eneHz44ef40mxgwnhSb5JPnZzXFqAok/UDHY/TsPLdUgHO+K/D&#10;W5/U4auPfRcHDx4k9awIdIGe+OHhGKOHeEJOuDBUVFSE/Pz8iOPY2IPBYDCuLkwQulzihH4LhX1D&#10;EIcq90En+fGbV/4Ri+aUyB5DdGIoIhZrogm5USgI0WcK6FMRFFNi5hiiNLcqk5NMELo20X4DTBhi&#10;MIaPaM8U5qGXHEMlCPXa+khB6OVvPYbmti0wGg1Yc//jyNFvhhHnwfNd/eYGiuZMRyae/0Eb0oM2&#10;iG1dmE4+WnMQEYIQx/NyroTeDeHXHT5BiMvIwgdpWbIgtPj2G7F41VTMz9mqPKcqCIWLU/LfqUuB&#10;ggeAtEfJG1uYZ1RUeaDkCqKTgOGCUHn5Ljz77LP4x+eLsWypHikpH5B7dageSKOg8zRYRBv5XXvU&#10;kFK9NdrcSL1ybUwQYjBGBYnydyWT3+sqEmVW4gtckc8RxE2Qgiuh13+F7JlAttjj34JcVM4VJHDw&#10;01xxQQkX6xqwdes2oO1jPHLfSuTzm0N2hubg4dVCXHJI2LkT2P2xiVxIB66jS56wrre6sW7dBNmT&#10;ZvrUJ/F+1UX87rdbYe0xyYLQjfDKgpDU3h4luSQWhGgdRFuxaLsn8BwMqWmyIHTG0IXatADWP/Yo&#10;1s48CSv/OQxcK/rA9eZAiicINbbo8OGeIJx8KZYv/yZuuO4dmAMOdLS1wetwo/kMcKyS9CP8WZg5&#10;cwlyhQOk3jqgQ1fUc6keHFHj8UTeHVQQ2n/Ei9M9OTjVTvoCfKayPdgpLxClEUMi6oUtUBo1JOPN&#10;o81baaHkNm7cKJ8Tz2uIeQgxGAzGlYUJQlcQ6jFEeeWVV7BoThnKirNhQrs6aROdE0ATfgbmSXTF&#10;U/zG8ZCKzhnkdoqoPnIM19tq5H2fnTPCrStAk08pKRMDGLSzSGHfBQZj6BiqwRUbpF8etO5SxQ5Y&#10;ibm/596pyDH3ICf7rLryVzsq6nOKNZNGtomcBX4pB6caVmPvzhp0bj2OAjqn4m5SPZCTE3ZCglXs&#10;uw8YbYXzBXsGPDlpOJ/ByyHisoy1+KsNwM3TI0P0aHcMIAvdwRvRZN6ItNyZyMgvg8HQN09QSNSE&#10;UjUBQckRJKhCUEPj+9jx/ndgM57Eo+sywenbo8LwRP8xNrq/2srtsC1RR3Bhx0pxJmcZDMYVRQ4B&#10;R+AH5hE68ojdnibydBKlVAiBUni77gbH3w4dvwBWa0oo1HfvdbiIdj+o5oYT6d9BoLHuCHZu+TdY&#10;On4f05NGorlzJCuc4iJUVQjY/osDcm69zMbaiON6dAbosuyoMrixZtPD8KXtx/Tp01FdVYXNm6vR&#10;TkPN+bOQqStBRjdgbq1Hrs+Hks6BCe3RazzOpmXAlZeJ05l62V6mGmpx7ypg3QO8Yti46Prleis3&#10;xoIRESly/6Cq+Wbs3bsXdnK925anYvx4i+JO1apDtyMTey5NR0VFBfjOc5g2MRU5FuU5kl14qdlW&#10;EYr90ULJSTSsq2iVPZdPXOKw40gt0vJvgI/c2+F0Q+B4eVFoa3PLgO7HGHmE57wO3xY9VgjfpglD&#10;T298Rn4/f95CJgIxGAzGVYQJQkNMMpNmVBgyc5147cWf4+a512FC8XiMNUFII1wQqjp8FItLvfL7&#10;kx35siB09EKTst/tll9bW3tXQLEJyLHDQD5LJgwxGMODnLCZ5wc88GJt8dDw8JoVyDKYUXngLWx6&#10;9D4smC/IK3/1UOyeMreTuK4FyYyDx7rwy9cAq8GOojOQBSGr0HnVBSG6wpkKQhe5gCwIrVixAuse&#10;nA27bjNSUR15wzBByJCzGsj5e/IQZQBviyxvWJ3Qv5VcQZIsCIkih4s1ddi6dTs4XTXuv9eESSUu&#10;6AzvArq2UB6jyPuOLUGob2ym+IJQ7P0MBuOKI1rQ3OxTPfpGM/Ha0/49maggxHNTyF8Pkn+3kSNn&#10;qGfFzhlDPYKoN6hADJiyEEBCefkePP/sJnxn3WrcNasm5EkTPlFNBaHmVj/epbn1ygFLbYbs8VPi&#10;6Yi4CxWEvAbgQoYIf34KWvUerF8/XbYf06atw64vqnD+lBufv18tC0K5PW6UkvMyLzUOvMrCaB5f&#10;jDNcUBaEqL28Y0URJuRWI0u/PUrs6esBFB0KlkIFoYPHfHjhdWDDhtVYNj8TqcZqBIMtcLe50V0X&#10;wJnDwK8/AubNm4ophXqYpWZYpGb1/OT6e72eQsqxYqhDoYfHLaHiPIcapxVtXBYuNHUjyBkhcDp4&#10;untkQSjc04gJAtceOXmKMPTM05vk9/E8hhgMBoMxvHBV1ceZBb4MtOSQfNyJlcjkh6Hj1feVFQfx&#10;8ssvJ/QY0kg0jREvVnGyMYyHCyoIHTt2DLcVnY7Y3tQOeJGDA+d7ZIHIq7PJHcVEYkC850ueyNA9&#10;jOFjsB19JgwxGFeHazWk3OWGJo0+3yh1wSr0wEy2/+CvF6KtvRIZFhGrlwMFWUZASwod7QQUnXRa&#10;XeHsEWbDUZ+FI+914sKOfSi45JT7HtqkUOK01rGJ1z9I9mpuowGNFjuO3FAGj8cDq/kL3LsSuGcZ&#10;+S7lGIkNCEZMbAVhQ0AogkO6Cbx9FcwFq5GZkQtOp9jjeKJYQFJyRlCPILoyHJwbu3e/iV/+/Em8&#10;8KwBi5f3n2SbwWAwRi6c+i/xQsCRkWdocPbG7fkmAoFVEKXVsKdmwGQwR14m6rloUx8M9HqCQvSg&#10;tfYodm//HoS2z7HufnWxQJQda+ZuVuzlu0Fc/Hg/Sl0CBJeLjLH7L6/mdOPndeAzs1Fns6Ne8OKh&#10;v1qA6XMycPrUFtlG/fT3Tgh+O7FJxbBarSi5WIPxHh/55+63fjR7WVtUhG494BJrAHMHnl8HzJlh&#10;JfeP9hjTzte8ZkX1CxB+jA7twVvR0ubA7s8OyM9w561GjMspIA9CbtIeQG399ahr8mH/oWp4vV7M&#10;n8jDTiOJav2QJJI/hQttPLRIIMo2N18ED1eAM40Syg9cREZBIS40dOBkvTtk08PDg2uheLXQvNH3&#10;4RH5uTJGP7HmA+h3gm6z2+1yOLl58xdepdIxGAzGtQkThC6TgQhC1BAK6h5NENI8a45Vfoxfv/R/&#10;sWhOachjKNakyEgWhPqb+I8nCAW4LFkQOtdhifAYovQnDDFBaHQwUM+C8Dwn4e7lTBRiMAbPYEXZ&#10;a00YGg5B6Kt33ooMcwoK0qqxbPl4FOVaYNbvhUGik0YBdVYvKsRNDEGIrnD+4FNgXzlg68yArdmL&#10;CR1+ZYoo1GZq3l9XVhASMzNwKSUVH2YqOR82Pb0QN093IFO3FzpOec7wKqWCEK8vA5+7hjTwXwJM&#10;s8lN9HHnoWSvIEGIEIRqahqwbfv/R565AV9eOwsTiv4ThpS9UWdq9ZK4DsYW0fkkWDefwRjJaGEf&#10;lddkQq+NhN/1QASh3vIGhKfJ89wBnr+dbNWD08ZhkjoG4Hu9QWmOuICcI4hDUJBQW1uP7VvfhNdx&#10;BvcslVCW3Y5s6kmDvnZsR3UqNr/qRm4gB9YmD0qcQZiDwYSCkAYVhDx6I+pT0xDMSYXPfgZeP/Dk&#10;E+lyKLkPjk9GsCcVv/n1R/JnN62tHdeTQqQ1NvRbP9ReUkHooNksC0KLbpuCpbdOw/ysrTBw55MT&#10;hPpcV4fNfxTkKYWlK5ajoCAfFuPn8Dk9cDt86Kzpxqd7gPZOoHTSFFnAShfPEfvsHZAgFE5vf0f5&#10;o7ErE1s+boe9sABNHjMqqy6QMT7g49P7nEvHda3NDvX8OAtgL7M/xriyhFIFJDnujz6OjjfoNhv5&#10;vVFhiHkMMRgMxpWBCUKXSa8gFOkJlCiUWrxu9P4DlbLH0OJZk1BWkgET2tQQMMmsGLv6YX1Cz6U+&#10;v/Z8rg4JXxytwq3Fp2OepyFxZlxq86PinIhOXSHa9QX9CkMhASE6BE6fCdCozyfmMYyRzEAmp2PF&#10;NWYwGIMjWpSNuVghLKTXtU6R34k195cgJSUFlYdP4m+fABZMs8rJrfslaj6mh8+Gv+dGHPhsKt54&#10;4w2scpJrtHlgEPwJSjC0IdGiw9L06Dh4DSYcKpsMr5HYd6EGnNmFbywDVi/jSVstgY/RZekKTkOr&#10;eBOEnCeRk18Ca1pmzDZaKzW9hJYjSM4ZIUqoqanBJ598FQZdBe5bAxTkUyEpOCTPyWAwGMPF4L16&#10;RneIyx7/bHT3LIEorYFRPwUp5nw5dG086FNSTyA/9QgStLYfOFD+Bl5+7jH8nWxPLWRU1xVxnpfP&#10;AtdDbExtAfbubEDjByeRRUyuoW1gC8p6x5O99U4/t26ekz2GmlNSZY+h+/9mIabPzcDJ41vlo371&#10;Oye6ablJGRSPoQuyx1BOl1LOE+l5cI1LxXGji1xcwIaVrXLOo/xcCRGaSJLfkYCYB680EZ8eM2Dz&#10;5nJ871vA4unFiuEMBCC0Z6KlLhUfnLLh/fd34K65wMQCUm+SLzLnS4z7yftFKe5+igAT/CDP3z0L&#10;Vedb0N7RgS4ulZSnJvJaIWEnuYWYoUWBcQShRDlqGKMbLToIDSeXjMdQ+Gef7LwO+74wGAxGL0wQ&#10;ukyGQhDSDFO4B1H1/k/w2ksv4Oa51GOoBMkIQiNB4IgnCLmdkAWhW4pO9T0nrNxUEOpBKjr4ibjQ&#10;YUTFRW/oOE0YitkZDBOEYhv6voIQY3QSPjkd/VmzTh6DMXwMxFtvJNijoWIguZfoMX+95laYrSdh&#10;NBqxZMWdmFKwDSnS+cSCUNTEX0M7sPMTCZ/uyJDfTz3lgb0HMIqJQqMN8QRiVOJqKgjRibH37emy&#10;ILT49qlYvGoqZmZUIUW/DzpdKzihr7cnLDcDBQ8A6esBnUVOPh1PEKIrw4PkH50MpCvDaa6g8vJd&#10;ePbZZ/HCC8VYvlQPi/kDUqdtTBBiMBgjGM07ZrBePSNTEEpW4PIH5kAQV8Jo+ipp8a8nW+z9XFOS&#10;cwWFC0IXL9Zh27Z30NNWgTVLSzC1cDvM4tk+glBNu4S9Hyt5guA3IbNeJwtCGT2J7G5UGWIIQhRq&#10;93xGM5rMNvizrHBnXYSXmOInNigeQ07+AVQcOYbX/r1CPn5am0P2GDKTPhMViKggdMbQhZqMINat&#10;fwT3zzip5BDkW2MKQhG2M8oGUxpbdPhwTxAurhTLl38T15dugznggLOtQ84V1HEROPgZcNo/HmVl&#10;N2CC5QSptw7yGUTWWzzBRxtPg499ABWELjR04+3DBujTxsmC0Kk6Fzp16X2uo9wn+cgc0SHjaD3Q&#10;PkGy4zs2Fhz90M+QLgTVPIYWLFjQbx+cfeYMBoMxOJggNNxEu0LHEYjinRedY0jPe2EQukClo5in&#10;abcZZHEHS6KQdF7kYsuWLdgwsz6p69FaonZf4ExobA+g4oIIN1eIDkMOOt1diXMMhSYjWWi40U48&#10;b4SxMtnMYIwm+svtNdBB+2hDm6AQoyysXXTCSkzN/Q/Ogg1NKMhpklf+FuRoLqs6dfZM6jOpEw5N&#10;Bu2XcnCm7lbsLT8H1/ZqFHSS+7paQ2FpKcPX8vXfgziRlY32vAzUpXLo7u5GhqEWmzZYsWSWL+aE&#10;VgCZ6BYmoklaDUvhPcgsmAuz2Rh3AbSyQIaGFOr1DKITg82N7+H9974Lk+k41t4NJQn72PyKMRiM&#10;MU5zI/V4p8lbPFe7KJdNLFFIlFIhBErR2X0XadNXw8Aths2WEk9XCFmbgCoA+VWP0ObaIyjf+iJS&#10;2n8XaU9D5xmIzbTBGVyEqgoRb/3LIUySrMirPz8kz8aFhJn+j2srLEaN5MXd312B6fMssBoqUVV1&#10;Ev/0W4AGTPVI18nH5XIX5Nx6X1qq5NYDpy7sUOcFuP4WLMq5evRyLsFG4QFs3boVu/e04YWfXIey&#10;Qi8QJNdo59HjyMRx91zs2LEDgrsB0yamItPmgS7s0rEEoGQm00XoIHKkvlGCFp8dx8514EJbEKLR&#10;hIojx+HnrP1XVNT9+wthT/PJuN3uyAWjbML/mkUWhmw2NZSc4jHEZgAYDAZjaGCC0HBzmYIQPZ52&#10;gI5W7JBzDM2fOxlGsRulJeNjn6bdZnClHTT9dfBo+akg9Pbbb8cVhKIn+LXucUAyIMCnoV03ARfa&#10;TaiscSm5BtB/jqFemCA0FkhmIMAGCwzG0BLdLkfn9qJcS/m94oUw+cbdy5CbYsX+A29i0zfvxMK5&#10;Rnnlr4FrVY5XpSRJTQYdHl4vvM2igtDBYz786hXAarRh3DlRFoRSg74rKggpi5H73qWmqBhn9CLq&#10;7TxWrFiBe1YWozh3B9J0+2MKQn4pA8YMMngvx7/poQAAIABJREFUfJg8xApS7vzw3X1QVoZLEYLQ&#10;K6/8O/T8MaxdY0NJSTvM+vfB6VqU9fYRFxoJOTUYDAYjAWIe6DK5sSAIae1uuDBEBSGeu4Fs/TLZ&#10;eyt5nR06MhaC7AkqQCB2UghKsiBUXr4bP/vxJnxn3WrcNasmwp5qaLn1/kxz6+0EbO5S2Js8mOR2&#10;9JbuCiweu5iaAYcF6CrpgDcIbHoCsseQQ1yHvVVVePGNnbK9vG9JISbkVMPO7SE2rZOU36/Y/2QE&#10;Ifl5deR5g9j4HLBhw02Yv+ARpBj+G8bgCXS0uuBvCuLMIeCND4B58yZgUmEqzFIzTFxzv4JQsmMn&#10;Kgi5ydf20HkB9U4zfFwWTl7yot7RgQBnGLQg1N9nNJBQ4Sxs8diHjjtStRxDCTyGomFzBAwGgxEb&#10;JggNE8MlzFRWVuKll17CTbIw1IMJpbmkC90Dg+SKDJ2lSSpxCpDMCp2hxMflRQlCvTWkJVPV3veH&#10;CBNaHAF8XqN6DCXIMRQO6wxcG2gry/qDfRcYjMuH/oZycnIS5hcaK3CcTn4+s9QOozoB9vX7FyHP&#10;chS5KT6sXEEGrNnUAyYqpFuCXM3O4Ao46nNx+P12XPhkP8aR5kt0+8CLwagTw8S5+JfrPSZJOx99&#10;LS06jdtoQKPVgiPX3wCv1wuLqVpe4XzPMmWFc5/nVGkJPoSg9Vboxt+GrMxc6HlDv/cPSGquiKAi&#10;BHGcC5/u+QN++fMn8ZNn9ViyNDjI3BsMBoPBGHYkHbp6VqKrewW6uv4SmaTdTzGZlV3RfQLVHmk5&#10;4gKqRxBED1prj2LPtu9CaNuHO0N2Jjxnng4OfgbQdSM+/H0Hzu3cjwlOAYLLBV2cyeHwyG8chn78&#10;q9nPbjLspiHl3pk1i9RBF9766VHk50bZSSp+qBXQ7/3DFLaW4Fo4HA7s+Xw3eB1w5y0GjMvKA/zk&#10;hu4uXLw0A/UNPag8WC3b6XkTBditevBR9jlaeOkNeR+7CFr5erh0eKUSHGpJwa5DNUixZ6DF5cfJ&#10;2tZB9vf6LtRMdB0qBLS2tjKxZwwyGCFPEYZSVY+h+cq51BMfsQVGFlWEwWAw4sMEoWEiWUEo3EjF&#10;M1ixth+p/AS/efFX0HFdmDdnKiaVZETsl1ckhyWFjGYkCUKRU1GJBSFBsqPVoHoMqTmGaP14PJ64&#10;wtBYnqQc6wymI0ePz8/PT3plGYPBSI54v8eB5BcavSgTGFQQeui++2E2m3B039v4xY9uxYQcHgb9&#10;HmKTOwcmCJH6/I8/iti/C7B02mFt8cqCkDkI6CQh6kQp4rxEsWyStvMxriUHXM1IlwWhDzMy5c98&#10;09MLsXhGGzJ1e8lzuuMKQsj7G/KFWAvJsgB0Ao+L46FLr0lDDPpJP4WuDBcFDrW1Ddi27T9JVV/C&#10;l9fOQknxf8Jk/ly14Qmeg8FgMEYQyebZGY1EPJukgz94C3jdXeD5J0mbb4i/YIGGA6feoOTPIGn3&#10;NUHotVd/CU/raaxZKmFSjhM2brfsSRMtCO38gsPmV4LI9ufA1NwpC0LmYDChIMSBU0Ovqe+Havyr&#10;2k8tt97vxo2T7dUnr10idtI1OEEojI8PT8TmzWfxo58sR0FhHmymfQh6utHe5ITk8uPzgxl4/4MO&#10;rLplipyrKF06RWqpp48gpKGNh5MRhOhxbV49jp4JoNqZhh5jASoOn4CfM6CbT84jqC+Dj9xxbfQz&#10;GclCvw80lNymTZswTw0lx2AwGIyBwQShyyRRhypZBjPp3dTUJMcJ/uijj8j5ftw0ayrKSjJglHzQ&#10;w3t5BRooYSHuYhEShGapglCc0HKJ6kC7uhh6VTyG9lKPIb4QLp3iMURhncaxQ6zvRrIiX6wBBBMI&#10;GYzExPud9Pf7Gc0Ddm2CRuQj32sU9Thx770FmD7jRvxpy8f47gZg7nQreE5LWh1D+QkXW9SXLj4L&#10;/sBUHNo7FW+88QZWOa3gHJ0winEElsukr5wUuUVblkH9kQK8HnvGFSGQbUObVAeYnPjackTmcAjN&#10;BCrvvcJMOMX5CGR+BZn5NyI1o1B9dC7md4WeFb4yXBBE+bjKz3+Ef/z5z/Dmf9E8QUZInD+itBG3&#10;DtsTmmCLeQyDwWAwhhpRyJbtmK/nB9Dz18NiLYSO14W11+Eh0HhlkQHZFBQj2/+j5Zvx4k/W4/uP&#10;R9tTBT9nl3MStdTciL07G9D43ilkk0P0HdqCr6sTLD3Ic/ATe3kxNQvufCuOWsi4mxOQz7XiVz9K&#10;RVHO4EIC+sVCdElFOOfIxwsvbMHfPAPcNKMQvF5HdgoINGWioykNFY0ZePPNd3DnHOC6cRbo0BVx&#10;ncT5V7VXPuK9QMbVfmTgZM8MVJ1rgcvtkcPBnWlsRz35J3BK2HaaS5Feb7DCWqIFsTTQrryNj9x3&#10;LYYrHosM5Tg83GOIegrNmzdvSK7LYDAY1wJMELpMhkoQSkQ8sYSGkKP7Xn75VzAI3TBynbhp9g2Y&#10;WJI9vAXqU8DEgtCWLVvw2Mw69bjB3SaWIEQ9hpqpx1CHCQcv9AphVBiidcO8RMYuAxFSR/NENYPB&#10;GH4SCULfvmsVrNbjSLEYsWzFPZictw1GnO9XEIrwgVV317VL2FkO7PkoQ26/pp32Is3PQS/4E4aB&#10;GwyJBCFNtBLIqzE1DR9mZMGZwmHBHdNw88obMSP7i5g5HELnW5cC2XeRfw8BejpZkxK3LPR5aa6g&#10;8AnB2to6PPzww3j+2YVYtnwp7JYniLHviCkIReYKii0IARzzKGIwGIxhhApCvG4hacd/CAM/hbTC&#10;dnl7LEFIkjg1Rxxp9wUaKpzHhdp6/OlPWyG2VeLepSWYlh9tTxWoIPSnP7rw+Sfk2gEzMmv1siCU&#10;5tcEl/4FocsJFxUvNKu8qIHnYCD2kgpC5/VdOJ0lYt36R3DbzAJk8P+GFO7ioO55qcWIHXt64OZy&#10;sWLFM5hUtA0mqZWMad1wtTrRcVaPyj1BnPNnoaxsNkpTTpB66+gjCGnPHXNRBtnGh4SWvoLQhYZu&#10;vH1EB2N6Edo7XDh1sQNdOoO8TxOENKFm2CKNiEq5o3MeaTBhaGwxFAKR7DGk5hii0HByDAaDwegf&#10;JgiNFThRFodefvll+S0vBbFo9iyUFdtggI90FAfpMZRA6El4uvrqVT2EHptVD13YN67/FJoDuYOk&#10;Xs+ExvaAfL+j51xw6wrQ4hUR5AyyMNRfZ2OgnZGBDTKiXeSjpS3GlYANIBiMkUe8CYvw2OJXw6Mv&#10;J+iEkdz2/vunINXSicMH6vHCj/JwXW6r6oYiqaYnquyhkDRS2IySDn7OhkvNNnz/O2akpKRg9pnT&#10;sAYEGEQhaSFIczhKJodQouvIZSUXOmNPhzs/C6cz9XLugyx9LTY9noqlMzu1oyPOFSU7/MJ4NGIV&#10;LAVrYc1bBKs1Rb5YTI8y9T40V5CWJ4hODDZc+hzvvvcjpJl24J57gILC3uPD75ogBdNVJN5EZIIV&#10;66KN9Ec8yCsYpmIxGIwBc616FiZ67pA/iZQqe+r4uldBp78F/p6lyMhIi9sua+f5g8o9gmq7z4sO&#10;/NfL30P527/HL39oRVGuN6KplKCHIKXBJSxE9QERf/jVYUySrMitPx+VA2hwnkHRZ0nqFi58yUTU&#10;ugNR6j3PYTajJtWOsxOvk3P22I3VuPsW4K4las4jLjig0HQSGaUL5PloLsEjX1Th9d+fxYYn8rBi&#10;vgi9qAdcPAKtKahquxnHjx/Hxx8dwN2rczEuJXqBRvw7RD65gragVSJ9E4hWdOiKyXjZjmPn29DQ&#10;pkOjT4eTFy5C4JTxqtYPG2n5WNhiP0Y0eXl5sNnsIWFowYIFfaOMxDgv/Lvd37iDRRlhMBhjCSYI&#10;jRW4XmGBCkOvvvSvMIoCjGjHwjk3YILqMdRfRy7mvlEoCPUgFV26Alx0AJ36QlSdb5QFIQr1GtI6&#10;jle2U8sEoauFshKOZyEHGIyrzGAGUVeqnY5VtodvXYS5M6bjf//3n/DEY7dj3uw7kcK/Dht3XPVT&#10;6Z1KirhWuCAU8mjRIcCn4sBhN176p+vkWP9LLjVAbHfCKIkROXyinzm2bU6cQyhZmscX4wwXlAWh&#10;FStW4N7lRSjJ34l0/jP1Xqq9Uu9HBSE+bQZpSB8CMu8kz3tdjFrorVNlZbgkC0LBgLI6vLz8U/z0&#10;+Q3Y/PsnMLm4CibTh+B1ijfvtSAIAVbSDWDeywzG1aZXEAlXAa4lYj+3Vi/hghDPTYYg3gEdfxvZ&#10;vix0dixELUdcEHL7H5S9Qeux/pF78FffXIWVs65DBv+vMHM1UZlk9WhuDeLPnwL7ygGbqxRpzV6U&#10;uR1RQsvQC0Jybh1J2RJxXJi97crKwkm9AYdzs2Ub90/PrUVpfjXSOSW3HhCIEq5il0Ozj1QQam71&#10;491dZJyi57H2wX+DwfQeUvlKdDR3oLvZj9YzwD//ASgttWPOrJUwS8eQLl5M+KyRnrJ9BSG5X8Hp&#10;4e0EKi8E0ehOIePnTJyp68GZli7SZ9GFBKGRTjxhaCT3OxnDCS9/J0wmE4xGoywOhXsMsU+XwWAw&#10;FJggNAaI7Lj0Cg2yx9ArLyrHIBg7x5Aq+EjqeUPt+h0tCG2YWT+0N4iDVgvUvf2Sw4+gzohD53rQ&#10;ritFF29Hh6c7jhgw+GSXycCp1xe54alvRiSJOvVsZRmDcXWgK/iGP5xnZHuutbfxQpCYQMUZ5bhv&#10;3HszsmxfINfmwi0rSHmzjZHJoZUrqa+xL9jM3YzWukx0XFAWJExZJOBShwM/fm4vusl7LzKIkbKi&#10;FGlIa+jERFcj0vxiyGMoWvNJfvorRpC4sGu5DHo0WdNQPbEU3d3d4MzHYSAP/tr3lRXO4PxKXfVm&#10;41aeJ/BVBK23gs+7BTnZBdAbleeKOeFCxR9O8QjSVoZL6ER9/T48/dht+IuvAY8/mfBBLpOrk1uC&#10;wWAwehmmdmgYlPLQGoawy3b33EzsxHIybvkmzIZcWFLS4uaG0/6g7T4N+CkEVW/Qmlrs3/4NoH03&#10;7lyqetJE2dN23QSgawZO783CH179DyxwpyDo8dHYdOpCwuTqb6C1nUjW7+F1cBtNOFJWBi8xj26x&#10;FjA78dw6YP50C6kHX+8ZsRZqyHXaV3RrFr8ER0sndn/2uVyXd94uopjYVbninB40dszD2Qt+VBw4&#10;BY/Hg4UTfbBb9aQ3E+i9X1JPGvu4Hs4Oj1SKA02F2HO4Cpk52WhodeGLmo4E1xvZDHZcx0Sg0U9s&#10;8U8Rhug+u92OTZs2yTmG4n3S7HvAYDCuNbjqL06wVm9MEeV5womoqKjAKy9Tj6EeGODGojlTMKE4&#10;K7SfMtoFoT4rqtWVbUpyTDsCPHlyrghnnKmoOt8S4TEUGUqOCUJjjVidu+hOIxOGGIwrQ7zfXqKw&#10;cbHeJyaqPU8Qk94oOfHQfffBYk5B9WfbsOnxmVg0Mxsphr3gJRd4GgomsoTqa+wL7qhOxeZX3cjk&#10;lTkiN3n9xoYJuP7GTaisqpIFoc2vv4VcnwHjXBJmCp3gHH09hjQuRxAKJ5iehmZbOnbarfL79U/f&#10;hLnzpqNIekFZ4RwlCEnqymnkfId8YGsB601kqyHuRCT9nERBhJ88hyhwCAQl1NU1YPs7b5J9dfjy&#10;vbNQUrwXZst/hco5POGaRpogdK16IDAY1zKjQxBS2mAuIiebsu0WdPcshcn0NNmWBrntD50TFtoV&#10;NByoILf9kHToofniAhJ27dqNn/74Wbz8o+txfU4L7LziSRMtCJ3usOOFH7iQEbRBdHRhejOxySId&#10;J4nDJgjRY8Iz6ISHYg0XhKSsbHxot8uC0OLbp2Lx6qmYl70NZpxTBCHVlSp2KNewnHZhgtGOo0V4&#10;4/VaPPbEjZgzZw7stt0QOrvR2dYJf4sP+46k4t33OzF7binGjRuHLOkYSK0OShBSxkG9ESno+zYv&#10;jyNngqh2TkBbdxCnztYiQC7p49OTqLmRSfj3MZlFR2zyf+wQf3zQO5+jRQdJTU3FMxs3yqHk+j+X&#10;wWAwxj5MEBqjRHdyqGs4FYZefvlFuWOteQxNLFU9hjg1V4DED0sHyacJQrNUQWiILh/qyCcsc2/H&#10;mT7fxXYjDp7tQYde8Rhq7+xCa2tvPOZYrv6swzB6if7s4n3HmTDEYFxZtN/mcP/2tN97ZBuuWJDC&#10;QDvuv60QM2fmw9l2CJYU4CsPZEIv9bNSNsZK4G4uCwH/VDRevAkv/PSXWO5MA1rdMEmKkCRm5aHZ&#10;Chw3dOIvnliHKYvbUFVVBZ5cZvPmalxSPYaK+DRk1nWizN0Ee48gh38NR1Rvn+yCgiB5TD9vxOm0&#10;bLjGpeKU3kVOFrBudStuW8qjIEdznSKvfG94OK8wC05xNsS0e5E2bg5smePp1FI/IYIQI1eQhIrP&#10;XsDP//GHeO55YPFNGeB0fev1yuTvuNIC0UgTpBgMRvKM7t9v0npRlIohCtnwB6bC1fN3ZHx4I2yW&#10;IhgMXNwYntpbYqpCHkGCIKG99lP89aMr8A8bgLnTreBDnjTqfZACv5SDM3W3Ym/5Obi2V6OADEV5&#10;V6tsE6OfY6iJLd702stzaalw52Wi3s7LufUyjLXY9ASxYTM48AOI9i2q484esRgBMQd1rRbs3bsX&#10;eqOAlStzUUq9cqlHbVM6OpptOF5vxaFDhyB0dWD+zAzSf3DK10l2bB7LE1pepMGZIYgZaDRMwWfH&#10;WtDu6YagS8Xphg5cvOSAwOkj6+eyF+SMXOTQgKIY+pui1W10iHHG2CNcGNq48VtKjqEkzguFeRxD&#10;vwUGg8FggtAYJtxgiSG7JeLg/l6PIT3nxk2zb8DE0kz1JH5YEkcOtyAUr28eGRu898Ze3Ti4QD2G&#10;bH08huRJSV41+KF5Mmb8ryVoJ5F+FxgMxuAZqA2JldtreNtexYI8ccdi5KScg93ehZXLSlCQnwaj&#10;7lMY4Ix/agxBqL5NQvlOYO8nRkiCEVNO98DeQ1c5Kyt63SYrmiwS2ous6CYmx6Vrxbp10zBz2nRU&#10;VaXIghD1GMrs0qOE3DrkMRQlCElq+JmBCEKG1AxZEDpj6EJ9WhDr1j+CNbNOwsp/DgMXthhCezz6&#10;n3kxkH07+WAeJBcYT/ZZe/dFQT+noCBCIP+oIEQ9g2pq6rF16zaY9bvx+Iavw2z5GToclcgvjFmh&#10;CO8YjA2PodE9ocxgXKto3jLqu6talsEyEEEoFNUMiiDE6xbAJ34fFn4G2ZkaupBsj8NiyintviB7&#10;BgWhkwUhmido69bt6HYcwL1LxmNG/nYYcT6mIHTgqA///CpgNdow7pwoC0KpQZ8S5SHqObS/h8ws&#10;xMnDp9lLKgid14myIERz6z364GxYDZth56ojBKFEfRRNmGlosaB8txfd0GPZsmUYX5wDnj8Bf8dF&#10;uF1uOM/qUbk3iEseE8rKypBp05N6qw0JQkk/Vj+CUG1dN7YfBWz5E1Hf0o6T5zvQxRsQ4EwhQeha&#10;He9eq889Vgkff8QSADVyc/P7eAwxGAzGtQQThMYIsToy/U7GqaHkXn75ZfVtAItmT4OO82BicRb0&#10;nB86iU5CDWAZVD/4rnAOIY1EgpFWRzUdpiRzDDEYDAZjOIklDMUiUdLmeJhFD2xSEN+4twxpVif2&#10;HXTgycfTsWKmK7kLhFL2GREULXAJN6OqQsTWX+zHBNiQ2VgbOjRyzqk3eTXFn52HjhSgTnLiy898&#10;HZOW1cg2iXoNbX6jGTWS4jF0HZcOe707rsdQn+Kp9XLOngFXXiZOZ+rlFc6pxlrcuxJY90BYSFQp&#10;tOoBQaQhII5Hq7gCKflrkJK3FFarGfFySkvq6UFR8QaSPYPI66WGg3h/+8+Rav0j7rkHKCjsvRWt&#10;j6ZGGs7FRq7ribpiggnYYciZMdxcGc8nBoMxaESb8tqnPRrpDI1gJUqpEAKl8HWvIm3yKuh0N8Ni&#10;ziDtli5qRXzI8Mm39MvCP2nz1fYfYif27/ojXntuHb63HrhpZnSOIQMEyQqPMBuO+iwcft+JC5/s&#10;x7had9gxl9+8R58fbTaia0uzl50GA1osFhy84QZ4vV5YTNWyvbxnWeycR5EX6dvQa8/rCqzEweNV&#10;+O3vz2DD4xOxcp4LeklPbwjaATjTPBFHvqjDOx9WY968YiwoqFXPj36SZD/v8P08HPwUtHgz5cWP&#10;l9oldPJWVB47g2CUR1A0sUKxy1cfIfbscgWceF7pTBi6NqHfB81jaOHChaRdZNOjDAbj2oAJQmOY&#10;RIKQRmVlJV558V9kjyEqCC2cc70cp3hC8XiMNUEo3uSMhy8kneRinO6I9BiiiTyHP/E542pCfyMs&#10;RACDMfKgMeB9Ph/cbnfMAfrlCEI//utvw9v4MVJT2rFo2V+iMP9TZPF7krtAaGLEgOZWP/78KbC/&#10;HEipy0CuByjxxAs1p+Rn0OxSm8kiC0LtlgCkXCPaTV6sW5eH6dOnk4vfhXerGvDGb/6AHK8e493x&#10;PYb6FE+tl5ZxxTjDBWVBiK5wvmNlESbkVCNTty2sRL0EJTv0aeTeuQ8BabcBukl9DwpDEBWPoHBB&#10;qLx8N3763NN47of349bV9TAaPwDHN4d56pIaEPPIqzckCMXz5O37YDEKPYLp9TJgtoXBGLGINtLP&#10;9yCv4GoXZKBcviAkyd5BqcSGliEg3A6j4Q6yla6SN6FvLlU15ywxMEJQCAlCQUFCbW0D3tn2Jrxt&#10;J/HEfbORxW2Gla+OvBcUe/kBtZe7AEunHdYWLya3hdmzGF472lg2WbFoMIKQXA8Z6Wi1WvHnjAx5&#10;+8anFmDxjDZiL/dCz3eSA/xRN+pbVllM4JWkgdrz/rlch6CBx9KVP0BB4QlS2x+js70TrvpudNYC&#10;Ow9ycPn0KJm0HFarF+PEz9Vy9oYyU+zI4ASho4127DrgRGp+Ec7UeXCqyQU/Z4kQhJIRQUaaIDQQ&#10;+nu+ZHINMUYeQxHFJtb3IhmPISYaMhiMsQQThMY4AxkuUI8hyksvvQSeD8g5hqiL/6SifDnHUL8e&#10;Q2Sf7JIrcTGN5NUShJIlWiiqdZpx8Gw32nUT0cVbL8tjaDhC8DGuLmwAwWBcOQaTXyh8wGaCE0ba&#10;9BLz9bW7FiDHfgIF9k6sXh658jdZgamZWyKvcD7ybhAXP96PEqcfotsNvdq+J93K86rtUU/o0Rmg&#10;y7LjqMmNB59+BJOWn5e3Vx/7QvYYuiClkWOtKJUykNbQN8eQ22hAo9WCC0UlCOjIe/EspBQfnlsX&#10;O4dD6HkCX0WX4Rboxq1CXu44GI3GqCPC7T4v5wqioYH8opovQnKjoeEgdrz/BMyGM7h3DVCQT67B&#10;RU2gDZj4PRgpLKTQSBOImFcQgzE6SPa3OqDftNT7Eu+c4W0jNPEgerwW2Z4G/NPR1XUL/BJtt3Nh&#10;tdhlryBEHNV7lqh6gAa0dl8QUVtbi8rtG4DWHbiD2NPCLAM5IRhxYheXBdE/DUc/nYLNmzfj5k4r&#10;OEdnKJRq6H5x7O9gF370B72UX6eDV2/CoUmT4TNxcAkXALMTX1sG3LaU2LAc7WguUvxJ8OG1SysR&#10;FFPwp63vyX2Qu27jMD6nAAiSc0g/obltIc5dDGBfxRdyaOqFE7tht+qJZe3HAylUarU8MbdTePQg&#10;HR4U4WJPPt75+BDyCgrR4hXwefXAxt+9ApD2PYrjKjxGYDlkGeGEewzFyjF0OXM6bD6IwWCMJJgg&#10;NMZJVhAKN07UYwikS/mbF38lTyCVjc9Dfo4prseQ7GHBaRNhsTuMI10Qis5fQD2G3BzNMZSOqvON&#10;sscQrSO6Up2G3tHyyzCjfm1DO4xUGIoWQcPDbDDvIwZjaOhvwB5rxZ62jQpCX1mzFimmFJzY/w42&#10;bpiBm2dmw6yPXPmb7MTTjuo0bH7VidxAHiyNnSh1BWAOBgcsCEXfjwpCXgNwLkuEmGVGRwr1GMrB&#10;jGkzZY+h7VV12PzbPyDHY4zpMSRkpMuCUGWKVRaEFt8+CWu+dhtKpDdi5nAI1VH2XwE5X4aUtoBY&#10;QkOMuhRDx8oTgaIUEoTq6hqwZdt/k32NeGCNiOuKPTCZPyD36hhGQUjLZi5FHnZVCe9DMK8gBmN0&#10;kOzvVtuXxG87dLlkrjcccKpmEafdDN2Xrn6/i7TuT5GRWzr5m4pBvWO48Fqh+TdojjhR5OAXFDtQ&#10;Xr4Lzz77LH7wWC5WThNgN3wGg0TDrgYiblfXJuHTT4B9H6TLodhmNiEit17ofsMgCMXzKtIEIT4j&#10;G++nkXIZqb2cgiW3TMO0jCpY+b0wcI5QDURcJ4EgVH40C6+/4cC6Dddj9uzZSLd+BsHnR0erE0JH&#10;N/YftOOd99yYPbcYhYWFyMYXclQOKgiFJ6zvO26Qwm7P9dmuwKOddCKOnO3B6c5M+KR0HD56Hl3k&#10;Y/Xy6aGjkhm7XmuCEIUu9qP1woQhhka4xxBlIHmG2BwRg8EYDTBBiKEarNAasJAB0zyG5DxDpENI&#10;k2gunFuGsuJseYIt2mNI6cTqQtcJ5+oLQpcXWuF8hxXV57zw8HZ0IwcNXcpzxp2cHIYVbYwrT7Ju&#10;4WxlGYNx5UgU+11rf9OCTlhJG/yXD45DlrkJVpuAlcuMKMzRhIqo33acBbhePgvongpH7XjsLa9B&#10;2zsnYG71wiJ091vOy7UD3bxe9hg6Zu7El596GNcvr4FArnns2Hn85jfn0aSzA0ImCukKbFFEExVh&#10;dO1Yv9KtrnCO3Xb5pTy4xRnotj4Fe+FspGYXR7Rz0e2e7Fwlqh5BNESQvFJcwud7/h2//PkzeOEF&#10;YNEiCzkntgdSXwZnjyXJguZmH/Lzw7ddPW+cZjUX0ujLPcJgMOIhaSHk8pTX/ASh5Pqajf7btysV&#10;+TL6PgEhi7Tb09Hq/i7M/A2wW4thMhl6j4/R7tP2NSAoHqFB1TPIWbMTn27/AaSOz3DrEqAwN/yu&#10;OjL6MxEbk4PT9bfis13n4d7yBQo6STPpao64drL1lSyyXxSneDL1x/G0HDgL01GTxssL/LL0tdj0&#10;eCqWzvREeQKpL2oSPU4SI4urEpQy0S3YuTo/AAAgAElEQVTlo6YlC3v37oXBKOCWFbkoKtArRtNh&#10;g6POguPNuTh48CD8vg7cWGZHlq0TurChcm8otsgbKEXqfShR3c2rm0RS50HJCId+Gk42GrH7YDXS&#10;C6bgfH0jztU5SJ+h/1xByaL1Y0Q+8v1YJFYey8h8WiNiFQrjMkimfx7+WWseQ5s2fVvePn8AwhCD&#10;wWCMZJggxFCJzrajEBKHKvfh1RdfhoFzwyB5sWjOhDgeQ7GvM5IFoVgrOKK3ufhidHMFqOkIyILQ&#10;oYvKyjHNUyh6cjK8o9FnkKVel3UoRw/JDADCBxBswMBgDA/J/La09nfdmtWwkbY/P/04bls8DvkF&#10;Fhh1lTByl9QjtYZaSyIQuVnbV9MmYs8OoKKcvA8YUHBRhywfYgpC4RNdAxWEIs4FXcFsgM/I4Wym&#10;ACk7BR0mDx5ZT1ewWnHjjd/Ch19cxObXtyDNZ5brxW3twboNa7F2xgV1hXNbzPtQQchY+CUg528A&#10;cwm5qTV+mch1A8GgvGiEzm0JQQk19Q3YsmUbDPwXeGDNHEycuBk6XXVIEEqcO2fwghBovgsuPFzn&#10;VfTGUXMhMUGIwRg7UEEIoG2iV36lOdBiHqeK0ckIQuHC9VAJQonE8Oj7BMVs6Pi58AR/CJt+Gtme&#10;1s+1JQQFIUIQqqlT2v2AowJ3LzVicm4bsTOfETvg6BVRVEHo4DEffvkqqT2jDUVnIAtCqcGwdjIi&#10;/87g7EH4OE0Oy62WO9FVasddhzOGgCwI0dx69y4vQkn+TqTzn0d5AqkvsQShsPJTQeitLW3wSXos&#10;X74c48ZnwaQ7Bb+vBq5WJ4JNJux6vwc1HhPKysqQZtXDiBaYuaaYghDHRUcViHyiWIKQ2xvEmztJ&#10;fReWwuETsO9oHQLkOgHOwgShOCTjvRFLGGKMDQa7YEvzGHr6mWfk79BAPIYYDAZjJMIEoTFGqKOo&#10;CTISH7k9waedqINEvYZeeeUV2WOILhdbuGAyyoqyYJYUjyFJzSUELryXq4cPqiA0q3awj3ZV0ToO&#10;OnUAdslBh4o5qLzohZsvQmOXUmetzUqnMXrSMjoZJ3MjHhvETkiZK2+Ll2OIiUUMxvCgRxesQg++&#10;eVcZ7Omd2HegGRuetOOWaZ29ByXhUkKTQQuSFS5hEaoqBbz1z0cwibzPqz8fcVysaawYeabj32eA&#10;A9IeGuImMx1v5wlYt24d5k76NbKzs3HsaI28v3icmhNJCiiF4JUbiJIdfmE8mrAMhqy7YCtcSQa0&#10;Fm13jOdXCAbp5GhvriCRXOH133wLaSn/g3vuAfILo8rOxQ/REzog4g4MBoMxupHEVDQ1daKg8GqX&#10;JDbOzidIO70WnG4OrJZM6MIEgj79UUkJ+EY9QbV2nxc82LfzT3j1uUfwN4+ZsGRmZChQURbqEQpJ&#10;WtG+BC/8w27YxWlAhxcT3E4UeL1IDcQLIXp5diGWzQ23Q3JuPYsdR24ok0PWWUzVWLOKw91LpYgc&#10;gjGJUPKUv0P9g+AKHPyiCr/9/Vls2DAJKxa0wUDGu/AYITpScMExGYera7H9gyrMm1eM+QV16thP&#10;GwP2hmIdzJigTTcVzZ4MHDvfhiYnjx5eh/MNrah1aAsz+r9u9LiUER8WBYJBieUxdPvtt8tC78KF&#10;C5Vj+gmtyOZ+GAzGSIQJQmOMyxWENPozWnTf/orPZY8hnnPBBB9unh3lMTSGBSGKH1myIHTWZZQF&#10;oSMXm+TttINNvYaivUQ4dQAgsomwMU10Z5HCBhEMxvARbqt0kg+P3n8vxhnOI8XajpuXfR15heXI&#10;kz4b0DXphE9zqx9//hTYVw7YXKVIa/aizNUaee/Q8X1XKycz6EtWENKu183z8Bn12DcrFx6PBz/4&#10;lhPTp5dAEu3ycQa+ETrOTcoVVCevlPMFMRW61GlA/leAjDsh6SZHlD8aQRTlEHSCQGyWICFACrpr&#10;1278+CdP4Uc/vA93rm6A0fgBeF1LxEycpF50qAWh/jS8qxkyrj9GarkYDIbCYH+j0edRQUjxJGoa&#10;8nsNBb6eTUgxPUT+mk3+mUgrHHvCUvYKCgQhEDsTDIihHHHvbnkTXscZ3Le0EJNyP0AafzDyPPLs&#10;ra0e5GQrtuo8vxbfeeJtGLwTYfUD04WALAihPbbH6nAIQuEb5dx6Fjs+zFTs5ManFmDxjDZk6vaq&#10;9rIfQSgGof7BLlJPeh5LV/4QeXknkGbYAW+HB52NPXBflPBxBQ+nV4eSScthtXpRKO5Txwh86EqX&#10;w9HGNOw64IQuLU8WhE7XNcLP6dHFWZMSmJgglDxaH4wJQ4xotLG+zWbDpk2bMH/BTVe5RAwGgzEw&#10;mCA0yrns9bbcwISj6PtVVBzASy+9JCcvJV1jLJwzWc0x1K6KJ8qRPi5neELGDbICEk3E0f66PJaI&#10;sV8b2HFqsGr64unm4fBacfBCJ9y6fLTrx8nCkOYxxLh2YQMIBmNwJFrhapLcMEqibAYevm8+rLpq&#10;jM/owi0rkHjlbwxacDMcDVk4/G4QFz/ej1KXAMHlIrYsfi6IqOgxwwAHn55Hm9mKU6WlcvJrt1hL&#10;Ht6Jn64H5k63hlZmR886eoTZcEiLIORtxLjCEpgtKf3eKQglNJBAQ8MJ1Ly5celSBT56/xmY9Kdx&#10;7xqgIF9P7hEMlU29sfL8XOTWyyVRKKZ9e4GFC3Mh6VvkPc1NNKePhRzmG9JyMBgMRiIk1VNGC50p&#10;CtnyK69zXNFy9Phnort7NXw934TVXIBUW2aUHQ0P6c3LOXeoJ1BAa/fphqCAP752J4S2HVizhPRj&#10;iT0FF2lPu7ksBPxTcWDvdGzevBl2v4B1678OR3YFpk+fjqqqKrK9Go1IJxe2I8eQiVwPuVZDTQKP&#10;ocvDr+Pg1ZtQmZOPQLaNjEbrZXv5lRXAnUt4FOQMzlh3StPQJRbhUHUNea4v8IufASXkHhAN1NjC&#10;1VKIxrY0/O8nF/4fe28CH8Vx5v3/unvuGY2k0Y0EiMvGgACby5hLBnxiG4Pj5M0m3tjgI4dtnGw2&#10;/91sYjtxnGSd3U3iJM5uvCabvO/uJnvEBp842JyykTgMSOYW6L5mpJmRZiTN0d3/qp5paW6NQIAk&#10;6vv5wEz3dFdXt2aq6qlfPc9D7v08Hr6Vh9WsIU94eOMQldiFJX5kE1uaXMObjWPn3Wjq6kJQm4M9&#10;x2tJX6dNugiF5bRNjjrGHK7nBrPrri2UBb2SlNIeUYUh6jX05JNPMmGIwWCMGZggNMYZSUFIib0c&#10;jiHDJ8h9k+h6HCeEcgxVHcArv/wZGZJ6wjmGSjF10mSMRUFIGRgOBI+OOGdgrm0wZ4GgxHqWEIQJ&#10;fchHt6YQ550aVNX1DZSvegwxxibDMRRSHasaECxkHIMxMlBBaOO6u2E2mXDq4Ot46rHFWDo3F0bt&#10;xa38/aA6A1t/3Y28QB5MrT2KIGQIBpMKQiOpBCUKtaaGl6GCUH9OPiosFkUQWnbHbCxbPRuL8rZD&#10;h/ODghBi+u2stUDhRsC6mWxoUyokoigiQM6NFIRe+fVL5JMmbFzPo3RiD/SGHeRanQkFIfpe7Tev&#10;lCAkB5eQ+z0PTusI54+gBnkPE4QYDMYVp7WVNLeFJkUQou125QFg8eLchILQ5fAYGiyT5rRYBxFf&#10;hoBsKG1/FIOCEBWCRIm0+9QTNNzu79mzF99/9jn87WP5WDlXRC5XQdr97jhBqKlTxu5dwN4/5yjb&#10;grMbGVYd6o1ebNo0R9lXVrYZ71c3Yuur/wOTX68IQvMkPwo9nhQeQ5cGFYQEWx72mK3o0stYcleZ&#10;0l/ekFONTP4AtJw95fnJxugX7IX4zgutePjxuZg//wlkW34IjV+Eo8ONfkcfms9b8Nt/92D6ohtQ&#10;XHwdSsQPyfP3kbFIMC0bYihbw0k6/6NnfWjuMcHD5aKWfOHqOwLo0ViUSBzJ7kHmQts86xHjSMce&#10;i/27sLBfjFQMeAxlZIY8hhYtYnY/g8EY1XCfnjjFejXGiHGw6oDiMaSydP4klJaWKu+pIPTl+XWh&#10;D67Ut+4ypyxIPDAUyABci5bOflRdALq5CejSFinCkKMtnGMoZlww/MGCGnJAito7KHQl/pxx9Sko&#10;KEiaX4jBGJuo7UySUDRJBPiLXblqlV0wkHM+v2EOskxtsFkcWLuKR1GBBE5USkyrHD9nhRgoRXvd&#10;Dfhodwua3z2B3D4O2i57whIufwac0BWC5DH6eQ3OZObBXZyBU1o36I1tXm3H7SvCK5wTzCgGYEN/&#10;8HrYLd+CtWAOsvNKIQhC0qvR+5BC6QCVicCADGVi8OC+V/HjHz+BF39I+vClpoEV71HnjsaQaEoy&#10;eAI/mLxczdcQ3kqrmFF5bwwG45omXiAPIYo2BAKz0dO/DqLvVmRm3AijMfkCACX4AfnPH44sGhRD&#10;/UBX44fYs+05cF37B/uZCCQY4ZdJn+S7C9v+qwbON0+jqIdYPC77QLn0kv2k79LkZuJTTTfWPf2X&#10;8FhPo2z+NJw8dljxGOqmBwX0MPGzSD/OI6e5ERN6ezGxxxu6P04eaIMTzbsna83PZebAnW/DuRwe&#10;fX19yNQ24KnHzVhV5k3SoMc80VDs14H96v3WtN+CiooKWHQNuLM8G8WFhpA7rUOAtz0T+1um4fDh&#10;w+B7mjFnWgZyzZ4E14qseez1w1sxdqBEbEkRZrgxAzVtHN45RsY9ZqtiS56ra0SQ0ye5DuNKcykT&#10;/kxgGr9QcYiGknv66aexePHiqM9S5RpiMBiMKwkThBgjCheeGKyqqlKEIYMcWgF200034ciRI/jK&#10;jfWhgU+Sb92IT8RclRzWAnkKGvg5C7qE6bjQpUdVfcjQ4aWQx1C7PdpjiAlCDAZj7HJxghB4bmDl&#10;6nAM4oc3rEaW3oAjH/0HfvDs5zCpsB9GzcfQ8B1KGxs78ZKsfaWC0J/+x42PP6QbetiaBOT0Atn+&#10;voQzUVdSENJmZCqC0DldPxoyA9j86MNYP/ckzPzHSVc4U0FIW7gGyHsOMFEPXXOovgnun+4TlTxB&#10;MgKirAhCdU3NeOON7TDgFO6/fx6mTd8KQahJKAhFesqOGiQL2ts9KCiK3Jl6Ei76ODnBewaDwbjy&#10;xOUqingTuV+SchAMzoEkfBYG4T7yeUmozecT2xRB0tjTsHBBiSftvqQIQr/85SvwdVXinuUmXJ/b&#10;AYsQ70lDBZLDx3vx01+TnkWjR1GtoAhC1kC4fwgrOD5BC68WqM+S0FtkRLvgwa1rszFjcrHiMVRR&#10;U60IQr/99S7oyLVLu12YQc7NbGklLW982xvpPUvfJ8vA015SirMIKoLQrbfeirtWlWBy4QewcZXx&#10;D0Gpqzpu4ULbkjyoCUXc7w9fBR59dDVWLMlBhvYE/H2tcDlcCLRKOHcUePUDYO3ahSg0BojN207O&#10;ao+4TOTYJr4vSmX7UUHI7ZFxpJbHWacBtf0FOFNbpxwvchomCI1irFYruru7Ux7DhKBrh7y8PGRm&#10;Ziqh5FRhKJkgxLyJGAzGlYYJQozLiioMUWgYurlTc2GVWjE9sx9muQ0aznVZr3+5YydzHB8e0MUO&#10;+AcvqOhfZODe2hVA1QVJ8RhyaoriQsmN5CCAJQsdnbBVZAzGIOn+HjTog1n04dHbJmDOjVn479dP&#10;YNOXbVgz16kWlHwlQcQyY5oMWpTNcIu3oLpKwh9/egQzyHZB0/nBSSA5lX9RTMiy8DaXUmQYPB4R&#10;W4muYTcaUJ9hRe2UafB4PMg0VOOetcC65aGcSDRkDxeh8UuwwC9OhB03Q5O1FpqCO5CTY0OSecCB&#10;WgTCK8JDHkG0LnZU7vsX/OSl7+Lf/s2C4pJkK5zHCWIG2tt7lD9CQYGBDE76Yw64KitJGAzGsEj+&#10;O70qXn5J5v0l0RzKU8KPbLva7XmElH0XGeeXI8OSBYEPhYbjEtWDegKR7WAg5BFEnw8veXFg93/j&#10;lecfwV89asYt8xMJ/zS33nI4mnJQ83Y/LnxwACXdpAl1eSHEhWRN/PfwCRx4Wy6azFY0kWv+ny03&#10;o+ymbJw89bryXH601Ql/wAoxOAlmsxmT6y6gxNOLYq8nKp9t7F+5W6dFq9mET6dMVzyCeP1JCEYZ&#10;//LtJDkEh/hSqOODbnEROjpd2PdxlbL/4b/IgpYjz7bPAMmuRbN9Ii40+vDaHw5g4cKJWFTUnKSG&#10;qUlkp9ExUZdmDtp6slBz3oGOHg1EQUBtUxfOdfQMq3zG5SXSJktmn7GIEIxIqMcQzTGkhJJLkmOI&#10;CUIMBuNKwwQhxogwVAdWWVlJjAcOr/38BUUQWlRqhFm2oyD3MtfrsifTjMuqNLA9OECkflM6ZTV6&#10;lzBV8Rg6WOcdeGYXk2NoKHGACUKjm2Qr9uk+ZkAwGNFQQeiL992NaZrTMFo7sXTFo8idsB/53N4h&#10;zw2t+A2JQnTCp93uxzvktMrdgNldisx2L6a77QMiDcfzkKVknpUjIwjFxsJR2/O+vFycFDQ4mhuK&#10;Qf73378XpYU1yOJCOZESCUK8aRaxMu8Dcu+ErLkp6qqxSNQriOYKEkOh4agg1NjYgoe/dDe+/52N&#10;uLV8AQyGb0KjrU1yL2NnuJhy7k/MIP+Zwg/KzQQhBmNMkup3ehXaqySCkBz2XCwsijtjmETfkyg/&#10;STbXgefXgEYmUH1nYgUhxRs0SNp90FcOosShoaERb73xn/B2nsLG5RMxI/8DZGiqlL4vdmz6QXUm&#10;tr7iQkF/FiwdXkUQMgQwLEHIq9UrgpBYYIXXcg5eP/D4E1koKyvDBzUzFEHo1d/sVI6f0+nA9cR4&#10;sba1xglCaj+thDvNzkKbxYzdlkzl80e/shTzF8/BJPnFqByCSe3TmH6Yjg/aOvx4d2/ocS4vX4Wi&#10;oiJk6D+Ax+WBu80H93kJew8AZBPF162F2ezBBKkqfI3UtvBATh9VREhipx1rzcSeQy6Y80rQ6BBx&#10;pq6V2I8aeAVLwnIZo4tE9rmaQ5bCJvyvHRJ9F+g2tfNpjiEaSo7mGGIwGIyrCROEGJedyMEP9Rii&#10;/PIXv4AgAXOnZcEsOVFskxWBKENsUD7nksUEGGCICZsrNJ8zlOCUbFJKQrzHEHUvd3TYo8pVCcXU&#10;jrzIULFno0M4MYFo7EENCLvdzryCGGOGkRDg6fddy/XDFPTBRpqxDQ8WwmAyoPJQHf7mMWBBmRl8&#10;whBmEcRM9HQKM4D+2Ti9z4b/+fXvsaDHCNHthSCLF1/RNEnmDURRJ8qOTLsBXh3gkusAoxMvPpL6&#10;PvuCc+CQl4Kb8BXk5k+BITwhlujaKtQTyB/2DKJhgprrG/DnnQ9Cpz2EDeuBgiLqgeSPCskTVRbL&#10;q8NgMEYTkin0yse2k6NT0E0WAm5wV+p69/sXoN+3nIzu/wIIFMJmm5T6egi1+0E5nCsuGFoQcGLv&#10;j/Hz730XLz+b2JOmn8tBwD8bbfVL8YPv/wSrXJngHD3QSbECUHz/FtV/hLvhyGPo/fsFHnx2Ljp1&#10;BrQEPVj3reUouykXJ0+9ofT///g7J/ppTjvfnCiPoby+PuXzU9mF6C6x4qTGFZ1bLz/8kBMpc8kS&#10;EhH80gT0yROxv1rE1q0H8Y2vAsvmTwqZUT4f+h05cLRYsPO0gPff/xh33QSUFptI/9yn2LFxz0RW&#10;xZ/BeoQmhsWB7ajrcyb0y0Vo7cvG0XM+NLl7YfdocayumZynjbABBi/GRIWxSaQwpML+ltcuao6h&#10;LVu2YOGiJWmdw6KFMBiMkYYJQowrijrwOVhVpQykX3v5OUUQMsguzJtmxpTs3nDsa/WEZCWNDUEo&#10;2SpFKgjFegyp5Shxh3kuZtA4aAiEBgNDDR6ZIDReiDUg2GCQMVq5WEEo1iCmHkEP3LYaK2fNQZvj&#10;dWj1Wqzf+Djyha3Q4bwilKQyomMnqc64bPjBdzqRHbCAc/RhFvk5GYK4IoJQqokoNZTOexk5iiC0&#10;9M4bsGztLCzJ2T5wn8r9xN5rxgqg6AEg60tQ8gRxmoTlhyYEab4IifzjBgSh3bv34IXnnscPXpyE&#10;lSs0MBl2kK7CSY73h0IbjZYV9xdNqK6XImIxAYzBGN20t9KQTKYxIwjFtqHDFYRE+WbyyRrSLj0E&#10;ASVQc8QlgvYZgWBQafcDkqx4hDY0NOOhhx7C3zw6CyvnzkKBEPKkgeyP6l+aOmXs3gXs/0BLOgw9&#10;bjjjQ6afg1b0xy9wiO3faP8xEKI1+hj1XD9dCKHRo0tvRLcB8JY64fEBT3zZpngMOYUNqPrkOP7l&#10;16EFhNRj6DrSbxntdkUgOplVgDOaXjRli3hk019iw/zTSm49DWcPewNH5AaKeKLJmvOWDh127veh&#10;h8/DAw88jxzz76D1t8HZ6YS3qwfttcAnlcD5QA7mzVuOPOkQtHAmFYQQzok4+EiTC0LK34k3o/Ko&#10;F81eDbzcJJxpdaC2pY88IyPoaGgQlhN2rJBqfEptOgq16yKPY8LQ+CQdm51+J8wWq+IxRFHzDFHU&#10;7wX7fjAYjMsFE4QYI8pQHd9AhxaOe1NVeUh5pXmGaGgAnvNhztR8zMhyI1tshQlNECKKixsOJ7Gf&#10;VD1JDH+uljFah9Oqx1BjjwV1dgG9QibsHg5+XquED4sfBKRO4j64P9kdD/U5YzRBYw4bjUbFgGCC&#10;EGP8EWqHsqVuGMhXe/36MtgM/ci3ncXtVPtQVv7SI5IZQ9HtGU0G7ZfzUF+/ChW7G9D59inke2Ro&#10;nO1x81eJJ4qShwJNhSqIqWFuYo8O8rRN1+CCNQuePBtqbbyS+yBfW4e/f86MybkJPII4OqFnQ794&#10;PTpMz8CaNxdZBdOg1Qqp60Iu7qPeQMHQe7o6vLV1B97f8XUYDafw6KZs8LwzZRkRlVBLTfP4KwsT&#10;bxgMxnijtYX0ibZVilcQryknvdwymM3GpL2g4htD23op5BkkKe0+KafxKD58/Wcwu34X6k/zIs8S&#10;yHmCkjunQ7oD1ZUa7Pnx2ygVjTB3tiStW6J+M8Xah7Q+75wwCfWyF/f+VTnKFppg0B1EdfUp/OQ1&#10;wEvuqUeeohyXy1/AfauBzRu46EIThexLcFF1fFDTfgsqKiqQoW3AHeVWFE8wQ3GWspO+027DvtYy&#10;HDx4EFxPLWZPtSDP4h28f1Imz/MJx+JDjdEl+rxhhoubgZMtHN476kBW4QS02ztw5nwdgnFC31D2&#10;HmOsQb8jeXmhH2KikPHMzrs2icwxRFqYKGGIwWAwLhdMEGKMGMNavaAmQpAHB7iHKqvwq1/+AwxS&#10;N2xiHRZNMWJiTt+YE4TSGchFrvagr6rHUDdfjMYuHby8FTW1HYogRHMMUaLFACYIjSXSFUqHOi5y&#10;ZRmDMX4ItUOb1q9Blt6Aqqo/4GuPbMDNC0WY+QpoOMdAtp4oBiZ7Itozsk+SDTh8vBe/+AVg1BhR&#10;WCegwAtk+hMk9U44S3X5BCFtRibqMrNxAaIiCN1666149IG5sGp+BjMa4spU8v4gF9qCW4HcbwPm&#10;6eQClqT9rdKfSJISFs5PKkQFIZovYtu2t8DzNbh/vR5Tp7ih07xJtl0Y9KSJ9wAaFFri7390iTBj&#10;yXuJwWCMNJHt0ehqm5IxdJsliQXgBZoX7jbybyU5esHAmYkQSbsfDIoQabtP88RJMnbv3o8Xv/c0&#10;nnlkNe65sQEmbj+0pD8dJCQI0dx6W14g/aUsoPCCBQWkq8zvdw8clcwzKJXnzXC5YMlCp5lD/yQn&#10;vKTf+uqXoXgMdcqbcOBYNX7+2i6Ul5dj/YoJmJpfg1x+u9I/UmFmIDZdzANKVD8qCNHxwQ9fBR57&#10;bA1WLs6BWXMcAb8dLrsLYpuIM4eA33wILFw4GzMnaGCQ28lZyXN7Dsf+pYJQNxmPHKrlcKHLiHpf&#10;Hj6tvaCMH0ROSCkIMaFg9JHu3yTZcTSfTFtbG/P+GGdcym9VCSVHbAUqDFGYMMRgMC4nTBBijC44&#10;Sckz9IuXf6VMqgnoQ9k06jHUA6vYCovclPi0mI43LnnnVR5EJ5NfhAFBKBqZMygGmpvPxfEL3ejh&#10;C+HjM+HweNHR0ZVAGGJcSyQLOZCIq/3dZ1w7cHJ0SzcYojJewFZzBRklHywi8Ow3l6Kz6zAyjX58&#10;cWMy4ScxNBk0XeHsEW+EoykHP/3rvZhCtouazl/cfQyUm97+oejWadFqsuLYDTPg8Xhg0tdg/WoO&#10;9y2XkZ9Hc/dE52aQkQFfsAR23AwhcxXMhbfDassFx8eGhgs/Z5mGeQtlgqACkDiwQtyNioo/4h9+&#10;/ARe/B5wy4phVpzBYDAuG4lb1LEh6KRBTAzVSL0iSsCK2E9x9zwMSbyL9GkrYc3IhkajQ6iFDx8f&#10;M+ZTPIECoQVw1CMIUjc66o9h35vfgtR1AJs2cNEXCNPBL4O90Yajb0u4sPMApnQHIbrdEIZcIHFp&#10;qKUI4fexpfbojGg2aXFsZhGWLFmCx9b+Hvm58f3kYPXSGB9IVnRLN6Gj04V9FVWgGtKdt2tRnFcE&#10;9JINt4Tmtum40NiLqk9Oore3FwunibCaNWTUEnvdRK5IiaoVPfZ2cjPg5Ypw4HgD7D1GBHU6nGnu&#10;wrmW7pTlMK4NWHhwRiyqrU+9hp58+ilFGOKoiM++FwwGYwRhghBjdBH2HKId3sEDlXjlFy/BKFOP&#10;oQbcNMWIyba+q1zBiyOZIJRsP/UYEmViwAh5aHDyiiAU8hiiJpRGyTNkt9sTnDn0SjUWh3b8kChB&#10;KYNxtYgVhGgutFQejTRX0GfX3Y58vQkFGcexctUkTCwwIEPYHnWcsso3xaQPnfChAvqOvUDlHsDs&#10;ngJTmwfXue0Xdx8R101n/1CI2VmKIPS+zapsP/mVxVg+rws53H7yiLrjJrok2QJefz35gd8H5N0G&#10;aOnKcPLsuNgwcYOCkBgU4aeLC0QOQVFGY2MLtm3/f+S5NeOpr9wJk+5FaPRVw6w5g8FgXDypxZ3B&#10;FjX6uHHi8ZdAEJKV0NjKTqj3GCsvBKWvkZ3rwAtryD66CICP+nyg+LA3aFCUSLvPwy+JaGhowVvb&#10;/wMe+1ncuwKYkedEDr8dcQWQh53unCcAACAASURBVL2z2oKtr3QjP1AAU2sPSt0BGILByy4IqX/o&#10;uFxDYcSsHLSYdfggV6ts7/jnXvIE4vtJlUReQFG5Wej4oMOPd/eFglKsWFWOCRMKYdBVoL+7F91k&#10;rOCq92FvBeDsAUpn3KDkKsqSTxNL1HfRglAsNS0m7DnshbWwEA6PCQc/PY8+nkc/bx1WOYzxQyJ7&#10;XLXrLsZWZyLS+CHyb0m/E7Q7UcLJPblFEcqH+3dmcz8MBiMZTBBijApoF8UpoX7iv46Kx1A4xxAd&#10;nJfRHEPZ7pQeQ1ebuOTqSeypuMHbEHZXvVOLI+cD6OKnEEPCDKe3Fx3tXRdVRzZwHD/QkAM01xSD&#10;MdqQB2fAFHgJmBJw4f6NEyGYDDh4+Cy+/QSwoMwMHt742UNFCFL3RQvgfVwORN9sHN83C1u3bsUt&#10;PUZwjh7oJHFEQ9nEtedxhCe4uNDEpk/g4NHo8MmM6+HVAd1SA6B34aFy4HP3Z0PDuxOKW33BOXDI&#10;SyEXfBW5BZNgzMhKacDRleESeSQB+ioCflFCQ0MDdu38LIzCQdy3ASgq0JCKBS/tAYxbRnduJAaD&#10;Mf7x+Rai30/afdwPneYGGPQFoTBoSVCWWJB23xfOD6d4g5LtY7tfxs9e2IJvPxruT7nonHRePgfo&#10;nw1HQwkqdtej862TMNi9MIn9Ca8xEv3nUHmDKGpuvTOZeXAXZ+CkxgWODBQ2r7bjjpUCCnMTREKg&#10;BUtSSleygFQArzwNe49ryfhgN775FLB87qTQwsN+PwIdmehqycPbp83YsePPuPdGMjYpMUHD9YfE&#10;tpgQsMlsJik8MODl6LqINBQ4snGhbzqx2zywu73wyHp8VN2Y+oEwGASr1aos/mSMT4a2K+JFnEQe&#10;Q5GpF2Jh8zwMBiMdmCDEGB2o+XRSHEJzDL3yi3+AkeYYkupGtcdQuoJQHBHHJerIPXwhuvnJOOu0&#10;ovp8KzGkBHKKVhk0pvIUYYOC8Y+apJR5DDGuBonyYKnvI+dJqCD08pOPwN75HnijHstWrMOcou3Q&#10;4XzcBJZSLi0niS9lY6eMvR8CB3Zkwev1Yn67jIx+WRGE0pqJSvfe0hSElJXu5H+/QGpsy8V71ixF&#10;EFp2x2wsWz0bN+bWwMDthcC5oibbBow+y3KgcCOQtZk8KCMpNjZE3CADK8PDglAwIGH3vv147rnn&#10;8KMfTMLq5RroTTvIk+tkglBSmCDEYFxuxk0IuEsk2XMIBBaTPqYcGs2DpL2+juyxRpwTPSFItwPB&#10;oOIV6hc5JVdcQ0Mztm17E1LnLnxp40oUCb+FVq5V+tPI8+u7ZFR8AFTuohfVoqhOQA7pco1if7z4&#10;M4L9ZzJU0YkKQhqLFWez8nFW24fGrCA2bf4S7p93Cmb+Y2i5eE/fZIJV5P22dgh4f38Qbq4Uq1Y9&#10;gplT3oLe3wGXqxPeTg+6aoHDFcDJwCRMn34dphtOQsc5lVDllJEQhC409+OdI+QZF81EXUsHTjV2&#10;oVfIiiuD2WjXJsxr49olHUEoGVQQMpiMsFgsePqpZ7Bo0SL2PWIwGBcNE4QYI0yyIGjDI3YgHkkq&#10;jyG6bZC7oeH84YnI8CD7cs/7DDPG0KUMBAbKIOc2uPQ4UuuDUyhFP2dFp7c/ShCQEJ6kZb/yMU1s&#10;TqxYYo2K2JVlzOhgXAmiwrSE3wvkK2uGi7TLwPp1s5Cr70dhwXnctpxHUZ6snpj+jCE5rpO7AUer&#10;jHjtp04YjUbMrT0Dq08MCUEjwHC7C3WF8wVrFtwFVjRm8ujr60OmtglPPW7GqrnehCUHkIP+4PVo&#10;0TwJS+E85BTOgF6vTboyWw05FAivCA+GX9tb38V7734TBt0J3HsvUDQhySNNEunm4gLgMBgMRvqM&#10;O2EojYYz0T1Lcgb8QTJm711HbIG1ELibYbGYIx1p4y5DywnKoRxxgXCOuPaG49i17R9hcv4et68g&#10;7X4eF3NeKLeeW7wF1VUS/vjTI5hBtgticusN1xsomf2SbH+stqQeV2vNJv2lDedsGqW/tGgbcO9a&#10;4O5lQEGeLpwVL7IgIVxQYvtSghF+ORt28Q5s27YNZk0n1t6agYmFxtAq+i4t+juyUOOah127dkHs&#10;bsacaRnINXtS3u9Q4+/B6wsQyWjHzU9Ch9eK/9l1AraSG+Ds6cGh46fg58wJhZ90y2dcm6QSC9Vx&#10;NrPxxi+JFgXEeg0poeSe2qJ4DLFWhMFgDBfuxMnTrO1gjCCXXxBSoR5Dv3r5J1EeQ7zcj5IcnSIM&#10;RdUiwQzfiK7IugqCEC3cwxehm5uIc66McI6hUMztHmKAUGGICULXNsxIYFwpkrWnGtJOff6+lcgx&#10;mXHowH/iqYc3YPGiIMz8gYQrf4e4iHINpzAbTz5eA3RPU2L9L21rBudwXTVBSBR4ZYUzFYRqBb8i&#10;CJWXl+OuVZMwZcIuZOPjhCVTQUhrW0EsumcB6wzSL1iijlJRf8dBUYQkyfAHZUUIqm9oxvbtb0Hg&#10;jmH9fWZMmeyETrcDvNCO2DwckesimCDEYDCuPEPnBhpTolFaDWf8PVNBiOdmknefIf9uJ5/OT1mM&#10;SBp76gkUVEKDcoogtGvXXvzo+WfwzKaVWDe/kfSnFaQ/7YypXii33js0t95umluvFJntXkyPza0X&#10;VmzS7QeGIwglKlMOC0T2kkk4ywUVQYj2l3eUT0RpQTWyuI9In9YdJwjJxL4MlZNcEDp8vBd//yrw&#10;2GM3Y9nCiTDpqyH77ejqdMHfJuPcEQmv7QAWLpyKGRMyYJDbyVmD4ZZpX6uG6xuufUgFoW4vcPh8&#10;EM0uPbq4QtS2etBq70SA0yqCEIMxUrAcstcG6drx+fmFIWHo6adDoeQYDAYjTZggxLjMXJpAFCsM&#10;JRKKqMfQyy+/rLzXwId5pUXIkFoxySbBTAb7Ormb1MJ3Ude/2kQax6ptEjkuUA0wIfzZBWdqjyHG&#10;2CKdgWCiY5gQxLiSqBNAanukQzcMkgSDCDz02emwmRqRafJhzcokK3+ToK5w7pZuhL3RBnedX9k/&#10;bZmAli4Hnv3BPvSRa/dy2ZCDJkzhspDZ3IPp3W0xHkOpJZ6LFei7dVq0mk04OvMGeDwemPU1uO9W&#10;4N5k9xmeeGsOfhGSZR2ME1bAZssDLwhkN590IlTNEURXh1MhSCTPd//+P+AnP3oCLz6vxbJV6T3P&#10;pAxTERq9AtIwV2YwGIwrTnsrzXtIxe+wXcDHhgodn79Xt/cR9PevgiyuRVZWLgw6ffKDqUcQF2r3&#10;qSco9QiC5EFH/VFUvPnXEDsP4K4k/UwHlsPRlIOj7wZwYecBlLpFiG43sYNkxVaQBy9xRenVCOg0&#10;mHG6dCp69RzcYh1gcOL7jwAL58bnPEqXjuD9cDgc2PfRPgga4K41OhTnFQH95PvV04fW1vk43+BF&#10;5ZETSmjZRdMlWM0a8jyin1vsOGaQ0AdSuIOmgbpDYlFov4+MPzzyZBxtN2L34TqYMm1od/lwutGR&#10;Vv3ZeJ2RDonCMVOYMMSIZMBjaMvTQ+YYYjAYDAoThBiXmdSCUCovHfqZCDU2c7iUIULJUUHotX/6&#10;kSIIzZuWqQhCE3KIwSTHJ00drTGbo+sVubow3kiOFIToKT3ChJQeQ4yxzVCu4+l+pwsKCtDe3j7k&#10;cQxGOqgTKapHIhWEvrBhgyIIFdnqcNuKfJQU6KDn90PD9wxLEOpwhFc47wHMIT0IdgH44qPTcX3Z&#10;k6g6Xg0vsrD11T8iz6tBSTcwT+yJ8Ri6PIKQmJ2lCEI7sm3K9lNfWYxlczthEyqSrHAO16Tg/yNW&#10;24OAqQx0eilEvNFGf8uiKCqCkBiUFUGosbEZb7z57+Q5N+OB9fMwbdL/hdZYEXNmspX4SfYzQYjB&#10;YFwppALyHw2jKZFxSC8KimIPGD+/18hFXX2BJ8Dzd0Er3K3k/kzVfopBEX5ZGhCEaJ6gt7b/AR77&#10;Gdy/Ephq60SW9mPSa7jj+pkPqjOx9RUX8oJ5MLX2KIKQIRhUBKFI2+lqCEK+3ALsN2eEc+vNwrI1&#10;s7Ao900yZqhNSxBKJJ588Mk0bN16Ds9+rxwTigtg1h6Ar6cP7nYngs4A3nkH6CLjgtIZNygexVny&#10;aSWKxMUKQoPPMPSmq1eHT874ccKZCZ+uCAeP0vBwWvTzzCOIMbKoHmyJ7Dxm141vhisc5xWEhCGa&#10;Y4h5DDEYjFQwQYgxvuAkRRiiKyKo15AMEQIZ3S+casCUbD9sYl3IY4gLewzFfPuTyVejVTxSLcqB&#10;CbqYKtYn8Bii0EFj9MBCvWNNzHYsyZ7QyIQKZFxZUq0sG7XfecaQxE5ocHLs73N4v9d4wSS2nJCx&#10;Minoxr3rJ8KSYULVodP49hPAgrIEK385dZly4iQ3fVwu/IHZOPzRHLz22mtY4zSBc/TAIAWUI6Ts&#10;YnRYgBqdEw898QXMvMWD48ePK9XZuvVTtMrZgGhGKTJjPIakqOukvGe1qhHbAYGDV6PHofwi+HPM&#10;6EIToHfh86uA21dE5ESKoS84Bw55KXpsm1FSPA0ZVltKw46WQleEq7kiJFlEMBjEv/9uJTRCFdav&#10;ByYU6Ujl/EPeB4PBYDCuPEGxEP3+RQgEtkArzITBWAiBF5L0eiFoF+WXQt6gdDmDKMo4smsrfvG9&#10;R/Gdx9X+VF3gJilqkx8Z5PgSdNTNRcWuZrS8exo5pMvVOa/O5LB6f0FSt36NBmeteXAXZ+CU1k0+&#10;FLF5tT1lfzlI4nGKX5qAPnkiah2FePHFN/CNp4ClZRPJcyHl+QIIdmTD2WbD2ycNeO+9D3HPTcCU&#10;YhMprg9CuKjI8e1QE62xn4vhXEUnAjfg5NlOdLk8CHBmnGl1oNHugsSF7CgWqptxpaE2HYUtAGWo&#10;qB5DW7ZsUdoyVRwSuVD7mio1A4PBuDZgghBjfMGFR/syj8rKSnCkp/vlz15GptiITLkDi6cQI8Sm&#10;VQQhNadCpGEQaX6MiVjmQwhCHj65xxBlcNDIBKFrmVhhiIWwGNtcDUGI8vX1a2EwnYLeoMWyFXdj&#10;TtF26HA+ThCi2QpCRSaeGmtwALv3AHv/nK1sl532wOoD9FJoRa9bY1UEIcckPQJaH1x8NzZtmoOy&#10;eWU4ftyoCEKJPYbSF4QSxer0k9vls3Oxx2yF0wAsuasMy1bPRllODcz8x8lzIhmXAkUPQMp5FDxv&#10;wmA7G49E80UoOSMAv0hzBXHYu28Pnn32WfzohVKsXKGB0fg+eaZdTBBiMBiMy8il2AFUEAqIN0Or&#10;/VtouJmk17Eq+5MJQlT0jxSEGpqb8frr2xBwHMT6FaUoK9gW7k8HBSFloQJnxZ/+142PdpKyA3rY&#10;GrWKIJTt91xcxWPqNtzbjxSEhMxMRRA6p+tHvdWPzY8+jA3zT8PEfRTVX0aNOcOhVdXxhSyLUePR&#10;lg4ddu73oYcvwKpVX8X0ydthEDvR7eqCp7MbXeeAwx8BJ30TMH36LEwzniTPzakIQhoymKF97HDH&#10;t5H1o4LQ+cZe/Kka0BqL4e7pw9n6LvQKWjJG0DNBiHHVYcIQIxZVGHr66aeV7QVLblZeIwUhthCU&#10;wbg2YYIQY0xDPYCUQXpcjFQ+PIAPDeKpOKTkGeJChsCiyQZMyQrAJp2/rDmGkk27XmyIokulrYvm&#10;28jHwdp+dAtFaOsNVaDd3hF6jtKVqhATkEYDsXGoKekaEEw0Gk0kFmiGJr3fYTIjIU90QUdeNz4w&#10;ExmGXhw90oAffLcAU/JSfIcGJnsGkZQVt3no9t+N1/9wHO43z6Goh9TOnXqFszpZxVlz4LTwqOW7&#10;8ZmvfQHXrWxSPq+uOYatW9tRLyXzGBJTlq9yMisfzqJM1Gfy6O3tRa62EU8/YcXyuT0Jj5dkK/xi&#10;CVrkNTBO3IjM/JthNOoHvY0GJrj4gfugBMK5ImiIIDox2NL8Md57+1mYTTtx771AYdEYWKTAYDAY&#10;1yCSnAExUApv3zr4g6ug0yyD1ZoBPkmbHdvui1Ko3eclB373q7+GpevfcPsKoCgvJkdkOLeeK3gz&#10;ag5J+OM/HcVUmDGh8XyaNY0OyRdvj1xcyD61P+4yGHDeasW5qVOUnD2ZuhrcsxZYtxwoyDWQPswX&#10;cUbk9ZKVG7rfVvEBVFdX43e/r8SL35uCaUUeYtIJgFuAZDfieOd8nDhxAjt3nsDda4pQYmxL636S&#10;h4oLIUEglqYZbn4SOrxWVNc60egQEdQbUHHsFIJk/JKYS1uIw2AMh0ibTH1P7bq+vr6BRaAMRqQw&#10;RL8jCxctudpVYjAYVxnha08+9fzVrgSDcbEMTo7FjuS58MAoNNIvLi7Gxo0bUVwyQRGH+hz1cDSe&#10;hs3QjwwjDeEgXpbJ7aRmCBf9+eUidnWj3pQDjTEXnKkA5tzJcPYGoNfrYbZYlNdeYrxdmUn+8RMj&#10;frxADXf6jw4WaZx1+p6STPhhYtBo4mKzulza7/DBu1bjQdKu7tq1DXfdcQs2PfI1ZJpPQZ/EU2Yg&#10;IW7sfmhxtNqB539wCI62DhjaReg9pG2SknvAKJNP4e+gNyDBLfvRo5NQU3cKb+w8hZKSPpSVzcGd&#10;dz4FS/F0fHK4BlqviEw/h0lacm5vP4Q0V8L15eSjXfLBIYi49dZb8dhD9+C6qb0wcE1J6qaH1jYF&#10;2VPXIqNwAQRNjtIOq/cd22/RFcuBQACiRHMGkfdBEXv37sMzzzyCv/r6Z8k1JyAzsw18OPn6mPBe&#10;ZTAYjHFEhLNo4s9Ju6/RFEKnnw+LaT70hslR7X4sijeoKCJI2nyJtP30dffuPdj08OewaukNWF9e&#10;RPpTBwSuL2YcJsDu8OKt98/hvbdqYRLzAKcHuf1D5+AJ30HCTS7Z5wP3F/1p7BhQ3eYzM+HQaNCg&#10;DUUkeOHZx3DzQhts5k7w8JPjYhdipO7MOE6DDrsHW759BNnZQXzrWy8hJ7seguRAV6cTnc0utJzr&#10;wj/96wnYbBosXrwGRq0LRtk5UH7o+SUpf4hqyKTWHm8An5xqw9k6B7x+AY2tLpysrUOQ10CCNlnN&#10;B0pIvM1gjBw0t1Dse2rH+f1+xa7zRtj3zH67dqHfA6fTiSNHjuCTTz6Bx+NFf38/sZlKrnbVGAzG&#10;VYJ5CDHGPHSgL/ODyT6jVrNHhJDjIlamV1ZVDXgM8eSQhVONisdQtlhLTLqeAY8hGmJVOeWifyWj&#10;zACIHAPKHFqdMnrkbFRfcMHL5aNLU6KsJFK9RIYKFTXUyjrG2IWtLGPEoocLOjn0u39o/RLkZRxH&#10;gakP5auAgjxdKLl1Ag+gKCI+dwfL4WjMx9F33ajdVYniHhGi2wtBjp4wGm7YGp+gBW/LwDF9Nx78&#10;6pdw3apGZX+6HkPdOi1aTVbUTCtVfgOc/iR0Bhn//O2I+xyomfoioD34IETL7eAL1iI3pxAaXcxE&#10;UeS8kExD6oRCAwWCoZXhErrR0lqFrz12G37wnBbLVgWSn89gMBiMi2cY7WkqEd7nX0b6iZWQuEdg&#10;1BXAaLCmvBx9Q7san5ojjjT+zfUNqHzzIaBrP+5aEdvPhOgSpgK9N+Ld3wfw8Z93YbmLWCrdLiUA&#10;6cWEdosPLRt7xKD9kqp8H82tp9XjyPSZ8OpI/ynVAwYnfrCZ5jyykPO8w62Z8n+7eC8cDhf2VXyk&#10;2G9338lhIulX4SM18fSjtX0eausDqDx4Eh6PB0tm9MFq1tC4eQO5ghLd58DdDREeycdZ4ZFLcbi9&#10;CHsPfwpjhhWdHj9O1qsLXqSw0CQM8/4YjKtDqryxjPFNZHsXGx2EblssFsVraNHim69mNRkMxlWA&#10;CUKMMQ/t1CQu1MHFJceLEISUTfWc8GvVwQNKjqEsqRlWsQ2Lp4ZzDKkh5FLoOenFWh19gtBAvYmV&#10;5OOy4eVy0MvnoKFLQFVd/8ChVAigoeTosfzAfTBBaLyS7PuczIBgsYbHP7F/YyoI/Z8NG2HUG1Dz&#10;0Z/w4+dvw9Q8HlpNBQSuW5nAGmpiKvLz3/+vjMrdgLk7G0a7VxGEDEFcsiDk1+jg0ciozZEg5xrR&#10;pffgkUcKMXfeHPLpOrx9vBmv/eYPCXIMha4rZmcpgtDuTIuyvfkrS7Fg0RxMlF8cuM/BmiFUO9rH&#10;FDwD5K0HLEvJtiZpsgg6vSaJEvyyRF45BMm/hoYmvLH9/4Hjm/Hg+nmYOvH/QmusCB2vTkYyQYjB&#10;YDBGhhEShIDbEAiugkbzBCkqk2xHLwRQvXvo5ahHkEw9QYMyaf9J209e9+7dixeeex6/fHYmrs+z&#10;w8qH+lPI/qiV/GecVrz4d25kBYoQcPZgQasPWikY8nSNWGiRbn85koIQb8vFe1abIggtu2MWlq2Z&#10;hUW5NOfRhfgcgkOGGw5VZOfRUmzdWofNj83EggULkGHeD7GnH842F7l/Hw5/kom33nPjxgWlShQI&#10;G45DoLZbmoJQbH1i69XVK+Do2SBqXKWw90o4c74Bfk6Dft4SPuJiQ/UyGCNP7Pc3cvwe+xkThq5t&#10;Etnvath4S0amIgwtXrw46nP1O8RsfwZj/MEEIcY4I3GMZik8DooTjMJQYUjxGKLHRHgMDeQYUmNe&#10;y6muQhllAlASkuUwkqBHa1cAVRckdHMT4NQUKcKQvT3aYyh2cHm1ciIxLg+Rq4hUCgoK0N6eOqcL&#10;42qTbILi0mLXT/K7sG5dEeaU3YBt2z/EfWuAz92fCQ3nDh/BDe0ZROjncuD3zcLhj+Zi69atuNVl&#10;VIQYrSwOtM2RJaTbrsRPVkW3w9RjiMu2oNrowWe+8pe4YVUT/OSC1cfO4Z9fOw87lwk5mI0JpH50&#10;ws7BkfZO24qHy2XcsVJAYW7i5+YR56NbuhFS1npkF94Is60EUTGCYiYc6aaaNFxS80aIEg59/DP8&#10;6Md/hf/4D6CwgApJwbj7i7wrBoPBYFwdJDEX/sBsdPv+DjpcB4t5IjQaPn5cHHEO7RojcwWJooyu&#10;hr34xsPl+LvHqCeNOU44UXPr1detQcWe83C89SkKvIDGGR2S9VKtjvTPDx0ZJMMJP6/BBWs23IVm&#10;VJtC9S7k2vGPz2ZgYp4nzQtHjxn6pVIEyP022A2oqKiAziDiCxtLoeUCSmK9gD0HznYLPm00KaGO&#10;pH4XFs3Lhj4iNFzCywwsXEt9pyKxf/zIxun+Oag5b0e3x4sAZ8bppi7Ut3ZC4hOHhks0Xo6G5Q5i&#10;XB5SiT4qLN8rYzjfAVUYUvMMLV6yNEoAGlIQilmIHbfNYDBGHUwQYowz0heEohIwhnMIVVVVxXkM&#10;TcihoRvCnjMRghA9XozrFMe+IOTnrEpoigtdehys8w4cp3oMDac8xviDCUOjmZEXhGg7+fTd5bBY&#10;zsBk1mPlqnWYWlADA7c7ShBKZ1VyU6eM3buAPe/blPZzzlkPMvqDiiAkhOP8I9LATbddiROj4gUh&#10;rxYDHkMunQcPPVZEHocRM8uexs7jddj66huwevVKvTzGbvzd85uwMLcaZv5jaNCR2JgyrQBy7wBy&#10;NgKaieSy5kSXV7aVfBFKzggZAXJjdIV4Y2MLHnroL/GFz07G409sJAbYE+C5LiYIMRgMxiiFCkK8&#10;sBh90ndh5GeRPclDxCkRDEi7HwyKxF7gFUGovqEJr7++Df6uI1i/YiLmFr5J+sDahILQ4eO9ePnn&#10;pKvRGVFYxymCUKY/+rirIQhpMzIVQahW04dzOTI2bdqE2+cVIJv/OYxcXVrXjR0zNHVYsHt/D/pI&#10;j1teXo6SSTnQS4fQ19OJ7i4XHOcEHPpIRItHj+nTp8Nm0UCHhoSCUFR4JPXGeD68L7kgdKG5H298&#10;wiGjYDraOuw4fcGFPl6LAKeHyGlS3w+NpjBwjUiYIMRgMMYeVByK9RgaUlxighCDMebgTpw8Gzcl&#10;HCJ2AJNsOxZ2Pjv/Sp5/ebarwjmGOJ50fKKMuVMLYRU7MC27G2a5FVp0J6l/NLETmgPbAwekVcxl&#10;JLUpGOsx1CUUKrG6Y13NB8ItyIPbofPV0E9sIDBeYavPrh6D7UriCYfI9idROAlIcvgsMfxZqJw8&#10;yQUT+elu3HA9rCYnqo504InH9Vg5zz8wtg8VkqBSdDKEDyVfk0lLKcpmuAO3obpSix3/8A5KZCMy&#10;O1oSnzqEADRSwnMoxE02/rdQUiaylkz7F+Tm5uJYTT2KiswoyVNzHkTXMihbERBLYZeXw1h0D4yF&#10;q2A2G0MpgRL8DkITguQ8KXJlONDcdAQ73n4JJtMfcd99QNGE8PHJwhIlUIRShzAaPYyVejIYDEaI&#10;AVf48LYVvuBk9PetBi+sQV/vctJfZIPnpJjzose5Adr2U+cWhNp9XnTj0K7/wT+/+Cj+6Tu0n4kR&#10;gGRTqJSwMPR6zWxs/cVJ5HEzoW/vQX6fGwV9vcj0xeSWG2HUfpbeTaS2oeTWM5tw9PqZSmJyk74G&#10;990K3Lsycc6jxIUPdggyBDL2sMDlX40jJ2vw6m/P4LHHp2H1YhcEUSAX1EC2G3HGMQvHT5zGu38+&#10;g4UL83BTUadaWPr3FBZrQu8j/248uvhZaPdk4/iFDrR0yWjp1eLk+UaI3KXZLfEhtZkwxBgb0IV/&#10;bW1tzLZjKFBhSPUYGswxFOsVm/58W+J5g7E2/8jOZ+ePn/OFrz359PPRu2JnHobajoWdz86/kudf&#10;nm0aj3rjxo0oKSlG5ccH4Olqh7ezEdmGfgR7ncgwpzlI4sITrzGXGT1DrNQ1kaGB3pSNnIll4I35&#10;aHEHoNfrYbPZoNVqFaNw4FglL1FM2AQu/u/NBpjjC/b3vHoMPPlkoVAi2ptEfycu4k1ogB4aKGy8&#10;fRU+u34DAoEWmI1BbPn6cygqaocBVMjhogqIG9hzkd5CAuwOL775t5/izKcnoXNpoekNwBr0p7yh&#10;pN+oEWo/g6QArxhE26RsRfxfOKuHGMBZyC+YBJNJiA6FFwEVyPVZU5A5pRzmCQug1RUOHJUsVAdd&#10;GR4UJSU0HP23Z89ebHl6Mz6zcTnpY0hZmcTo5r3heTJuYAIu4c8qYp5yrPzuous5NurMYFxLMNE2&#10;9uYjDGalTdaBE3LJmHcWG1eEegAAIABJREFUjPpZMJlnhiODJo4QQNt9Gno0QP7R0KD0tb6+ERvv&#10;vxs6uRd/941HkGM6RkbX7pgQc1o4SH9pDtsX2oI12PHmp0CvEWbSaRUYtLDxPLjevou7y3T/yBHD&#10;iUgvHo3VCp/ZjFNCyFPmicfvwW2rJiHH0qmE1eaGEjrirs+jw96Lt3acQVe3G1965DlcP1MHrXwO&#10;3c5udLW60XLOiff31aGlrQMry9fDapVgkYfvoZ783jl8fKwdtQ1O9Io8mtvdOF3fDonTRISYuzi4&#10;pG+u+kpABiMl1LanvxkqBETa+ZShFgGOlbEpI33od8DpdOLIkSN46+13UFJSguLikoGcQiGSz69x&#10;MUlQE39Hxtr8IzufnT9+zudOnjrDRiaMcYcUntjk5aEMlPRcWemkIeXnL/9UeZ1fSj2GWjEt2zss&#10;j6GxRqyunCzHUKzHUGzywfiVcsyzZDwR+bdkyUpHLzxCv8fYJMt6uKCTQ/rt59ctQIH1NPLMHqy9&#10;NWLlryJsqydKiArTFhOyrQPL0dmciyNv+1D3QSVK3SJEtxuaiKTXI8HQSbGjUVc4N5RMQb+GbEvn&#10;AJMHW7+deoVze+Bz8BvXgCtci4L8YkUMTwV1vBKD4VxB9J/sQnPzYezc8VXoNWfwxJejRR05/ESG&#10;bA2HGg+OFSQL2ts9KCi62hVhMBiMxPj889DfvwYB6UkYdDaYjdaUY1ba7tP2vl8MvVKP0Ob686h6&#10;8wnAvhN3ryLjo1wt+JiQoF4+h5w0G8f3zVJy6+nIiY9segideVUoKytDTXU12V+DFmSTQjORr7Eh&#10;3wPY2s6gpMcHayDUb8lxHYMcJehEvk/r/gUOXq0eR6bPhFdH+8t6wODEQ6toDsFsaDhX6MC4kK2p&#10;PWEcgfvR3uXAvooK5Xmuu51DSR7pDGiqVq8PHfa5OFcfwMdVJ5WIBEumBmG10FIDCe2GuAgMCeyN&#10;gWM5GgA8Ax65FEfac7DvyAnkF+aj0yPiwKfNaT2XVOUzGGOZZHY5tevsdntcOMSBMewQ+UMZY49U&#10;czSqx9CWLVsiPIYuvVwGg3F1YIIQY1xyKYLQgIgR80qpOnhAeX3tH19UBKGFU3Uwyw4U5kSvshwy&#10;6d4YQQjfR6QglCjHECWRMERRQjWoKycTeRQwxiVMGLr6xBprXFiEkGIkGSoIfXb9/TAbTaj56E/Y&#10;8viNuHluAQza/aQN6FaEktBk0uBET6qJpg+qM7H1FRfygnkwtfZgsisIoyheNUFIbY/F7CxFEDpi&#10;yFAEoWV3zMD6z6/BNPnFgftMSO4z5At9PyTLzeA5XcrkvUq+CFGCJHKKINTQ0IQ33/p38lkrNq4H&#10;Sif2wGj6PSKf2LUoCAFm0kGzXGQMxtWEeQfFM/hM6ETXPaS3e5I0uWbyL3kOmYF2P0IQ2rV7L154&#10;7jv4zmNFuHWOiExNRcJ+pr5LRsUHwIEdWcpKbCoIZViNqDd6sGnTHKW5LyvbjB3VTdj66v/C7NMr&#10;gtAsdCuCENfVFap3TJ+irslW93I0v42UfriyftLdCzl5eM9qUwShZXfMwrI1s3BjDs0huHdAEIoX&#10;mlILQruOTMNvfnsOjz5+PRYsWACrcT/EXj9c7S70d/bjk6MWvPmeB/MXTFKiNeRIp8hz8yqCUCKG&#10;IwhRunoFHD0bxKmeifDIehw9fo7YNVSYy0rruTBBiDEeGco2pwKA0WhMy65jdv7YJ9U8lvqZIgxZ&#10;s5RQchMnTkRREVvlxWCMRZggxGBEEOnZom4ngnoM0c9oniGKVvZh3pR8TLO5kSE2ICMipEGiTnW0&#10;CEbDycmRaOJA5gxo6fQPeAx5BStcPX6IxB7saO+KuM+hYl8yxhvqb4nFor4aRP/ekhln1qCLTsvj&#10;+W/MR4/jKPQWoHylDiW5yXIBhFcCD8wwccrMl1fIVVY4OxpKULG7Hl1vn4K+wwOT2J+wFCU3AUY+&#10;cErsQuUgz8HPa3AmMw/u4gyc1rjJNYPYvNaB21fwKMpLXAOvOBcu+SaImeuRVTAflpzJ4FM0XUoL&#10;J4U9gsRQvgi6/fHHr+ClH34NL74ILL3ZAo73xJ+onJuPysoOLL3l0u6fwWAwLpX2VppDgrpkeIY+&#10;eCwTI7AHpVwEArPR0/u3pI+aAatlMrRaIaH+LocHxPQlIEbmiJPhqt+LvW/9DQTnAXzu/kxouOgI&#10;AhKM8Mt5ONN0G+kva+HafgLFbhlCd0dEH8bBJ2gg55J+S+jBuqf/El7rCZTNuw4njx9WPIZctGJB&#10;PczcLBhkHjnNjSjyejHJExPiKc1xvtpfXrBa4cmz4Xw2j76+PuRoGvDU4xlYMS/N70Psc5Vt6JcL&#10;Ud+Rg4qKCmh1ItaW52NioYY8PAmiPQ/Odgs+bTbj8OHDCHidmDXdinyLZ3AxyyXYTBIEiGSkYxeu&#10;x8kWLfYfOQFrwUxcaG7D+eYO8lm0x+9I2WcjlfOQwbhaRP7+VKgIQGEL/q4dhhL4Ij2GJNLwLVmy&#10;JOF5TChkMEYnTBBiMMJcjBHQ2tqKxsZGvPKzl2AWu5El1+GmqVpMzr68SV9HiuEZLKrH1OAe6jEU&#10;4DPRyU9RPIZaPDJaO9yQBA493aE456FBIxOErmXoQNFgMCghBxhXgvR+b39x53LkGo0osR7C2hVT&#10;kFuUAa1wEAa0JjkjWhBSVwarK5wrd5GNgBZFdQJyepFUEAqXdMmCUOzK5NjtANnQWbMUQeistg9N&#10;mUFs2vwlrJ9/Cmb+Y2i5xN9HUbsYQv5dQN6DpIDJpFxz0lX0Sp4gmiuCPHKfKCuCUENDM7Zvfws8&#10;fwwPrF+IadO2QuBPKIJQlLAuhx6nLFMDewp4oTJcZgLxfQyu5B+LdWYwrlUGfq9SAfnPe00KQhp+&#10;IfqC34VBM5vsyYz8OPpU6nEqhfLCBSVOEYTq6huxbdub8NsP4d5VAmblO2HgdicUhA4f78U/vAKY&#10;dRZMOAdM7OFgCfREHMXBr9HCrZPRZJXQW2REh+BB+eoszCgtxty5j2JfTTU40YDf/upD6Mj1S7td&#10;mEH+gFkt0f33cAQhbUamIgjVcZIiCJWXl+O+VRMxuXAXskifmRYJBKE/vtGJXlmDVatWobgkBzr+&#10;FAK9DXDZXXDWanGwIoAmjx7Tp09HlkkDHTpgQlt61xsCKgh1k6/zf+4KwlQ0GXaviKrqJjI+0MDP&#10;6SCRf5cDJggxxjKxk/excyRMGGLEQr8TFtKHUGGIsnjx4qtcIwaDkQ5MEGIwEDHwCYeQ48Ih5Abs&#10;GrKtDIT46J+LFB4r0d3Ua4jmGKLH6WQ/5pYWYnqOWwktZ5WbQsdfkbu5CAYmKGOTjw0PNceQlyvA&#10;sVo3uoV8dHg5BDktGzQymAFxmVEnHiQ+eltFgz6YRR8233sdLFY3Kg+247EvW7GmrAfDgSa/FmUz&#10;3OJSVB8Usf0nhzCFbGe3NiScPItLMXCZUAWhs9YsdBfm4IxNo6xwtmobcM9q4O7lNFcQzeEQKdgL&#10;kGQLAtJEtEuroM+/F8ailbBYjOS4wXKB+NSMgbBHUDC8Qry5+RDef/sn0Fv+C/evA4ompKhoZIGx&#10;H8vqMzOFDuN6L+JpMBgMBiMZkpwBMTgRvX23geNXg+eXwmTIJq+JQ8OpzXYwnCMuIIfafUHy4MCu&#10;P+FX3/sSvvmYHsvn+ZVGXObVSANacjEzuqUb4WjKwbF3enDuwwMo8UgQ3V4IsphWfWlOH96Wi2ZT&#10;FuplLz7/zGLMuTELp0+9oXz+4r+5IPqtpG6TSP9lwaQL58k1esm/kLCXTKDo0dLcelZ8MnO6krPH&#10;bPgU990KrF9Bxmx5VCwJ95dqfziE0KGOD1zBchz9tBqv/vYcHnvseqxaYiefaOkFIduNqHXMwCc1&#10;DXjr/RosXDgJi4oaU64gH2rRXlQoN1mAQ7ie2B82nDrbgUa3Bj0aHSqPniH2iABEhf8brmXGh68n&#10;DV4vBUwYYoxV0lkoy8KDj3+GG+mGRgahfVBIGOIVYUiJCsE8hBiMUQkThBjXPJEdlAwxFDIugSAU&#10;yr0RbbhFCkKhAyVFGHrlpy/BFPQgG3VYMNWE0uzQhN5YFIRiO/1Uq77VHENUEGro4okBVoDjte2K&#10;IESJzDPEBgbjn6jfVsR7JgxdHtIRhL604V6U6C7AYOrEshVfQMGE3cjHR0MUHPE7pRNd0KLd7sc7&#10;e4EDuwFTY7aS02Cy1xWn/FzR8Jjha3WUTMJZLoizOVplRfJd5RNRml+DLP4jCJybrr2OOCkkCPGW&#10;2UDh54GsOyBrZoSKCx8Rq9+EVoaLCJL2UgkRRzqCPXv24/nnn8ALz34G5bc1wqjZAV6IzJET4ROV&#10;UBDiYj6Q0dZGDSsTE4QYDAZjhJFhVQQhUboHOt0dpNWlOYP0iPSsjRy3SNQriLT7AYn0gaST9YmS&#10;4g36zrb/hNdxFhtWFGNG/nvI5A+HzlUFFFkLR4cf7+4DKvcAFnc2jHYvintEGIKIEoTi8/EMQgUh&#10;r1avCEK+ggz0Wc/CS7qyJx7PQllZGd7/dIYiCL36m53K8XM6HbieVCKztTWqPrHjAjk7Gy2mDOyw&#10;WZXtp766BLeUOZDLV4BXvJsCoeegClxcOISUFGkXqIvqaB+sUcYHb+/hSV/KY3n5d1FUdBYWzXvo&#10;6epBb3sA7loJOw9ycPdqMHnGKpjNXkyQDgzvDxhDrCB0rM2CPYdcyC2YjFMtPnza0kbsEzMThBgM&#10;pD82j2wDU53DhKFri6G+P/QzKgxxpL2l4tDTW7YooeRGQ7oEBoMRDROEGIxLINGEt/qqegxRtBLN&#10;MVSEaTaX4jGUITWF0m9ccg0Se/RcMQNkCIciKhB1OALEkNXiSK0PXUIp+ngrnJ7+9BJTRtxH7OBj&#10;tORhYlw81IBob28fUhi8GPHwWv1+hJ6VoLzXowu6cIS3L2xYgkyhGsVZvVhbTj1ldHHJrQfKiHnU&#10;ajvSzt2irHA++nYQdR9UotQtQnS7IQzxnDmogvvF/j0GG5pIbyNVQunXCHAYzDhVWopePQe3WE9u&#10;3oUXNgMLyszgqaCSQMnuElfCJS8CV/w4igonKmENU0Gn7YJBNVcEbd960NxSiZ3vfg16zRnctx6k&#10;HA25TnBYdxerD7WFc3jE5RyKOJ7+iw8IOLSH50iEcWOh4BiM0cCleXSrqJ6IKqJsUV41fHjxjhTa&#10;Vtuj2O2Lvm74daSbkqHaJ39gPvr6VqM/+CiM+gJkmLJTji+o7qHkiAvnhhOlIBoaGlC1/QmInTtx&#10;34rE/amPz4XfNwuHKsrw2muvYbXbBL7TDa2YrH8Y6u8Z/bmfegxl58KpN6JJ9GLdt1ag7KZseNy7&#10;lHDWL231oZ/W2zcHZrMZk+suKB5DmT6fcn5VQQn68szoRJPSX36B3MdtKzhMyLu4Br5HnoM+aSL+&#10;c9tB7N5txz/9CJiSO4E8MNInen1w2KeirSMbOz48qngiLZnmgdWsIf3YyITY9nFWeORSNPYXYtuH&#10;R2A0WxDQWXGmtY9NVDMYVwgqAlC7jsGg0L41Ly9PeU/Dxz/zzDNYtGgR6cVYCgEGY7TABCEG43IS&#10;4TFkJgZblnwBN00xYoqN5taQhy0IxU9yj35BSJStiiDUzU3EWVcGqs93xHkMJZu8Zyvrrg2SrSxL&#10;JgRdq2JP+oQG2lQQ+sy998FiNuP4gT/h648tws1lOTBqKyBw3YMTWDEx3RIJQvR5f/CpFVtf6UZ+&#10;IA+m1h5FEDIEg5dNEBr8OyduaLhw3fsEHn05+dhH7pMKQsvumI1lq2djUd526HA+JAglwvYAULQe&#10;suVzpCxt4mPChFaGU88gTkmaGgzK+NWvXyLXb8Jn1guYXNINvWEHuVbnJQtCcjiHRypBKPRUY59n&#10;9HNKPDF6cdmbossaiQxQDAbj0hgZQUj1RKS0t/ciKIV+68VFYU/FVqCwMIPsDIUWHUqwTpeRE4Ri&#10;81sO1T7RhNfrIOLLpKfMStn2S6TND4qSIgQFlFxBMnbv2YXnnnsO33m0CKvmSbBx+5X+FLI/arzS&#10;3AXs+lDG3j/nKNuzz/TA6hOhk5KFiBu+IOTV6BVByGkAeqc4FY+hr33ZgDlz5sCBL+DgsWr886+r&#10;lONVjyHe4VAm5nZZsuEgf/bFd5Up/eW87BqYheS59Ybigr0Q33mhFV947BbceOMXkZvxQ/DeAJyO&#10;HvR39uLoJxy2vyVj3sKpKC4uRo58FAJ8lywIqePETi+PY+dEnO/JgZe3obG5BXV2L3mfpRwXO85k&#10;UQoYDAbjyqFGB6H9z9Nbvj5kjiFm6zMYVwYmCDEYVwQ+5DH0858qk4VaKRDyGMruhlVqhQUNocPS&#10;/TWOzDzAFSXSk6reqb8oj6H0UVeejNogfYwEDCUMjVcDPirUyQhglVwwk6/+Zx+YgyxzM2xmJ24r&#10;F1CUk+T3oCg+ypvBfeRZe4VcoH82HI0TULGrGS3vnUROLyC47BASFJUq3M1IQpNf+3kNzmQWwF2c&#10;gVNaN7mwD5tXd+L2FTyK8hI3jH7koVuaC4/5q8gqmI+M3EkQBCHpdWgpdCKQTpDSRd2ikjNCRuX+&#10;3+DHf/9lvPhDYOnNFx/SLd0JUUksVF55YWSSbDMYDIba8gyIKbEN+OVy4RkuadYj2WGSlAO/fxZ6&#10;fHcBgduQYZkLg0GXshw6BxUI54aj24GADGfTLuzZ9hz4zv1KP1OYH5NTFEb45Ty4yXW2/VcNnG+e&#10;RlFPqL9MeJ2Yiqqhp4drBkgx99xVPBl1kgf3fHM1yhaaYNYcRHX1Cbz0GkADwHmlKcpx+cIF/NVm&#10;I5bP911Ukj96vz4pF6c6bkJFRQWMejvuLM9EcaGZdLakVp0aeNqs+LhlOg4fPgzO04yyqRmwWTwx&#10;Yzk1HBUSLwwLHxsbEk7iyDhf0qNTuB4nWzjsON4ArakQLo8XtXWtysKz2DFjsnDF43VsyWBcLkbq&#10;N8Mm/a89qCBkNBqVV5pnKJRjiHkMMRhXCyYIMRgjwIDBkmBgExnCiSMWzYHK/fj1z/4x5DEkXcBN&#10;U82YnOMNH5zm9YBBA34MoK4uV5+Ph58Q5TEk8jplf2SOoUuDCUJjheEYFePVaE9HEBqO0fTIhjWK&#10;IFR99H+VnDaTCgIwaj6GDhETUxFeQTLCz1WO3l/fJaPiA6ByN9nw65HdyCO3j4M10HtFBKFk5VFB&#10;SJuRqQhCZ7V9aMgMYPOjX8T9887AzCdf4UwFIV3hnUD+XwOGKaRwc/Jrk2cQFEVFAKKCkCRyqG9s&#10;wrZtb0KLE7h/w3xMm74VAl8zAoJQ6sacCkJVVW1YcjML1cZgMEaKWPUnxtMmTmEZbKeuaNjINASh&#10;SEfSRIKQKJZB1j5I+sB7yZ6JKS9H231JkhVBSJI4ZftXv/oX9HcewL0rzJiZ06H0Mxo+up+hAsnh&#10;47346a8Bk6DDhPMaRRCi/WXCOo+QICTHePjWZYQ8f/omO+ENAk89DiXHkEPehIrqavziX3ehvLwc&#10;G1ZOwIy8P8PKHxzwth2OMETv99CxXrz0r8Bzz30GkydysGiq4e/rQLfDBV+LhHNHga1kDLF27UIU&#10;mAIwyR3kbxC7sCGxIBQ73lM9lZUcRtAogpC3J4jKCwLO2XXoNhej8sg5iGS/SKMThO2KRAyVx5JN&#10;UjMY6TFe7TLGlYG2xTTH0JZnvpHUY4h9xxiMywsThBiMywEXni2Vk694CHkM/Vx5r4EP80qLYJGa&#10;MNkmwyzboZO7SQfogxDxC1VWAl6MoaImt1U3R9Gvnt5Kg0uPw+d8cOhK4cfl8BhijHeuhQFj3ARJ&#10;uC3QoA9m0YfH75iAsgVW/OG/T2HTl3OxZm7n8MqHFqJshlu8BdVVEv740yOYQbYLms4PcV64PjH7&#10;R9qRsYkYDc0ZZtRNzkJfXx8s2gbcswZYtzwih4M6qUVeJckMvzgRdtwMbfZt0BXdhezsTHKcqmZF&#10;t89qPQPhXBHB8CvkDrz2/7N3HvBxlGf+/81sk3ZXu+rVsuWGjYts3MGdZgKmhXC5S3Ik2JgklyOY&#10;lH/+R0JoIcklgMnlklz+gENyd2l3oZkOxjZGxnK3JcBFktVstVXZKm2Zmf+8szOr3dE2SSurvd/P&#10;R9qdXnbmLc/vfZ7nt9/EG2/+BS+8YERJidrAN8grVd2wASHjVNPSPCVv0sR+xCkUylghRjmFQD4q&#10;K9uxavUonNMgsLu+BoG7BYxmBcwmKzSMNu76fpIrSCzz/QG5vOVdqNz3v/jVI3fj/2wx4cor5HJf&#10;JZz0cOtga8rH8bccOL+7EiVOHpzdLbbdI0PDhZfvqRg8wch/4WMzwvfr0OvQYjLi+GUFWLVqFbZe&#10;+4fouQOT8cCS2hpaqX3gDixFc7cTj/64Etu2zcb65TboSdg9tx58lwHN7VNR3+TD83+pwLJlU7Gs&#10;sDFu2yw8ekDc65UX29h5aOnNRlVtN1qdgiQA1TZ2osEW/H1CoaaTCEU92HDFFAolNSjvHhVfKQTy&#10;PAQ9hh6QPYaoME+hXCqoIEShjARJCEIKRBiqOX0SFW+8JAlCi2ZYYeTbUZxDQlp4Ed6FHbK/yygJ&#10;QsmNImXgYovgYKbitMOMT2oG5hiS1qINg0kPaSySZ0LdWZ/snXciCN1122ZMZz9GurUdV675OnKL&#10;DyCf2Tuo/RBBqK3Dhzc+CHoFmexlsLa5McueIKeAcu9V72cqBSGyD0dREc6IhdfHuTps3LgRmzaU&#10;oqygGplMf04kxSAWDPtjBmuaDxTeBmRdB0G7RD4vPsJzU4EX50m5gkLJwxk0NDTh7q/chEcf+iw2&#10;bFyKtLRvQas9r74B8uULyQk2QxCEhno3Uz2S/5J6BlAolEtMmLdiREHESOWj9O4HiHfFdDDaytE4&#10;wQHEKpOcnn+CMe0fwLIkZ5BGvILo7XFBLve9HC+12QMcg8bGJux65U9wd57G7WtKMTd3N8zy9ZL7&#10;wIYd8PcvClJ9aXRmwiTWl0QQSgsgriA0WG+caKhrBMWApuyXy8qUBKH3coK9iDf/wxOZOxCqHURE&#10;jFW1saT/wfbBO/sAn9hEX73hURQWnoZV9x5cXU642/3oquOwX7xNPU4GJXOugcnkRjF/cFjXGbpe&#10;+TxPtljx/rEesOYCtLsZ1NS3ilcktoJYc/BcE9VPrOwJJ/T3K2IJQxQKZWSh7x4lnPz8QjnH0P1Y&#10;uXIltftQKJcA5uMzNdKbpriq87Ihm5UN2bGm1SNr6fZ0+8m5feL1SWWmgSbB/oPCEIF4DRGPoQUz&#10;8qEX+jA9049svg4GOMUOTJ+0znDFEVbuMfGXQBkayrmSHEPEY6hbG8wx1OXsRUdHR2h/hEQj/+Ke&#10;UxIhuiiXDuUZiSXskPksy4Z+84nWgeh/bpMLdZjGO6AX1yFmni9+9jKY0/yoPnIeP3sY0UcAJ8DG&#10;LgZ65+GdF7pR8/5BzLSTEc52aMLDt0AekRzHjhUrp8FQkZJm67Q4Oms+GXwMB98AGLrx+FZg6UIT&#10;2FCotjADJqOBnV+Kbn45dMXbkJs/HQaTZcC+hTArIvlKckX4+eAnSSR+oaERu9+/BXpdFW65BSgq&#10;1Er53+KTQLRJUEApp5TMgO1BwQcNZUgyCXzo7IRgovmhhsSjUCiUmEQNSRe+INntgvT5lqK3b7VY&#10;zn1JLKqLYLVOiQytrFqfzI4s94PC0F9+9UW8/+Jf8W8/jF6f9jE58Pvm48iB+di5cyc2dhvB2JzQ&#10;87Hq3VT7ykZHya1XlV2ErtIMXBBsgLYLX9ngj8itp66GlNwNTIx2h48vRq9Qig+rOPF6D+Pb3wCu&#10;WlRGlDHxZvTB3l6K1g4LDn/ahXfeOYEvbGRhMWnFvSbXDuHl81H6YaF8kfI0ud8upgg2jxHHa1xo&#10;7PGi1a3Dp/UtMfY49JDRE61tSaGMZcL7fPTdoxDCRXpJGNoezDGkHmBNPEMJShQdtX2NY4PTGj6W&#10;fQ7ydPTtx779kW5Pt0/d9swnZ2upIES3p9sPcXtB4KTKK9r6koFb3nGi/SnHJ1RWVkLH+PAfTz8m&#10;CUIZgVasnMlKHkOKIDRcxrogFMwxNBXnesxSjqFwjyFCrEYjFYQmFwUFBWhraxvt0xg2QxGEbrvx&#10;BixesABv/O1nuHfLZqxafA2s2ieijwBOwJ6PNdj5qwByfXkwtDkxo4dDWiAQEoTCX6e4UWVC1zP8&#10;0c8EIggxWZl4y5ovCUKrN83D6qvnYXneq9CjLlIQCikp4j3MvA7I2wxkfUmcNonLoocKChoEg/ki&#10;SK4IHydIhsH9+/fj0Yd+iP/67+Uom9YJg+Ft8VidEYJQ9FHpgxeEIvcTtF4mJwgln0SurYW8K+Yh&#10;CUJtbR4UFia1GYVCmRCE5xKKVc6kIIllCgUhUo4KzJXiomvEqS9BgymQyv4Y6xPRnxP/AgEBAbFc&#10;JuU+8Qq666678L2tl2Nd+TwUaKLXp82dAvbuAT54L0uann/GBYsXY0IQIrn1DqVnoiET6DH24vsP&#10;fx3Lco9H5NaTcvCQH5dX6vf4gtDFdj3e+9ALJ5uHO+54BDmmF6D1tqO7swueLicu1Jnxuz+4MG/F&#10;VJSUXIF87n3x/nslQSgZ7221YU5B8eCxuQ04UduLNqcObrFvcPpiN2ravPCy6ZHrh/oasdtRyXqT&#10;WywWOByOhOtRKJOZVETuCN8H6dMRJkK/jpIacvPzpPL4/m8+ID0rSp4hKgjR7en2KRSETp85R33x&#10;KJRLjFIRMXzszgnxGCLLduzYIYWgI3XbshnpssdQDfSCR3ytFYEoloFxfKK2m9Z1m1Bd64aHsaAX&#10;eWjuC3pckUYj8RzhBF66V/12VrmDy3ByEtqgQMemNOU9ZaygHlk2fkPI9Rsyol2DRehBmviM33F7&#10;OXINTuRkno8Y+TtYOjVzcKLSjJ3PiPtNS0N57VlYfTx0XGxPGEXrUTyGoi1TI6ga3mr7nDKtjHBu&#10;sOTCXmDESZNL3J8fRWwXnn7Ygim5TtWOIR0wgFy4hTnoND4AS145MgtmQquNbPRE2UwyApJL9Uvf&#10;BbS0vIt/uncTnngmUuwkAAAgAElEQVQCuHKVGUySAsrQSc5QmDKPIT4NCAtCKigNRLnBOPLXS6FQ&#10;ho6qvOCDHnxgh5nTbJQQhumByAsZ4PxlcPbeJpb3m6FhymE0psUsJ8ndkEKBil8CgeA0+WxrOoJ9&#10;L/0Y+p6XsGmdBoW5fLCCENuW5FPJrdfjvw5Vh3R492dvoFRIh6Xj4iDPOHW/S3hdW2PNEuvLbJzN&#10;1kq59XK0jbhvmwVrF6vry+Q6BzzS4RPy8HH7anz44YfIEPd3w9VZKC4U6w8SBa9LA0+bFfub5uPo&#10;0aNgnbVYMDMDuaaB9Ue8tlisgVk8NOJhTLCzl+GTC8BbJzvEer0E7R02nDvfiABjSHgNia4wSOw2&#10;wmCIdo3h88Zve5RCGR2IMETem3j5vWgY+ckD+a3z8vIkj6Ht278lzVsuC0MUCmX4UEGIQhkFYo2I&#10;U6N0Ig5WHsAvd/wCmfwFWLhWrJgBFGWnRxWEwkdujtcGU8iALI9UtbNT0ccUoanLLwlCRxts0nKX&#10;yyWN9Gy3dUSMeOzv6AXk/ckGz/F3KyhJQkQhwngShgaeX3wPoS/fthFZaek4dPCP+Obdm7FymSZi&#10;5O9gsbGX4f6vnYFgnwmTyYQrWy+AsfVAzwc9H6WcEYgu/gwmB0IsQQiIHGeujHCuz8hBnbYXZ3M5&#10;bNlyF65fVIIs9hdIZ+oj9ysL6gEhB9riq4Hc7wPGmeJOTbHPheSLIKPDOV7yCiKC0PmmZrzyyi6w&#10;7Ce449bFmDlzJzTi94koCLW29kk/HfEYam13iZ9GtLV6pGnlepWfdQy/OhTKpKHfjh9ZXgQ9/4zj&#10;VhBqbQ2e/3AEIZaZh17frUjX3yFOXybdp1jFVkDyBgX8HBlwoYE/EMC+fRX4yaP/hCcfvB0LCz6J&#10;9KSBUj/pxDamD995GOJyLTLPm5ArnnKRxz7IMx6Z36VtylScYwKSILRhwwbcsr4U0wr2IlNzYEj7&#10;Exgjjpx044n/B9x77zVYtzwHJl01/N429HT2wNvCoeY48Oy7wLJl83F5sRZpQhvSMbhR/fEEIYcb&#10;OFLL4HxXOuq9OfiktgmkNcIx2lEThIbSnhyvfTAKZSxA+nVE5Faig1AoSo6h+7dvl6ZXJBCGaBlM&#10;oSSGCkIUyjiCeA0988wzQY8hIYBlZVZMz+5FFl+DNN4jhWkgxA84NQ5Qu/LKs5XuW4sNcDN5OFzf&#10;CwdbhG4uDV6vd9ih5CjjG9LoU0IOjO9Y1JFPfK5ZwHe33YI+20vIMbjwxc8laZQY4Iojv0GyZ4hi&#10;+Dlew+L193l0M1kQAkZMZzKRedGFGT0XJY8hIhDFY/AR4iINY3adFhcyrKi6bBbcbjcs+mpsvha4&#10;aQ1QmG8Q1/IFt1LKA8EMH1cKG38ltJnXQl+8AdnZeVL+oHj3ggT0IQIQyR1ORoaDcWD//j/h6Z99&#10;DY8/DKxeF/+sUybMjBKhHEUxDMwUCmUyMT7ef7Vji8N1t1iO3yDWAxtgsWRDp9HGNdaTop6U+wEu&#10;6CEE3oX2hhP4zlfW4tv3GLBmkU91wOBHG3sVbM05OPF6APW7KzGtJwDB6QTLx2phJyvwM/La8dcL&#10;5eRj5OuXD+vQ6tBqNqOhtBR9WpJbrwYwevD4V4Al5URg64273/AzCf7XghOs6OGXw2azYf+BI5Jz&#10;1A3X6VCSXwy4xHq1B7jQPgN1jW4cPvEJPB4Pri2P9CSOJvAEQ2cHZ4QPgIv8vYILutkZYru+CB+d&#10;tKHNqQFn0ONscyfqLg7PGDwS7f+JEq6YQhlLxCrHaX4hihryTBgMBuj1emzfvh3LV6yKuh5LBjeS&#10;OpuOcKNQYkIFIQplDKEeyRBrZMPhI5X4xdM/R2agAxbhIpbPAEqyDGKHyyvVeYkEoTE/YiJMECLn&#10;ypFOpfhdI8/3CTmSIFRjT5MEoZPn+xuKZCSRuuFIBaHJgdKZUIShWB0IRm4gjl3voX5BiDR6iSBk&#10;4Vvwsx9uxIx8DUzaV4KLVUrMgM5UAkEoGBpmJuz8LBw8mSUJQjuf/Qvy3FpMcQDlAQfYTntCQUgh&#10;vFyJX8ZEGoK4rEw0my3YnWmRpv/10VtRVliNTKZCyuEAxi9vFbxeIgix6ZcDubeKvYIbAd18cakG&#10;sUb8Sl5BAU68VnFbjkGAE9DYeBG7XvtvcWkz/vlr18Nk+Cm0hsq41zdeBaF+jx85R1ESgtBECD1K&#10;oUxEEr2byb+7Y1MQUnsoqq8nwH9DnHkTNJrrQEJgxgwRR8p7sZ73iX/Bcp/kCWrGa6/+Ga6Os7h9&#10;bTFm578NK3s0si6VP977OAM7f+1Avj8PxhYnyuyRufUGMnKCkDQtr85ZM9GWkYEjaWmSILR602zc&#10;+g/XYTq/EzqmdtCCEBgdWtv9eH1/8Das3bABxcWFSNNVwGN3w9nigb2hDx98BHQ7gbLZl0sexXnC&#10;0cjzjeXxEyMiQn/op+D36hYD9h7xIqOgFPXtPnza0IY+loWXsSR5PTGuMoXtf3UbSzFUJwobF22a&#10;QqH0E+/9UJZRYYiihoSSI8+GOcMqCUNqj6FQPUrLXwolJlQQolBGElWOhkTrCXwwLq66WxmrQxXy&#10;GJKXLZthkHMM1UEvOMDKHkMKo23kG27HLFZALR4GtHT5ceg8Dydbgi5NoUoYih+KizJxGesjOeN1&#10;gsoKfCjL8ODBe4GlC01gY4TWifpehYdQjPXOqwQlIhAdPeWBhyvCMztb0CnkiTMNKIMV1gtOzHK0&#10;wuLlQgJR1FBysa4z7Ltfy8Kl1eP47Dlw6QT0CI2AoQdfXg98/rYsaFl7pFVQCL63vYGFsAlXAoX3&#10;IbdgKtLMGTHunSx4ieUuOVUfL+cLEv81NjZi7+7PQ6c9jNtuA4oKteIxIkc6q4uneDkpIpaPV8WI&#10;QqGMK1LTloslYFwaoYjkEGpr86CwMDjNc7lim9aGVVdGrufzL0Nv72pwmtuRrrkcaYb8+IIYgp5A&#10;XuIRxCn54gSc2LsDv3j823jwHnV9GrxON5sLoXceOptKUbG3AZ2vfYq0DjeMXF/MY6WW6Pddya13&#10;1poHe0kGTuvE+pHhsPXqjsgcgvFcdaMs8/MFcAszsb9Kj+ee24PvfhNYUz41uLDPh752C7pasvD2&#10;GTPefns3Ni8BppekhSIR9O9aHmQgBPsvfKidrRJI2OAgEaUf44cRfShCQ28xjp13o73bCZtbg1Pn&#10;W+XBJOr2OjsoUaVfoBq59j81VFMolw5loFm0940KruML9cCB4Qj24dFBgnmGYnsMKevTZ4VC6YcK&#10;QhTKSDJIQSiU3FuenUgQUiDC0L/teAaZfJOcY0jsJGbrBghCkRk7Lj0jKQj5GLHzqpmB810GHK53&#10;h5YFhSFbjC0pk4Xx0mEnDVWr1Sr93bZpHm5ZPQsLi3ZBJ9RGCkKygUcynMghWcLfKyF8Oka7Vy3o&#10;KB5DRBCqqJoiCUI7n/vvkMfQIs4JdHTDIAs00YxMas+g0DHCGt9e8UVms3PxliUTbj1w5Q3zsfrq&#10;+ViaU4005gNomJ6IMjA0ktqyHii4HbDeI+4gXVwQq1zlpZHhAdkgSAQhki9o7969eOSRR/CTH03F&#10;urVapKe/DZbtQjCYXOR9ibimGEcZ/4IQI3eMRvs8KBTK4FC35YbStht9QQggon5wwAYRhIAZYDWH&#10;wtYhZ7EKHLcRjPZOaDFbnGuOs09ByhVEBCC/2J7mAgKamprx8suvgu/ajS/fvhGF7E7oUTdAEGoQ&#10;q4KK3UDlHnHCr0NRvQY54ipjQRAiufWIIHRO14umzAC2bP0yblt0OmrOo2hIy1T1dUu7Bu98GICd&#10;KcP69Vswd/ouGEieoJ4euDsd6KgFjn0EnPVNwaxZczEz/VPxvnWGBKF+o5rsFSw38IUYDQ91PybA&#10;mHDwhAuHG4D04stxvrkVNRec8GiU3zeyvc4wmkFFNhiuIDTYSArjMY8lhTKWGez7Q9+38UMqBaFw&#10;lHJY7TGklOf0GaFQBkIFIQplBIgl4Ax2fizCK7Tw72qPoeXT9ZiazcEcsMEsdEPDdoINC6WaKnlk&#10;oNATOUOdCygmUfrDiTpl0UbKEoGo3ebHRw08HEwxurVFkjDU0dYecb6UycdYEobUIVayLAJKrE5s&#10;uZHHZ1azKAyN/I2/n8ELrbGUi+jzD5wS8MyzQCuyAM4U02MI6q1l+1OABXysBuct2bAXZKPBykqJ&#10;YnP09di+DbiqnIk+ghnZ8HJz0aK7D+bCRcgunAG9Th/X6EV24edkjyA+ODK8reV1vPP2gzDoqnDz&#10;zQyKiiOPkzrPSXUBdqlCMo3N0E8UCmUwJHiP+aBHTUFR4j2Ntjf4cOCFDHD+Mrh7bxIbj9dBw6yC&#10;yWRUxj1EhYxR8AvBct8ve4S2Np3CnleegqnrDxGeNEp9KQg68WAmdPNXoeoQj5efPIQZMCHnYmPs&#10;46Bfegv9Wgnr36GVzzXWLKm+rMnWSvWlSd+IWzYCW+4IGwgRrW2s1KXhDwEJn8cY4RPyUN12FSoq&#10;KpCha8SmDRaUFBqDnZBu8ThtVlQ0L8Dhw4fBOGsxf4YReWZFEEtsTAtfrm6789CAE++vQ2xBtPRZ&#10;8Jc955FVOBVOtwvHT52BlzWAhADs38dQeyijGxEgmjBEoVCGzpgPc08ZMeL99rFsYQqkLE7GY4hC&#10;mexQQYhCGQGSFX6UCiza+v3xtWNXhtGWkXmVlZWSx1AW1wiT0I4rpmfBxHchPw/QCP0j+sa6IJSc&#10;UWPgyFgiCAX4DNj0MyWPoUPnXcF7KQQ9hlrb2+gIkUnOWBglFC4IkYYrEYTuu/s63LjkIiz4CBrI&#10;BoVopxkmoIy0IOQUFsDJb8U7p5oicgwt5l2SxxARhMINZGrzFxGEdBkW1FtzUMNykiC0YcMGbLlz&#10;ESyanchgqqOObiaCkC5vA5D7AyBjlnid5qhnLR2L5AkiuSJ4ISQINTQGR4brNCdx6y1WTJ/WCb3+&#10;HbCaVtXWqfKcpIIQhUIZKokFIeJRAzaZEKij6w2eDLHad0QQYpnLxW93iH/Xi1exWJofq7Ym3qBc&#10;gOQKEiRPUCII7d27Hz9+dDu2b1mHzYuaIj1pGMh5BLWwtfvw2n7g4B4grTkLBW6gzNkd+6SVendQ&#10;9e/Qyue2KVNxjglIghCpL6/fWIoZedXI1rw6YM/S3pUciohRRzJGHDnpxo+fBe6991qsWZYFs64K&#10;nM+Gni47+loCqD0u4LdvAcuXz8fcYi3ShBakQ/GwjzcwK3F7ighCDvH+HqsJoN5ugI2dgUMnP5Xu&#10;Hye22RVBKHyLoTE2QkSTEEYejwcOh2PU25oUylhjJEWesR4qnJI84XlphwrpX5vMFjzwwAMDcgxR&#10;KBQqCFEoEwq1sKT2GFo4Ix9ZXAtmWz1IQys0bA80YSVAou7TUBtwqUzqGklyHW2e0aGlk+QYQoTH&#10;0HBG8I0FQYEyMvQ/r3JuLzk2fsQ60u+vPHcJQkIi+rujQS/yzH5Mz+Jx5w3AjSQiWp5B3Lkvwd5G&#10;1uAR7kEnxfwHE2G9O3BSg2eeC0R4DFmaHZjlbIPFxyGNCETi6g69+N6ZjDg+Zy7cbjdMhmpphPPN&#10;68h1Ek8ff9TjXwh8CULGZqQXr0VOTr54XE3c8yUjw/tDw5HR4g5UfPAnPPmzr+FHD+uwen3040wa&#10;eDkED+sa3fOgUCjjhyRDYCYbYjO0vuL4qlrR7r4bPt9Gsfy+BlZLNgw6vbyEjXo+JPMbJ/6TQoOS&#10;qpB3ob3hBCp2fRtc5yF8JkY90441sDXn4MSbftS9+xGmO3hwdrvYFhZChwvmxElwIUkTGUot1n49&#10;Wg0600w4M22mlFvPKTQBaZ14YguwpNwk3i85xN0Ab1pFmJI9c0joaWmdoOduV2AT2jtt+ODAEbDi&#10;os9cq0dJXhHQJ960HjcutC5BfXMvKo9VSwLGspkcLCateBsS15vJDFhzsFPgYopw9iKPfUcbkFNU&#10;jLrmbnx6wZFw/xOBseSVTqFMFpS8MvTdm9yEBkrIzwPxGCLC0LLlK2OuOxJiJR22RxnLUEGIQplA&#10;xPJMIsIQmffbpx+TBKEVZQYYhA4U5GNQglA4g6kwR0sQUmzYRBDygeQYmhXKMaRU/GphiAo9kxvS&#10;eW/rCD4PiiAUW/BJtDw2pFGak2nALdctw81r52Fm/jFksPuhYZwxhZJ+Lp0gRGDCBSHx08kvhoO/&#10;C+9WNeP5//dn5Ht0ksdQOSeee2cPDFzQEMVlZUqC0NtZ2dJ7df83VuGqhTZkayrE63TEvs6ifxF/&#10;iDuBtPmQ8qrFEYQCgUAwVFBAkAShpqYL2PXqH8Xyrhmf++xizCj9T2jTPoy4msnWJG9rISMmzVQQ&#10;olAoyZMiQWigJ1Bku01Z7uW+Ln6/HnrtjeIa2rD9RApCAgTJK8hP8gX5iWcog8bGZrz26p/h6jiL&#10;W9dymJVrhyVGPbO7yoqdv+5Brj8XplYXyuwc0sU6i+XlASApaq/2t5GVhrncvhSit5+JINSXk48K&#10;k1XKrbd603ysvmYuVua+Kt6NWrBsb+g2qIanyOfdLwgF1wlez+/+JkjV6Or161FUVACzoRJ9Dg/s&#10;bd3guwJ4/S2gS6y/y2ZfDpPJhEzhjJQnKJEglGxbubUvGy++2wlrSRFaXWk4WnUeZMiLW5OZcNuJ&#10;RCqFIRpCi0JJHirKUsJRewyFl6fqei1WJJ7Blr9UEKKMZZhPztZKz2YopJOc3J4VggYYjg0adjQ8&#10;G7FcbQCj29Pt6faXfntBnlYv1/DK9sEda+Tk4QcPH5Smf/H0DmgZFqXZ6SjO8GFqtg8moQNmNEo5&#10;hsIjYoR/EgZVEY5aDagyOIT648EvnKBHSxfxGIrMMUTitJPP5BmaYX7kBDJKauDlDkQwVMrAmPas&#10;an7iWMYKRICdWuTHNLMbD94LLF1oCia3jhj1O0ohT5I0AEZuo8GBqoCcY8givlzZKGZyJIOdQ6gH&#10;0rrxD+sQkcNBTW+gHDbhSvhz7kFB8XQYLVlxDU1kZDgfyhEEKUwcJ375zxeugk57GLfeChQX6cXr&#10;SORpRaFQKKOEFAJOhPWoRJNL03AaSnE/qP2Hrin69QS4QvT5lqMvcD/SNZcjPS0fLKtVbRt5vkSz&#10;kUKCEs8gJpgj7tienfj3x+7B97eF1adh9LJiveQrQ3vDPFTsuYCLb55BjriKvntkQwrF+hUVQSfA&#10;MvCJ13vGkgvHFAtO6+ziAg5br+5Q1ZeD+6X8fAHcwkx8cEqHnTv34jv3AWsWlgY7Gl4/Au1WdF3M&#10;w+tnTHjrrXdw2xJgWjHJ0dQbsZ+h5jYl4d98yMJp7wJU1Xah2yG2rfk01Lba0NLmAscoYeFGN6Tb&#10;aBFunB5Mf4qKQBRK8qj7YWQQXnp6OhWGJimJcgyRWBjh4eRip3LQSJ+CvIAVIu1vyU9H7n+82R/p&#10;9hNreyoI0e3p9uN4+2QFIfX+j1QqHkNPwMR3SGJQ+QwjynI9pD8qV5pKtzX8c5CMMUFIEWBIjiEf&#10;QzyGZkTkGCIogpC60RjdyE8FoYnAwN+2P1RcZMiB6IJQsiNlLRYLsi1W3HzDPNyyehYWFL4KPeok&#10;A1bkqN8xLAipw9WIZZUTl8PBbcG7VQ3Y+ezLsHrSpEVXbZqLNdfOx4KsKpg1B0M5HAbsx7QWKPws&#10;kHm3WHgZxWXheQQiIUITEYQCfj4kCO3duw+PPPIIfvKjqVi3Vit2+t4R72nXpBeExnNieQplwsMb&#10;0dbmQUERmQhvY00MQUi5JkGI1qYMCkI8Votl/vfEenCOOIeEtozubUvq2IBY2IcLQvUXgjni/LbD&#10;uHXtNCws6K9Pw+sXIgi98j92HNgtzvYbkN2kkwShLN/Ie0xGbTnL50YEIV2GFWeteTin60VTZgBb&#10;tn4Zty06Hcx5xNrka4jxSw0IHRektUOLt/f7YWfKsH793Zg7/TUYfO1wOLrhtDnQXSv2AT4EPvVP&#10;xezZczDb8DG0Qjc0bF/EfgYjCIW3gYggVNfch5dPMmBMU9DjdOFcYzf6NFpwgnFSC0KDjUBARSAK&#10;ZXio3zkiAhA6OjqChn0aFWTSQ54Js1gXE48h0sdcuXJlzPpPCSE/eAGICkJ0+7G7PXPmbA1taVAo&#10;E4zBmBMqKyuxY8cOyYuIhIkon1mAWZk9sHAtsAjNwf0MslMy+oJH8ARY+Q6ou53K+Snh8gJiB5Z4&#10;DLmZPJyss8PBFMDmZuHX6JNKTKlcpzrUFmVsk2xHQOlAxBrVGS/pJXnGSNiay6Yx2HY9J438LcwX&#10;Io050Sz3MYw9lxTlHJI9P3m9oycFFBWZUFjokTwO1ev6kY2+wBxcZNbAlH8LckqWIT3dENdCSaL3&#10;+WQBKCgECWhpewvvvfldpGk/xs03A4UlKb16CoVCueRMVCGXFzLA+cvg7Nsslt9XQ6tdhYwMM2LJ&#10;/5IUIv4L8EHPIG+wf4uW+hPY8/IvYOx+IaonDS+YpDpZI4dYe6l6Pnb+8lPkYg7SO9zI8/SgsNcH&#10;izfSIyaiSsbICWUXMjLQZEpH3bRM9PX1waJrxOargZvWAQW5sXPrxUKADpx4ze38JlRVVeF3L3yM&#10;xx6bjsuK3cQqAPQY4G2zorpnId5//31wjhYsmGlBrmkw3vBRjquE2GG04GCCnZ2KdrcFp+q6Ud/J&#10;gdenofL4afiY9GEdZ6KSqP2pblcq0yzLUpGIQkmA0k+L9Z6RwX5kmSIMqbejTD7UHkNEGEr18zBY&#10;z1sK5VJABSEKZQKSrCAkjXIQe9rk8/DBSvzymX9FOu9ANl+PJdPTMT1bjlk+jgUhyZ7NRDbylGmG&#10;EyQjQED2GCKCUGM3CydbiOradvhYXUyPoYijUUFoUqAWhmIR/qwV5eUj0yLgn7Zeh5vLL0gjf7Vs&#10;R7/BKcwKFRF2DiNnkEqWqOcgn2+88/PxC8T/Dmi1cghKRF4rEYR0liuBKZ8HzNeK8wv7D4iBOybh&#10;4HgumCOIF1vTAfH7r371GzCaU7jjFjOml3ZBr38bjHageBst7OXkYvLlTKJQxjcT850lghDLzAGH&#10;z0GDG8TPRdL8WBniOLFtSsKB+gK8NCrXJ5b9e/fuxU8e2Y7td1+NzVc0wsgcGOBJQwQhm82N/Lxg&#10;gV/D/D0euPevMHpKkesBprMBFHi80HTZYrdrUzQgI1o9aS8qwhmx0ViVq8PGjRtx48apmJZXhUyS&#10;8whyzqNExw9vN0CHtg4f7n8c2LatHEuWfg0Gwx+Rzp1GV0cP+loF1B7l8PzbwLJlZZhdbEWa0I50&#10;tA77+gg8OWs3cLQugAs9BnjYHJy56EGTeGw/Y6CC0CAhhupoA9GoJwOFkjqU94nmF6KoUTyGiDBE&#10;IMJQqqCCEGUsQgUhCmUSw7DB0TMQ+l0IicfQM888I1VWxGNo4Yx8zM6ySx5DZsVjaMwYV+NLXwNG&#10;dgxYnZHXkV0t5blEIGrtDqCPseB4jQt2TYn0vcvjlztqyYa6iAztR0PEjS2SFS7Vz1G/MCTnGIry&#10;+5JRRvOzm/B3m4DPhI/8Vb88UV+mkQ/mkxzDeH6jGLTa/J8HZ74e2qLrkZtTCFYb3RSobBUQgrmC&#10;AlxwhDgvOPDhh3/Gkz/9Kn70sA5XrfdHnlOs2xU+6nu0b+koM3bKbgqFMqGIUaH29l6PXu8a9Pbd&#10;heysPKQZgiFFGVXoipCfjyDnCBK/B6SEcS60Np1ExSvfAd91EDeuFevTPJIjzh9xOBtbDvTNQ8Wz&#10;Dhw8eBAurwv/+NUvoif7EBYuXIhTVVXYubMaFwWreAAL8vU5Uui4oqYGFLndyPAnF2J0sAH9vBoG&#10;bp0Bx2ZdBrd42g6+ETD04PGtUXIexfPKVdHGbYbN1oP9FQckr5HNmxgU5xSIBxS3cxBBZinqG9w4&#10;cqQabvH6ls3kYDFppfumCWvCDnUgk1dsE7uEMhxuK8T+Y58i3WRGp8uH0422oe1wgpGsgBNrvViG&#10;aioMUSjJM5hIEFQYmrion4OBzRVWnuZDy5W+PunP3//A9qAwJES2WyiUiQAVhCiUSUjIwM0EvYME&#10;fmBjKdxjKIurx9IZ6ZiWrYTYGCsjWAfZNY8iCIXPCBeEvMiAl7XC5s3Cxb5M2WPIIC13Ou1JNhyp&#10;IDSWGYwnWzS38fz8Quk5UP++itv5rx+6BbPyjsGqPQBWsA8iFMzYE4TItbNgIt1t4oxg5sn66k5Y&#10;wbeBvFsB0ypxW610eRFeUfJ3si3xXPTzAriA+CeWT42NzXjl1f8Wl1/A525bhBml/wltekVUQWiA&#10;LS1MCQoeY5i3ZVwzVspuCoUykHH8fkatUBl4vZug0d0Alv26OKUNWzJQEJK8QcVyP+AXy32xoCaC&#10;0H/8+knYbWdx2xoBs/O6YWUrpDCsiiAkVhhSvbHnYwY7f81jqitP8uwmMdTTsvW4YHBjy5YFUr1S&#10;Xn4P3qlqws5n/xdGn0EShK7weyVBCF2dSV1msq1OZblPw0CTk4c3M6ySILR603ysvno+lueF5TwK&#10;24ZRvHATGDLfOzENO3fWY+u2uViyZAmsxg8RcHvR3dqDQJcXHx3PxNvv9OCaay6HyWRCpnBGGuSV&#10;KkGoy6PBiXMBnOqZhnY3j9rzTfAxWvSx5oj1aAim4RHLY4hCocRmqMIpfd8mB8kIQgqkT0+mSR7g&#10;+7/5AFasWEFFecqEggpCFMoEhBEihYgBy+VP5eWP7cLKyh5DT8f1GIp9IqoDscGOISOMbCdRMTMM&#10;OmVtgp5+Q7cBR2u86NHMFDu9JnR6XGhv6wpbI3rStpBhXeBoI2Ico3Qw1CEClZFlBRY7Ls8X8P17&#10;gGWLiVHEPTLnkaqQjKnUnaKMaO7hroKTmYva9nwsW7cFxqyZxCcvriMPyRHkl3NGkDxBxEB45ODD&#10;+MlPf4z//i+gqJAISYEY5z/YsdsUCoVCGQqxqg+ey4XPPx9O3w9gYObAZJwCjSZOrhQEy3vJI8jf&#10;X/Yf+eB3+OWjW/GDe6J40pBtkA6fkIeG+mtQsa8Ottc+RoFY5Wq7OyLW82p0YLMzUK134tb77oIn&#10;vQ0LF09D1bSWNgAAACAASURBVCf7JI8hUkv7eB043xxJOJlWfx5TXB7xz5XUPWBU3wNiO9fHanHe&#10;kgV7oQlVxuB5F7FtePKhDJTmJd5v5EGCdauPL0avUIpaWyGeeOJl3Hw98KXPzYCW8YmVJge+PQNd&#10;LdmobM3DH/+4CzddAZSVGMX71jtgl0Npf3MktDKycNpbjlM1bXA43fAxJpy92IkLrd3gmFjZoCip&#10;gHowUCijT7yyU+kjJhKjqEg++iTTj44WHYTMIwM+v7n9/hgeQ8FpXra/scKQLVIUyiWDCkIUygQk&#10;lYKQvEbUHEOKx1DMxo3qQEruHjKicyRJpSAUbud2scVwMFNR021FdV2LNPKTeDo4HA4pMWUiQYg2&#10;CMYn6udbLQiZzWZkZWXhtk3zcMvqWSgv2AUdUytu54myt+EzJgWhKLzwNwG79gEO8Ti3f/EhbL5j&#10;G0qnlEY9HLm/AY4LCULEIEi8gu666y786JGVWLd+Lcymr4JlOseNIETDs1EolImKEPYlvJwjghCr&#10;WYk+4SGkMZeLcyyx9yEIUq4gTsoRx4vbslK5//LLr6Kv6zBuXTsN5fkDPWkInJCGY1W9+OW/Aem6&#10;dBTWM5IgZPX1r0fq7j5WC7cOOJ/Fw1eYDpfBhV4fsGXbAixcuBUHq6okQejZ/6iQtlnQacMcsZK1&#10;trSErjNqnYV+bx75YNJ3IgjpMqySIFSn68O5bB5btmzB9YvykcX+G9KZ+v6dDCJX0cV2Pd770Cu2&#10;QfOxYcM3MHPKJxDvAFz2dji77Og+BxwRL+GsNwezZl2BGWmfQofuqILQUOCZNNQ19+KlExpoMoph&#10;d7hwpr4bvRqdJBZRQWjkId4L5J2hwhCFMjrQkI0Tg+H2o/MKgpFAtt//LVWOoeiCEB0QTBnLUEGI&#10;QpkMKMKQaiRDQvNplO2i5RgqTu9Cvr4bBsEFveAQq0Nv1N2NV1kkdN5hEbNIa6KhW49jtV50a8qk&#10;HEOd7j6po6YWDAh0RNBEoF/w00hGsF5MyddiptWNb98DXFmuauwl2/YLCRvqN+RSvzGqBzdmaiPV&#10;eYUbxEA8g9bh+Zfbcca9CWXTZknz6uvrcfjwPrz64ksoLS0J7Y5sKo0IDwB+IeghdKH5GN567V9h&#10;zvgrbt4MFBZFRqobPGNLKKJQKJRxUy6phHd1OcwLGeD8ZfD0XQ1Wcw36etciNzczovqICA0qz/PL&#10;5T7Hy1UIZ8ORD36P3zz2HTz9AxOm5Lr7DyS1n7QI8Ea4uCvQeSEXO777AaYLJuRfrIsIgdYPI/8X&#10;Io5Lcvqw2bloNlnQzLvx9/evwoIrMnH6zMvS8p/+rgf+gBUB3zRpsMe0hvMocdolr6HQngfoOAwc&#10;ei1aTEacmDNXytlj0Vdj87XATWuCOY9ihoyNNjBDvl5OvL6ewEacqK7Cs78/h21fLcTG5X5oOA3g&#10;0iHQZkB9x0Ic//Q03nz3DJYty8OSInUOn+gjP6K1U6PRycxDhycHJ+va0NjFoqWXwdnaZnCMYuiK&#10;biCNZXBL2YCWSUx/HksqDFEolxISNowMAqXC0OQl/LdXQsTTHEOU8QwVhCiUyUAKBSGFcI8hK9+E&#10;JTNMkiBUlK2LKQhpZFFEGGfiSCxByMUWwcGUoqYnQ84xpJPWczmccm6ZUTtlyojQL9RkmjOQlWXA&#10;5uuXYdvtK5HF7oSZqY5cfbIIQipq2+dj++PVKFq+PSQIERyOVhTm5mH79m9K08GR4XxIEPLxAvbt&#10;+xCPP/bPePShz+K665ug074lHq5NtguG59cYTK6NsWF4pR5DFAqln7FRLiUkqidm/zkTQYjFbHDC&#10;Z6BhrxeXrItcXQXJ5UNCgYYLQo2NTbj7rpvxzXuuwbWLpiOHeQZpTKPqFHRo6/Dhnf3Awb2AsacM&#10;pjY3Zjo7oBWitSn7BaHwJUQQcusMaDJmgCuwwJNRC7cP2HavFeXl5dhdPRs+vwXP/vZ9af0FXcRj&#10;iIO1JV5eCQZcllUShN7Jypbm/Oujt6KssBqZTDDnkSQIRfMIiqLXhF/v6/s0EDQsbvu7Z6AzvAWT&#10;UAGHzQF3WwD2OmDPIT0cPj8WLL5F3KYBBfxJJDwAEMwJCOJpxQ8wbIYPYHr/lIBWpxm9WitON/fh&#10;bLtL9giKbvgKhU2igtCwSGYQWXgYOTrojEK5dNAQjpMPKZcuy0YtZ2N7DFEoYx8qCFEolDCzRJIG&#10;6TChiHgMEYjXkBZeLJouVopcO0qzOJjRDh1vFzvDvhE8++GbzVNldj9PcgzVeuHQlKEXGeju9dHk&#10;lBMIYsggI4bnZTfj89cDN61Tj/xVniRO/kyV9V8e4SwbbVJnSBmZmHEkt8PRUx64uKl46vlGTF12&#10;HyzZubBYsyRPoctnleG+++6DV/IOIoKQAxeaT2LPO1+FTnMG935dvUdWPldFsBriaY9wiLyoh6Qi&#10;EIVCGcvEKRfjlV9e3yL09V0j1nZfQ7q+AOlpsUPDEUitSDxAA1zwkxhVGhoacOjVe8DYduPG9Up9&#10;6us/L0aDLnY60FeOjysK8J/P7sT6LgM4uxsagQuFc4sV1i0ZFI+hbn06Wjg3bvzOBixcZkSa/jCq&#10;qk7jpzvFw5NQpt4FUo6h0obzKHV5kNkXHPhUOWc+3HrAztWDSe/BFzYAX7jVCi1jl48Qw7VKRi2Q&#10;2Py3oa3Lhv0VFZKR/8ZNGpTmFkIaZ+V2o619Cc6d96Hy6KdwuVxYObMPFpNW3N6XcMR6MqPavYwF&#10;LqEMh9vycUA8Rl5BIZrae1DV2CqFSE5MZItauS5epR9RQSh1EOM06WtQjwUKJTUkEliVZSSMYyJh&#10;iHoTjU9i/W7xno28vDzJi4x4DK1atQoCr5H3IyS1PYUyGlBBiEKhJC0IhSoxhg9WcNCE9kGEISII&#10;PfvUY5IgVD7DIglCsTyGUmkoHWlBKLzyVs472vk7NSWwM6Wo6zZLHkN+jV4yeJNOuxRKjjYCxi3k&#10;t8vNz5NGAH1/63KsW9iCTE3YyF8JKggRgsm+Z0qC0O9f8eBPuz3gGA2Wr1iFsrIy/O3P/4W//vWv&#10;yC0ukQyCu3b9SWw0d+DO2zhMK3UizfSHyLMUGPldk+8DL79740AQGpwnE4VCoVxi4paL8cqvK8W/&#10;zeLSe8W1rCAeLbEg7SAfx4mfDDjxLxAg3qD78PDDD+MH9+Tj6oU8rNpgfQpJ2JCPLdYbZzvNeOKh&#10;Hpj8mfA53FhxgUdaAJIgFNEYG2LbSvEYIoKQIw1wT+uGW9z/N74OLFiwUGzFbsHhE1X47W8OSevP&#10;67JhrlgnaTpsUntgV1aeJAit3jQPq6+Zh/Lcapiwd6AgFAO1ILTn2Ew8+0INtm6bgyVLliDDeAC8&#10;24ueth54u/pw7HgGXnvLicXLpqKkpAQ5QrUUvpmNFZJOOU4U41a0eV0eDU6cC6DaMQ2dLh7napvg&#10;Y1i4tUYqCI1xqNcChXJpUPfnY717VAyaPIT/1v0eQ9+RPYbGW7IEymQitiDEKA05OUbwoPdMt6fb&#10;0+1HbfukGaaUIp+nwDNyJRj0GCIjIXbs2BESjlZON2J6ph/ZfF3cHEOpZrhCUSIBJzyUnDQtRE43&#10;dOlwtNYPO1sGt8aCLnefNL+jjXbYxiKC+r2TG3eFGXZMzxbwxRuAz9+WBS3TM5qnmUJSqJAoHR6e&#10;hV8ogBuleOs0h507D+PzXwY2bcpH3Xk7fvS4F24PcOedt2P+wjI8/vgO/PTHwJWrzGBY1wif5hgJ&#10;0cSb0dbmQkHR6J4GhUKhJFu+Bvhc+P3zYe99CHpmJsymEui0upibKTni/LJHUDBHnABH/QfYt+t7&#10;0PZUivUp8aRxRGwXHFCQhXMXbkDFngbYX/kYU8gqjpYB8lRQBxpYrkf3GEq+/CdrdBVPRSM82Pyt&#10;9SGPoerq0/jZc4CLXA8ypXVz2B48sA24Sp1DMO7elVPSoo8vgZ/PQ2OHERUVFdAYOFy3IR9T8/TS&#10;zeM6ctDdbkb1BROOHTsG3tON5YuyYBD62yGDG2wUvh4LDnr4kIVWzXwcqLoIu1hB+2FBTYsT5y90&#10;gGO0SR+DDnpKLUoblN5XCuXSo37vwqejvZPEW4jMo6LsxGYw5XF4jiHCqpVXxd92tO2HdPtJuT0V&#10;hOj2dPuJuH3SpEYQ6s8x1L8/SRhig8JQduACLFwrVsxg4+YYSjWpzMASrQGQSBBys0WwM9NQ22XG&#10;yfPt8LM6aT9Oe9AAQhuNYwu1IEQacZmZmbj9+nm4ed18zM07ijTmg4SC0PgZEZY6QSi0J0GDlg4N&#10;3qnwwpM/C5s2fQelsw+IS46D4zPBBb6FPXsP4fTpavGFcePuu++DNeMn0LCfiBu7wrzuVPmCpFHg&#10;wz3LsSMIASbx+mk4SQqFMsoMQhDSsivgCvwQJu1ccY415makDlRyxPml8HAs6hqb8MoruxBoP4LN&#10;61jMy+8W69O9UQUhEnL0yV+LpaTOgik1kAQhM++U6oGBpXeUcl3lMRQUiAZR/ovb15szYTMCfVOD&#10;HkNf/ypQXr4AncJWHDxZjdO1ndKqWz+7ARb2eWSwH0f1UhrYHgh3M9eiud2Avfvd8Ih158aNG1FU&#10;mgM98yn8jiY4OrvRVaPF4QMBNLn0mD17NnJMWujRGCEIRTtObKNV2H0RGLG9asD5C3147bh4j4um&#10;o8flxrGqdvSK7dUAm4aAHAlg/LRrJg70nlMoY4PISCHx30siApDlNGQ8RYF4DJGQ8w9s/7Y0HTPP&#10;0GjbD+n2k3J75uy5WjrkhEKhjChEHFI8hlixrFo2Iz3CY4hhvNCElUTRBBypMabOITLqBBuErHxC&#10;fOTsAefZ2gW4kYcjdV7Y2UK09Qbnh5LCKpeXsv4fK++XT/F+JybK/dEKvZiWn46pmT349tZ0rFnU&#10;N7onNhaIkwybZ8iI7jycal2N1/fzeH3fueAmmi48/NDfYd06F9INB8VpG1i2XfzrjXqI6KO6h3Sy&#10;kSc4YowRgYlCoQyJZELXCrJHX+Ek8+jjhQxwgVJ4eq8Dw14NDbsGRmOGLKwMDB2mlIIBPtwjCNDw&#10;Lhze/SJ+9cSX8d2twKrFrEqs0YETTHAKS9DRlI2TbzjRuLsShc3dEftPtrRVh2CLuy4SC0UOXRpa&#10;zAYcm1MoGXEe+sIf5FWZ6PWitIghN1B+uCKXK9drD6zD0Y8/wXMvnMO2bXOxcWUHtLwGcOrAd6Sj&#10;rn0Wjp5uxuvvVGPZsqlYUdg0aIEg3vo2dh7a3dmoqmtHi3irHUwaDp+qQYCJHfqPMnFQDNxUdKJQ&#10;Ug95rwoLC0OiUDJeJcm8i9RbcHyjeAxt/9YD0vTKFVfGXX/A7z1gIDaFMnyoIEShUC4ZlYc+wi+e&#10;2oFM/gIyAq1YOTPoMRQuCEn1HhujwaN09DFWGkTJC0LkdANsjiQI1XYb4dQW40RdS2i50+kMhZKj&#10;gtClQd34JveHNNRyrQbcfO1K3LKhDLPz3oWVPTyKZzk2kAxnauNXmCBERnQ/8SzQzRXCzZRI84kg&#10;pNeeR1oa8Ngj4tOoBVatMor78QQ3VxljBfmfMi+WsTaxEXewQk20PBnJ5P6hghCFMr7pf89jljey&#10;Rx8zoT36Bt4HIghBKEOAuwl63Q3iklXin5I3cqAgxBOvII6LEIQaGprxxit/grejBvd8rhzZeB5G&#10;tjpC+CcCSVuHD2/uF9uI+wCzPQuWNjdmdvsGnCGQuLQdjiAUbVACl5kjCULv5ASv+b3fNsrrMP3r&#10;q+tGWRCSlrPBtQWelwc2Ba/3DfFaA1od1mz4PoqLa5GheRPOTgfcrT7Y64A9hxl09mlRNns9TCY3&#10;SriD0a8hrB2TrHGfrHPiogX7jvTAUjQV55pcON3SBR9jooLQJICEtqLeCxTKpSFafiEq7ExuiMcQ&#10;IcNsxQMPPBDbY0gNFYQoIwAVhCgUyogSrdETy2Moi69DmuCQEuSGw8kdXGYcNp6U648We7i1k4SV&#10;y8aJum64mXx0aadKwlB7e2vUfQ13JN9gDCWTCUUIujyrCZ+/Hrh5rdiAJ/H74Ysc6UsFNZngA9TJ&#10;XY26jmK8XBHA7vdPgYMOfp8AT68LVksOrli5Vlrv8KGDUgJw4iH08A8/C73hBFavSYNBdwoaTUdI&#10;IEqekRNikvEYSHpf8id9bCiU8cjkFHy9vkXo67sGAe5epOnyYTRlxm13kOqRF9txPiIEBYJlaHN9&#10;Iz7atQV8126pPi0Q61MG/ojt+pgcsb6Yj0MHFuL555/HtT3pYDq7oeeGer8jf6+htnd8GgZurQFH&#10;Z18Gt9gMcPCNEPQ9+MIG4Pq1LIrywkYvhd+XWN5CMp38GgT4DLz4yptgWRabrxNQklso3jQN4PGh&#10;tW0R6hoCOHjoU6kduHKmBxaTFqx431LhxeFlLHBhCur7puC13cdQWFyCdjeHA1VNqjWVoU3U4DTR&#10;iWaoplAoqYeU33l5eZIQG60sp556E5totjDlmSCYLRlBYSiBxxCFMhJQQYhCoYwa4R5DJMfQ8hks&#10;SrJ1AwQhXuw8S42lcSYIJTIu+5EjCUIuNgeNXRocqldGxPKyMNTfUUtFY5EKQtFRYvv+4J4VWLew&#10;BdlsBViS14CRDVjUsq8ieEN2vgi88j7QgQL4/FY43D54+zhkWExIT8vAZ//+Lum5baivkwShw0ff&#10;gF5XC0Ma8NAPC2DQteHKK43DFISCI9uVdy38nev/PiAVOdRG3tjrDh362FAo45l4glDqyonRI9Y1&#10;kJGqm8UlXxXXyBS/x/YY4XkeAY7kChIQACsJQnv27MWPHnkM/7ItF+vKOak+1Yj1qVoQau4UsHeP&#10;uP672VLbZuEZByy+wKgLQn4tCyYzB29aMyVBaPWm+Vh99QIszKmCif0IOqYj6naJQp7uPWnFs8/3&#10;YMu2OViyZAky0/eD7/Wj2+ZAX1cvjh6zYtcbdlyxtAwlJSXIEU5JbWFWdd9ikWjEeZdHg5O1AZyx&#10;Z6MXWTh2ohYe8YQ9mkzV9lQQmmxQYYhCuXSQAYikj0+Z2MSrk9WevfmFBdL3QXsMUSgpgApCFArl&#10;EqB0LOXQZWGeMuSv8uDBoMcQWc4EsLwsIyLHEKsSiOLvffRI9jyU9TiVwUJg0tDS5UdlHQcHU4xu&#10;bRFcLhcN7TBCMIxGEoLmFTTg5w+tw/yi/ZLHWj+q5zb0e42VJy4WakNOgvNUKxfRlAzxnfUjFx5h&#10;Ad44Vo5f/u5N+BijOF+LPk+v1LnRpRtgtVqxqHwpTp6oxh2f/4K8abDhW19fJ00rHkNBD0E/Hn58&#10;Hdav4WA0vgZWaxPnu+OfX4oQ5D9q9qJQKBOOJMtNnsuFz7cI3e5vQsPMg8U8DQaDTlX8hxkvEBTQ&#10;/VzQM4iIQOTT1rQbH7z6CJiuDyM9aUIhdY1SrrlzTdehYm8t7LuqUeQEND2KwHJpPbJCzr/y9CfZ&#10;WeguzEazRYve3l5YdY24714T1i/q7ff8CR91MMDQEz6tQUAwo08ow7n26aioqEC6oQM3rM9CSZEJ&#10;8Io3rNOInjYrTjVl4ejRo/D2duPyWRkoMLqinGvi8EI8E/ydNPIV8SS8H29Ch3Y2Pr3I4N0TF6A1&#10;5sLu9qC2vgV+Nij0hQtmdJT65IWIQoRYHgwUCmXopCJEHC2fxxfhtq7wefF+Q6UcNmWY8a1vfQur&#10;Vl5FQwtSRhwqCFEolEuAnMuGUWLUq9xm5c/Kyo+w45mfIyvQJnkMrZgh5xgSvHE9bcaKeX44ghC5&#10;JQJjgI+xoEszA+e7DDjS4AndK7XHECUVsNJILSII/e4Xn0WB7qWYgpD0O7BK6MKx8sTFYgQEIZGW&#10;DgHv7Af+6z0z3EwR3AEdPG6f9PwajUZoDDps3rwZl89diJ//7OmQIBQ6DAkbR0Rg8Xyaztfi0GEi&#10;DAWgSz+OdD3w+OPASuIxxEZ6DJEUWNL7nyC30GARlIuUGujhSybC6H8KhZIMqQwTOaZIUhDiAjlg&#10;2ZXwBL4Lo/4KcY417mYBjgPPCyFBqKG+Ga+++ho8nR/h5rUmzMltV3nS9AtCR0568PSvAZPejJJa&#10;XhKELH6lvB+FEH1hwk5D6RSc0/KSILRhwwbcuKEU0wp3I4upjOKTGuX+SAuUcw8KQn9+yY6X9wCP&#10;PHInppUy4n2phre3DT1tXQi06bH3bS8anQbMmjULFrOWZBeCWYg9ACieUZGXT4gVgm1sgdHCLd7f&#10;j+oZ1HTo4UwrxaETZ8V2Jyuemx4BjT64T1rVTQqiGSKjzSMGSTK/o2OgJxzNe0KhJMeAHLUpFHOo&#10;MDSxiFo2M8GymHoMUS4FVBCiUChDJrwDGp3EhvPwipDsj3w/9NHBiBxD5TMKYeHaMTPLCROaxU5z&#10;cARlyN4x4PjRDQupN+MPz4ARrXPVb5zSiOepRUuXF4fOA3YUoUdXHBKGaIMwNRBBaEFhE1545kbk&#10;a96MXJggJ8Dok6SSM0R4pEsjutu5TXjhpYt4dW+LvHcedrsdfV6/2FjNgt5oxuJFy7Bo6XLk5ORI&#10;YW5+/vOf486/ixSEWDCyoar/fOvr62WPoYA4n4SF7MXjj63B6rU6GI2vSmt5/QsAXyk0nAHdzb0w&#10;BFhcPNeNmupGaHz5ePHPx4LvQliyzWjvx63/WIY5l5eJx+HBabzInFMCTutA/tReQNcKHdsKDdsB&#10;Rpsi4XVkfx4KhTICCLxZ+mRYuZ0xaMFofOQesru+Jhbyt0KjWY70tEzxUxN7ZeIRhKA3kF/8znFi&#10;C4V34eDe/8GvHtmC72014corwoT8sJvWE9gAW3M+jr/Vg5o9lZhqF8tfuzvoJRqF1N29WAWvPMhG&#10;p0OLyYjjc+fC7XbDaKjGLRuBm9dFz3mUCEFsmXKCCe7AUjR3O/HojyuxbdtsbFjRCZ2gBVx6CJ16&#10;NLbPw+GPG7Dr7SosWzYVy4vUOXzCriAZzyD5ulj5umzsPLS7s3GypgcXXSSUnwZ1FzrQaBtsaFbV&#10;9YUGMNGQcuOB4Yo3xBhJPOVoaCsKZXgM9l0sKCigkUEmPAMtUrHsOpIwlBHMMbRiJc0xREk9VBCi&#10;UChDJhWCULz9EQ+CZ558GkbeJQlCy2ZoYUIHCnOCy8e7IKQQaXBSxp8GBSEfY0aXZpbkMXS4vj+U&#10;FvUYSg2KIPT7X9yEPPYNaZ7SKEuUE2D0GXlB6OgpD376LNDNm+HAHMlA4HLaYTAYkG40Y9nSVVi8&#10;bAVysgvAMUGDoloQUjpDynvKQ3GhV3x0iMdQDSoPV4rvaB/S005CZwh6DE2bZsSrr3nw0l/E/XLA&#10;lCzAEACyDRpYDXmSIGTUzpMvu18QCt2hsAa2k/kQnr7ukCDU5OPR0iWejx548OEM6FgnZkwHCktS&#10;cvuoIEShjENaW4hBxhwShNR5yhIzPgQhd98/I93w92CZZeKUIe66AX8gQhBqbLyA11/+I9ydp3H7&#10;mqmYm/sezNrKqNv+/m8CKvcBRmcm0jrckiCUJu5ntAUhzmpFq9mEt7Ozpel//voKrC7vRLYmes6j&#10;cKKO6CX+PR0+vL1XvEck99CGR1FUdAYW7btwdTnhbPHCUS9g70EWnb0alF22AenpTpQI0e9bsqgF&#10;oZMtVuw70gOYCtHqYVDb0CLWyGKtrMkY1nGoIDT+GcpAMiW/kLIt9RKiUC4NVBiaOCjlZn8ZPHiL&#10;VF5eHjIsmdRjiJJyqCBEoVCGzUibPyorgx3mp555SvpcNi0fJqEDJdkCzLAhg2uIWF9dzUardlPZ&#10;qVHvP/lkxrHuXPT5AqvHRZsPlXWAky1Gj6ZIEobaOmILQ9GuM5lrnyydPiIIzc1rx5M/XIfywvfG&#10;gVfQYBhsg1MeOc2twrn2Urz8oQbv7D0FTkiH3++HpzdoIE1PzwSrT8Nnbr4Nl89dMGAvRBB68skn&#10;8bk7/yHxEcMMFAbeizMV+9Fx9jQsPi9YnsfcTCuuyLAgI90IVhiulBt5P8hxpaToGg1aurrRYzDg&#10;ZGMNvHoHHnj0HjjTXVixPg3IfAuCph0sMzC3w5CgwhCFMuZobSUGGKNYLgQ9KQTBiLY2DwoLR/nE&#10;UoTXtwh9fdfA3bsVpvR8WDJyIpIaqw3FRK4hnkCKRxAJE4cAhxd/8xkwtvfwmRieNH1MjlhfzMHR&#10;A4vx3HPP4eoek7i+E3p+cB43yZJslR1gGfhYLU7lFKGrNAMXeRug7cJXNvhVOY8Gt3MnX45eYQqO&#10;Vddj586P8fMfM5iWVyQeUCveDD/srSVot1lx4JNuvPvuMXzpahYWk7iM8UMTVqUJSdQH0dplXmTB&#10;xRSh3WPByVo3mjt7ENBn44MT9Unvd3BQQWgyoghDami0AgplZEkkDEXk+KPv44SHPA8k/7HkMbRK&#10;FoaE2PUxfSYoiaCCEIVCGTaXajzsR4c+kj5/97NHJUEoTejBopkmTM+KTEIfbvaVRrQJQmh6JBhJ&#10;QSjcAEAEIa+QgS7NbJzv0uPIeXfoeEpYB+o1NDjUgtDY9woaDDEEoZhGruC8AydMeOo5N9r5AviQ&#10;DU8fC4fDgQyLCenp6SgvX44rlq+ENSdf3GRgmCG1h1Csxmj4fBI67uTB/ZiVaUFxugGFWg0yxGNl&#10;eftQ5PZAQ1I4pVgQUvCzrPinkQQhtx7wGZxodHwsCUK1F134vz8FVlxljioIDSn/CBWEKJQxhyAU&#10;iP+dEYKQWEOI06kZoTtSuYqU/Ubff3g+tBXi303g8A2xjLaI33Ux90mEcr/4x/MMvFzwc9++D/DY&#10;Dx/G9+/Jx8YFAVi1BwZ60ogn0GzjsXcv8MG7WdKs+WdcsHgxYoJQshBBSJdhRaUxEw2ZgD29Fz94&#10;5J+wNOeYKudRP8m0B863F+MHP7qAr9xbjsWLv4os80/A9PrRY3PB0+VG63kLXviDA5etmIHi4oUo&#10;5N+X6shkBKFkBuZ0iZXW8RovWpx6eNhi1FxoRX17H1xsZsz9Dg8qCE0WYuUYGk4/gxonKZTBQ947&#10;QqJ3b7IM5qQEnwmzJRhKjghC1GuIMlSoIEShUMYcSug4hld3HIId0MpDFdKnlGdIRMd7sWh6EWZm&#10;98DKNSjv0wAAIABJREFUt8LER8Zk7zeUjJB0pe7bXIJSVSB5UhhdKMeQgymGHzp0eFgExPk0z1By&#10;EEFodq4HO364GuVFu5LbaIIY9BVDkV/IQW9gPk7YVuDBx/8XXgRD6AT8XvT09ECvS4PRaMGi5aux&#10;dMkKZOXmxN2fVoieQ6ifoEFJJ/jRdfY0mt9/FwvFRu3iDGuKPIEiSfR6xgt9Sd6falcvDjWfw1ee&#10;vhkrrxbfO8u74kV2JPQYmiCPCYVCSQBpY7TLHkZgZUFJXnbp3v/I9g0vZIDzl8HZ+1loNZvFv4VI&#10;TzdEOR9e3ooFL34N8Ah+csHrams6ir0vPgF9z0tRPWk4IU1se+TD7v0MXvlrNbp3nUORE9D0xBnR&#10;jFTeF0b+L4T2HVoiLjpnyYK9IBvncnTweDzI0TbivnszsHaRnBuFYRN4ASlqW3BKud6P21ejoqIC&#10;Zk0Dbrg6C8WFaUG3KpsWnjYrProwE0eOHIHguoAFMy3INQ0uFwvDsLJhr//cgjn4tOJhTOhiZ+N0&#10;C4s3jncjzWyBw+lETX0TAqwGAq8ZRttPfh6YYHtbPbCJkUciC8xIDbGiUCgUSjiK0JOsMESZeMTL&#10;MZSMMERtQpRYUEGIQqGMOWIbaOURiUwgNIeEk/v3p34KE+dGpnAeV5SloSynT7WdMkp2fApC0Uf8&#10;DMwxFGD0qKprlwQh4tFBtqONxvgogtD/2TYDm5YeTS72zASx9CsCTkuHgPf2Af+1F3Dz0+HyZ0hJ&#10;tllGgNFohFajx803345Z8xZLHkF8jOsejCB0+PBhNNWewewsK5ZmGFEmblvo7k3aE2gwDdvhCEKE&#10;tnQzutOBKmYvalp68H9/Et1jSD1Cf4I8JhTKBCXce2a424jzeWKoccqCEJEnhNAWakbGW6i/fUP2&#10;LyBDLKPmw8fdAb3mNnF6VozzCZa3AU6QhCC//EkEoV/96tfY9bff4MkHb8fCgk+ietIoueZ2/AYw&#10;aQ0oqtVJgpDFH0cwT2lo1khBCKr2UtuUqTgnthnPZmuxYcMG3LK+FNMK9yCTPSAtF2uSuGV0SAuS&#10;V1Ku98fPAtu2XYN1y3Ng0lXD19eKbls3/C0Cak8Az78LXHfdMuQZ/UgT2sWtWod0XernjRfbfg43&#10;cKiOQV1nGs73FeJsXb20FsdoJUEIgnaQx4o8gnRUKghNehK1s4bijaCE6qWGSQpl6JCwYQQllBx5&#10;D1mWpd5BE5REZTHpfxNhKMNsDQpDItRjiJIsVBCiUCjDJ0oyd2m2/DmcQia8wxFKTq/qhJDvhw4d&#10;wo5nnpKWaTkfFpUFPYYsQhPMwsXhn0gqSHBDlLvHhYWci2c4Ci0LGSp0aLEJcLM5OFlnh4MtRLub&#10;AcfqpUZjvM7bZB45Mm9mFm7ZUIrv3bl/tE9lZODlB0X+eUnya04woYdbgw+qGPz4uQvSfLGbjt7e&#10;XmmkcUZGFvTpFiwqX4rFy1YgJycnJJjEEoQUWKFPyiGkFoR0fABcZzvO/s+fsK44H5cbYye5HtTz&#10;GKP8SXY7xcDVb0iMn3vpeF8AlRdr8I+/no8VG7Qwp70edT0qCFEok48BNewIhYqLhd29BTx3o/jt&#10;KphNOdBp9HHXJ8NruEBQACK5gljehfaGE/jOlrX41lYD1izyRd2ujbkKtuYcnH05gNo9lShyceDs&#10;dmhitDFSpQGFh+QN36fy3aHXo8VoRfXMqVJ9xhg+hSZdwLP/Ej3nUbT9RsyX60tH4Eq0d9nwwYFD&#10;YMUq4q4vZELP6ACXHkKXCc22QtQ2iMf5y36UlWXh5gU9ypWHnZ8Q2r86lJt6vnraxs4T23PZqKrt&#10;QLtTC79Wg7qmLtS2O5M0zA8+iTWFMlgS5TuhUCiDI175rg7hSEPGUSSPIbMZN954I+bMnUeFIUpC&#10;tJPVAEihUFJIqByJLE9SVbpEK6ek3EBhAtGqVavwl7/8BQcPHsS/P/Uz1NTUwCbUYslMA8zZKTqR&#10;USB47bEMLMr198/Lzc1FGpONWWyeJAj1yh5DpHFAvIY6OqLEyZ+kYtCEbziT64sxEtNm68brH+zC&#10;S3vJ1FL4/X70dHfCYDAgKysLy5atwuKlq5CTXQCOGZgnKP5hoz9LJE+QreYMriwvRy4xQ3q8g97H&#10;SJLsqFXyjs0yAj/5ydv4F2Merl4XuVygShCFMumINXgjXh2eOvrbAiaTSTxcBjQMySET21OErK/k&#10;CiKCEMczaGhoxuuv/Alu2zk8+OCDmJ3/jrjm0ajbVlVX4flfOTDNnYN0txtuN4e0OGc4ElVt+D6D&#10;95+Rrt9kNEliEGHLli1YvGIBcvknxClH5A7iqVRhy0h9+ea+N6SUeRs3bkRhYT602t1w2V1wtnjR&#10;c57Hvsqz6LSzuPbaa8VzIDd0n+pch3cDLly4gH1HPoY5vxSdnQGcbmiBn/y+GvPEbsdQxhWKGESM&#10;kspANIXJ2tegUIZDvPJdEYMUYYjWBZOHWF5h5Dkgf3/961+lUMAkEgqxj1EosWDO1dTRkoNCoQwN&#10;1Qj7ZAsTdYim/ulkRzAmWo+VhKEdO56SwsvpeH8ox5CFa4FZaE7yTC8tsUaoSvPCxIvw9cgslo0e&#10;Uo7McfcJ6PLocKzOi05NGXpZC7pdfTSUnAQvhSibMysbt6wvw/fu3JvkUO6xPdI29HwopydP2/nl&#10;qLFNw4v7Nf+fvfeAj6O88/8/M7N9pVVvlmRLLtjGlnsBG9uiYzAhF3K5XMsdNpDyv3TuLgGCIQRI&#10;cgFCEhISiJMryS8QEuyYEpwAbnLDAttyw7ZkVav3XWnbzPznmdlZzc7OFsmyVfy8/VqvdsozzzPl&#10;eZ55vs/n+8U77x4DL9rh9/vlgTOfz4f0jBywFhvWb7gbc+fOxVD51EFFfXmNzwOHAHbs2IG8/ClI&#10;S0uDjffh/J6dmFV7FouLS2Dhg7icCExkPtV6Z8SDE6ET62esqGqswbInZ2PF9VI6adsuWeB4CoVy&#10;6dE+v1q7ruFzHcPwKwp5OHiwFddcq/5OQWurG/n5xttfLD7fMnh9a8DjHyEGspGZOTW+axEoSqCA&#10;9IcgfQeDgmwYOr77u3ju29/C848AudkWKZ+KkkbtjwTggp8vQVPNbXji8R9gXU8amI5+WARjxY28&#10;72h6hotBUOr/BDgzPnJlo7cwFafNvdKBeWy6oR23rCGKBaJ6QvxYQQYX2C/mwS3OwN6jZvzylzvx&#10;wJeB6+YXK+d20Adfczq6W9Pw9hlOau/2Y/0SoLTQIbV/gxHp6Pu7+naHCTXYoq7j52ccGBTy0eLN&#10;xJFzPjT2DKJlwIKq883KfqPc/4jX/6RQ9CTbfyKKITpQTaFcPMk8c3rFEOXKwGiCK5kInC91PMny&#10;Z3/4IxQUFEz+ibCUEcF96UtffnSsM0GhUCYojOojf3gjHOEXz6jfyTqZi9wuupPEoKioCH/7t59E&#10;cXEhDu2vgLuzFZ2NJ5BuDSDdfnkHpJNGd16S2S727GNlEJwz2WB1ZiG76GqIjgK0dXtgttqRmZkJ&#10;i8Uix4q5UpG9qEmnLjvTjtkl6bhufl2ye4a+x2mnSj+wE/p9+FgXvvfcUZyo7ZCeGTsGBoOyaozE&#10;CUpPT8fiJcuw/o4NKJ46PbSjmkDI4CvqFTRMxP2nPocfnTqBPXv2YMbMWbDZbPjjy/8PU9NdWJaZ&#10;BisvgksiRtBoIjKR1yusZxyG5SZi29CJJfEaUrIz8Hr1G2jp/AgLV46NsolCoVwcqj3AUI0M6Ga5&#10;R8cKi/gtOFFYOA8M2xRaYJFezDOkbTxDCY4iLDsNZvNs2Owr4XTkSceJ7SKO1NFBngfPCwgSZZD0&#10;XVdXj49//OOYP8OCz/7LPyPXeRgs4x+a8BPaV4AVf9xah9/95hDMUr/C1Twg1eeIqM+1kRpVLnWd&#10;KEjp21JS0Z+ajhZ+AH02ARs33YOPr8tGurNTOj8DyuQZg7xpMhn1u7V9EG/8pQ5tPcA993wNC+a7&#10;YQq60dPTg67WLjSc6cTeXU34qG0A5eW3IC+lHybGK7WWwYg+qb6/qz8fTIyOH8+Y8cHRVpypb8Mg&#10;70R9SwfOSn8HWUto80i3yRd9npPtf1IoSP65Ju8YZIY66WNeye8bFMrFkOzzNjAwcIlzQrkcJHO9&#10;teEUtJD6lhjiyYRMldtuWy8vp1CMoAohCoUyaVCbRDUGD4uh2CL79+/HD597Rv5pFnxYWJqLGZn9&#10;smLIJvaAgy+mb/koA8BI7QFjZEfQD2DV99hQec6LLm4GBllnWDFkNHPEKF4T2JBP/Ah3LUYDEpHK&#10;jFi+88eaW27dILsYrHz+YPwN9ddtlMoRPTM3xtTzRNOtdbsFxCx4hHk40z4Nb+0exPZdNfLyoD8g&#10;q4KCInEv5AJrtmPjxvuQkZWTIH/q9VQNqpExe7o7W3Ck8iCOHjssz8i+86Zbwbd04+qTh1GckQFO&#10;ECalyxAfZ8axxhrMeyYHK8rNcFrfG+ssUSiUcYYoOuRvhkk8YCNqrBfh2jKsMEmVlTqDA3eA4W4B&#10;w14Dh8MO4tgzQt2hrWal5X5BUQbx8reA5oZjeGfbc0jp+jVuWcOiIEeMOJAgOuVvNpTfV4+twZbn&#10;DyOPLYW9uR853l7kDQ4gzReIYWwZWYcn2b3OpWWgNy8TZzM4eL1eOMz1+Nj1wKa7GeO2Ul2mdojI&#10;arU/Q9znMQ74xRwcb12FiooKpErp3VruQmGBdB6k84ZO6Tht6djTOA+HDx8G+qpRNtOJbKeqCAqd&#10;t5BhkRGGV25BuoI8nOjFLJxqZrDjSBMy8qfjQls7zlY3ws+ah5UehTLeIOoFQqz3jcnYP6RQKJRo&#10;1Ik08WPfiqI68TJyIiVRCMv1J6P2C5T1BbkZyHFYkM9/hDlTUzB7xjR5fGPdg+/KCiH2Mo8/USYG&#10;sZ1LUygUyiTi2muvxbWr1BhD3w3FGKrHklI7shwBOG2RMYkIk0VWq1cREXXQypXFONuTjqqaZnnW&#10;CPn09/dHSc0NDUQxjxG5H32vG13kczqM7Ts6OrBjzy788T2gj89BIFggzx7ze31ynCDOYsWdd34c&#10;s+bMB3H0pu1uxpOVx3ppr6ysxIGKCrS2NaKkaCrOnDmDjCAnx9yRRyI16U62l/7p06fjySffws/n&#10;Xo3pU8c6NxQKZbzR2jqAvDxHUtsq7WzIwCAQFVDkeqvZBmsaCY6YCR72mOmQupZ8+CCPoMiEDUI7&#10;d+7Cdx79Mr686UbcueYuONn90tbtEe02yUN7uxu5OcoCMphA1pNZ/k5W8UufauIAX5fix14wVn4m&#10;46IkmW30Ridy/JbBQXjtJpSXl+OW66dies5xac02w7YyvIxVXMdFtEOh76qqOjz5Yh3uu+9GrF1x&#10;DZymYwj4O9DT2QPfhSCqP2zEr3Ycx/Ll8zBn+iLYxAvSXoPQk6itjlVecm6PnjuK2h4HUlLyZMOU&#10;wBJTnzXuuaFQJgLaeCfa3yqTrV9IoYw3iHJEjfNFGf/EqxPV8RjSl3C5FBWm3cKgpLgAa6QX0Sz7&#10;IFjBb7zfJBnfoowOVCFEoVCuSIhh6AfP/kBuGC2iD4tKpyBFuIDSdAE2tEvL+sBCH/R+eEqh8R1p&#10;ZojaTgc+PD+ALk2MIdJhNApWKAcxRKQrlESMV2WQyi233iEbCLdtPokpOUJ4RvSIiSHwibMicquo&#10;GEBJ7gczeNGJHn4Vdh014cktF+TlrCjIiiC32y37FLbY0lC2eBkWL12BrKyshMVJtvP40ekjeOW3&#10;/ye95LdgmtQhXdLXh0/PW4B0X+RzpI+pMFn4yNyHrLIS3P7UX6TCeaTzFt0Rp1Aoo4QQMq6wkfW1&#10;IgCJ5Up1DEmuGo9Jr+ceBIM3QuBvgCs1QzYKaZNVCbt4ExU7vFcICWF4D1prP0TF9n8H33kA93wC&#10;hgHP2nAdOhqzcGarHwcPHoTb58ZnPvdP6Mw8iLKyMpw4VoUtW46jkXFBDGQg35yNXA+QeeEMit0+&#10;pAZUpXXy518x9oT6FRgypmiFPn0WM5odLjQUFcNjkX4LdRCt3fjOJmBpmTNxux1DYdvF34aWznbs&#10;rTgs24rW32RBYe4UYED60cvjQutVqKn34NCHJ+QJFUunB5GWYpb6QQFd8mo7qXNpHIrxSBRDka4H&#10;ld99bBHcTAHOXBCwq7IOuXlFONPUhdMXenXpUigTF/1kO/L3cOKd0OeAQhk9yLNH3vP1zyRlbBjp&#10;OElqappsCEo3uZETqMbfLAamF0n9IVHpDw0gH+9UBXHbN7bKk3ooFCOoQohCoUx6jF4krrnmGrzy&#10;yiuyYYgYhH7xX99BqtgMV2kabOhEQeaQe46JHCg+GTdwRMGxMrcAZ3tSUVXTFlcxxIRcrWhnMEes&#10;w8RTVpEZU8QgNJHybdR5J8s6Orrxxu438JrstWw5AoEAvB63vJ50Gs1mM27fcCeuurpM6niakipz&#10;vG30+SBxqdTvWbNmRW0/LgdqLwJt+UksJjKje2lrN/IKYsfxoFAoF08sxc14HtSI15eIik2k+223&#10;EyVQKkxsFhjd65t+sFUQBAR5QfpmEBSA+voGvPWnV9Df9hHuWjMHM7PzpMT/ZJiPqqoqbPlpD0oG&#10;cuRJBKJJxO9+9zs02DzYuFGZ6PLss8/izapabPnFVnkb5wCDEpcLqYwX6Ooa9nlRFEbR7YK26XE6&#10;nXA6nLJ7uEFeRPmt5Vh94zyUZW+T1tYkPEYs1c7WrW9B4CCrjPLzc+G0HICn34O+Fjd66wexu6IO&#10;XX1Ayay5ch5SxI+kvfSThYaugb65jOXnX/1NVEHb3jmE1IJ8ecLGvn0fYpBYpjhXxP4UykRGO8FM&#10;/VurGDIyDGnrNO1zRJ8JCuXiUN02qs/eeO43UYwh144YhAglU0uwqmQ6Cq0npfqxe4xzRploUIUQ&#10;hUKZdDCqJofhkn5xIIYh0iF65plnYBZ9KJueCxMGUZrhR5ZQB7PQK633gdMkp1f+RCuCLm/QoOhY&#10;NPEh+ZQDaeu2r+s244OaALrYIcVQMrP4hnv88cI/fuY+7N27F1sfrUVRjhcmrhfgRQNlzmXWfCWK&#10;GRSin1+Js23F2LqXw46dx6Ss22VD0MCgGz6fDykpWbA4UjB/0VLcfNNthjGghofmDicznDvP4mzl&#10;y1iavR/Tp5vx1E+U2BMP5y4b6QEmDNrBCZ5l0eMdQO0nT+MznytDioXGEqJQxoLLMonjIhU/ifD4&#10;rkdDXTHyC/4FZm4O7LZ8eSB1CG07xMrZIV7b5FhBQeVvQRBRuetX+PFjm/Cte4ElC5xRMYw8bBbg&#10;nY2O+lJU7KxH5+snYGv3wC54I1ScPtYMMTsVx639+OTnPwO/rQVXLynEsZP78OKvjqOPIce1gg/M&#10;kA0n0+qk9rTfgyL3yBS3Qamd8rMmnEnLQW9hKk5aeqUyBnH/DR2RMY/CF1tzQWLFEJJOSkDMh0ec&#10;gd3HzNiyZSce+CJw3fwixZWc149AWzq6mjPx5lkH3n77r9iwCCgtdMDEeJOeHGE4ESf0M8hYMchk&#10;4Lx3Jo6ec6Ojx4MB2LCnqj6p8zJR+1kUSiLiGYZUoxAduKZQRhfyTOXk5ISfPfqcXXqSVQQZXQsy&#10;YTc3zYoMkxvlU1qxZIYZGc6A4X5ahdCUKVOoMZ1iCFUIUSiUSctwlA1EMUT46le/KhuEXnj6Mdkg&#10;1Ca0YkUpiylZk2/Gfyy1BnEjtjJnGs52RyuGCMm6eJhIEDVLS8sBFOWkDztWz6UimXyQbciM7qdf&#10;OoB2MR8kpgRxD0euldVmll+wFyxYjkXLViA9Ow+iELnvcDr9QzM0EfpmcPLkSex443/xlY1rcdci&#10;4he+ARs3lmP37t0Qe6PTn2yzO43K8sc/duAznxuDzFAoFJnxoUS8uDwQ409JSQksFhdYECN77ODD&#10;pB4K8jx4XpRjBQk8g7q6Bmzb9if4Ot/HQw89hLJcogiKVtKQWHMV73Tg4HsVQMCKAg8DW4zjkHZF&#10;MAt4+eWX4be50fe/wD33zZcVQxXHq6Tj2vCLF3bKqheO4+R+A0ZoECLIqiDpc0FKD1IXbNOmTbhr&#10;welwzCMZgzYsZgwhaduO9g7s2NuCXqYEjz32GOaUvg7429DT3Q1PZx+6qltQuQ84HSzCjTfeiELb&#10;aWnv7qTiIGmPFZ2fofVNTc3464fNSM2fK5//M41dAJc+jDNDoUwskulvJnq3oIPUFMrwSOa5U9V6&#10;sWJ7UcYO7bUj/am0tDTYbDaYhQEsW7IMi3Kb4BRqpbU9UfupHl1UJtO7N2V0oQYhCoUyiVAGTIbm&#10;iQqh39EDKbE6SKph6Ns//g3q6urkgY7aJimdJmBFiR2l6QFkCjWGMYbUsfahGZwxGt9RFg6FdSux&#10;gglETZQNDcoLotFYClLFVqQEWzAlFVi3UCp6F4sLvQ5UBwAPUwAxJ0dOI8qd3ATva3iEYum8BMEI&#10;asdKf3ISKYNiXYCREWvvoOiCVyzBqbYyvLE3iNffO6ssD/jkGAfkfk/PkK6R1YZb7/g45hD3cOR6&#10;R02kHl7+1GfGDA8G20/h/NHnMCujC1/aDOTnfiSlq8TMyRlciZwBv6Fv6snUIdXHQmJ5HlkWG+ZK&#10;PSvvOSBlbmhDOoZBoVxmLkM9o3uuowVDQ3kwUiypy9RvQUwFHyiBZ/AOqQ9xEzjmGqSkOMPtu35g&#10;h9TzZN+goCqDTHLMoLaGo3j3tR/C0f1r3EuUNLmIUMuoseZ6+WtR9T6Pl585glnS7+WNNVLeo/s0&#10;6hGtYgDZg0C21BdCkxs+jgGbmY2D3/PhFfG/8HdfWYGypRko/IISu+6JX/fgpN8FPnu+ohiqPS+r&#10;hYrc7rintTElRfo4cL4kQ57c4DKfxYYbgDvWAHk5z0r5CUTvpDvBjGa5wDjgF3PQzt+Mbdu2wWlq&#10;x803u1CUT/LxU6DVDG9LFs71rsN7770Hvq8B82e48DdOUo4LuNh7SQAHnpHONzsVbR4XXn3vJDIK&#10;F8OT4cHOQ6ek0jilxiPdMMaKERO9n0W5ckhmAlAy20ymfiOFcrkYrgFV68JR+5sy+gw3VlBubr5s&#10;ECoOHMayPBFLp7NwOc+BE4NR7vsJcj9B7keQnuJ4j2RNGWuoQYhCoVwRJHLnoYcE3yMfMhP2wMF9&#10;smGIxJlp41uwYnpIMTQB31G0ZdfOotaOp+jPDYkxZMvKB5PJygah/trITuJk6TTW1NRj3cLCsc6G&#10;IfoBoq1bj+LV946iW8iTfhWhp6cHAb9X7jDa7E4sXLAUN9y2XtrRBCHJl2n9cxHrOdmxYweK0oPY&#10;sGEDZmb3wsVVSNv1hQfhtmzZggVli4G+oXQmK9og4tpyZufljVGOKJQrkfGgCIqNkWJJXaZdZ7bY&#10;kG4hSpEsaYnTYPshSJwgnhdkg5CqDNq5cw+e3PxFfHXjjbhj7V2ykkYU26Ns0iTW3Ju738TBXYDT&#10;XoL+1n7kGbhZYzTLjJoRohjq5zk481Lxu99txZb/Az5/XzrKysqwadNVCPpS8Yuf/0VWDBHFk6IY&#10;im8QItuwjCgbg0hcn/XlxSjJPY50tgLhRiVEuF3UqXPC5yo0S7bqWB2++4uXcP/9q7B6WTkc1irw&#10;gVZ0dnYi0AKcO9yIX+44imXLZmLWwoWwiaRPY5zP4fYlCaT8R2uq0NRjRVpaAc6cOYPm9k4pgaFY&#10;ldrrm6jNnGxKW8rkRN+f1DPc+9jlcqGvry/xhhTKFc5wniv9+2Wi2F6UywfpD5H4vxapb0iu0003&#10;3YRptjY4BaL29kVc57gTSSbxezjl4qExhCgUyiTCOMaLXigjMMp2rJh41oS2gSVxhohhCIwAVtp1&#10;2fT4iqHLjVp6PoaPef2MlJHONG3pJEqhHBw+P4g+tgAeLl0eGGptbTZ+6ROVnAngo9ar53esBjjI&#10;Mf/pX+6X8t6KG4r+gHs+mQ0bk5wv/9iJhr71MYiSjTkRtZsyo7uHvw67qxg8+VKTvJyT7l8yaNbr&#10;7ofV4oTNmYrFy67BkmXXIjMzU5Ogep+HFHQxYxDEipGk/G48/ToOvPkCHtlkHItC5bcvrUZXhw/L&#10;+9MSFHRiE75npfpA/jskGfrm4F/xwv/ehqum/3mMc0ihUMYaVWUTVe2H6t9B7y0Y9F0Hr+9fkJmR&#10;A5vFHj89UYkRFCDfvFRrCx601R3Bru0PINB9AB9bA+RmWxQljUaC1Ipr0dGYhSNvBFH7zkGU9PLg&#10;e3uldmS47a6x9FjKEqyudLSkutDIe3DHv5ejbJkDTvP7qKo6jae2AF5pI79fUQyV1NZgitsHZ1BR&#10;ln4w8yp4LECP0ADYuvHERmBpmRNsVDujHpdTz4hhLlv5j8nu2Pbvq4BJyvLNt5hRmFMgnXBp/75B&#10;nGtfg8b6Lnzw/hF43QNYMouHy2mSWkEDBZIGYqxSBLexB15Iu+Bj0uEWp+FYix3vflgHizMdrZ4g&#10;auoVV3ex+jsio5RH7TdRKJRI8vLy5D67ETT+CYUyulDD0OVEaf9TU9Nk93DZJg+ygrW4c4mImVMc&#10;YMWBYdVvfqTjTKMJttueC3vAoVD0UIUQhUKhxEEfZ0hVDD33tKIYag22YOUMFgWZ5jipTC5IjCEb&#10;k4WZnE02CB093xGKM+SUDUOxOo6xZggSxmq2Kzk+ebEkL5gX/RJpFMh6lPYhM7rf2L0dr+0kv5Yi&#10;EAjA7VFmMGdkZMBssmP9ho9h9tULpO7k6N6LZBZ1ZWUlpma6lVgUOcaxKLQQ13WAYhCarC/oarnE&#10;0N/KuKtSzrwohdD4VjBQKJRLAxPx7EfXA2azGRZbGtKZfGlt7NcyUsfIqiBBVAxCAvnN4OfP/xju&#10;9jPYsHYOpufmIZPZK23dH96HCX1XHa/Clp/2ITeQA4fHA4+HjxkraKQQJUw/cdYrJfzyy3/Alt8A&#10;X/wsZMXQs89uxPsfVuGFFw5FKIaE7k6kpKTIkxsGeaD81nKsvvFqlGXHaGeSbDNJbL0tW2rw6Oa1&#10;KCrIh81+AAN9A+hr7UWwK4DtO7aj6mgQt9w4F6l2J5zMR0ASk3oSHVrty8iqoLNHcborTVYFHfov&#10;nNsOAAAgAElEQVTwJAY5q3T14xv8KBRKfFRjEBmoJn8nq66jyjoKZfjoFUOT9Z1uvEDOMzEIEUqK&#10;c7CyZCYK7SelzkU3Pe+USwJzrvo8bRkpFMoVhdqcqkoadtgTZJUZHPv3HYxUDJWmojRjMKFiyCie&#10;wKUktiJkdNITGDOaOwM4dB7oY6ag21QQ1zA0niCdqxtuuQtz587F29u34GubrseaBR6kM8fg5I7F&#10;3zmh4idZSVA4MxGjTV6Uootfhr9UZePnL/4FAdElL+/t64bP54PTlQa7NR3zF67A0qVLkZ6TpSQj&#10;qi++vO4AkTOOE90XVnTiwF9+jKaqQ3j6EReKsvsNiihGFo8xYc+BxXjjD+fwCdNyOR9EGTY5iVRU&#10;DZrMqOnvwB7uffxq211AxjZ5eThWSGhr2p2nUEaDUQ7Gd5kIBPMQ9K/AYOBLMHNz4LAXguNi1wqk&#10;dCRGUCCkDBJCLuIqd/0KP35sEx66z0BJI1U4fqRK2xehrXYBKt5rwoW3PkKWtImlW51ZH3J7Fjp/&#10;2nhBI0N1oyZGGE06p0xFnejBhgdCiiFTJaqqTiqKIYHExFMmMPzDTQGsX80iP0fUJpc0fmEKBsVi&#10;VHfk44kntuKr/wZcWzYFHCvV074AAu1Z6G5Nw/vNufjtb7dh/RKgtNAGTmppR3TAiPuOlVo5i3TO&#10;M3DatwBV1W3o6e2Hn3HizIVOXGjtkfqbozUHM1LxS6FcKcQaiKYKBgrl8kFcN5J3fGpcvRii23Ey&#10;QSYrLQUuTkSBcBq3LTZhzpT478/q+7v+fV79rSqE7Ot/ElII0XhClGioQohCoVBiQDo7ZBarNuaO&#10;tgO0atUqXHvttbJi6Ic/eEaJMSQ0yjGGjBRD6v5G8QQmOkQ1tDJ3Jmo6LThcNxBSDKVGGYb05zAq&#10;UHZEfKNLi5oXnufDv3/5y1/iD0wAX7+XxTWL4u9vlPdwPIMRKIXU2dwq7e3teODxV9Aiz+MulmdQ&#10;k/NptZlll3CLly3H0sWrkJ41Rd5e22282I46UQX9Zst/4SubVuOBjX+PDPZHUGed6/MdGTxdlGNv&#10;ieLZ8G+GHVsV2FgzGZ93CoUyMkifgnzIoIqJIUb+OMYgqc4MSu2TIBtOpE9ARENDE7Zu/RN8ne8r&#10;is08RUmjbY/UenfbthPY/84JMAEbMjwm2IhB6BKXT1/NkzZLcGgUQ/drFENHq3CmugHTp0/HrYtb&#10;4MJ+aY9244QTtKvEPdxf9zahn83DY489hlklr4MLtqKvpwfuzj50nGtD5X4R57w5sh/+Qvspaa/O&#10;cJ61XQ69cjnRjGgmZPFvamrGXz5sBZc6Bb19bpypO4dBjvQFrYlOG4VCiUO8Z5C8YxBVNtlGrxii&#10;UCijC43jNTz0Y0lGFBcXw2KxgBODmFaUj/ULZiObPyLtfJEu7CmUJKAKIQqFcsUy2vOLDx44gGee&#10;eQbqDIwVpRZMTWeQKrTDKXTBxIQGH0ZZsXOxJdHPM1Xnj8jqDkHUhiGInQONoYcohi50BPB+7ZBi&#10;iHQgiYEjGS63W4cpxdNx9913463tr8puXpyOVHm5menDFzaux7pFvchgPoADjWAZj5RBv5rTUc2H&#10;ADt4PgdH267Dn/byeHOnYlQJ+gOyCzZy3zjsLrAWG+64/S7Mnlcmr49pmEqA9jwrrs+C6OloReuH&#10;D2NWRgtuXQvk5YRiUcSC7E9mYGuu1+nmNfjuI7txdc5aXJWagwJ3b2hNrBhFExM5Lgh5RkJl/43T&#10;JhuFZ+acxo9+fxuQQ2MIUShXKmqNKIqp4AMl8AzeAV9gLUzmNUhLS4FJIxmMqrOldX7pI/AAT4xB&#10;QTKDrxO//skDSOn6NW5ZAxTkqB0JpYEWRJNUs6agl1+FqkMCXn72A8wSnchrjO/eU80Gq/udfK9C&#10;2VIIbRlLt9JuS0FdmhXVpdnyTNUHP/0/EflPhKg7TyJRFglO9ASvxwcnqvDif5/F/Z/Lxw1LeTA8&#10;J3U+OAjtZlR1LceJEyfw17+exO03FqDQZhzrUAilb4YycBPup0X1R1RFlQk8nFIfZyraBlw4VtOB&#10;uk4GzV4BZ6tbNIqgYOg7Vgw/qvihUEYLohYiaF1bURdXFMqlJ5nn7Ep7FhOVNzc3X548WxiowtIi&#10;Bitm+JKKZZgsQwqhH9EYQpSYUIUQhUKhjBKksf3973+P/fsrZMPQ2bNn0Sx0Y/H0NHiFLuRlj3UO&#10;h4dWzZRI5aA34GRnZ2Nl3gyc77Li/VqPPBtalZkbuXbQDrqMhZKEBG8k9PT0SBlQBmbSUyArhl7j&#10;PHjgXmBGAem8WUemAIpBpKoIOH68Dk+8WIdOMV9aW6iognr75HNnc9ixcMFSLFq2AlmZeQiG9tV3&#10;NpPtbOuVWqdOn8Jb27fiZ9/agDnZ7UjhKqQ1mplgRuU2UDapeSD3f9EcZ/InYwKiPYekvCQWxtC6&#10;SCPq5XYVSaFQxhY5fpD00JstFrjMLrBMPnikRG+nqRhInCCBF2RFEDEIBXkRu3ZV4DuPfhFf2ngD&#10;7lxzl1Q375O27JC3V+tfkkZHezfe3P0GDu4EnPYS9Lf2Qx/NLOaxL7JNS5SO0+kEywpym/bee+/h&#10;wU+rmw/FOYrVdomhylM/8aGTxNbbtQ28icXzzz8Ps/UtiMIBdHV2YrA1gL7zwA9/W4tlywpw1113&#10;wSKeQDwPpnI/RIjMv3ZQWY8cJ6i6Cs39dgxyGVLfxouajj5pW7us0NLvI9JGgEIZNYwMPvp4J4Qr&#10;aQCaQhkrtDFU1ThfsbaZ7Igx3s9ViBEoPT0dFosSyXH58uUoyw3ASfooCWIZ0lholNGGKoQoFMqV&#10;SygWkGoAEGLEFBrpjJYDBw7g9OnTePPNN+U0F0zPhktoxsw0r9Tot8DE9FxM7hFrDu9oK5DCM4fD&#10;nZDI48bqnKj7BTUxhvrZQnRx+eMmxhDJe3bOFHz+85/H//3ff8vLBt0e2TCUnqEM3DkdirHILF2v&#10;L2y6GWnMSawus8BqOgW72AWGHQjfSkqiyR2bzEXmRSf6hEU411aKL3znqHKfCSICgQC6ezplCbnd&#10;SdzDrcbipctl13x61PuVh85lUNQ9q1foKN98x2Fs+/WjePB+g1gUiVCNRJqBrubaa/DY4/vRI8yV&#10;XdvdneqCneel+1EAJ2pe4pM/yrim3ulEU28vmpubwNvt6DPZcGGgF//2/Zux4noBabY/S+e0TbpP&#10;3GOdVQqFcpnw+lbB610n1bL3wmbJgsOeZrxhqCIMMqoBiMQIguzKtKGhAZV/+mcwnXtlxWZutlmq&#10;R4IR7U0XN0s62Dx8tDcTL//sf7C83w6+1yPVtXrLR3KaH20LH49EqflNLPo5MyqvmotBs9T2i/UQ&#10;rV14fKPUzixwSM3RoBx7MdwuiUJkwjEmXnQEPo7Wrg7sqaiQ25E7bmZRlFNApsICbi9a2qT2tNaP&#10;A4dPyQabldP9cKUg5oxbo7Yy3oCLj0mHW5iB99vTsafyDJxS+9bR78OpOmMFdDLuYhSU8ouMcj5G&#10;T0FOoVy50PhCFMrI0BpbE7VfRu2o0bN3pSmEjMjJyUFBShDZwVqsKBaxeqELJtHAJbshw4tGSxRC&#10;1Q0mWG5XFEKxxrkoVzZUIUShUCgJSKbzYtTJIY0v+cyZM0dufF/4wSOyQSh9mg1e9ExIxdBwlmtR&#10;YwwRxVBXrSdmjKHLjZr33l7FrdmKFStw+OAhOBwODAz2yYYh72AQNptNVgxt2bIFaYwXaZumwMJd&#10;wIr5zoi0htvR7ejoxlt73sNr77wn/VoKv98P78CgnFZGRgbMZjNu3/A3uGruIgg6lzL6Trr22Mnk&#10;g8QJqqysRGl6Dx588EGUFWwHiUURD0P3dMoBY5SvAx0+P4qlsgwnbxMJch4bmptht1tl1ZbKU0/9&#10;BPgR8ORmYNW10aoACoUyebFZHWBZh1SHZ0h1pCPutsT4E5Re9FWDkCC9te/cuRObN2/Gzx+ZiznZ&#10;WbJik2GiffeTOvaJb72GjGCKrC4iRhDbReSbGYECVru1qiUmbQNRthJFkNSEYt2t67D6xqtRlk1i&#10;HlXHTks7699gXVVVFV789Tlsum82lixZgjT7Pvg9PnS3diPQ7UPlhwfx+p97sWhZCWbOnAmncFLa&#10;0xO3vHqlQSJV0JGPjuAjd4G0DYujR4/DT9zDsdF1fLKDaRQKJZKRPjf6/dT3i3iqBQqFEs1wvHYY&#10;vddRtV4kZMxDjXVWMtWFa0tnocTaKv2Ofu/WvmvTPgTlUkMVQhQKhXIJ0TbkRDFEUOIMEYv8IBaW&#10;5mJmRj9cfDNSxMZLlQv5fzbs+/5SESlNIu5y5NmxobXqcXnWhuYOPw7XCujFFHSZCmXDEMuIMV/Y&#10;tAMrIqOc11gzaNXlYoJ+p7qd3ZWJTZs2Yfv27fjUpz4lnSULamtr8f6hffIs6wFPr+JKjhFkIw2J&#10;MSTHGpAVQ+vBMW6sLRORxb0r7dmlUdjoZvKEfgaQBY8wD68fnYfnX9qBAKPMHPcOeuTzkJKaAbst&#10;BVcvXIZlS1ciIzsrwSCVGptACCmM1IJHXml1PwvjQf3Jd3Hwzy/g3zcB1yzUuPohMXFUpVFIOcck&#10;vGO0+eHQWL8CTz66H6JvKnhYMcgxKC0txVKrDRleH6x8MK7xTF9GtTicel0T5CYqPYNcKgolZQa9&#10;KBjL+mN1wuX8iCacyXTgbE09uvp6ZAOiPajEimiz2fCzV17F1iOVePLJ74f3e/TbK7F2jQCH/S2Y&#10;uA7pAMnOCEuW0Y6KRqFcPK3NZDCOSDQuj0JuePMn4xFSW6pK2ARbB4VsBALz0O95GGbTLKQ4C6Xn&#10;3BSxX0QMHChVboCogaSqgxeJYUhEV/1ufO1fy/HQfYpiE9xASEmjQGLN+aRj1TWUo+K9erS/fhKF&#10;HhZsd8tFl1hbzmRqkXB8QVJ+6YfXZML5lHR4ctNRk8HKxqAsSz2+IpVl1QLGeOcEeMUiBMQc1Lel&#10;oKKiAhYrj3+8uxRmNiCfPL49C12tTlQ1pMgTHBhfD5YvzJRanu64JYs1U1Zf75M2zI8MtHDzsK/q&#10;Anr6fQiyTnx0oQcNFzpJaynHC1J7OowuZhCFQhk79H1NYqQmMU1Huj+FQhk+2the45lYHlbU30JI&#10;wavKtJNR8hJDUFa6Ey4ugNxgNW5b7MK8wot7/xvqv8Tv8dIYQpRkoAYhCoVCuYRoBxfUv1XD0I+e&#10;eQJOvg8ZQj2WlNoxLXMwblojdz8/NgYhdURJbxAKMlYE4EI3V4rzXTYcqh0M7S3IBhFCvE5jPJd4&#10;igGKidguZm7jGISU/ATRWFuDQwcr5N+egf5wjCHi+zc9JQAb0wyOGQDRv/zH/cCS+c6YBiESm4Dc&#10;A80dInbsAf77XRu8YjE8ATsGBqR9RF6Os2Ay27HxnvuQll0gLeOG7DsxGTIIKeUKDUxJBdQbNIia&#10;5VjlLhSle3Hv3UuRxWyBkz2uGdljwgOgo2kQIiyxWDEnLR0ZVkvcWBGq32U172r5TSEDY7KdlnBa&#10;BrlUfvMRhi89sYxwJD8DHj92+/vQ6/aCs5rlbWyBgPytGoTaHFY51/v27cOTTz4Jq/192KRFj38b&#10;uPaaFNmFnNEzPbQsftwugxzHKCmFMoYIJIqNZxIZhIyfS2IQMrHL4Q0+CptpjrSFK2Y+SH3CCwJ4&#10;EitIqlCCARENTRfw2mvb4OusxF1rilGW9yepJaoxNAhVHhvAj34itV2cHfl1HAqkZtMVGJ3zO9xa&#10;RFUUEYMQl5aG2tQM1DIBVKczKC8vx6ZPLUGa6VdIQVXkOQBiGsu0NLbbsKtiEAOCCevWrUPx1GzY&#10;8AE8fe3o6+xB1zkOh/fzaHTbZUVQlpOVzlvDiA1Cekgbdr7Ji9c/BJz5JWhu68Hpmh4McCZ5nWoQ&#10;EkQm1N5QgxCFMt4ZiaGHGocolOQxcpeqNwyR54kom8fLczXaBiFSXmIQ4hDAnOIcrC5lMc3WhDTx&#10;1EXlkxqEKKMJNQhRKBTKGEKMQ0QxRAYlOPhQNj0XszJ6w4ohta036iuNdqwgFb0BZ6QkK3MWYEVz&#10;VwAeJgdHa3rRz+aj3c3Az5pHPJvI6NiqYUPUDdQ4U1z4xCf+Fnv27cWn/vbvpfWR3lRJOnV1dWHF&#10;EDEMdXd3g2V42TBEFENyOULJPrBxIdYuCCCHeyOcF2LYOdJyG7bv9uHN3eeU7f0+2RA06AsgLTMH&#10;jNmKOzf8DWbPnR91hhQi8x02eAk6N26ae8UkEgNPED0drWg+8h2UZtTijrVAXo5FOh/GMRWiGOYI&#10;a2P9NbJBSPCVQPFMK0CUTk673Sq7RlpZVIRZqSnI9PrgkF4EWF4X60IX20v+k7yIs2LU8tEl/p0/&#10;aDKh22rFPinPZ8+exQwTA5vIyveV9vwPGYTsEftXVOyRDUMMoxiQNn97MdautsFqPgaL+QQYk/G9&#10;PnoD3BTKxTDJDY4xHzRtXLahpYKYCj5QggHvDWC5G8Fxq+CwkakBxvWTmjyp7ohrOF/ob05w4/13&#10;/ojnn/gXWbG5chETESNIZJRYc/3BhehsysMPHtiNQsaB6Q2x3a4NB1FnGEl0dfX9jj6LGc0OF47M&#10;vkp2p+awHcPHrgfu1LYzyaiBwhMSlPL2Bq9D5YlTeOnX53DffbNxw8oOcDwH9JsgdDhQ0zYTh081&#10;4M2/nMCyZVOxIr9Bk5S2TRzefav2HTrYq9HmycSJ6jY0dHO44GPx0bkGqTUNuXGJ0Z+I1V5TKJTx&#10;QTLvJtRNE4UychI9P8R1Gnn/VSeBjjVD/Zrhj4DoXc0SiBGIGIMKAyewtIjBihkBuJykVxAMdYdG&#10;541OCHXEWNGon8PCjzRqEKIkhBqEKBQKZYzQdpgO7T+A5555CnahD5lCbVgxpIyRDM1I1ioKxrtB&#10;KB4RChDikoVxyQah+m4WfUweTtS0ywYhElPH5/NFGYaMlFcJjxljAIf8vvXW23Gm+iz+7lP/AEHk&#10;ovYl6XOsgPqac7LB4tChQ/C4e5TYQyHFkD1ViSeUiUpkSNfmG/cDZWVZ8rKqY5349i+ALl7qBLNF&#10;siudgb5eudNotTtRtmgpFi1bgazMPCmX+uNHDzAxIddu8t+6omv7mZy066nTx/HW9q146N58rF3A&#10;I52rAMf0DRmEEg3WjaJBiJDu8WB5cZFsECKxhThBd6fpDELh62tgKIqH0WzO+DM849/5ndK9eLqn&#10;B7ul75SUFOT7BmAl7uaSNAip6e7bd0g2DNmc78MiXerHNjthMXuwcpV2W80zr1miX0ehXD5GYhCa&#10;QPeqYT0XFcUm/BcxCLGYhQB/K8ymW6UlK6QPqeOM6yeBqIJ4PmwQ8kq/6+ub8Oa2/wdv21nc+8kF&#10;smLTwR2PMgi1tvvx9m7g4C7pCN3TYe0cQFnX6LiIu1iDEJ+RLhuEdkjfpH794v+3HKsXdCJT087o&#10;1UByOjHqYmIQIuV9Y6eUttmENdd/CwUFZ5HKvgV3lxvuZh96zwPvvc+g02tCyax1Un08gCnB/TFy&#10;PDJD5jtVIlrdqQhw6Tjd6MXJ1j5ZEcQzkcpZI4OQUrbofgSFQhlbEql8aKwhCmV0MHo31z9/2vhC&#10;Y8nFGITk/UPlIu/0ZDzAYlE8jdy10I6yXOIo/rT0Zu+RDUKhI41KvqlBiDIaUIMQhUKhXCZivYho&#10;XZfEUww5hUZ57D66k5XcgEd0N+dSzfiOn26i7hYxEF3o9INnLfig2odurgRexoVOjzei4zha7hu0&#10;BiFVIWSUttZ1W0NNrWygqDy4Dx6PGz29HfIAEYkx5LArwaXF0MDRreXz5QDhfjETgUBAcQ8nYXO6&#10;wFps+Nd7Po+srCzDvA1vluLQmSVKJn/XftR88BJmZLXhljUsCnKigiVEG4JUi+MIAourDBmEpiuH&#10;ERGK/cQiIAoQWQZBzoROq0V2FbBsWhFmO1JQKF1fWzAYZSAa7Zma4Wsbw8BErjNxAdTgsmKQtaLX&#10;50VLSws6ezphMpnQElCCpRcOuqVnlAnnUaXVasULv/9D2CCknwimDqSqruRUvvXIJ2C37se6dT6Y&#10;zUfBcmP/kkShRDOxlEIXrbDTJeDzL4TXeyOC4mdhM+dK9X1a3HZIkPYnVZqfV6pUEidIVpxuvw98&#10;519x5xpjxeYgkwXeNw/H9l6FLb/8H6zqd4LtdMPM+xNmdyRljeuKVfN30MTCzVlQOWsOPBagT6iT&#10;GrNu/PM64O8+ngET0zOCowMtwTvQ2dmLPRUV8vlcfyuDqVn50omTMub24kLHEtTWBnDg0Em43W6s&#10;mDkAl9MkZTggT3zQlyNOSUPfkTN6fVIfwy2W4HBrFvZXnkROfi66PQIqTiixHfV9AtJvkF3iaE4Y&#10;VRVQKOMH/fOY6LeWnJwctLe3X/I8UiiTGX27GctIRAyx48EwlDzREzVJnVHkCCKDTOqdKmLJdAsy&#10;nEl64rgUiJzUfUqNMAgl6yqXcmVhSrwJhUKhUEaDWIHrtcMtpMF+5ZVXwoqhc+fOoSukGErJVLa9&#10;EgYcsrOzEWTMWJldjHM9qThe3SbPvCEfIjEfjY6jVuLN69yWJTI0lZSUyAYFTiSzfUQcen8fBjz9&#10;cnpNTU3yDCFHiuJKjhiDiCGo19MLr9crGxMcDgfmL1yCG29dD0G0xszbSK41iRN05PAhTM1sx4YN&#10;G3BVbiecLJk9HflyK5ddOdiQ8UcNeK6uG0XCsvrQ36p/6erqanR7BrE2v1BWDOn3UbI1egNthrPS&#10;dS8txGhX09GEuo5eiFaLPNuLfOQYEUE+av9E6RuxatUqvP7667Jh6IknnsBTTz0Fm8UNm80Fq7UP&#10;K3WTuUYeQ4xCoYwYnXHcarFLn0xi/gcLogqNYwwSBASk+oK4ByHVBokZtGvXHjz66KN4+N5crL3u&#10;LmSyJEZddJDzjo4O7H53Fw7sqJTTIe2eK4kqkLkIY74e1bgUYQiR0ibtMFG5DkplKr+1HKtvvBqL&#10;s45La3cbZSiyfYmRt+PHj2PLllpsum82Fi9eDFfKPgQ9fnS398Df5cWhIwfx5ps9WLy0BDNmzJDO&#10;/DEojvdGhn6Qiri7O3r2KM72F8sK0P37j0E2vXHpUdtHpjH6bRSFQrk4Yg08x/utRTUGjRcFA4Uy&#10;ETHy0mC0DXnGyDcxqky0502rCppWmIoVM2ai2N4Gp1AvrR3ZBBkK5XJCFUIUCoVyGRjOYAEPZXA6&#10;kWKIxBgaDlEzgKMmeo9s5ncsxY8qYRaS9GmnpiPKQSbFqMHvum5rXMWQephEM4SNtrv5pvU4W1sT&#10;EUMoeiZN7PNDXMd1dXXgg/f3y4ohVgyir6dL7iSaLDY55pDZbkWaKwvzF67A0iUrkJEdrQoajupJ&#10;zZeaTzPcqD/5Lg6++QK+fq8TqxYN6ArODFkVDO7Fkbsg1O7AobF+RUghNDN0WCVoKFEICbL6Rwwp&#10;hpTy8tJ3wGSClzPJ60uzspDuTJVjBuVl5aC0tz9seOOkQzkCQaNMGKB37aPgJ8HASVmJUkla2mWz&#10;wW2yoc87gNqOdpzv6paVQHY+ACkXSAnZf0h+SFkaOMU4VOAzVgjFdhmnusCLNPSp531/xZBiiKT3&#10;yU8uwIIFfqy5zgGz5Ris1gPxi0uDDVEuKcNrHy61ATPW7a6asplE+UzyeRGELPj9V6PL801YmdlS&#10;HV4i1Q+x3VbyoaRlA1BQUQeRCQddjRXYu+0/wfYcwD98LEOqfnoiji/ADr+Yg7MNN6NiZzV6tx9H&#10;Qb9Uo/ZEz1IfMtREVuXq7/gqIf11jPzNaDYjaQVZEs/PhPMuF3rzMtGQxsrGoDRzPb702RSsLfPE&#10;SC++FjiATATEAtS1ZWHv3r1SO8njpvJcFOdZpJXSPh12dLemoaoxE5WVlfANdGPerFTkONyhssbv&#10;UyXqD8iuWQUnWkxzceqCCXuOHIcrfw7qGttR3dAqq0Qj8x/pslUU9RMDWN33pXS6S6FQLiXavjgx&#10;ChEm2kA1hTLeGfuJFMm112LIo8SQSzlWNgRlpTngMgWRL5zFLQtdmFcYKybS2Lyg+ZFOXcZREmIa&#10;DXc7FAqFQonGyD1BUvtoBmZIA/7qq6/i4L79+OHTT+oUQ5cq55eOZDp/Qy9ikdsRt2qXSjF0+vRp&#10;cDbLiPdPS0uTPqmYWVqM2trzOHxwn9RdFGTDAelGEldynNWMDXdswFVzF8lS7pEMF2kVM1qIKuhY&#10;5S4UpXvx0EMP4aq8d6WlB6L3FTWDfjoD0Wi54DPKs/xB5LMgqmo3nRqKXMsusV1WYNWcOQdXXgFY&#10;gcjuRbgcTjhM5mEfX6/+UQ1CfQMe1Pr9qOnqg2jmEAipgQgmMiCYQA0Ui1guEpS/ja+8VjFE+P73&#10;78Ubb3TjGSk7j2xmsWbNiLJCoYwJRnX4RFW52Ww2uDgXUszEiK8MCMSKUcYLghwvSDUINTQ0YevW&#10;rRjoqMTH18zB3Lw8aUMDJY1EVVUdnn7+JTgtxIWmAI8HcBlsx4Tr7MjlQ0Kci1cJaXd3Op2yaqaF&#10;qIIsLMrLy3F7eTGm5b8jrT1onECsiQea8/baa8cxCJOcXmFxNizsaQy4G9Db0Q2+1YL33q5Gfb8V&#10;M2fORFrKNFjQIiXgDqejfhOl6UgGlUhbsO29A3BOKZXLt2/fAfCQ2hcmWrWrL0N0mWL/plAoY08y&#10;MU2026qo7xfUMEShjC4TVVVL6gIy/sCJfpRMLcLq0qkotF6Q1pwe66wZInu3CH0IE/W8Uy4NTHVN&#10;Lb0jKBQKZRwihBQUnGZGCVEMPf300xGKIRffhqmZApxiKyxiH1gm5EYlTu2uHZjTvyTFUvaMfN6r&#10;bkbyCENQ6BUsCRVDDBcqV+IcFxcXg7M6FIWQPI558R5V62rP4dChQ/LfCxcuxI233KmUI/wCmjia&#10;kkLkbPSwYonhpU8Qx//yFcxKr8OGtVInNccix1SIHIyLNTMp2Suq2y721HyZxgY1hlAJVM+0qhJI&#10;LruqbAq7P1TSFRhlUI/YS1QFEZmlHbSY5X1lpRFLYj0o25VmpcMWBDJSUyKyMaSAU85zZzHwklQA&#10;ACAASURBVF+fnI6P4+T7g2WZUKkEWXFk54Owioys3GGlY5PBRQIXSohj1N9MSCFkhtlsxhT/QIwY&#10;Qma88Oof0O5IGXKTZ9j5jg5GrkU1DIVVQ1wXHn7kU7h+jRt26wGYrZWG5z+mAIBCocR8LsK1pZgK&#10;PliMgcGbpW2uB8utgsNO3MNxcQ3mARIriA8pg0jVLLpxYOfv8dPHNuI/Njpx7eJIxaYIs7RNCnqF&#10;xWhvyMSHf+7D+XcOorBfAN/rkePADY/4DSsT+ghJNsB9Ur3b7HTgyOw5sjs1h/U47rqBwYY1omHM&#10;o0TWPtKT4UUnegM3ovJkFV769Vncd99slK9oh5m0twNmCO1m1LfOw+GT9dj+dhWWLZuK5QUNkeVI&#10;QgkcL1ZIBzsfbZ4MHKvuQZN0rgMii/MXOlDX7ok05CepOKZQKFcWJN4JqU+oYYhCubyQZ6+1tXVU&#10;0lL6BWoDH/IkkWBipOoeLs90AZnBTtxTzoZjGRIuf2ye+C96qkLIcfuPaQwhSkyoQYhCoVDGKfqG&#10;WzuoocYYsvG9skFo4Yw02SBUkGmWDULy2Ezc1KNnb6tMFIOQhytEL4rCiiE/qyhHhhRDyeeYzPZx&#10;uDJG1SBEHJL19fWhubkZt956K4KiXoHEhjqfsU7EkEFIO6tHvR9OnT6O19/Yioc35eP6+TwyuArp&#10;2vfJHdNIl0ET2yDkZRlF0UO2kbIS4JQ0nbxfNgiZGUQN5CkKJEH+9pO0OItsECIu6ZjQ9pfKINRm&#10;s+Bnv38VbXZnkudVxfg6qIahp773ADjzeTik2+jxx4DVGsVQxPPORP+mUOIxUZU7idCFRgstDH3H&#10;MQgFA0UI8nfAbr9dWkLcbFjBRD2v6vai7BKOGIT4oKIMami4gO3bfgtP52n8zXXFmJP9DlJMByMG&#10;G4hBqKPNjzf3AAd3AY7+dDhbPbJBiNRrl8IgpKxNrgHmM9Jlg9CODEWK/MUvrMSqsg5kSu0MJ7Uz&#10;UQahhNkzoaUtgDd3cgiaWay5/mEUFJxFKvdnuLv60d/qQ995YOd+Bl1eE6bNWgen04MpQqTSNZah&#10;xsjwbrTsaHMGdr7fBTa1ABfcImrqW+CX2xnjiQXUIEShUIyg8YUolLHB6NmL6F8lrRweer+NZwwi&#10;hiDiCcRqVdTDNy/JxoJ8O4oC78iTc8ejQYiUJ8BkRBmEZKWQQIf/KUNc/IgXhUKhUC4J+o6FtmOz&#10;ctW1+M2q12TFEDFeENWQCTmYb8lFKt+DqRk8XHwDrEy/1E3wadJQB8fEmOYAIUaQoZF7xNcXZGQW&#10;Ib3dxMk3wYkmTEkF1i7SKIYcJcgqnRqlGBoiugNIXMcQg5CSLVNSru0SDRiRWEQCcQ0X+kTH6BES&#10;DMKy4fQVd2ty1AMEug6g5oOXcFVmC/78CIv83Oh8MnF+DZHIwBM6T4zuysdSoEQdhh06BhmGJOkZ&#10;nFKBiRxoVcqrfLMIws5HKp0YJnIgktdlj0VIFh860WQuOwQfrAHd+hCcvK2y+YgG/+TzxGjOExta&#10;Rn5ru1lRT1pSyRNXcoRv/ucP5G+iGPryVxXF0OZvfQpr10Yrhibj4D7l0mF0v2iNRIaGlXGGUTVm&#10;mN8YZfD7F8LrvRFe/+ek5ykLqSkZpKaIeSBipCZKIF56w+Z5EwKCgPr6elT+6T6g/a/YuA7Iy7ZJ&#10;eRhqf0m9E4BL2rYUB/eswpYtW3B9twPLO/phES42+HACV6wJtvNxDDxmKyqzC+HPdqIL9YD1Aj6z&#10;7gJuWcOiIOdUqBBDrkejDyISi3rE+n5xPgaFYhw+XieV9wSeeUrE1Mwcqfr7pbTSj86W2WjrcOGt&#10;dz+QJ3OsnOHFIqd05sW/SlWqwSBHrPZW44qTXHc5XJ3c+8mCmylA+2Aqjpxzo7GzB4HsYuw+Vqds&#10;zKWH9g/FbgQTnpCgFjfecSkUypWBfsBY60qOGoYolNEjkVKHPG9kG6IYUp+9WK664x4nHBsotlt/&#10;8nxnpzBw8U24Lr8bS6ZbkOEMkECI4eOor388G+3ZRQsT6kiIww/WG4PI42gnEhuVRx5Xou7iKDqo&#10;QYhCoVAmIGJIAiAHCRRN+PrXvy5V6IN4/r82ywahYJaIqan9KMiKjLdiFNdhMkDKFS/GEAmCTb71&#10;vv3VDpO+46QoSUZnBCheOrFiAsXi7bffRklmJzZs2IDZOe1wsvulpbqg46MQP2KiczljOOiv3aWK&#10;zagahkicoYqKCnz3+/+Op576Hp59Fvj2o5GKIQolEYlUQdq2Yuienjj1ynBVT1aLDRaLCynIll7m&#10;UxFPWkfah6AohAxCimFo5+7d2Lx5Mx7ZlIvrV92FNFOFtKV7aCdNvbx16xHs3FEHu92O/vp+pF7i&#10;+jpSMRp7HWkvyaxa0l6Wry/HquuvxsKck3AwRKXYqWwvirHPjDo4olnU0dGBhx+vwmfuX4Cf/vSn&#10;yHQ+Cd4TQHdnD7zdAzh6uB3b3+BRtmwqpk+fDqd4XNrLl1Q9GmvQSBSHBmo8Ax4cra5CU69Zuhr5&#10;aG1tQ117fdgQNJT1oZnFFAqFokVf12gHnKlhiEIZXbTtcay+AFlOnjfSbyF9qdF69tRjqu7h5Liy&#10;ohs33XQTZlvPwClI/Qf0hLc12nc8dJXVcaJY7nMpFBVqEKJQKJSJSljBEcQ11y6Tf3/2378rzxAh&#10;iqH9/QLYRmDZdDtK0wPI4KthRX84xpCIRB2Di+s0xHZIlmAmc5SSJonjSOVIES8gBRfCiqGabieO&#10;V3vgtqXDa89Bk9RhJOg7jfLMoNCxent74UrLiuiAxvK5OzRjODLWz9CMYrJBdEyCiLwbSNrV46jH&#10;tUgd0fqTu7H/rZ/g6/dacd0CfyhB4/MRHWlczUCM7WMuT6BgidpPX0CtQib2xeTCM6uE0HbGrpnU&#10;A8YLAiy7CQj9zYvGRj2OUV0iquXjYuZNPl6M88OGRlJF8BHHIcuVEigqoeF3wNX7SIh5fGIc2r5t&#10;n+xOLpFiKDwwnug+oFxRJFIFRT6z4/8FUl+cRPYEgc+GPzAP/d7bIfjL4XItgs1mCdcG+npGnVgZ&#10;4IlBiIVf+hAVSl/du9i1bTPE7r14ezNR0ugGCJCqPP+h53l71Xz89u0PkckWI2VQQJe1AdbgQFjB&#10;GKtcyV+B6D30qiltdVSdloHevEycyTTJhqAs01l87f5UrFlwVtp4m6Ygys2RqPoQYYdPzMGp1sWy&#10;4dpubcb3n0xDYX6HdPIeBxo4eFqz8WHTNaislOoodyM23OhCRmqD1BY0YOQVVKheJ7GK4EQXOwun&#10;LjB454NGcKlXocftQXVtM4KM1A/g7JF7aupofX0rMvqejHFsPwqFMnnR9yWN+nRGA9KJlA4UCiU2&#10;yTw7ZLIn+RCDLCGWYcjoWTR6LyfblBTnw8UFkMdX4darXZhX2C+tOSM3/6Kmo6xXEHPQG4MiX7xG&#10;TxlkjHacggm5OY/o31BjEMUAahCiUCiUSYTqI/a5555DY30tnv2vp3Hu3Dm0BluwcgYrxxhSidcx&#10;mAyzSBTF0HzUdfHwMjnoq43sJGo7jaQzmZl/efI1nHPb1dWFo4d3oig9iIcffhgzc/4sLa2M3Egd&#10;4ZskyqCR3ntG8SOMtiH/RlP9lSivycS1SBa9oowYht544w154JXEGDJSDEWoAiepQpAyOsRXkE6+&#10;e4fjOLhcLljZKVLJ9DHeIiFxgnheQFBqYIkhKCh9nn/+Zwi2H8CG6+bgqtysCMWmOvhAvjs6+uVl&#10;2dlOFBQUSH99CI/HA84HpKSkIJXlSGV/iUuLUL5C31CuKJkF2zI4iMFBE8rLy/GxdcWYlv+etHJ/&#10;uE3R++ZPVH8eP16Hp35eh0cf/SRKprJwcsfgHWxDT3s3+Fbgo8pG/M+7J3DTTcuR68iCTSRtcf+w&#10;yxIrH+TcHq05iuoOK9LTi7HvSBV42bBjDe+nrYP1f9MBXAqFMhziTVSiUCiXHvWdPicnJ6we0hLr&#10;WdQ+u8SoRPpEHAIoKS7E6tJSFFqbpDWnE6YzHtG+M06GcR3KpYGprqmldwaFQqGMKyJnpI7UWY/a&#10;+JM4Q0QxRBQfRIShKobSxBrYhT45xgGnSTysCwkfeGzcBQ1XKZToTLV0AR4mE4erg+jjCtAyEOnu&#10;gbirue2222BPz5eS4DTzf9Xg3qpyI9ZMn+iZw0Rx1NLSgltuuUWeuWz80qjfT5nj3HxmC/a/vg0/&#10;+RaQl2OBGrSSCXfo4vp7uoTGofjHb6y/Bk8+uh+CrwTqvBNSbqLIUQwybHiZtnMqqNJ2kZFdMgmh&#10;08GHtuOYoetLzuGQcityphbHsMq9Hzqvel/ORjGElNgRYnh/Ob3QNiaWlGLItWADZ4bZbEaRbyDC&#10;5aBakg67HfWeQdz7ncfDbt5Ghziau9B9pSqG5DzpFEMM1wGWbZM+g6OYJ8pkobVZqmfyHNJtNqD5&#10;bZN+eyM35FOVb274A/iXlRjVVI/7X6V1d0h/XYfUlOzQ8x5b7REQiZoICPJKXBqG78OhXdvw48c+&#10;oyg2F/oN97vAXI+OhilofrUDBw8eRCfvxt9/9jPoyzyIsrIyHKuqwpYtx9GMDOmcpiHHnI5cN5Db&#10;VIcCjwepAeN0ExZb124yunax12JGY4oLp0pLZEUQYz0Fi03ECw9Kx842g2WChulEt6uM3E4SBQ0v&#10;OuEW5qOhg8GjT+7GDTe4cN8/sLCIZmBAars6rWhoL0F17SB+9fv9WLZsKpYXNMiphOtxQXHzqXdI&#10;N9RmMmFXoNp2VM1fB3s1mgczcfxct9S2MwhK21c3dqG2zY14KCGRiKwz/iAPjSVEoVD0JDIg6web&#10;qUs5CuXykNzzprxPpaamye7hcrhOZPMXcOcioLTQIb0/Gr8vRfcHxpcLhh7MQb0vB7trrThb14Yv&#10;P/BNJcQAhWIANQhRKBTKuCOxQUg7+zjZ2SoHDu6TFUPpQhNcfAuWzmBRnElmRXujDELKALe+xzOx&#10;DUIBJks2CFV3pcoGoWO1rWGDBFEIkZnahMXXlKNk2oxRNQjdfPPN0vbGolxR5EOzdxSDUWdnO/57&#10;y4v42n1zUV52NQrYJ8AxfWDYoHK9kzAIxYsZcfFcfoMQYeisxjcIhQ0+oQUmho14Xi6XQajNobgl&#10;evDBBy/KMDQ0qyu2QUgPMQwRxZDFdB5WK/D4Y8RABFx7rUNaO3DZ4itRJhBCHmSVRsggpPzuNTQI&#10;tbb2I2/K5c7gMDGopshjxDP/Ji3aIH3WSB9baHW0QUius6R6yC+I4IPSR6pw6uoa8Ma238LTcQ4f&#10;X1uIWblvI42tDG+vrVd+9icRO98C5vdmwu12Y8DCw5RpR7PVjY0b50OQtl+w4F7sqGrElhf/AIff&#10;LBuEFvA+2SCErs6RFTuBQYjPzJANQrtTnHJ+N37uGixdPh/FYqidQSCcjlweQYzYf4ghg1Brux9v&#10;75F6ElIbt/r6byE/vxEZlj9ioNuD/lYf+s5L5+IA0N0HFM25CQ6HG4XiQTkVtR5X+iBilEEo4ngG&#10;+VDLebQ5De9+0APWkYvWQRbnalvgl/LjZVOGtjVQBrFhVy7x1ZvUIEShXDlcytn01DBEoSRmtJ5B&#10;9XmLNSGzuLgYFotNXr9oqg03leUiP/A+LOiesAahE02pePtIHy6YZuHmOz6Jf9742bHOEmUcQw1C&#10;FAqFMsnRd6r279+PZ555Ro59wkm9magYQ/BF7KsaIBINQ4eHq8MD9Uhqv7GipRPwsJk4UtMND5OL&#10;LlNRaI2S46Urr5MNQ2IC76pRsSY0v/UKIQIbSl/QDUK6O8/ibOUrKMupwPrVLPJzwiN6E4qYBiFE&#10;uuYRENsgRL55JrbP44jgvrrVppDBRwitMFIIaWM3qQYhhhkyCHGyB75oAxH5NIUMQlO9A2HDlDY9&#10;T8ZJPPPq57Dv+Gt4+OlW+HoAf3AGvvHN78uGoZG6kI79cmQc04JsS551VTHEsV145FufgsX6Aa67&#10;zgaz5bi0rB0MG2MGfaz3m6Tfe8bGkHzlMVrnOUE6ggOtrQPIKxhaFBlzaHRInObwyuvzL4XXex14&#10;7h+BQD4y0qbIxvdYCKKSBz9P3MQRVZCIYDCI43u/h588+i1ZsZmrUWwqEhNiDMlGwD8PzbUr8MTj&#10;P8T13S4Inf1SfeQPx0mT8yPVH2xmKo7Y+vF3n/8MfLYWLFhchGOnX0dNTRNe2yVtE3SAD0yH0+nE&#10;tNrzKHIPoNjtjiw1GzpXutOgPztBloGfNaEqswBdxaloEjukSrIL/1oewC1rtDGPEjzYoXIqcPAL&#10;+RgUi7G3SsQvf3kQX/sisHrhVGXCxKAX3pZMdLekYccZBm+/vR/rlwEzCoZm3MYyrMgx/Ui9GjqY&#10;vj8h14MkhhPnQr+Yh44BF45Ue9DY40Wzx4QT51uME6ZQKJRxAumf5eXlUcMQhTICRmIs0htiiWu4&#10;opxUOPk+lBc1Ysl0CzJTgsNKN1aM4YtluOULwAEvCnBOeu8+cF7E8cYuqZ/E4YEHHtApg5KfWEi5&#10;cqAGIQqFQrlC0SuGVkxXYgxpDUKEeN0HbadlohmEAsiSDUJuNgv1XRwO1aoz4ZUc84xFngG9fMUq&#10;lJSUxE3LcOYxy6KnpyeuQUg1Hp0+fRo7tv83vrJxHdYvroML+2Fi2kOJj2qxLzkTwSBkpBAarkGo&#10;eNAjX2OBicwPMQh9+j+WYEl5ITyWjdiz4xAee/wVCGK6vP7Bb3wTq1evTngeje4pYzVg4iDnRDH0&#10;ve8+ALPpPCxWYPPmPJgtrbj2mpQIg1DEYDw1CE0QLp9BSHqFlm6zVt0+F399I41AidIcXnlFXAtB&#10;uAEi+89S3UCM/kS5Z/yskGcsyAtyrKCA9GATg1BjYxP+6Z/+CQ/cOxfXhxSbLNMXNgipmpbGTmDn&#10;e8Ded6R6XnBi3kdeOP0wNAh5zMDZLKkFyLbDZ3PDIzU9mz5fhPnzl2JXVSb8vBMv/nynvP38zg7M&#10;lurE9ObmiFKrBhUWkfWEkUHInJqGQ/Z01ElVUI9jEA9t/jyWZX8oxzwyq+1Mggc7UrvD4UKbCe9U&#10;+NDH5OHuuzcjI+VXMPta0N3ZjcEuNzqrWRyuEFAjZGHhwjXIFt+HTehOyiCkXW844CK1y12DLI6c&#10;86O1Xzqf7BScudCFs61eeFmnccIUCoUyDklWMURjgFAo0Qz3uSCGIOIezmq1wsR7UL5kNlbnnYdL&#10;qIcFPcM69uUyCGljOBpBDEIHj3qwvxHo4GZg7cc+jY333G+wPTUIUaKhBiEKhUK5wtHGGGJ4Ectn&#10;OGTFUKZQA4vYF2UgGjajNF45fBdyw0OAFc2dAg6dD6CPy0c3VxixXjYMTZsBnjEr+REFwwF6UVQ7&#10;b2JIIXQhZBAyh7chBgcOA/B0nkLtkedQmtGBe+6eYJafGIy1QUjvMu5SGYSm+AfCaSvpKR3sQc6J&#10;JmEA5x29+ObDn8UtN34gLz906ACeeqoV7n7AH5iOb3zzaXn5qlXXRLh/1JdXLZ8APnSc2IafRBDD&#10;0BNPPBFR/sceW421q4OwOV+HydQhHVBxGWZ0NxqrN6jh54omkK98m8eHMkMQU+EPlmBg4BPg2Duk&#10;zwI4ndahekJ3/5LF5L4OCooiSIkVJKC1oRK7XvseLD1/0Clp1P3Mcuyc3sDNqDpoxts/eBNFoh3p&#10;bRciXHbGezrIs+RlGXBZOWhwpKJR8ODTX74GZUsycPqjrXJd8N1f9Uj1hQt8cCocDgdK6mplxVCR&#10;O3ZsHHKs6rQM9OZl4lymSY4VlGauxxfvd2LdgoFhn1OCADv8Yg6Ot65CRUUFnJZ63FbuQlGBE7KX&#10;uW6pRWtNw96GeaisrATTX435M5zIdg4dT1u/aQ0/kcZu4wulRNZzooeZhVMXGLxxrB2ZOUVoa2vH&#10;ufP18DPWqHQpFAplIkCMQoTW1taYbsDliU6C8XsHhUJJDHnOiEGIkzotNt6Dh647D5fTNKT4RqzJ&#10;dyNzCZdsf0S/XaJwAKQ/FBQd6OKuxvFmE7Ye84C8b6+//XY5FnJBgSrlpwYgSmKoQYhCoVCuAIxm&#10;m+gHnhMphiIGc4YzI2ecGoT05eFFC/zIkDpY03C+x4xDNQORA/XEuCFyWLpyNTIyMpCW5oqVcihN&#10;hBRC0Qahno5OHKncg4KMAD62VsTM7G5kmv40OgUbY6hBaMggBK4L6alefPObBVixYpm0diPefecQ&#10;Hvv2yxDELHn7Bx/8hvxNVENqWbUvA6oCQGQSK4GSgaRLBnQJxJ2czVYJuwV47DuhGENxDELQBHbX&#10;LlOg3cmxQmuEvvREHueQdCutWJEvG4QuhQu54SLCJeVwLjzeu+C0/a30e6a8PJZBKMjzilu4kEGI&#10;xAratWuXVId9AT948JMoyzuuU9KoxzHLsXP+41HAyZjgqnMiS3p0Cj29yklQ25bw9sb4OAYesxWN&#10;TheCuakYSK2Gxw/c/9l0lJWV4Z3js2SD0Iu/+Ku8vaoYSgsphgyRjt9aWIwzCKA6y4zy8nKsX1eE&#10;koJ3kckosXuGE3+QQAxClccG8OSLwH333Yg112TDyR1F0NeOnvYe+Fp4nPsQeOkvwLJl8zBnigk2&#10;sVnaq90wvSFDtz4fkRdKzScZAOnzAIerGdR2O3DOl4mPzjXI2wnS+dcahOR6lKWDphQKZWKhGoZU&#10;xRBVBVEow0ffvyFGIPXZstvt0jsPgwKXBffPPiT1LHwRBqEYKYa+L49BKBFqf+hgjRkf1ototMzF&#10;17/+n1gZcg+nll+NTfz/s3cegHFUd/7/zsw27Uorq1nFTXKh2ZbBuOJONZiaXC7HXe4CNiYNUo4W&#10;TIyxgRBKyh3JkQQw5H//XHL3zwUwmAQCbrjbcpFlG2NLsmTJ6m21fXdm/u+92VltlVbF/X1A3p32&#10;5s2bN2/fe9/5/X5cEOL0hlBVXcN/ZTgcDofDoB0IGnfklVdeYRZDlKuLC2CXGzAuywWb2gAjHFH7&#10;x1k0nKEBTKxLukHPfYqhye1kHpKoxVB7ALurFTiEInQYCqO2T5s+k1yrAaPHXKZlJ4HlhMPhQEOD&#10;Jgjpk+lNx/6ArR/+F55cRtIotZFs6G9Qx/QIw+ldWG/4+D2L8K/f3YCguxhMEAoJPNSFG6sXoXql&#10;qMI5E4Qi0xi4IOQMpS1Gx5CyHsFD/3oTqtrL8YvfN6HFmw+/BMhiEE+u+FfcfONutp9uMeRwkm2B&#10;cXjihy+x9TTOEEsnRgDt6+3QvgYUiQRVajFE0eMMUajF0IK5MszW95nFkCAMzKKAc/Y4l0JMz7kT&#10;iYWRnFnh0Om8H8HgYtKuLEBG+jD2jCZ1DUeaIIVsCgZ1iyCyUnGipfYgfvD1ubh7IaItNiMEnlZ1&#10;Llrrc7BvvR+VG3dhXIeMQHcXvfoo13CpEGlJpH8LknxRF2/N6XacCjpxx2OLMHmaFRbTHlRUfI6f&#10;vAl4Sb79/kksxtD4qipk+/wwydqExpGSy+AhDVi3WglYnVh9P3Dt5MjfmVQyprIXGFQhA13BGWhu&#10;a8WW7XshkrzdeqMJI3ILAI8BaoeK0y0lqD7lxu79R+F2u3FjqT6xol1PcpcqvU+w6Md1YizcYhF2&#10;HGxGk9tI7puEqvoOHGtwhLKqT/yIoWW5X0IXh8PhnG/Q+ELUWigRXCTicFJ7qUV3D2cymdgy/U7X&#10;Cd4OFBm8+Nqk3QmPG7il8WD7ufr4VAl1OYWo/LjEfOYSbn9DDjbvr4IPFtx+++247/77E6amqnrM&#10;XHmA+eFcCnBBiMPhcDgJ2bV7B44cOYLN7/03E4SmjTXBpraiIOfc5GeoBaG+LI6oxVBAzES7NBbV&#10;7WbsOemKPp7lSMK06XPZ8piS4pgUhJDLuAbccsstaG1tY650SrKqcd+XrkeB+BZMqLwoBKHIjvml&#10;IggV+rphYNvE8DZmyRMShGwjVDjMS7BhTzN+/bu1TBCC4MMwu5NZDE2ffi05Zhk+2bAbz66mFkNZ&#10;7DwrVqxgn7PnXJfw+pIRO4CJi0EUUd9jXdRFCkORFkPXXUfjcbjOC8sPTjT9i7tzJtHP3VfD3HfD&#10;PbB6pp1fUb5Djl8CUbqBrDGEtsULQqwtklX4lSA5RmSCUG1tHT5Y90c4W77AXfOKMCHvMLKk93qO&#10;icj9xvJMvPkfncgL5sHc1M0EIRNJSxeEokWevrLeIzQxQY1ehyTCJ0hotKajwwJ4xnTARZqOb38T&#10;mDx5ElqwDHv2H8Jrr+1iz+81LS0YKRlgDPpZKlsysuEllz/nlgm4+x9vxGjlTfI7U9U/QQiaBVRz&#10;qx8fbibfSTHOXbgQhYX5sBp3wOdwo6vRha4aDzaTpqPdAZRcdiUTqPLUveHroQxWEDpy2oLNZR5k&#10;5I9GdWsAxyob4CPHuA2ZEcUosImP0JH9uk4Oh8M5X0k1vhCHw4kei+ru4SjUKoh+p3GDGJ52jDD6&#10;mCDUm6vucyUI9fRjogWhFm8G/rDBgWaxCAvu+BpuuO1LKCoqIuPHZOfTx68qF5E5SeGCEIfD4XA0&#10;dJdUavQkGo0xRHnlp5oFw9TibNiUDozIVmFTW1ggRnZYyi7dUusw9cggZ9cllRCalFRjOomRFkPd&#10;4gi0S1rsDP26Z06fxVzKMWFINUAWRCYItTYeh0VowIycjxLGoggTnh8bmGn6+ULArQlCAU8xBuMy&#10;TgkViJLgvvdHEAq7XlOjj9WFoYELQi5NEFJDFkL682M+hocen4n8ku0RVVbC9nIZv3iddOjlHouh&#10;FU89ghsWVUCSmrFn7wZ8/rmC//o94PeZ4QtMYuKQbjF0ptEHUtu3bw1ZDGnX/ewzczBnvgyz7UOY&#10;hBYIYvLYJZyziJKufer3Q7GGls+URVdPO5yacNN7u62qWn7DFmj9bPa83mvh9c8m+98Dk+FKpFkK&#10;en1blDnNII+on1oHyaSdYi7iFBze8u/4+eofYMUDMZY0oYt0iTnkZBPRWjsS2zbVoPX9I0hrdcMq&#10;e1PL6BDRWjgKtXDjjkcWRlsMvUGyR64lqGouSb92fQA3z+/ld6aPgg4o+XCp47D5L1QBzQAAIABJ&#10;REFUkBFr127CYw8BcyePAjMP8vjgb8pEe0M2PjxuxUcffYo7rgFKRlhJC+dJmF5/gy6Tloa5bj3u&#10;G48DlU60d7hIfszYWnGq1+P09jzR7wWHw+Gcj8RaOUQux05uc2GIw+kbu92OzMxMNk6jcRfpsm4h&#10;pEMthPJNTnz9qn0ppZmsH5N6/6a/43ptfxkW1h864p+EXdXAkdpOtv6RRx/FrFmzuMNuzpDABSEO&#10;h8O5hOjV1UASQUiHxhii/PYnK5ggZFE7cfX4dBQP0yYkLwZBiBaNJhAgTsBIZjFEr5sN2piiIbHl&#10;GdOvw6iSsUwQ+vSjP2Hxosvx6D2ehLEoek4e+uSC0BkXhGj6utBzpgSh4cXbI+6ghG71KnQry/Dp&#10;/qYoi6EMmxMrV9oxc9ZVZL/LsHnTCCYIPbPm/fDRQyEMRT77vbla0N8k2759JxOGrOYyGC3AM88B&#10;c2emkx2cof0GlR3OIGlqoG5l0pkgxLQL1YqmJjeGFwztvYl0CRdag2iroIFZBKmh/BYUxOyWYt5l&#10;eRZpk+fDaPh7cgiNE5TZ6/6BYJAcoyJA2hc5qKKm7jTeeeddCO0b8PV7FqFQegtGtTLOkqamnTwL&#10;G4Adn5KsBclzf1JisYL6IwgNpkXXn9saezZa0lR4R8dYDKnLsOfgIXxReQrjxo3D4tIG2KQkvzPs&#10;TYfoN09jaWiW8PHWIDrFYsyffx+uKlkPs78ZHR0dcLc50F4JlJGuwNHgSIwffwXGW46ScmsnbWHi&#10;8kg2YZKsL0IFoep6L9YdAGwFV6CmthEnTneiWxrWezkN+I1eDofDOfv0N44bhVo5dHd3n6EccTgX&#10;Hro7bSr8JHIPl/CYC0gQov2hP5H+ULthAhbd8U9YvHgxCgoLo1KLPH2k9wfuPpeTClwQ4nA4HE6/&#10;iLQYoh0Ok+rHlJJCjMvuZK7l0tW6qP37EoqSvW0e6ygtdcGpvwxMcKIWQ82tAeyo0WIMBQUTPKKd&#10;fEqgQghNraSkBNUnKyGSi5BEB7699EZkCUcxZ7IJVkMFKbsuiOGJtNCVRrkRQs86+nr7BdC5C7oW&#10;4ZHvbYAvgSCkf6ekKgipAuImDs8rC6GY/MB8FA89Pgf5xdt6Lacdh1T8/LdAa1CzGApKWoyhSVft&#10;RlGRwiyGKKtWuuD3G0MWQ09HCEOxrpH66VowJoZWsgla6k4uMsbQM89ch4XzFFhsH0CSWgYUY4i7&#10;oOP0d3isqBmQA8Vwum+DIN1MnstZ7O1PKfH7Cyx9Ws+CzBIICKjaZ2PNfmxe9yrS2t9KaLFJXaXJ&#10;qg1d8mxU7FXwx5/uxwSynF9XdUYc88X+rvXlcu6EfTjaC23Yn6E9d1t+qceZiP0di0klyUOnIA1+&#10;NQ8t8g147733YDO04abr7RiZb9Ua5U4jvE2Z2Fp/Ffbs2QO1qwqTx2cgz6pbCoba85h2NlVocGQZ&#10;NvIbOhKN3hz8cUMVsgvHoNvlwL6Dn8Mn2sJ76kS7iONwOBxOLP2ZEOZxiTgXArSOajFx1F7dw0Va&#10;BSV6DjRByIuvX6XHEIrtN0UvC2r0+lS7H4nOHXkNsej9oS6hBLX+4Vi7ib7YY8BtS5YwIaiwKD+U&#10;SJKOL4czALggxOFwOJyUiBswCAoTh/7tpedhk10YplZjakkaxmR7oq0R+hRyEk+zXQiCkKza0WLU&#10;LIaoIFRe2QRZpCKIoSc1Uk66IGRBLbIEH76/tBBWQwOunWQjZ/eEOoxKOBexfc2+JgnPJ7gglJog&#10;5MQkdAWXYuN+LcYQFYR0i6Ef/Yh0+oVuzJw5E1s2zWKCkGYxpJWnZjE0KybF/glC/X2edGFIjzH0&#10;zLM0xpB1QIJQ75YlnEuBgQhConAl+fZl8nczOf7qXo+XFYW5hNMFIb+iYsuWbXj+6Yfwg6U3YMnV&#10;NVEWm+GBO2nHG5t9+HALsHMTkN5VjMwmFyY4WpmocqYFoYQvBETQNGIcPpdcOJqnYNmyZbhv6gv6&#10;gXqKIe2nF/d5EZMUVBAqK3fjxdeB5ctnYc60UbCaD0HxtaKzvQuehiCq9qv4zcfAtGlX4vJCEzmi&#10;CVa1KXw+ls4gBKFut4CyEwHUdFnQIpRgT/nnrP1XyL3wCtbwntHwCREOh3Npw60AOBc7yUQVuo6K&#10;QLpVUKwQ1BtnSxBK5Voiof0hhwsoq5Sxtw44Zbwajz76Q8ycFRrv9eHJhcMZCFwQ4nA4HM7AiOiY&#10;UGFIjzFkVHzMYmh8VifsSgMyQhZD51uo50ELTJF9OpKYAhOLMeQS8nGwsgudhuEIwI6AYIw6n94h&#10;NKET3152KyTBifmTVeRIG8i69uTBvy8QT3KXmiCkp6uKoTyZj+J7j81BbknvglAs28vVuBhD1GLI&#10;atmEefPSIEmV2L37MJ5+Ggj4Abf32rAruehBhl7SyQYM+vpgeDn6+GhhKfY5ibUYWvX03bCYd2Le&#10;AjdMxsMQpXg/99wiiNMXipzLPkWplX2qtO1QbOh2fxle3zxQESjTng0z9V+YBPbWKKhLuFCsIFqF&#10;FSdaag9iy7pHobTvxG0kqfw8E9krEFUxm4Tr0FqXgwPrgzj56S4Ud8lQHA6ISu+/XP19naC/+7sN&#10;EtrSzDg2ZjxcJsBBY/aZO/H8UmBqqa1PQTbZ71x78BY0t7Xis+17WXigxTcZMSKvEKAGq50+nG4s&#10;RfUpN3btq4Db7ca1Y4PITDeS1iGQYs7jchLxXYRDLIQTo3CkwYCt+44jr7AQVXUdOFLXNcD0o+lx&#10;IddXe8jhcDgXB/n5+Whq0sT6yH5dMgsgbhnEuZDQ62ukEETpzT1cwnTiBKHBuabvcR2XeKDelxDk&#10;E+xwqsXY2jIGm/dXkeU0LFmyBDffuhhFRUUQFDXltBLChSROLxjOdQY4HA6Hc+FDgxv+6U9/YsLQ&#10;L158DidOnECbUo2pY9OQkR164fkinRDW/Ber7PpycnKQJuZivJCHLmM+jhxvSri/ztq1ayEJbrxD&#10;vj+2XAtqzrlEEMIKIfuYPHkyfv7zpdhwQLMYorzwwguwWpxk0JMPo7EJM2bMwDvvPIltW3dj5aqP&#10;w8JMbIwhbcAQeSohwsVCdDZiBxepThDox9E8WsxumNNsMBpcmB0X6kgInVPlwhAnIbRe7NrVipkz&#10;c8PrmpqCyM8DzGYzLGnDYJBySU1KPmxhIrKigDbFwaDKLINqa+uw/v3/RnfzMdwx7wpMyMtHpkiF&#10;Wod2UERlrKiowJu/6sLwQB6sLhdcLhmWMzhR1p+JOJvNBq/XC4+sYuEtCzHn+omYnLuObKnqdXJA&#10;7eWBe++9v7K5gYULF6KgYDhslp1wO9zobOyE3BbEXz76G9q6gJLLrmTnT1ePkaN8Q3adLlLG732y&#10;E4H0bGSQTsK2bQfgpxuSxArib8JzOByORrL2UBeDqAut5ubmqP2TpUOJbKe5SMQ5X6H1koqe6enp&#10;bDmZVdD51l+IzEuivNH+0MHjB7H3dAuW3PnPWHTrPSgsLAy/KCnGPJ8czlDCLYQ4HA6HM+QkshhK&#10;FmMokrM7YTzAN4IiDkslvzUdZuyr9KFNHAOvlIkADL126B5ZNgXzSwPIkTZFWwxdILPpAfci/Ot3&#10;NyBwgVoIiWzaOdpiSD8u1kJIIvtJoXR6LISO46HHZ/bpMq4vyg6qOFAJvL8BcKjD4EAJW//s6lm4&#10;bo4ZVuvf4iyGnnrqKcyePTsurYQ+tMMDjMSu5mItC06fPo0HH3wQFnMZ0izAf/6evo1qxcaNJVj9&#10;9GG4yPkpq1fdDqOpDPPmknIy74PBUBOTGT0DAy0ZzsVAsmpQX29BZuZX4VX/GRbxCljTCpm/dXZM&#10;Aks4MlRmlkDMIkjWrIJkWUXZ5rfw6upleCoktMdaXrrEHMA7Ea2nirBtYz3q/noUuWQXc3vLmbvo&#10;FAiSdsQvGvBFZh66RmTgc2MXucYgll/fymIeFQxP8nuV9PdB29+vFsCpjsPWg0asXbsJj3wXmDtp&#10;FATabnkDCLZkor0hCx9+bsNf//oJbp8KlIywkvbN00eOU/sdlWFGQMjGUc8UHKpqRntXJ3yw4kS9&#10;Ew0tbZCF6DdXI9ufwU3ucFdzHA7n0iRWGNI53ybMOZy+iLQKonWX1u1E7uFSqdvxFkIx28MWxn3l&#10;qn/zCHreaH/Ijywc85Zi18kgyuvayUYDHnv0UfaCrRJzDT0WSCmdJoJ+xpblXJJwQYjD4XA4KZNK&#10;R6snFkPyGEPJtY2zGVtk8IKQIFB3W713tJxiERzCKBzvzGATYcGQC7lkZAll5E+zGJpWmk5O54o5&#10;f+8xJs41l4IgRAchBV7n4AShPu6jX5kEhzoW2w/mMEHoF2s3svVWy34YyRhozRowiyGPp8diSCfW&#10;Yqh3kgtCtNwbTzdg/fr1WLduHVte/czNWDB/BtLt3yLLDlRVLcT775rR7b6GBaU3G8thMgfwD18F&#10;Sq8GqD4V9bxzQYgDMEse9pjGrA8Gx0CWb4JgfhAmXE7W2JOlwOpjUFbDgpAcVHHqVD3efXcdfG17&#10;cNe8MZicv46kUxUnCNW0q9j2KbBrE1nwmzGsTkKeR0CW15XwbJShNHRNlhYVhIwZmUwQOm704NSw&#10;IJY9cB/unnyUxTwyiP0VrLQH7nSLAR9tDaIbxViw4H5cPvYDWHzN6OrqhLO1Cx1VQNl24KhvJMaP&#10;vwLj0o6ScutIKAhF9wOS/45G7kcnQKrrvfjzPgPEjEJ0ObvxRU0nvIINQSrqiVLUcRB13/39vNw4&#10;uCDE4XAuPvqy5NG304lzSiJhqD/pcTjnilGjRvXpHq4/9fdcCUI6en/o3f0S2gzFmHfXvVh8y+0o&#10;KixMmBoXhDhnEi4IcTgcDocx8A6HRqLOmDYhJGkWQ6+8RHYKwqjImFJciHE57cxiSIIPFtXBPlk+&#10;YjtYg3PtmzL97Tb112BHT786ZDHULhXDI9oRlExaOSW5Pt1iKNewGUa1LXmMoXNNKP8BTxJBKOTD&#10;WFX0YOa9C0Jh4Ug8t4KQnp5upaBbCBV5XWw/PR1F6okh9NDjcwZuIZREMNlXrsKl2PHKmw44lBw2&#10;sUt5dvUMzJlrQVrax5rF0CpyD8ij5PJMZRZDlL7EoWQDKRov6IUXH4VJOon77ldx263pKCzUgrwf&#10;P3E33n03CF+gmPm6HlFYFD6GoruzE6R2rPrRvZi/sBNW804YTPsGUiqcQTPUDenQpKcqGZBJHXJ6&#10;lyAgL4TJMI8M9q26HhD3POiLAYUeSz6DmlWQEGzDf/76Cdja3gxb0ggRjblKfodk1YYueS4O7Vbw&#10;3z/fhwlkOb+ualD572Fw5dFiSUdNphnHS3Lh8XgwzFCLJTcAt84H8nNNpCEKQEz045SkvVBhZNfb&#10;JN+Mw4cPY+1bFVizpgSXFblogDKgS0KgxYIjbdew7Rs+OYqbbyrEKHNDwpc+dHeT2u+eEHWmRBmQ&#10;VZG06RZ0CCVo9mTiUFUbalsEyGYzdu0/Br9gjjlDzy9wXzHR+MQlh8Ph9I9UhSEO53yB1lld/Enm&#10;Hm4g9CUIhfdLWRiKho4L2Tg2dJwC0v+EDZ3CONT7crC9UsWxUy3wiya8+uqrGFFQ2HPOBP2bVPs8&#10;fc7j8FhCnARwQYjD4XA4jMEIQr13Vnomenbt3oZfvPgT2IIuZKqVuHZsGhOCRmQb2SczpQ4nc34L&#10;Qgh1+FIVhfT0HTEWQwFRsxhKJghFWgwlcn103nCRC0Lsuyii0aQFtR/p95w5QUiIt5QLqJOYILS5&#10;/HImCP3b2g1svdVSFm0x5H0S2z6LtxiipGo1RN3DUaugd999F6Khgwk6N91cB0ncRsqgG7t3N+NJ&#10;kuQPfvAyZsz654SC5o4dO9h6XVCyWFWsWQXMmXfBeD+8yDjfBCGtjityOkTpCvLty2TNLeTzmujU&#10;Fd3iVFuWaZwg8hdgLuKohZCALVu24tmnv4fvLrsed0ypDlvSxApCTS1BfLgF2LkRSHcUI7PJhfFd&#10;vVvchONvIU5zSXA97Ez9LgmKOycfn5sUHBiexuL63DZ/JIoLDsMubSO/jY4BCUJNLX5871lg+fJS&#10;TL32mzCb/wuW4FF0tjngaQygvQr4xR+AadMKMWrEDPLbchg5cmXUdUddYUKjxsQZoBMgDlcQe8k5&#10;6h0WeMQsfHHKh9rWdgSEtDhBSFX1dlaJOX+0IMTFIA6Hw0mNWK8OegwWGpPO4XAk3IfDOddQESgr&#10;K4u9fEdJZhU0UM60IBR7nNYfAvZWqth/SkaLOB4PP7EKU6+bz7YP9EXcWLggxBkIXBDicDgczlmH&#10;Thb/9Gcvs+8GNcAshjLUeozOUmBTW2BSHRCFUADrmF8pITSZ3B/hJmFCfRAWiM6oICWhpsOAshM+&#10;dBhCFkNJXMrpLrwef+AazJvsj48x1G+SSWD9kMZiZ/ZVCQHP/PPaZZwu4OjrUxWE9L/G0NtpIwI+&#10;5i5OXx/GfAzfe2wmcku26znsoxAHhoI0lJW78eIbgIMUbruqxfCJsxiKiDHUlzBEhaAPP/wffPDB&#10;G+T4Ntz798CD39K2uTx3oL52DN55149AIAe33fZ3KCoqSpo/fSC0c7smDCWyGEoz7YDRvD/6uDMm&#10;Fp0lZflipZ+u/mJLOeow0k54/dPh9d4Ap2s5srOHw2pOS34ASSwoUJdwVBCiMYK0NqGmthL71z0A&#10;tXUzbqGWNHn0yQ1qhwjaeVrEUsB7Ff72dgeqP9mJEvKwKA7y+6KcWxcaPkmAy2jG/glXwmlUyTNc&#10;A1g68Pz9wNRSK3kGEsTuScFdaGvgbjS1t+KzbduYgL3kZgEjcgsA0gbA4UZd0zScrHFhT1kFC2R8&#10;7XgZWWm03ALs+NiJjx6LoNSeG58wDE51DPY05+Kzsi9gTc9Am9OPozXnNjYTh8PhcHqgwlBTU1N4&#10;mQWvF8VBCe5csOcMlkj3cNQqKDc3Nyxa9la/+usyrsjgxdcmlpEF0qEM92/08W/qdTixoKod74Ud&#10;LozH1tZCbN5XQ/pHacyjwuLFi1FYWBifGIdzDuCCEIfD4XDODaEYQ1QQeu0nq5kgNGVsJhOECrON&#10;SQUhUX+zPDa5pJ3B81sQcor5cAijcbwznVkMyaIp4XXoE3XZGCqLoSEQhOIyyQWhsykI+dVxaFGW&#10;YuuBcvx0bTlbr1sMrV4NzJyZOMYQJTbOEHX1RkUbQXDh7/5uLu6+exrGjNwOi+3/sO2v/Qbwucfi&#10;+ht+ivz8KeSeRE/gxz5/kUHhKQ0NDaiuro6yGHr2GeC6ubFX1jP5PLTi0NkXhC4qS6gUBCH9etVE&#10;5jSRZUHaCQgLEZRvhCg9QnY1snoSNbCOOF4OygiQBHRBKBhU8dprr+H//ekP+M2PSnF5bhPSqSWN&#10;0BknCG04LODNXwUxPJAHa0M3irtkWIJBSOd40ooKQmJ2Lv5qz4aLPK9zbrkKc264CjNz1sEoVEYL&#10;QqFC7c1KSS+7jfvG4fW3T2DZ8ssxdepUZFq3IeD0orO5E4E2P3bvz8JfP+rA9TdeCZvNhkwcg0nx&#10;JRWE+vvctLkMOHgiiPKuEWh2CqisPgW/YIBXTGf5U5QeCyAOh8PhnH0if2tjhSEO50ySzCLtTLmH&#10;i4We29fZgBKbGhaEhPA4s/+CUGK049vdtD8EbDidA5eYh1d++UZYCIosBy6kcs4lQvXJWl77OBwO&#10;h3PGSKWjQ4Uhyssvv0y6Y36MzrZjeKaKkmEBZCtVMCpdkAT/2cjuOUEvI/p5st0UijE0Dh7RFrYY&#10;0suQxmTS0GItPLb8KsyZbEKGcAw28RiMQtug8hI7kR+xRc9tr8c7PXfjse+8A9VXjEhBSEc+TwQh&#10;KaIjHi0IqSFBSIhKL5kgpMcWCl+fuRn3/OM4TJ/buyuCoSZVi6FgMB+rVzfBSx4nOVCCJ374Cosh&#10;sn79z8k+HXj+Bep6bjhUxQYEC/HXTxbguTX/Q/Z7KaFlUfL6Elof8/zT5W3btqUQY6hnIlo/XL/t&#10;iYSWfhqwcAbMwIS1oJKLQGAiHJ4VsIhXIN02CpLUc7fiXNtAiw0UDFkE6ZZB+7a8hX9/ZimeihTE&#10;I5QoRbDCr2ahpuYGbNtUi9YPjiLfBRg7mgaQ6/7RmwEPlamCkhGV9hx0Fdhw0OZiExEjhBa8sjID&#10;o/KcCY8LP1+ISTx0Mq86GgElD7UtVvZcmcwy/unLxTBK5AH3BxFoykFHUyb2Ng7H73+/DotJszCu&#10;0EraLk9U+lqSff9W66KOfq9ocGQ/snDMNxEVJ9rgcDjhldLxxek21DW0QxYMKZUdh8PhcM4ddEKe&#10;xxfiDBXJhJ/YfgYVgTIzM2E2a25kY93DJRpDDEY86e7uhqe9HqWjMpnLuMT5TK2fGx67h3YLCmYE&#10;hGzUGybh0wonDtZqL9o88vhjmDVr1pC5huNwhhIuCHE4HA7nrJCKn2oqDFFB6NUXnoVF6IJdbsSM&#10;saJmMQRfiue5sN7Kj+3cuqQR6MJIHO8chkNVDQlcyEVb8GSLZcggh39vWQbSpW5MLU1+8ancg0EJ&#10;QiTtHbvG4nevnQD8xbgUBKFINwb0M2hqwpe/NgHT5uxKXk5nAN1iqFm+H9vLK/DKmwfZ+tgYQ1QQ&#10;2rp1EhOEnlvzR8hKNtvvK1+ZgrvvnoFxE9aSpZNobHDio/VutHbehcU3fxf5BVclPG+i+qKXXaJB&#10;W2RZ0QnsRDGGQnvqZ0D84CzehdWFIAhdaG1TYlIbKMdeKxWEDOIMeJSVSBNpXbL3cqwaihVENQ36&#10;KaCmtg7vvfcBfG27cefc0Zicvw4mVMVZSOrC6KuvAmmGNBSclJggNMzvTCHXqRPZbvdW33Vkso8p&#10;I5MJQickN47nqVi67OtYXFqAbOlV8nt3MqGaRJ8vdi4aSylyfei8dc1p2PSZCzSi2YIFCzBqdC4s&#10;KIOruxndbQ60fiFg73YVJ7w5GD/+GoyxHoVF6eiXINTbBIwiWFBV58G7B4D03AloaWnD4ZPt8EhG&#10;BFUTFDGxC1QOh8PhnH/wmEKcs0WsVRB1DzdQ+uq/+P1+ZglHBSe7MdhHDKH+vfgUKQhV13uxjgy/&#10;WqUizL3jQeYermCE5l67L0GIP3uccwEXhDgcDodzxhnIGz1UHKIWQ9S1HA2mPW1sWshi6ARMqhsi&#10;vKE9h+7NoVQYhEO1fqdPr6ehVYUHedh90gOHWAiXlHgiVe9Ifv/+62GX9mF+qTfeYqiXV9j7svRI&#10;TuQBEo6dXoAXn94Ck2ckErmME0LnD55nLuPU8LIKiQY4JwdICqLEoFRcxrnSWvClf7occ2dvS7UA&#10;B0ayeylq5ScjDQcPuPHCm0CXDHRAsxh65uklMJnKMWe+gANl77AKV1IMFI3QDvd6bsSWLVaseKoe&#10;v/3tb3uNExT9vCmhOigl3jfkEkzPnxYLTGD3V3dXx/YTO7FqJbUYamcxhgTTSVLOLrJvihaC55ky&#10;1HSaumQhA16p+1xnpX8kLcfUBsqKmoGgfww8vhsgGW6ExzMLOTk54ecvNn19MSBrlkEBlVoEqTDI&#10;bTiw+f/g1TWP4JWVNozKdcccZ4Ss2uBUStFWl4+fPbIFJbChsK6y10vTryL+avo5EZDgMYx0POIw&#10;GlGXbkf55eNZzB6LuQJ3XQ/cOY/GPDKFXbWliqKK5ElLR1fwepQdPoQ33j6B5csvx/UzW0l7Rdrb&#10;LiOCLRZUtk5E+ZHP8Ze/HcO0aXmYWtjae7p6+6/oExKJy0Fvb1vFq9DgycbRE82obRdx2gccO3GK&#10;5E1r82n7HSmUDTY2BYfD4XDOX/hkNidVqAhExSBKKu7hEo3tU61vVAjq6upi++rnoTGENEFoj54a&#10;+1fvB/XXkqdFnII6Tx52nRRwtKYJQcGExx7TrIJSuSbuMo5zLuGCEIfD4XDOKClZpcS6C4pY3rlr&#10;O3764ssYptSHLIaAwuw0CKoH/Ql2PVScTUGIEkAOE4SOd1mYIHSwOrlLB1pumahBhtiGRx+wwyY6&#10;oiyG9InQRPdkwIIQnRBlk4h04dIRhIr8XhgEMU4Qclqa8eWvXXHGBaFk8UT0+0gFIUUehyaVxhg6&#10;hJ+u1SyGTIaDMJuDeHr1CJikesyYNQOSWAtRamTbt2y2Y9UqBx7+7v/GuYjr7VlWVTm0TUy4Xb9P&#10;sfUs0kKBCkMv/ORxkkdqMSQzi6HiCaSs800XnCAUtpCR88k/7ktCEIqMIaQig9SECQgqi2GQbiHL&#10;86OTi0lfoSKmLIcFIT9pU2pr67D8X+5kIveiq0uQJf6C1OranuNYARvR2OzDR58BuzYB1o4S2Jpd&#10;uKyrOfkgO0LFOROCEF2pt3PysGFMEPoky87y8tB3ZmFOaStyRBrzyNEjCIUS6uv3krRKaGoJ4sPN&#10;IgKSgPnXP43CwuOkzf8Lulod8DbJ6KhS8PEuI9z+ICZdfSc5qgb5ysGI7MWXixwScHomQoTw72uU&#10;u5bQ108Pqah3pUMWh+HzOi+ONncx93G6IBQfi4jD4XA45xOpWLfqpOpSjgtDnGRQIYha6OjiT6x7&#10;uN4YSL1yOBxMDIpzQxchCGnpautTFYRi+1CfHAL211KroPG44Y6v4F+WfbNf+eRwziVcEOJwOBzO&#10;OaM/HTxqMfTSSy+xiXpmMVSSgZIsD3LkKpiFbpKYZjHU01FLNrGXyP1Uov36OGwIYXnWEw4LFxq6&#10;kKJPtja2gQlEZdUOOKRC8pcTn1ZER/UHS+cgXajEjKvTYcVxZIr7hy7jkeUcmqBtU2bg0e/shLmr&#10;GIkEIWq7wq5LFc4rQUh3GWdUY13IJRaERvl94XWRb783ph/B91fMwcT87dFFNWALrP4SOoEgRs1U&#10;R8YY6iCru5SQxdCqW2EyHMOc+RIMUis5zol77tmJzq6eGENUGDp7+VdCFkM/0c4nteNHK+9FmnkP&#10;5l9ngcFcAUlsIZeXOObKuSe2PbtEutmhywwEpsDtvh5B4ZuwGIfDZh3W62HMdSR5+H1BrboGgwrq&#10;a2qx+/0HIbf9DUvmJ7ak8Qt2KMES7Nt0HdauXYvZTiuE1m6Y5b4tbhKJqX20i3rTAAAgAElEQVQ3&#10;76n9APgkAS6jGWWXXw63pMKh1ALmTvzzQuCrd2fBIHT233cg2bcpeBdaW1uxZdtnpL0RsOQmCSPz&#10;CskJSTpOH063laK6KoBdez6H0+nEjPFu2G0G0n4FooMXJxBiU8FHytupFmNvYxE+21eOvIJ81Ld0&#10;4VB1C/R2nqUbJwyfqVcnOBwOhzMU9MdCgcca4qRC7Pg+Pz8f6enpbJ3FYmFxg4zG/rmUTdWqhloF&#10;0VhBdHsiN3RUECoyeHFv6W724l9svlUxuoPUIxBpX7yww4USHA1OwJ83VMArWHD7kruZe7jevCr0&#10;lW8O51zABSEOh8PhnDek0lGiFkM/e+kVZAYbkSHXYdZYEUW5prAgFJFa6PP8F4R0XSXS4Cl+Ok3b&#10;qFsMNQXsaPDasa+6IyKdeIEtE8eQLjhhIQk+vMyIOaWBoX17L6IY6dd2dSbe+6MRuz84hUtFEIrM&#10;T6VwBD//zV3Il9ZFF9PZElQ0EzD6vn/UpLceY6hFWYot5Yfw8zc0iwGz6QBMBhlGC/CjpzIwc9ZE&#10;svYJ/O2TPXh29R/CMYaefGoFE4YS5X8gQV+T76OEtkvYunUrfvLSY5AMJ5FmVrF6ZT4M5ibMnpXO&#10;BaHzjXA7QK3KbiN/9A1J6t4y+YBfURQEFRnkf/hlgSyr2Lz5M6x5ehWeeiAf80uDGCZtg0Gkgn+0&#10;hRgVhP78py5s+0sWc8U2pRnI8KpMEOqz/iUw6xlKQUjKycP6zEx4SPM355aJmHP9RFydcwhp4mea&#10;IBRDuN1O5gaSrP9k/1isXXsCyx68DFOnXoPMtB2Q3X50NnXB1+bBnnI7PlzvwDXXFmPEiBHIRjkk&#10;+AYlCEWWY7tbwoHjQRxxjEezy8fcwwXJb4pbpJZPUkQbqLf0XBDicDicC5W+XtijE/w0JguH0xuR&#10;VkGpuIfrD7F1lApB1CqI0tt5dEHoH6fsgSjH97mUmGofKwi1uw2sP7SlYRgcYgG++8TTmDVzbr/E&#10;noHEbORwzgRcEOJwOBzOhYEQmlhStYmmnTt3sxhDAhRIahBXj7WheJgfeUo1TKoDInzhuTV9ni3R&#10;2EaftlLjOmFnUAEaQhSY0dgRxK4qGQ6hCB2GwvC2RB1Lg+DAw/ffhPlXdyNL2Id08Uhoixrz6vzA&#10;RCOVuXDy4+Ef5ZJblo4cjyFaEArlRw25R9InJs+lIMTWhyqCFHKdpG83qIkFodgYQu1WGYGgE8u/&#10;VY9rJ9vigt2Hy+csCUN9nUe3GHLLhfjF2ga0qfmQyTGyGMSTKx7HzTduZfvt3r0bL/y4CQ5XtMVQ&#10;X+cVlejlRDkI7dnntUTGGJLENvxo5dcgSJ2YP0+BNe0vIYshF71a6DXtnDksIXWewfJDOb/bj3j6&#10;1+4pci78gYlwelaQujYe9owxMBoTx5HSUckt8pHk5bBVkIq2U1uw/f0nIbbvwFfvzmTtVMLzMWEz&#10;D794z4JNf21GlnEsMjwqhp+uxMhuNzIC8RZCiXWW1K8zmU5DCYoC/KIB1XY7uvKzUZshwev1Itt0&#10;Eg9/A5g7OVlN1NtbvayihRMfxsBPyra2xYpt27bBaJZx44I8jMo3skBLcutwdDSl43BNGvbv3w+f&#10;twNXjc9AnnVwQqneXsgkXzJsaBKvwaaKdpyoqUdGwXicrG1F9ekWsr3v5zb6ugwxyxwOh8O5kKGT&#10;/XSSP5nFEJ/cvrDp6/7pgkyi/ag1UFZW1oDcww0kf9QiqLOzM6Xz6C7j/uXKXTHxDWNfFKX9VbJd&#10;lJhL3AZpKioaLFhfTuq7asCSJUuYVVDBCM0qqL+xhzic8wEuCHE4HA7nwiBGENInknftpDGGfowM&#10;tRF2pRGzSkQUZBlgEAMRk3i60hH/k5foPWatkxl57PmLrJoQEDPRLo1FdbsZe066ku5LO71GsRs2&#10;9RSyJC8eWQbMnhI5MarHjED8m4G9zYpGnoMFec/EL/9zDrZtOXBRCkL0k8YQihSEmoxezJg5BV+7&#10;7wSMaiUk0ZO4fM4TQUhWLQhgPBOEth0ayQSh199ai6AQgCAqGGbvxIoVBZg+fTpJbCk+2bgbz635&#10;Y9hiaMWKFewzLs7QGRCEdKgwdPTIZqz/8FcQJDI8I+PM555FyGLIFbK0C913RIvAPXV6YAWfspcv&#10;JR1NTU7kF14YgnI80fnu67qpICRK0+ANrITFSK3LMpPuy55rRYEcVOAn56GCUG3tKbz33gfwtO3F&#10;XXNFXDW8AxZhU1JB6OAhFZdPGoO9bTfiuR/9GUbfcNi9QKniYoIQ2tujrybphEb0dQ7Uqi1AkjHZ&#10;hzFBqFJScMpuwMKFC3H/V6bAZlxLSqMiWWmwPKiq3tZECyV1LVZs+swFDwxYsGABikZmwyx+joDr&#10;FLpaO9F2woDdW4NodJoxfjwV4gwwoQlWteeN7YFMxuntRZA8l91uAf/30yDMIyag0+XDropa0m6Y&#10;ye+NmQtCHA6Hw2FQN3IU7kqOQ6H1QRdlhtoqKJZAIMDiBFESuYdLRE8Mod0xW+IFIagSGZ+KcLiC&#10;+M+NCjrEHEy751tYfMvtYfdwqcYe4nDOR7ggxOFwOJwLgmTTq/obSrrFEJtwEoKYWpKFQosLww0d&#10;SFdbIIkdMKBngkxWeybM9AnPc/M228AmjpM55FEFC063+bG7WoFDzEeHFOvPOHoij068fmfprVh0&#10;dSeGoSzCYigmW31OhkfnqKKtGD/+UTUM7stZmVqCIVdxeoJKckGIThrr68+0IGTQl0Mv6ku6ABQ6&#10;IF4QsrD1o/werb4IRgQMAuoN5Vjx7DhMyqnqo5xSLtCzQ0jo0y2GgiR7P/8t0ChEWwzdcoNmMbRr&#10;z278+Pkm0Ll3ajH0wydeYetnz7lOu09itGuqHmJraupCUPTxIhOG6Ce1GjIrHvJst2PF6i9j1gIZ&#10;6Za/JI4xdJ4V+/lHknZICW3Sn1M1A3JwFDzem8kdWEQemNmwWrIgigYkhSRJHb7JMph7OPopqE7s&#10;+Ox/8drT9+HxpTbMvibaok6hwjJscAWvQWtdDr5Y58CuXbvQGXDh3m/8C7qyd6G0tBSHysuxdm0F&#10;TlP3dHI2ae/JH7n19qYaFLpcyPXGuhKNylbUVfdVNSI18S6jAY3pNhy4/Armss5qrsCdpDjuSBLz&#10;KPqsiDubJqTb0BVYhLIjh/DG28ex/MFxWDi9A0aVlG23EUqbFTVNV6Ds6Em8/9EhTJs2GjMKTmnH&#10;C/37HUk2gdEmXYlmVzbKK5vQ0GGAU7Ji14FjCAq93F8txdCn9lwPNFYRh8PhcC5MIoWhKFel3FLo&#10;oiPRPU3FPVx/Ygf3RjL3cKnWtVOnTuGXN+3rdZ8O4QrUefKw9aQZn9c2k36QCY899hhmzZo16Pxz&#10;OOcLXBDicDgczgVB39Nduiu57Xj5lRdgl9vIXzOuLUmHTWnF8Dw62d+ztxI1IXcufwqHVhCiLuRo&#10;fA1mMdRhwJ7qWNdl8YKQVWhEttCNf10KXHd1TEddDXXgxSQd+PAsaXSOmsTpOLRrEn73qiYk9EcQ&#10;OpsWQv0VhBqMZvYZKQi5lADueOg6TJ5xBPnKrsTlFOY8USZC902fCNdjDAXIfXGqy/FReSOzGKKC&#10;EAQZWRmdePLJfEyfOYMctwyfbNzFLIYUuSfGEIUKQyz5MygI6Z+vv/46LKoXba2fY3vZnyBZgedX&#10;I0mMId1vZD9PmwDdaiZlq6ELgiTtUOh51A1CqCCkKmMQlJfAbFpM9qb1wcxiPiWCHiuTZ58KQtQ1&#10;HBWEamvrsf79P6Kr7Sj+bs4oXJH7KdIN0c8NFYSaWv34eDOwi/zltQ1jwotXkmHMseK02YmlSyex&#10;XE+evAwfHarB2tffhdVrQr5LwAR4UeR2w9zSEn2VEZMFkSKQQN2GKPHWK8mEIjlrGBpsVnyclc3S&#10;e/jbMzGntA3Z0jZIpE3tryAEwYTGZh8+3CQhaBQxb9GPUFh0FBniJ+huc8DV6EfXSWDTTgPavQLG&#10;TFiA9HQ3ioI7tFT7EIT09k6/9mSC0MGGDGze64C9cCQq6/04Ut9Kfk+sXBDicDgcTq/ok/1UGKLx&#10;hYY0XinnnNGXyBIpBFHodyrSJDpmMIKQno/+uIdLRiqCUMXpDPxtnwONhgm44Y6v4MZb7wxbBXE4&#10;FwtcEOJwOBzOecXATa+1iShV1ISGnTt3suWfvvQyS6t0bC7sSgPGZ/lgJZ/GUHDvsJ5xjn4Nk4fe&#10;7nuCT+9sx3bWI5epS7mWtiB21ChxMYYSERdjSDrau6s4VnY9liGxbNqfjV+/3oag5yq2PCz0xn5Q&#10;0O6Tfp/PG5dxMYKQUZ/gZPsZ0GgS2XeDwcAERr9pH5bfl4s517aF3KSd7WDqQ3S+JPPU28tV/OJ1&#10;oEXOh18i900K4sknH8ctN25l92XPnj144YUmeHzUdQNw6+LnMHHiRFx3XeI36ISQy0c15AIy2cRx&#10;+L6K+kS2rK/A6dOncfgvX4G7qxqXjSvAm2824KQwjFR2O7kHZrbXk2tuweyFSnKLoVSL5aISfQZA&#10;qFr5glPg9d4Av7wcFuNwpNuyeh3UK6pWdv6QRVBAUVBTU4N97z9IKtMnuHUhUJhjYtacYaGOpOdF&#10;NgL+idi9fSK5r2/ixk4bhNZumJRogcUnSRCzh6HMEsD0mxdi1ERg8tRcHDv2v6xePv+WA0FfBhR5&#10;DGw2G8acrMZIp5v8pVYPYltfnyTAZTSjLK8Q/hwb2lEHmDtx7wLg5nkiCvN6ayMjK1HkfhI6g/OZ&#10;4PLn9/7CynPJzQJG5hZQ0zzA5UNL8zg0tdjx0YZ9cJK8zxjvRVaaISw4xT43iSZb6LIcOm/s76qP&#10;PDdOjESVbyQ+/HQHCgoK0O5SsKWiOZyenkZ/OFuuMTkcDodzdkl1Uj8/P58JQ5yLl0Tu4cxmc1IB&#10;qb+CUOR4NplV0EBIJAjR/lC3Mho1geEoq5ZxsLabxQm69dZbUViYfOwshPKpxF5znKt7Duf8gwtC&#10;HA6HwzmvGKwgpAjRE+O7d+xkaf3qxaeYIDStJA02tQUFIVfDF6oglCrUYkhW7Wgx9h1jiEIFocgY&#10;Q7OmCMmNKmjhKbrSIiQUjtrlhdizrxi/fnU7JEm6oAQh+ikpiLAQMjJBSMfv9mDZ92ZixjX1yDRv&#10;hiDHW0qdec6AIBThG6tbnQSHvBQbDjTjtbffhGygwoyMLHsnfvjD4ZgxYwbZfRk2f7abCUKrn/kk&#10;nB8aZyg2xlB/BaGe9dr+27fvZK7iXl85AkV5EiTQ+nwb1h2qxVtv/C9mTJ3DRCqkHWcWQ889Qy2G&#10;bBCl3ut9clKNOzTw+ETnNeGZ/Rnkn9vJFX6TXCmNE2RMvHsoNlhQVqCQtiFAHmwqCG3YvBmrVq3C&#10;qgfysWiSDLtxG4yqg6QX0J5IQSu9+jYVmzYCmz7JYulNPuaE3YewIKQ/t17ywLqMEo7lmiFkpyOQ&#10;1gCXH/jGN+yYPHkyPq64HLLfjtd/q9XHSW2tuJxcS2ZDQ2rxgvTrCX1SQUjMzsUWqx0dFmDmrZMx&#10;5/qJmJxTAZu4A0ahJVlSvQpCW/YNw2/ebsPS5ZfjmmuuQVb6DihuP9pbOuFr9+DAfgnrPpAxZdpo&#10;jBgxAtmoIGXhY4KQmkSIT/SCQDJBqN1txIETfnzenQsfrKivr0ddi4wuadig3PxwQYjD4XA4FCoa&#10;8PhCFyZsnEYtqGP6Aunp6cjKygqLMlT8SybQMLFEUQZsGaQLQTQPmZmZvQpBg3EZx/pDxwPYXaeS&#10;PlAJvvHDF1NyD5d0tM4FIc4FABeEOBwOh3NOSC53hDpO9M1xtkPqwaijrGZi0tcthl566SVIZKsE&#10;HyaPHY4JWV2wyw2woY5ZfOhzd/JFOqFFBaKG9oAWY0gogke0IyCYEaSlkqCzrlkM3YqFV7fBLpZD&#10;FDphRQfZ4tHKRtALrffzflah4le/Juf35UKVrTAGDeRPmzzWXflpQtD5IghpFikGNVQuosDqRI09&#10;CI/Hg3sXn463DDin5iSxJj6hC1KV6NX63pH1ux/51i2GmoPDWeykoBDAiqeewI037iI1yI3de7ax&#10;/Vau6kbAbyQDuVImDM2ZM6fHVVc/3hDUB6OdDbvxw+V3YsWDwLWTbeR26LFhotuFzw5a8Ks3PPiH&#10;r47H278/gTrxWrb+mdVzMH+eDKv1w/5ZDCnpaGpyIj/m5cAL3nKoD8+FipwLf2Ai2rt/QJ6Rq5CZ&#10;UQyz2djTrur3MEK4o2USoHGCyC0JMssgFZ21G/DZ+6uhtH+Gm+YKKBoeToAVoOaqMA9f1N2EbZsq&#10;0fHeYYzqFiB2NaUU10e/FD+1GMrKRZ01A7WkHt77/RmYPDULXxx9h+VzzVsdTCCSg6NJHbCiuOZk&#10;Eouh6F+Oo8OGo6MwEzWZInvucwy1ePjBDMyb4oy6jp7DEwvjYU+Zgna9R5uuwbZt22A1t+CWBVkY&#10;UZRGVXKgKQ2dTZk4VJeNvXv3wufqwMQJduTZuqNzGWFBF9k+xr5QEbUcCo4sk9+AdvFyHD0tYMP+&#10;eojpeejodqKqppFkIbHQx+FwOBxOqiTr5w1VDBnO2SH2fsW6h6OiEF2XSIQZ1EslofMOhXu4+LQF&#10;Jgi9epMWM7dZKkVFgwHvHPSyc962ZAkWL17M3cNxLgmEkzWnLrKpLg6Hw+FcCJwJQSiV9Hfs2MEm&#10;x3728nNIUxzIkk/i2rFpGJ3jCQkT2pv+F7MgFI4x1G5GY7eK060Ocr2JY0RoFkMNyJGc+P4D2gvp&#10;MybZIIo+LQ6QHo0pyfhO79R3CpPg8S/Fn/6wBZ9t3scEIUNAuaAEoSDJU3W6n1m9fPOrrr4tA84q&#10;/ROE6PXQN/bElKbce4i0GPr173piDNntnVi5Iofkws+shjZtmcEEodWr14cHhbrFUH8GidQ93Pr1&#10;6xFwHMadc8ZjUsE6mFCVVBDqVKbDLf8DKg69Da88DWvePsjWmy1lsJiBZ59NFmMoCUo6+cdGyivW&#10;7ckFbhGUgiAE4Rp4gitgNV1D1mQm3j2UTlCRNYugkCB0sqYO7733PvytO3H7XCsm5DUjXdoZ97xQ&#10;Qais3I1X/oOUsikdRSeAkQ4gI+hMKK7oIlGUWET281GLIYMZ9TY7fPkZ8NiPM4uhbz04jFkM/fXw&#10;hKQWQ9GEXBSS/+i3mqJinDAFcdIuYNGiRbhzwSiMKdiIYeKO5MWaaMIrQhCi1/vSG8DTT/8dSkaL&#10;sIoV8Hkb0N7cAbXRgg1/8aK224QJEyYg02Yk9b0JVjRG5zKJZV0qgpDDFcTuKgknWkxwm0dhZ/lx&#10;0rYJTCiKFYR4MHAOh8PhcDiJ3MMNxm1bbwQCAXR1dbHv9JzUDd3QITJB6N9vPAyXy43t1WnYX6vi&#10;6i89ydzDFfTiHi4ZvK/EuVDhghCHw+FwLk0EBdu3b8crL/+MfFVhEPw9FkPKKfKnTcApSZWrmA1D&#10;4+HtrDscowJRc2sADikPB6u64EABfIZ0+EUpQozrQY8xlCEewZxSE2ziUZjQDlFwazske0M+fD5t&#10;QvTlN4BggFoSFEKRjbD5JWYxROPwRAlC0FwVKCGBRgwJNj0JapOv+sSoGLJ0otObWnZCwo/SY22i&#10;7aitN4QEKEkK7RdKX5YkBEgReMwBCKKfFMUp3DAfuJX85eeZegkaf2mx7aCKf3ujJ8YQFYieXPE4&#10;rGnrMfe64diz9yO23zNruuH3A17PtQldySXjrttvwE2LSvGNe8zIEvcgXTiqbUhaz6KfoH3lKrzB&#10;bLz0Vjs6lBy4UMzWr14zDXPnWmA2lcNkPAxR6sOdSR8Cyplj4A3LQKyYupzfhCrfScpjKmxp2eS5&#10;6N1iJKBS8UizCKJCkCA7sXPjn/GrZ7+ORx4wY+4Uf4KMSeiU56G1bjgOftiFyo27MKJbhtzlIs+f&#10;HL8/o/dySLa1rWg0alQXbnv0ekyeZoXNuAeHDh3Bi2tJXQwCfl8pizE0vvoLZJEVZllLYevkK+Fy&#10;uWA1V+DORcCdC4DhuQme+z4KWYURsmqDM3A16ju8WP3CDjz44BWYP6MZJiq+OExAqxEnm67EnsM1&#10;+ODjCkybNhrTC08lTZNdb1gQSq1itopXocWdg4Mn2tHoUEj7LqKqvgM1LT2uFHW3LrSN1NtfUfd4&#10;wl/o5nA4HM45IiVXr3xS/owQaxUU6R4uNYuvkLs4tWdc1xttbW0s3cEKTpH1ITafVBC6YnQeTp48&#10;CbeQjscffxyzZ8/Wcito+ROhv5jKXb5xLl64IMThcDicSxIVcqiDKrI4Qz996dkei6FxRpRkaRN/&#10;/RGEUvCc1ifnQhCiMYaoIFTbIaJbKERFdUNYEIodYOkxhjJEL76/rBA2sSHkwksThPpy86S5iBqH&#10;NmUpyvYexBfHPdi0cQcygkaIviATZBIJQqoUsiaKGUjEvilPBSH2qceoiRCEIpd1QcgoiCGhSFtN&#10;z08nRANkPyoIdajdWLhoNhbcOA4j84/BLm2DRMqAC0Ia3epkOOT7wzGGFElmFkPWtE6sWjkagtjB&#10;LIZ8gYewdeturHr6Y3acbjFEXcklg1oH/XX9n/CX999GvtCARx4AZpfqFhzR9axnsBf9BAXUSUwQ&#10;2lgxjglCr67dwNZb0spAx5mrn0mH0eDErNl9zO1fgIJQpBVTquKQ0/MdWC33ksdjKlmib2QmHgjT&#10;8pZlmQlCcpB8Jw1lbW0d1r/3R7haj+OueYWYMPwjZIplCQ6W8Ls/B7FrM5DelYW0FhcThCxBDLkg&#10;dDIjC61WwDWmAy6S/sPfAEpLS9Gs3o89+w/h16/tZftd09qAkZIZxoB2/j/n57DPh789E9dNbkW2&#10;tJU8993h2D0puzyEEU0tfnxMrtVvAOYsWo3CwuPINP8NjrYuOE/70V2tYONOEW0eCWMmLIDN5kKR&#10;srPXdPsrCB1syMTmvZ0wZBahoUvGF7VN8AsGeMX0xPnWm0kuCHE4HA7nLECFhqamWGtszrlk1KhR&#10;YVGGWgXl5OT02+WfqsqhF/VCy7HjuNA4U3cPR+MEUTHoTEHjEVHrI4viwu23346FS/6e9Mt6rIK4&#10;IMS5lOCCEIfD4XA4Iag7uZdffpm514mNMZSB+oSuy8LrYmYkkwXVHqjgM9RCUTjbsS6HQjGGZNGE&#10;shNedIjj4JPS4UviUk7P2SPLJmN+aQA50qZoi6FI6MmU6PKiAtHeg264RTN+/boPVGfxyyY4fWPY&#10;dvrGPrMcolGOFHq26MCkkeUbaQFE9Z7I/XqCqWsWQHr/PigZmHvAgJkMWCQ3Wd8ASdKyufh64La5&#10;mkUQhICWnqKE0+FEEHr7b+tBE1590wc3KSYXqUtuyYonn3wSBmMls8hJM/8Ne/YcwcpVgI/cbp83&#10;1mJIE+iqP/0Y/7b6WRhC5X0sSwtyL6GLWajNv7obWcI+pItHUsqe/jw2NauorRPx4psKaFSWNmUq&#10;S3flqruRZtqJ+QvczGJIEJsvqBhBvckCvYlBPv8UeL03wOW9DzZLIewZ+mBfr+dilABCzyPL5HlR&#10;tE9V0QIH/c9vboXc9gnuJs/L8NDzEolXyEHAPxF7tk7CW2+9hUWdaRBaO2FS5DhxT4jwxjfUgxTd&#10;Yuj2Rxcyi6F04z6Ulx/Gj9eSdkfpuep7ybMfFyMslmQFS9Z3qpPIL8ho7C1vw5tv7sLPXhRQnFNI&#10;TkAaHqcXjtYSNLXYsfNIJz7+uAz/fL0Iu80QV269ES1M6a4wtfUeIQtetRAt7nQcrHShqsODJrcJ&#10;n9c0pvgGdc/953A4HA7nbEFdkzU392G1zTmj9M89XGr9hWQv0/j9fibSUOh5qHu4RP2UVF/Gieqz&#10;RnzXz+P2etjyv//yP1icIDHuVGf71UwO59zBBSEOh8PhcGLYtX0HsxiywYksuRpTS9IwJtuTcP5P&#10;c7NDOpxiSCBSemLfsO3nqSAUqWBFClt6jCEaS8IhjMKJjmGoqKIWQ8Yk7hi0nGUJe8gf8PiDwNRJ&#10;NpK6K67jziZ+Y2auNYuh8XAJJvjlf0J5WTkThP7j9c1sOxWETPSlfcUPIaj0KghFCUBC9LpEghD9&#10;pIJQQFXgFr1YdMMMjLvMhpEjCzE8vwBp0mbYsZVZBOkTtSw1NdVw9xcxMS7bFCrG0VhR8lS48TXs&#10;OngIbsGCV9/+A9tuMHYwi5zn1gDTp88gA7InsXXrHqx6+qNwGlQYKi4ey2IGUUFoXE4e7BYLWltb&#10;sb6tVUuH3AurUotsgw+PLANmT0nRUiO0m6zkICCPQJuwFFsPHsQrb2oxhgymo0gzubF6jQ0mowuz&#10;Zl9YMYJ6txPRriWxfjGDbLmNPFXfgoQssqy7iIsXhKg7MZn+RQhCWzZvwZqVq/DEg8Mxv1RGnrCN&#10;1ANHnLBR16Zi00Zg88fZLK2JX3TD7pOZIIRQuxIlCsVc11ChWwx5xnTATU790HKwGEONWIoyUmdP&#10;VFUxq7XJwysGFSOssqUAK59rwJxF+fjyl1chx/5jSO4gHJ1OeFqcOFWZgd/9Zzcunz4WI0aUokD+&#10;lL2E0B9BKJroEmt1m1Bx3IfGbiNpWwtxpKEDlc1++MS0FNPjghCHw+Fwzj76WIMLQ2cfKgJlZWXB&#10;aNT6gtRVnC4M6cQLM333F5KJObpVUKQbut5IlE4qrgLpOMLj0YSgRx9/jLmHU0L55YIQ51KGC0Ic&#10;DofD4SA+GDftYNIYQ8kshtLVunOX2SEg8u2pVKjpMGNfpQ8dUjG8gp0JRNFEDwgeWTYl2mIIrujZ&#10;6D5iDemulmrrgcNVwAebe05BRSDmWUphO5LvBvJVcxUnRYpFkQKRwYPQLuxe05BBNy+kLuOARXNt&#10;GJHvDrtHSkhkfgcSnOWSQyurfeXQYvisbUeHmkdqwWhW59Y8Oz0cw2f37t1Y/VAJ2/92VcCVw7KQ&#10;ZY4eGAZEEQ3tHfhbcxOarVbUpdtCFkMdeHjpzbBLR3DdxDTYpMMxFmq9SyXhmFavAw5y/9vU6Zpr&#10;QkMbVq76KubP60aaeSeM5hjXZ4N0IZf88DMjhehVVlEyIQeL0e25E2RZRZoAACAASURBVJK0BEbp&#10;aqSlUddwIReLMQN6NXRsMCQA6bGCmk7txcZ1L8DS9mfcNFdAUX7086zHzukK3IRDu4z46JUPMVJN&#10;w7Dm0/263mTCeuokTv+LzOFwFNhQYWvDwhtK8dSXt7H8KyHLwrjz6QURUppj86UJ21kob5zHfjfS&#10;TbVYvNCOkeQczOtImwHupkxsrb8Ke/fuheiswqRxNuTaQq42+3zzNfF16BMhsiBp5S1MwNHTAtaX&#10;tyKdXGN7RxdOnDzFBP5E+U6UlhBhycldxXE4HA7nXEFFIUpfwlB/XLlyeogstx6rIAUWiwV5efkp&#10;phIroIT6kzGu1iL7E9Rah7oHjBSc+hJ2IvsoqY5ddcGJsuT2O7F48WJmFZQo3fCynt+UzsDhXNhw&#10;QYjD4XA4HMQLQpFQi6GfvfwcizGUrZwMWwxdyPQ3+KpTLNIshjozUFHZ3KsgRNMehr3MYuix5cC0&#10;0nRmMRRJn7GGVCryZCKgFMKDsXAKC8OnaG1uQUN9Y1gQqjpxKiwIJXs/bdyEAhSO1HxE5+YPZ4KQ&#10;CZuYIGQWD8Ik1vQqCEXltw8x65Ilqly0z4A6mQlCG8rHohPD8eraT9j6yBg+tB5SQWjChAm4Nagg&#10;y+uDWQ5GJU0FoYAoodqegSNuNzY1NrDjjGIXbKhDhujD9+8fAZtUH1PfImPoxJn3kXpm0WJayUux&#10;7eAhvPzmIbZJlFohGathTSN5XAXMmRdzrReYIKRbCVFBSBSvgi94F8yGe8iay0LbEwtCQVlmFpCR&#10;gtDmzZ/hhdXfxksrv4QpuYeZJY1BaIm6Fvr8NrcG8PgzgE0wwF5jQ44bGOHq6tf1nilBqGHkOJwQ&#10;XajMdWPp8rtx79T/yypJ0vNF3jDadoZWRApCVFh8/nVg+fIbMG9mDjKMh+B1NsDR7oC/QUHlAeB1&#10;Uv2nTZuIK4oMMCunYRVaB3UdOopoQFe3irJKAdXtaTjhy8EXlXXMV79Myj8VQSjqbDGuTzkcDofD&#10;GUr6I+JwYWjoiBz/0U/qpk0vX809XHrIWidVC+F4QYi58NbfwgtB+xOBQIDF76H07oZucOju4XSr&#10;oMceewyzZkfHLE02DuaCEOdSggtCHA6Hw7kkie3whQUhvUMbF0RSDMUYejHCYqiQWQuNzlZgU5tg&#10;Uh2kg+mDFPHLKg9wQvNsGKynIgpFDxx6DGN0i6F2cQx8YmYCgagHejy1GFowJRhtMaSdIHrfPssr&#10;hZn4hBY8CUo0kbDDrX8GSETQl0TlFyrrxhYths8P3tBiRI1tD2Jyeg6uJgPQjDQrebZSq/G6xdDn&#10;SgBfkMFlszWd1EEVsuTCsm/eCZPShfmTVVLfNsTHtOrF2kuf2H/xDc1iqF29VhvYGjqwauXfY/58&#10;Z2KLoZhi0KtnbDU+WzUr8rLod4f7fsjBxWRpITLSh8Eo9TIIpxZB5FiqyekWQVCcaK45gEe+Pg9P&#10;LEvDrKleCJG3StTKtBlz0VqXg6PrPKjcuAsjSSEGul3kumUWAyzuVKFbMVjHZH0N4B0mIxpsVtSO&#10;LIGHNNDdaiVgdWLtiogYYZH56+NG6RZQDvlaNLd1Ysv2vaDhy+77pxwYVAlwmaG2m1HfMgbVp9zY&#10;WXYIPp8PN5YGwymkcqJYYUZQoy2UOsSxzCXcjoPNaHQZoIgSKuvacbzJGbVfbHqpno+7juNwOBzO&#10;UNPfl9J0uBu5oYNa5lALHSrK0HtBXcXFuoejDPRexQpP3S4ns9YpGB7vHm6g50iE7h6OSlK33347&#10;li5dmjh/of6Nyvs3nEsYLghxOBwO55JEDHU++yMIhfaMsBhyISN4GtdMyIJVaURhtvGCEoQiSdQZ&#10;19f1TC73xFXpy2Io9i29LKEsbDF07WRb9AS9drLe39AP74cBxvARexLWByiJUuHWPykTH7iVfkt8&#10;X/SyDqpaDJ/n3pmKTZs24Z5RE1ECM/Jd3ey56Y8gRC2GTqen4UR3N5rSbDhafYIJQjC2wKw6WUSc&#10;RPWtt9qjuf4ahxZFsxjSYwxRQcgoVcFs1uIgXTc3WaGEPs+xIBT5rNLvQXwHqnIbDOKNoHJ2rCWQ&#10;Dr2PiqyQMlDIp8AEodraOnyw7o9wtnyBe+aNwBW5H8Nm3BMloNDnlp7x00OZePNXnRjpGYa0FhcT&#10;hEwKehWEWFyvQT5zvQlCdJ2SNQynrWnYn2aH1wDMXXwZ7vyH6zFOfT4cI0xQI579FAQh6tLyQ+rK&#10;UiLpLVyIgoLhyLBsgqvTiY46N5yngC07gY5uoHjClbBarRiOfdrxfTwv4evqQxCqaDBjc5kHtryR&#10;qG4NoMvlRh0pd5dkj9ovNr3wdcS001wQ4nA4HM6ZpL9WPJFuwvTjaMwZ6nKMMzB63MPpVkHJrXUG&#10;a3Wlu4ezkD5YXl5e2CXtUIpAFKfTifb2dpYuFYJuWXxbnHu4SLggxOFwQYjD4XA4nAGiWQzRCbOX&#10;X3kBBtmP0nFFMMCD4kw/stVqWFSHFigcvQg7oTnI1LvaZ9qYvX/p693o6g4zyk740GEohke0QxYN&#10;5Loi3QUoUYOKuBhDsQJRLIO23Bmkjy9OisQqItp98wo5CPgnouHkDDy/5lXcap+I0Vl5MKjBqKNS&#10;Potel0KqBBWI6tq70WkxYFfdaTSSgafDZIZPio5plSdSN4F0wOgNZTMkECaqHqT+KiD1+pArymKI&#10;7Sa1J7QYUuThWgwasfeJinB1TiAg0b/Uh6dixFE9+fYEr4HfO5ukew9MhithMecnHNBHnl6RAZ+i&#10;WQTJskrG7H7s3/Qb/HLN9/CrlZoljYBA1PE993UWnn/2FSzsGga0OGBSAnHnirjMoXeIF6PjBkWS&#10;U8mIY/ZcOEbacdTQSXaSsez6Ftw8DyjMi01AjK8HCdqcgJIPlzoOW8qNWLt2Ex59GJg7eZS2n8cH&#10;X1MWHK3Z+PCwio8/3oFbpwIlI6zkd0B3MdpzgujJEF14jxRY47/7BSs8SgEavVk4UOlFfZcPDS4D&#10;Dlc3Rk2s0MkeOgETTiNGaO9Zjvb13yMEJX8lYagncTgcDofDGQhDKQxd6L9tvQk3+jYqAkW7hzvz&#10;btsomZmZMBqTe5KIpL/3QT+P26ONt6l7uNmzZw9J2hzOxQ4XhDgcDofDGRBiqGMpY8fOz2BUAvjl&#10;i89AUt3IVJowfayIEdnGhIJQVIf0AhaEaL6l0O4OZjE0Gsc703GoqjmhIBRJpMVQXIyhSF9Xcdnr&#10;ZVvvudUT6OdxnL6IHoQmLue6NhWbNgIHdw9DQd5luNqVjbQgBiwIhYkQhLyimQlCx5xuNKRZsP9U&#10;XVgQ0uvbEw8AU0ttTBDSLAQVZi0Yl226ThGZIOTH2LDF0MtvHNAEH6kdJkM1LBZgzTM9MYbkYB72&#10;7GnBrMRj0VB56RP/8UJU6L1JCMli6sRoFKoqhJYj3DqSVicozIAqz4dB+gpZnkC22BOnB90qSA4L&#10;QlQMolZB//L1f8SdCwrwwJcWoEjULGmYIBShvuj3dev/Z+9NwOQ46rv/b3fPPbOz961drVaSL92X&#10;JVm3bXxhW0CON7w8CbFkk7xvIJgQsAlOwBCDbQImfhMCGAk7IQT+hNgyBtv4kg9J1i3tSrLOPbX3&#10;MXvNztnd/6rq6dme3pnZ2UPSrlWf55FmZ6a7urq7ZqaqvvX9/d4gA33FjuvPhuAlX3lTIQhNxAfI&#10;jkHqFyE7WrOycTa7EOesATTnRLFt+6fxsSWn4Rb3wGrK3aOya44xvybaOiX8/r0o+oUqbNp0H66b&#10;8xLsoQ74fD4M9wyi54KAI++rOBfOx5Il61GoHIINPlhi7S31AUbO1hxmxTjBExHdeP/oEFqHLRgS&#10;ZuF8ex9Ot/pJ23ePlGRKEk3D60ylIMThcDgcznQiVSg5FvKX9A/TiQAfZpHAKATp4eEo9G8qBo11&#10;3sncWZkwODjIwsPR4yQLQzdVUCFIz0n00bvvTRkejsPhJIcLQhwOh8PhTIBkAwjNMQR85zvfiU9U&#10;31jlxJycCPKUOpZjSESI7auYkpLrjEzDXd60lqOm/yZweOM1qfO5UXvej6CQgyGhAAO2bG2bFOV9&#10;dtsm5Am12LQ4CLd4Bhaxa7ynkBnj1IX0UAICnxhNTRInhZ5jpT/yEdTut+L577+O9dcsRqWYogEI&#10;plCN5udpDz96oKo/+8A/iD0tbbiY5cKA1Y6gxcJeNzrUrGoPJDFgKtXwiTAIIDSk3LFjw/jWTs0x&#10;RB0jYQmISlF85e/+Bjdvak2fY+gSocKLaGQWhvz3QJTuIuezCi6Xc+QsBE3y0K+LjFgoNUXLFSQz&#10;IQhoaz6Gt174Z7h8z+K2DSJKC1XTcch9VbzoV25E7UEZzz95EHMFD/Jbm7T3Jxgicyz0eitjlH8+&#10;Oxf9xXk4m2dhMeSzrE2492Zg2yfSC5YjGAvWHGIRFKG2fS327t0Lj6URt2/2orzEoVWmxwp/Wxb2&#10;ti/BwYMHIQ5ewMK5WShwD5mOMzEBW4GF3Cs3+oT5+KBVwGvH2pBbUok+0q6P155FWHCmLyV2+OLC&#10;xMmy0aHhdHiIOA6Hw+FMb5L2+wzChUI6N5MJczadMZ5nJkJWpuHhxnIYQZAQJX2DgBzB0pWrsWrt&#10;TWhpacHrL71IuuxR2FU5wRVUUFAwibNMDwtD19nN6kXDw91xxx1pw8NlBl8Iw7n64IIQh8PhcDiX&#10;gH3v72HCUF60BV65HTdWiyzHkBhzDKWaOP2wCEL9YiVCYjmauyPwi4U43KhNRiabyKX7uXABufDh&#10;S/fnwiX4sGzJJRrIcUHokpEwQBVsaO8M48tfB+aXV2C+bTm8QSA/MJR8wClog3c1PuOfuSBkPD7b&#10;VRBiEb9U9LidaHe4cCw0jCONzXFBKAeHkSemyWll+EQYnSpUEJLluWiH5hiKqiX4t2d3MEEIQgge&#10;51CCYyh5Pc0un/FHQ9T30R8VNYucwzXknf9F/t1J6rxQuxZmR0hs/4iiQCb/qCAUjdDwcAJ2734X&#10;jz3613jwvpvx0aWNcIv7YBUShVmWO4fc19+9C+x/G7A35aLYD1QN+hKPc4m+tlKVr9+jjlmVOCdE&#10;mSC0efNm3LG5AtVFJ5AvvWjYEkgrCMUFwFjIwJphfOsZ4IEHbsGGVXnIsp9ENNgOX08fQq0KLhwF&#10;fvQasHLlAlxXKpHvry441HbTcSYuCA2Q63vwPNDU70G3UIKDNachi9Dca0kEoYTPoSgkvV7GdpE4&#10;CcQFIQ6Hw+FMfyab2+bDQDJRKJkryCwEjcofmIG4RMdDNyxeiqpr5mHV2vUIKyqi0SiiQwM4cfwo&#10;/uunO1g5lyoMHS07FAoxwYku+KH1MYeHM5/X+NoIF4Q4Vx9CY9NFLghxOBwOh5OKcU5Mx1fgx/44&#10;sO99PPHEE+xvao5YOceNObkB5MoXYMdgGoFo+oSGmwraewE/CnG4Pox+sQTDlqyUgxjK57dtglc8&#10;iXWLJWSLp2AVGk2JQqa6426eKOYh5jLCdJk6sR7dF/Nx5OUwWg6ewbKsUmQ5XWASJxVqlMR7Hp+G&#10;jt37TFulImj3X4yFvBrTYRR7fmbQj72tbWj0ODFocyR1DLGcVjSEYYJqY6pwTImhAhEVDIaUUjy9&#10;ow19suYYkkXNMeRy7Mb69Q509RxGRVkAguRLf2LjbHb9/vsQCd9GqrMJ2d482Cz2tNvTy08dQUFV&#10;cweJ8hA6G4/hvZe+DLlnX9xJQ7+PBE1pYufaIa5DV3Mejr0so+719zG3X4Hc3w9pnGFWRu5vqs+Z&#10;Gj8+ezUWVU80ba0zYLOhze1Gc3kFhu0C+mXyPWHvwze3m4U+w3HYfY3lDErx/dEbvR2dPd14d+8h&#10;SOR+3nGrHWUFJUDYRt4Mo6nrGlyoG8DR46cxPDyMlXNleN0WUmpiqDxd3zQb4/TvulSTMAPiLAwJ&#10;pTjbquDtw43ILS1D3cVenGkZTFrfiZDpRAmfdONwOBzOTCZVSLkPI7oQZLfb2e/3ZMO26f2U7uEg&#10;PvVn27B4zZr469p7AiKRCILBYZw4dhyv/OZ52EkHUw8JPV5HUyr0MHRUCLrnnnsydgWN97ip+m0c&#10;zocRLghxOBwOh5OOcQhCgkGwkA0dStoRff/99/FPTzyJHLkNXuViWseQ1nnVS53eglBivotE14KR&#10;iJDPBKELPhcGpFIcq2tLO8mYhQvwin24dwuwdC6wYolgyinCBaHpQWISrDdP5GDHv/qwqGgx5rlK&#10;UDIEWKDl2qKYB1h0Nxbeg+bzobHeY20iU0FIghpzJGUmCPXYneh0uXHE5Bgy5rRK6hhK1hxYvR0I&#10;q3PhV8uw93g5E4R++NxOJghRx5DTPoSvf70YoqUD69fmJhWEEj4vhuNk4hwKK/+XbPhRWKRbyS70&#10;Sif/nmJ5gsgAPSorUMiXExWEaJ6g3+36BYa6zuKeDSrmF/riThqzQP36iSzs/MEACqOFcLYNorpP&#10;hiMaJfczUdoZ69My1YKQnJvLBKGj5L76bcC62xdg3c0LsKrwRdhQl1QQ0v4SY0dM/v3x01+rrOls&#10;2LwZxcUFcNsPIDQYgK/Dj8HGYby5D+jrB6rnXQ83OX6Oeobli0slCEkYPSGRbpKiLZCLF97oRVZp&#10;CTr8ThysrWd5kYbFnFHbTkX+g3T5F7gYxOFwOJzpxER/98y/dTP5N86cb5BSXFycUXg4M0aHfTKo&#10;GLPwxjX40z+/HxGrNeG4omiJ/S1DjUShhPw4eegQXn7x+Sm5tnoYOuoKokLQ7XfclSAEZeRuGsd9&#10;5oIQ52qCC0IcDofD4UwEQdE6mJCSvk5nE5N1Pt/ftw9PPvkk9InIVVVuzMkLIE8+D5s6zASi9BPB&#10;l9bZY5ZZUjmXBAGmDrg5a3n6coeCInqG3ThUP4ghFMNnnZWiRtoeEgbx19vuwsalPuQKR+ART43n&#10;tDhTjnaD/WIBEFyA7uYS7HmzA7372rB4VjUsagSSYa59VKsdQ2jNpJVnOiFgHjQzAYocIEpa1a9d&#10;Ig42dqJ4/jWor68n7ZQMbtUovvjA9Vi3yAYvzqXIaWUSMhLca8DeGhXffwboijmGokIEX33kb+Gw&#10;vYkNG5ywW2sgSqRMcTixtDF0yEjkGgSCmyGrfwyb5Xo4nCUQBXHkepnDZUBzAoXJP2qmikS0ah58&#10;6yf4l288gEc+ExPAaA4lQ/39Yn7svpZhz1staH3lA+STqtp6uxLKvtzTKFFRQFi04Gx2IfrLs3Da&#10;2k8qIWP7zV1Jcx6lxfBFS3NB+dW5eKfGih07duNvPw+sX1gBQSTtMxhGsCMLfR35ePkDF1599Q3c&#10;vRyYU+4iLcice0oj1YpY4/0x/i3T8G/IxengUtTWdaLX50NAyCL1aTSVbP4mTS+M68fPdDLkalpF&#10;zeFwOJyZS7pwaem2oRh/62ayKKRjdgVRYSjzPEFjL7Dr7u7G7Z/8FG5auxFWu42VLUjaftGY85+u&#10;09IWeNGclDJCgSBzDL384v/ARp7rjqFMoeHhqBBFhSDKl7/8ZRYeTk2y8GkqFsZwOFcjXBDicDgc&#10;DmcipJjQFkRtJf4ooUh/P/a4b98eJgzlRFqRjTbcOAcozbPHHEMsA0qqA8cer6wgZDx+gqMpjSBE&#10;t5NjG0ZUJ0JiMfqkYjT1WnGgIWAoyziBqdXEIgzBrbYhVxrCF7cDay9VjiFOhmj3sbEX2PMG8MER&#10;oDhnMaoj5fCEwQQhUR4ZeI5HEDI67SbaytNNxFOoIDQYCONpXxt8Vi8W3rQOVVVVaGqox6H9e0k7&#10;Owwv2e7BbTlwi30sp1XiCspE5cYsjgyqCzEgb8ObxzoTHEMuxxC+9rVi2K0dWLPWlVQQUg2Fmcft&#10;O3YAgaAD11z3NSYIbdq01VCLRGh9o2QQrgtCclRBU1MbXnzxNwh278fWDVVYVLyLOWkEYTihjMZe&#10;Fe+9Dhx4mzwJ25F3UWKCUG7I4Jwy3Sch/vKlG5hTQcialc0EoXPWAJpzoti2/dP42JLTSXMeZUpb&#10;p4RX341iQKwi13Qbrq3+DRzRHvT19MDf04+Os8Cx/cC5SAXmzr0W1Y5TsAt9cUFoshNKVBCqbwni&#10;+aNWwF2MgcFBnGnux6BkdgSNTxCaKHQyqaOjY0rL5HA4HA7nUpPp7zEVUaiLZqYugqDnSR1A5vBw&#10;9LXx9cHE2DVLvg916ND+wP1ffhjerDx4vFnMGW2xWWPCkOYQUmKRAKgyFA85HJUTHEOZooeHo+jh&#10;4crLy7Xx4Rg5Drk4xOFkDheEOBwOh8O5Augd1n26Y0hQIMgqVs11ojJXRpbSBTf5Z8VA2v0z5VIn&#10;e58squBAa08Y++sUDIpl6LWWaqEITFPdbPWZosAqDuJz930Em5YNIQeHL7ljaLpfv/Ey0fNRIUFW&#10;3eiX16H2oIyfPVWDG2fNxxKXJbZB+oFaPIRWXDe8PElctbAWIlrcDrTIMs72+thg0y1KrD2pm29D&#10;1ex58e0bGupw+MBerYZqFH/1wGbkogabFwVTOIaQEDovEQl7a2TmGOpWHQiqFQhDG7D/46PrsW6j&#10;DLv7JdhImYI5VF0Mv/8P8eNn6vDB2ZvZgL+vr5fV77tPPo7NWzbFj6vfzggZiNPQcEwIImP0jsYa&#10;7N71NGx9O3DneoOTJhaTTYWF3Ndscl/XoPaAgl8+dQTzyX0uvlg30UtuYnxCttFwRR9aPB5c9LjQ&#10;WJXLVou6bU3YejPw0XVAUaGN7BAxlZDEamVwBKnkm5W24zb549i1axfeebcH3/rGHMwr89MEUECP&#10;iFBPNmp7V+Ctt95CZLAFi+ZmodA1NNELkIBCP0cgnyOhCp3DXhw/34uGXhmyzY79x08hSt5LuB76&#10;tbiMOjhdQU3RJ8vG6zbicDgcDme6Y/6tS8X4f/sS+7eZ9rszHd/Rek8kPNzoBSWJmM+zf3AAs6uv&#10;QdUNC+EhfTGPy43s7Gy4s3PgcrniwpBksbLto7HcnvEcQzSHaFRBa2Mdnnryn8h1UOAkfR2PRT/H&#10;kXpo4eH6tPBw934Ct99+e0Z5ghIQEscTQmxcYgzlzuFwNLggxOFwOBzONGDf+3vwT48/iRzlItxK&#10;J5ZVk8620oeS/KkpfzoKGgmhvAQHQshCrzQX9b02HGj0a9ukqK9FGIBbbUauFJwax5Ap5JeZ6Xj9&#10;JoOCWFL7CQhCHV1RvPwucPIwMNt1B8oFF8qHtZV81BmXbiB7pQQhnZqgHwebmxEhA1mLxQKbrCAa&#10;jY4ShLQp+ygaYo4hp1SHXPjwJYNjKCnMPGQ+fwmD6g3MMfRWzTn8YMdrcUHI7TgCqwP4+j8C69e4&#10;UgpCb71ViWefu4hrb3g6oX6HD7yP7z31Xcyq0EIuyop2PjKpiC4I7d79Lr79tQfx4H03447l9fAK&#10;mpNGjQlYmt/Jwu7r794B9u8G3P1VyO7wY17/xBw3yS8MMJYglDQMHWmn/SUlOEMa68kCK7Zs2YLb&#10;tlSgurAWucJeiOS7ANSBlXDd08feo4JQR1cYn/0G8MADa7By1afhtv8c1sgpDPiGELgYwrmjwI5X&#10;gJUrqzG3PAsudMKptBuqNfFVqPTuDZCvuCN1Mi72OeBHHs60DaO524ewaL3igpBxQijZZFm6iTG+&#10;OpfD4XA40xl9kZDxt8r4Wzc1Cx8mJgiNhR4eThd/UoWHS834BKGunm6UV1ajpHoeHA4HXA4nE4Yc&#10;niwmDGVle5kwZLXZNceQRUpYQCJKAv7z2X9nIeM+svlmBMMBXGxswqu7/jtWbzGeJygYDEJRonjo&#10;oYewZu2GiV0gLghxOBnDBSEOh8PhcKYRRscQZUlVCbxKG+bl+OFSWmETBhO2v1zT6VN/HCFWrjqq&#10;XJaCSbCjrTeCA/UKBoQy+CylaUuT0I+/3nYbNi4dRK5QA49YYzgUXaEWC/eFVMJP8jMc9wAu5Tz0&#10;GMlhrhgpQlDR0A/xqkroENag+2I+jv4uipaDZ7AsqxRZThcZWI1uEWkni/VtUlXHFEou9fax9wU1&#10;cfLZMBBUFQlBq4QBMkitIyW0t7czVxANreGUtVjmEcGCIVWCumWzSRBKpLHhPA4cOADd2/Hg9tVw&#10;owGrl3jgFs4jWzycct9k7Duu4rs7gB7VgYBagajqZa8/+ug6bFovk4H2r8lxQsz50tExxJpsXR3w&#10;yN8DixbfhtLyu9j2/f39ePXVV3H44B7mBIrEHEGQh9HVfBzvvfgg5J4DuHMjUFxIBuqIOWlYOA8R&#10;vVIVEFyM3+8M4uzb+zHXJ0MmZUqqmiJHUMxhE/tATHZiI1lwTFo1vyShx+HGmapq+G3AgNIIOHz4&#10;5rZYzqMUwtlY31Sd0Y+xWPh79r4LUQLu+IgV5YXkuyVM9uv3o6FjGS42DuPQoRPw+/1YPjeCbI8F&#10;kp4bbkySf861UIAqOUwu+aaqRE2HC28faYTTm4vO/jBONyUX3vTvH1FJfH4loJNl9HNtDCWnf9a5&#10;CMThcDicmcBYv1cTDZl6KX4Hzf3pioqKuPhDRSHdIZRq+8mgh22zuZyomnctPNm57NgWu03rR7s8&#10;LHScw+1iwlA26c9QYcjmcMBqtcISE4b+49+fxfz587FizU1xES4SiSA47Mfxw0ex67//E/6ePjae&#10;oOHhqCuIhofToQvJ2DnJCncnczhTDBeEOBwOh8OZhlDHEOVfv/UPTBBaNccGt9qN4rzEvCIzXRCS&#10;BG0AY1rPRZ7bEBa86JWqUd9rx8EG/+gSDCvQaAi5EceQiLVLDPlj6LZibKCm6iaOxEGTqmqTmiNJ&#10;XGKvX42CEHNLUVVBr7OE10+4sfMHA1hcuBjzXCUoGaKT1NQvNL5u5FQLQqNapHFloGpBTzjIwsOd&#10;DofYAJUORim6IBQmZ+CHZUxBCGqEtQ8aSq63qx09DS/BIwzDSSr4ue12rF8STr1vEoaUhfCp27C7&#10;5hz+dcdriChZrG52+yE4yVj/0ceAtTfmxkKhuVmTlOXZeGv3LQgEc/D1b+zCnDlzsGrVKhw8eBB/&#10;+Zk/x4YNm+OC0A//9XsY6j6LrRsimFfQD6+0h3zWBsh5hGMhAxCJHgAAIABJREFUPGiblnDW58Fj&#10;f9+HgmAhLF2DTBByRKNMEErumps6QYjuyu5GkkmUYYuEYH4R9ni8TBBad/sNWHfLDVhV8CLLeSSK&#10;gZEQcAn7pv+mev1INX760wv42tc3obSsGB7nfvh9gxjoHoLiC2Pv0Ry8/mofbrnlejbRkY3TpIUE&#10;Saly2nPRv0vUuEA6IpLEY+kTeoetOHIhgg96sxGyleLA0Q/I95wVQdFtKGP09890EIR0jMm4ORwO&#10;h8OZaSQTb8zjglS/dcZ9zeVMRBTKRMSZeHi4zDDWW3frUOhxqLPGnZ0Hm9PNhCApFiLOanNowpDH&#10;zerkcXuZMJSTl8dedzjsOH78OCTSLaN91XBsnBX/R/pLciiC5roPUP/BWWzZuCFpeDg9sgB39nA4&#10;Uw8XhDgcDofDuYIYBwIJA4nYxPa+vfvZ45PfeZw9Lp9dBLfahfI8lT16laZ4WTNtlbYhpUdKpNg5&#10;RTG2Y0i/lrpARB1DmxYPIEeogVuqSVL6RCode5wGE7NTQVzwGpnHZvjFfCC4AN3NZdjzZjs69rdj&#10;fk4xCu2Wy1MxkzCU6XZ04CgLFlz0OHBuaAi1DY1soFoWNueY0aAD3SA56bYFN2D5qvUsdFomUGGI&#10;cvDA+5BUGRahD5/bfjM2LfUjB8cTHWoZsK9WxVM/pjmGXLEcQx72+jcfvRHr1jtgs+9lbXvvqwvw&#10;7W/vwJ9tBKqr7fjejhDyqyrI56IEP/vZz9B5fjee/tpf4O/+Ali52EPObLSQauTxF67B7lc6kWOZ&#10;DXcYmNVUj1L/MLIikbGiKE4KXSPRP0ZRUUBYtKAhKx8DJW4cd/khiAq2b+7EbRtElBTpW45Pkg4r&#10;ZcyBdaG7CI899iK++Fc0vGS59p0bjkLpKUR3qwf7W/Lwi1/8FretAOaVucj9DCb9Lk32HUtfk2Nf&#10;DOYJC5l8b4WRi9OhBai90IO+/kFERA/Otvagpd3H2qp+XlrZQvwxdmVij2N8Di4Rxu9U84QVF4Y4&#10;HA6HM1Mx/64lhLE2vKc7hlKN1zJ35Yix7eUxt9fLNIaHo6/l5uYykeZSjfWog5rm7zGHoaOh3ESb&#10;HXZ3FuxOBwsdRwUhFnqZPKfbOh1u5hByZ3lYHfM8HnzlK1/B0z95Blarg/TpLNoCQNJvlyQpvkCL&#10;5vGkjiEXKSPXSY4hm/vrlze0NIdzNcEFIQ6Hw+FwpiOmiW7dMfTDxx5hQpBD7cPiaheq80aHTpo5&#10;wlCygFGJ6MMAKgiZHUOjXT4jz/UcQ/liEH+zXcSapVN0PT5EghBrI2JscGsShBp7Vex5Azh1GCjJ&#10;XYIKeRaywwKckeDlqdwkBKHBQBiH/f2oI4PaKA1rRwadRcOBpLtTQSgsSnjPYWeT96tuvAlVVVUZ&#10;VFA7bmNDHROEjhz8PdxCA3LF0CiHWiYMqgswIG/HWzUXWI6hkKo5RlyOw2TQDXz9URGnTyv41U7g&#10;q1/9Kpbl1pL3W9Gnfgp7ao7iiZ0fsHLu2TQX966bi4WlMSdNytBqGu923YfH/v55WEMFTBBaGQ4w&#10;QQi9vaO21UPITdn3i0FxooKQNSubCUJ1lgDO5ivYtv3T+Pji03AJe2GVeg3Otcxp7bTh9fdCGBQL&#10;sXHjX+Gayt/ATr4/B/r60Nc5gP4GEYf2KjgXyMP8+csxy3kKLvRBQiBWxbHPNZ0gpAgO1F0M4Plj&#10;gC2nCr2+fpxp8CEgWVl7MwpCGqLp8coKQpnAhSEOh8PhfJhIJfIYF0iMvx+UubBBy66srIyLMnRh&#10;U0FBwTiPlznUFURFLz0MXbLzkwURIVkbN1Dhx+5wMScQDSFHHfg2q+YYcriczGHd0dzMHpevXweH&#10;w80EJLod6WAxaN+cCkoUdrxIBLJ/ELl2KxOURhi5blMZEo/D4XBBiMPhcDicacHIenCtsyvFhYfE&#10;TnlraysaGxvjjiGrEsKSOaWYm9cHr9wGDy5qG86gX3fBkOMn03orsKOzO4IGvwcNXRL8UjYCohdR&#10;wRrfxjhwoDmGPrv9LuYWWrfIBpf0AWzoTT1hnkL4SR1CLnlorZkCDf4mq24MyhtQc0DGf37/OFbN&#10;moclDof2vmAewJpy+GQq4Ewh9N7SlYX0sZUMOltkGWd6u1nM8yLqEiODV/N9Mt8/KgiFyHZ7nI7Y&#10;Ftp5rLpxPapmzyWfRynp4NMcwiKVY2jjkqHROa1SoY5YZo7UAsFoDr76E+15ttiHe7cA2z4RP/vE&#10;+qgudHf7UVSYYbszte+9NSq+/wzQjhxyUbwotOagyA9421tQ6vejMKAJganb/5jBAJNu3UXaV2OW&#10;FxfmVWNoaAhe2wncfSvw0fWmnEes6NSWQr1eqko+/4ob3cpGHDtZix3P1uGBz5Rg86oILIoE9IhQ&#10;ej041rsGp06dwhuvHcHdtxSh3Jk8h0+mjLQnmmHKjX6xEp1+L06e96GxV0RrSMHZCxfZhMrkSJ8M&#10;+lIxFWFxOBwOh8O5WtD7BeMN9Xqpw8ONICIUCmFwsJ89G+s4cQcz6e9Ho1EoogSnwwOLw8nqabXb&#10;NMcQKYP+O33yBJYvX46iigrk5BTASfMNkT6fxWZlwpBqETWnEOk30Ue9rx2OhKCGo8hxO5BNypGS&#10;5CrlcDhTAxeEOBwOh8OZBujjBTn2h5RGH2FCh6hi3759eOrxb8It+5Gj1mNZlQNVBcHUO05nMphP&#10;Ns4HU0FIVr3wWcrR1GPFsCUHNRc6EgQhI9Qx5EQbcoQhPLitFC6pLSE5/ahVZ1ehINTRFcXLbwOn&#10;jgCzXXegXHShfGhIe98kCMVzLukT1FdAEDJSEwjgYHMzIjleNiDNIYNc+hkSVFNojwwFIRVkUKxK&#10;WLlmHWbPnj3qeKNjmmv70exXzfUXJuEY0raLYBEThL73fD57fteGBaguPIF8aVdsu9GCEEgLF4We&#10;zI6ixNp7rJhBdSEG5G14rbYZO5/5b7jCViYIzVMiKCfX1tGpCSZTLQgN5+fjtMWKo0XaytcnHt2K&#10;qpIT5HOq5TxKEITSnY9BEOruDGPXu2CTDX/wx/8Cq+0VOJX3EOgfxlBjEH0NwOM/B6qqPFi+9BY4&#10;1BrkKA0jZRm+CzJdjWoUhAbIdTt0IYr2QSfCQgFOt4Rwprs/5gga+/ORXmy5MoLQWPBVuxwOh8O5&#10;GqFCip5zx8h4BSGPx4O8vDzNRUOgbh36Wqrf1on0VeJ1I9sODAyxBVTFxYUZCk6xkHex/j7tz0Qj&#10;KnukghB1BlGHEMsvRM5hzztv4+6774YtKwtudzaysrOZY4hux0Qjt5MJQRbJqj2Svjt9pFlllVAE&#10;w/298JDn5cVFCfXmi1E4nKmDC0IcDofD4VxR9FBXWgd7dMghJH09DtmPCkNPPvkke6o7hubl9sGr&#10;tMGtXhzj+IkTuakW4aeeCJ4gY8wfj/d4VCBq61HgFwtw/EI/Bi3FGBayUgpENvTh/26/E5IwhI2L&#10;VORLb6Z3DMUrNkbio7iQZFKUpluouVh9ei3VwPAyvPzcMJoPn8FKTymyHFRciAkcl2jwlXG5QixE&#10;RCzGhBxz0EUkEQHJjjOSgJaOdvT297EBaHZ0fCElWAgMcoxG+wfwk/FwVPYignwE4aWKArTrYMGq&#10;G9cwx5ASyzE0MsBPPkFPj19fX4+DB/Yyx5Ak9uFz227GpphjiOa0imtshtB98eexhrLj1xasW7cO&#10;15W+nRBiLWMm2O6O1KjwK1488dMBhEP5kOVSNpCf3VCPWUPD5N9Q2v1HPt6JH/QQuV9+qx1H5l3D&#10;rveA0gzV5sM/3g9NoBUDsXMcX8XblLvR3dWHPXv2sGt/5+0qKgtKgDBpN0NBtLQuRn2zjP2HTzMn&#10;0uq55A676V3TQ7IlP87IhI6qfexjX8jmCZ4gsuDHHBzuKMe7R2qQV1iA1u4BnGgYHXrPuL95wmjK&#10;vl+nEXSl8+Dg4JSVxyeEOBwOh3PlSQwBp+caSkW63/mxXEHJ+rUT/S2k+Xra2tpYPiL9mGOR7lj0&#10;vGiZCrkeNpcHdpebCUO1hw9h48aNEN1OeNxaHiR6PCoE0UeHU9vOHstBZLXYNKeQRYrXk/YdPBYB&#10;s0ifyqooCfXRrwtfkMLhTByhqbmF96g5HA6Hw7liTEwQinfODc4NKgx979vfYI6hXKUey6udqMwb&#10;nTslsWNvVmaS5/WZCYJQSM1BwFKEhm4wQYg6hmQx+ao3Kgg5hDZIwjByyfMvPQCsXOwh1fKP6zTi&#10;6JP1M0UQIhVRyeDqXH82HvtqPxYULsEcdzHKBwGJNalpEqIhSY4gChWETjW1oiYahmS3kbe1N7LC&#10;0WSlpEQXhObcXoxb/2grjh5rxA93vEBey04QhFT6OaWOoRtvYvvNnlMVKyG9Y0NAFBcb6nDo4Ktw&#10;owF5MccQzWmVYLrSkvOMCD6xB6MgxGSi8YpCE2x3EXUhE4TePHEtE4SeeeZl9vqC7i5cR841u60t&#10;7f7pBCExrwCveHOYILTu9oVYd/MCrCrcxXIeCeTzKEyg4r8/Phs7dzTggQeuZSFKstzvQvWH0Nve&#10;D7k/jIOHsvHSK/1YurIK5eXlyFdPQCKf9fEIQtrzREFIn4ToHhJw/LyME33V6A5EcPZCMyLkrWEx&#10;J6G8eO6Bq0AQMk8g8VxDHA6Hw/nwkDwnUMrfOjGWf8jwO08dQCUlJez1scLDJbjdJyCC0DxBupNp&#10;KsPQ6f0XKggFowpk0p+iC4iazp/DihUrmCBkt2nh4lhoOZeD5SByubPYdu4sj5aTKJZjSLRa4iHk&#10;qCgU6u+F2yKhglxXvhiEw5lauCDE4XA4HM40YHwBl0ajT5RLZKSxd+9ePPHEE+z5qBxDaRxDY5lf&#10;rgSTnSht9Nlx5EIIvVLVqBxDiWgDui9uX4aNiyPIl3bDLvgSBSJ6cegKNTYpr7+WsuZjbXDlUSW8&#10;eHQdnvu3WsjhQsybNw+LyGAtJxhESSA4sRWJKULHmUMi6gKnfox4ol69aqZiafuWBQtaPQ6cGxzC&#10;8cZGNrAsC2cWUiwVUVFERFWw7PZGbP3fxfHQYdQhE5S9eHLnAAbkfAxIcxIG8itWr4GqiJgzZy4T&#10;jlQhseZ0O9Xk/GloaEDNgZfwBxsK8aU/eS92YdILPG8dmccetyy/kJBjKM6YzSyzJMZjfc7o9RhW&#10;s/Gdn/QjFHUgEp034hjyD2DWYBAjvqYRouT8w6IF9V4v+opy0ZJrwfDwMPKsTfjcXwDrF03s8xFU&#10;KxFRCtHc5WKuIItdxpYthagqdND4eYi258DX4cGpi24cOXIEcsCHVUtyYVf7kpZnbtfmtm9+n4V/&#10;U3LRZlmEvbWt6B0KQpaycLbFh4bWbtZWNcYX4u3DKAyZ4cIQh8PhcGYqo/vGyX/n6W9dV1fXyEIQ&#10;VY5vRx0y1KFDw6TR92h4uEzdOpnXawTqtPH5fGldQeYFKhPpj3R3d2M4EGICDxWGCgoK4C3Ig8Pu&#10;hs0RCynn1PIM2R0eVhd67iyUXFY269dTQYgKQ7ooRPMV0fpnkeezSFnUdc9yiKrR2CKp6RVCl8OZ&#10;SVjG3oTD4XA4HM5MQVEUrF27Fi+88ELcMXT+/Hl0q/VYPscJT562XTLxRxtIzKyZyNETuYnnlZ+f&#10;j9UFFTjXl4XautSTkHo5O3bsxPOi5hiiIawS0gqx3E0iO4h54BV/PpGwXlcQ/RxEcl51dXXwk0HX&#10;qooKlLjcSQeWU706bzwhL6iQUNfZiqZAkA0eaZ0xSUHIjH4fFy1ahEA0C9u2XccEoaeefTNhuwMH&#10;DjBBTRAkJghVVlUlFc9gOL8qsk1p7u0QAkcTj5dpvUx1vJzQ60EdQ488sgX1Tb340Y/fgd/vZ/eA&#10;TS4MBlO6l9gKUPKvPRgk91DE5s2bcd8fLoPbupO8e2L8nxmyfXdXN3a/24ggGcrQ8soq8iFJH2Cw&#10;rxk9XX0YamjHgfeiaPPbmdCZ56kkOzaN4xCJ1zdZG21pacOLR9vgKa1GT48Pp+vOIyBatfxTycJu&#10;8rAmDF0MopNlengdoyjM4XA4HM50JdO8PfS3jv7O6X/rJAsPR4WSsX7/xjpesvdCoRBzBdH3Kisr&#10;05afjrF+n6n7SP89v+eerbjzzjuhCCIefPBBhFQZHncY7iyZiTthWWJuoUhUG7NSF5Ask/dIf5o+&#10;t7uc7FhUFNLzCtFrFO7rYwJbSUEe709xOFMEdwhxOBwOhzMNySR3EHuAlNBJ1yJP0ZVTI69RYeiJ&#10;J7/NtrOpYSyfXYqqAs0xZEGIvDYAkTwm45KtWM/QEjXW8ccapOgCkb5+rD6JYyjuTjGVJSoqvvDA&#10;0rhjKKMcQzOM3x3egmf/7QDcQ1QplBC1iMzdEIbCJtKvd7uRSwaUxcOm0IMpnEDjxXzNze2+3e3E&#10;gM2Og60tLPltITmsldxNYYpC2ukOoSV3NmDr/y5CXrRJr5ghfJuEI7VRJoh8/ycDGFAd8AnXxkLK&#10;xepNGvLqG9ehsmoOtBBzFGnk/Mggl/7dP9CD11/5HQ79YL9+BWLHUkaes2NqD6fbNzEHzPY/HF8o&#10;vLGY7OdagROHa4bxrZ1AMAyEwgtY6JN5dXXIDYbgiK2EfXfBQpazJ8txEltvFnDXBhXFhTZylimE&#10;vITIldRhFRNgyV2XVTf6I1tw+FQtfvLsOdz/QDW23NhH3rGCNBLIXU5c7LkGB0824jev1mLlykqs&#10;KtXup6ILn2riF49xYid1RUboEJeg1V+AsxcuorVPxqDgwcGac+R7JP0aO/adrIzk5Ro/mTm9pjvm&#10;661PltGJpEwSZ3M4HA6HM9PQf+uYQ8ZmSxkezvh7N5FFEvr+kw0PZ6yH3m0S9W6/4eeYijn9/f0I&#10;BAIstPJDDz3EFiUaaW1txcWLF/Gz//oFWxxk9bi10HExxxANHUcFMk9OLrKzs+FwOZlgZLU74qIQ&#10;rQsVjehCJI9FQmleDqyKDA6HMzmkL/zNF79+pSvB4XA4HA4nkfiEbaoNzN5+/WV9f4PAUVFRgT/5&#10;5P9iDoV9770Nf3cHulpOIsceQSgwCI9DhCik6FiPVY+JkmmBkzy+dg1GIndJ7mIUzroBcJWi0+eH&#10;Ikgp96Wyw6ljv8PuV2owv2IAZcU2COLUTsxfac61zcGxQy2whZ0Ay6iiQqH5hcgFowJMb309csmA&#10;rMhqS5yUNedImiLM7b5hoB8HT56CXxS1QbSiMrFImAInG0tGS8qlYk7J/D5ct4gMUpV+7T29Duyc&#10;RRQULUBuUSUWrfgzVM67HvuONUOfpNecYwJzjJwgdXW7tRAYxvAh+vk4HDZ8cPIEPvPRlvg7iaHW&#10;Eq9n91AVmpubsfyGKRYCJvO5op8pWMg1uQ7r7/gKikvKcfhwK5sYKAsEUEgG+Q5JZAP5GpvWbv7y&#10;M3fjIxsrkefpIZ/FUGpBT3fZxY+jf4YFdHX78dKrZ9E72I9P3/c1XHedHS5LI3zdPvjaB9DwQTfe&#10;eOccmtt7sXzVzcjPd8CLFk3X0ydYxn3GidvvrenA+0frYbW5cLGjDyfPN0IWrGwlLJBe7NFdMBNj&#10;skFFpyd0cof+o8m46UQRdQEa4WIQh8PhcGYS5t8sJnZ4tDw51O1C+4c0dBv9e6x9J3JsGl6Nhm6j&#10;xzQeJ9XvqTk87qh6mBcQxZ7rx6Gun3vuuQeff/ALuOGGG0aVTc+f5m68/c47mTh14PBhbYEM6X/T&#10;upFuPRN75Fj0BW2d1Ej/T4xtRx/pv8DgAMKBYWSTPgOHw5kc3CHE4XA4HM4VJJUTyPx6su0yXT1m&#10;3o46hk6dOoXfvvgbSAhhUXURvEo7KnMVuJRO2DF4+RxDl2qeM0W55pBymecY0iZ8/3b79Vi3REWe&#10;tBtOtReCOBw3yyQcd4ZAHULP/fAgXIP57Lm5nUXJaSuiBSFy0ahjaAF1DAVDKAwEUpQ4OSLUsSNK&#10;OORwoL29Hf19vXBYrMiSEwVLGqpNa9OTE0qi5IZREWzpHYk5hEYwODOYgKR/llw4dmwYj+8AfORD&#10;4VOXj2wH+jkRceOqm5hjSFWleKNrbziIuv3/gX/7mgflReqYjrOa9tuYQ+j//IE/7XaXBOOHJZX+&#10;F3NS6Y6hx34ChBWWxofxyVuA2zaIKC0c6wOe6IBRYxMC3dFNkMm1fv6Fl9nzj94mYFZ+MdmMXNN+&#10;P9q6l6OuMYr3D5xkTqTVc8Pwuizkuob1k0h71JH2rjuGjNHr6LdgDoZQgcZwKX7z+mEUl5ah0y9j&#10;38mGBIfYRBnR9T8cDiAjmYg55t8mnl+Iw+FwODMLU/9FX5AnaL9pVU4fbEoIc6rKWC5JS/UdSUsZ&#10;ryPI/Bs7WVdQpnXRw8NRRxAVgmh4OCr4ZFr3fQcO4j/+4z/gzc5BVl4OHJ4s5hSy25xMPMrK9mih&#10;hnNz4XaR83A62Lkw8UhREAwG0dvZhfllhcgh+4rqh6ffxOFcbrhDiMPhcDicK0gqJ5D59TEdQxmg&#10;DxyoY2j58uWomj0bG9avwe92/Qr+niZkO1TIgR5kOSVynMvkGLpUAkqKcs0TlJaMHUPafqePvYzd&#10;v6/BvFkDKC+i7ocIm9QdySE0hedwGWAOoYPUIeRiz83tjE6YU8eQLGiOIR91DFmsKJzEQDMdNLRX&#10;R3cP3m1sZM+tVgsk8pptVLit0YrfRFZW0ol45hCa14/rFnngUPtG3mTlGY4Tu7/accg1KLwOG27/&#10;CvLKyrHvaPvILrE/dMeQx+Nl+9TW1qKsyI0bZnuwaE4bstwqaz/pkB2r8aMfHcYf3XUFGlay65lM&#10;EAJYSDfqGFpHrkcJuR7e7Gx86lOfwsYVechx95J7mEb4Ml9nw3EO1AziW48fx60fuQa33HILCvP7&#10;oISj8PX2YaCzH/sPduP/+9UZVFTmY/78+ci29kOkqYxTOR5NpP9eFTDgl3H8gxbU1PdCtGXjwMHT&#10;aOnsRESk7X/scIljCiIjG+o1yqjeM4FkeZjGuh7ULUShjiH9bw6Hw+FwphOJv2WjQ9FSYaOI/I5R&#10;V9ANlblYvWIZKivKcObMGYi58zIqN5MFFRQq0Ph8PpYviApB9NjJ3EfjJZngRI9DxwKUhx56GPfe&#10;e288H1Kq8zCXUz6rAnfddRc8ZL8jx49BjOUJoroOFXwU8gdzA7FwcTZIZBygu4PoP+YaItd8sKeL&#10;9AnzpyRiAIdztcIdQhwOh8PhXOVQxxDliSeeYLlhaJzoldVOzMmJIF+th1XpT+oYYgYCfU50hvYm&#10;zI6hpj4HDp8Poleai4Dohiza0q56+9v7r8e6RTZ4cQ5u8QwsYpf5CLFHk9NC1K0I+qNWkbEcWJk6&#10;tDLdbiSHUEHS95M5hmRBQpgMyqhjaKHHg6xQEJ5wFE5ZhqSMXqknGGwX5urQ8mnOok6XHS1k/92n&#10;z7IB9Kxwcofa2Ohh3GTTYFpJeF9HzyG07HaTQ4ipfOyP2JZmi0zimShwMYfMEz8BBsihetUV7HWL&#10;MAC32obttw5h3boiZOdfj1273sbmDXkoy7fBKnYkP41Y8R3Kx/CFLzyPf//nXEiCP3XunemOqoeC&#10;G3EAUYSEz5aEqJqDoFqCxs585oyy2mTcurkIFSUWalUD2u3wtXlxpCkXx48fR9jfgwXXZKHQNaiV&#10;F29qKSSe+KrXkftpnKxQSB1kuNElXYvTbTa8e/gEskuuQ31LO843dZEqWHkYs8sIFYb0RNUcDofD&#10;4VwO6O+8GOtHqOP4uafiSH6OG14pgmL5Am5f6sWCcq1/0iotw3MvHYc4554xy0nl0DH3P2jYNirQ&#10;0DB0VAwab84hc7mp+jf6cSh337OVuYLKysqS1mk80EgA33v6/5G+cSEcWW4tx5LdyULdZecXsEeH&#10;08XGBVaHXROOyPGoS6ivuxtVJUUocDlMpWbouB4jF6qxt6/ngeR9P86HDe4Q4nA4HA7nKoc6hui/&#10;2bNnY/36ddj73h4M9zSiu/kMcu2BlI4hoyNmpnaSzfWWXEUxx1AZOn1DkNX0eT9OH3sVu189iury&#10;ATI46UFJiZjcWWGaoNbzxsTCZRvypiTbenQxY17tDLcbySHkSvp+MscQddXojqHeujpkW62IDg4h&#10;2+mMh94yDxBT1YOW7w8Ecbq9DefJwBAebWWjJzJR4UOPfz7qSElrQh1J1CFUanIIjeQQMg8Uk5+J&#10;7pChjqGCsnLsPapNYtN8OX9x3x/hY1tKyYA2SI7lxpkzjbDbAigr8jCRJx1+9TqEQiWoKDwNj1tK&#10;nXtnumNWjk3GK+01GkvegV/vakRdcws2bdqEtTetQo43BP9gBzo7ujHYNozXXr6IE3Xt7PuqqrIM&#10;TluYXP0h8wHjf6WfrEj8fNMpoCF/BP/9SjOCKmnnohX7Dp2Cb2CAtBUba/sz9btuJqK7hOgkG12d&#10;PBHMSbo5HA6Hw0kHy/kXf5L4eipoeLi8vDxYJQHzZpdj84q5qMgFHOhm7w+KpTh+tgNC7rWTqhdF&#10;d+vQ3Dv5+flMMMkU/TdxzNxBhuPQkLw0PNyDDz6IjZs2J7iCJvO7SvMc3bBwEd7c/TZEq+YUQqyf&#10;JVqszBFkYU4h8h75p+cUoo80esBQnw9FuTmmUjN0XI+RC3W0IZ73HzgfPiYf/JrD4XA4HM7Mw7wy&#10;ijxfe9Nq0j8W8fyuF/He+/uYY6ihRYHYPOIYylPqWI4hQQ2Cdbb1HBjjtghl1mE3O12mOoeRGitI&#10;L8+jtMKDVpR6gY1LgQ4yjguoxTjQEMCAVAq/5EnYv1dZgV7y+IUd2sq6B++7GV7pCDYuDjLHkFXo&#10;STygnnw+NrEvxJ1CmZ1XPF9RynGJfj5CspfHVIjMjiBzbiuLQjuPMuyyVpEBmxVvdXUiCBHzCgvg&#10;DSuYn+VBXjCU4Bgyn1aADOx8djsOkcHm+Y5GFFhFZFnsyI7lJlKF5I4eHXN7MJxBijNLLEcm9yFC&#10;xp1drn5E1FZ86gYFXmXEiSBAMNpNtPuWsPIy8cAiAmTQXwtJPYQbyrrxmVuOwqEquG0jUFzYSLYO&#10;s12C0Xm4tlqEqkgIqWWQxA7myBt1g2LtwkpalxVvI6rxw5CCAAAgAElEQVRmkaeiFmIuMdHN9CJl&#10;O0u8LyP3z0LOzY3+6EYcPvkBfvzceTzwwLXYcmMPbOoHpIFZAZ8DnZ0bcfREE377Si1WrqzErXPJ&#10;lxJOGI5ptirGrXhs8kCNxZjXjyvHPodibLtu8QZ0+vNQc6Ef7f0KgnkijtV1o6l7GJDMkw2cS02y&#10;VdBT4cya6OppDofD4XzYGe0wV81hBDB6HELFEerQKRNbkR86i09vtsDrphtER5U9FXR3awKTMU/Q&#10;ePIPJZwbki+a0fMRBVifXMRDD30Fa9aunaIz0Cui9ctmFRfgy5/9LL77//4ZoqxCzAUiIRsCg0Ms&#10;h6jD4UDUTs4zJDLhi9aXCkRWpxN+/zC6A37kOj2GXEIZLpwyOYPM4x81U6cRhzOD4YIQh8PhcDic&#10;OCxMgihiLen4v/DCC9i/bw++8+0ncP78eXTK7bixWkRpnnXE3TKDF0yxAZRJqjAPqujKu4Caj3kW&#10;BxOEjte3Jy1L32fnzp3wSj3I3e6FRxrAskUpLlBsUp8NxAxlaK6raTzhnwQaRoE0GtTV1cETDCG3&#10;YhYU8liRm5tyn+HhYdS1tKBRltlg2hIN4VJFQzOGwdDvE/07Go0wB8JXv/YlLKz4HXn1QsJ++r2J&#10;7zPWgcg12PU/u7B79xD+4ZENmJWfB7e0h7wxECtvZNO6uggWLTIcx6zfJbSL1O99GOju7sfv3v4N&#10;omSA/+ijj6Kk5Cys1jfR19mHgYsB+C8Cr+8/h4GAFbfeeivcbho672LGkx/m7ZJN8LSQtvjO4ZMQ&#10;s8rR3SfjfEs7QnSYJCYKwJzLQzLhJ50YlE4s4qt6ORwOh5MpZreMsQehxm39I0KQLsqsXLoSi0sc&#10;8Mhvkw3NruXJYwwPZ3ToTHahg+4W0ssxhoejrqA77/woCw9nvg7m/SZDSUkJPv/5z+N7T/8LRLsE&#10;q8UJMRBgYpAjGGQCkNtqZUIVvd70uPQ1eh26urqQWzm1fTXtvKa0SA5nWsJzCHE4HA6HcxWjimos&#10;Vnb8hYQOvt7pp3mGzDmGqrLDLMeQTR0AxBB7faKDg6l2/oyXUevAUhiY2nuAAApwpKEHfqEIvZZZ&#10;Ce8bHSv0ety1eT4WzYvgpiUScwxlCzWJBV5h8WesHEJmzM4c80SsTP6MkkGbz6blXlpZUYH5niyU&#10;BobZ80N2O8sJ4u/tgUu0wpMi59BEB5ijnGSxslRBq1ufMwpFDWAIF7H5DuD/3INEcYCll1E1hw6Q&#10;+v7EXg8rZQioFajrKsFjj72Ahx4AVixyQxQDo/djMcid6OgU8dp7g9i6dQOyLe+lLJsSkK9Hbe0p&#10;tnJx0aLrWBuaSWipg8h/SuK1GFQXIqBU4OiJZuzYUYvvfktARWEpuUkW8mYA/T2z0drtxfNv1pPz&#10;r8ef3SIi12mJ51BK1f5SO8cSCSEXQ0IpOoe9OHZ+CC29/YhYc/FOTT0S18vxlaFXivE4gmions7O&#10;zvhzs/jLnUEcDofDmQzxfgUZJ5UUFiEvywK33IvNs1qxvNqGXHf6VU0sh9BvTkKsvjP1MdK4dSi6&#10;K+hS/K4luoKAf/3BD+N5gqaSuJgUG38anTo0p9D3dzyD4uIyuFwO5GQXwOH1oKCgGFnk3N1uN2xO&#10;BwstJ6sKQqEQBnt6UVlUgHynPf2Bx8gZNCaT3Z/DmYZwhxCHw+FwOFcxqZKW6ugDE90xtO/95I6h&#10;dOXNVAwLAeMwxxDysbp4Hpp6JRxoCKbZX8Xu3btx8J12/IqMHz53v4j1i0dvM5PXryebsKWOId1p&#10;Rl1DPcMBrC8rZe/V9vbC6XTCabdDlNnGo8qbijZkdgTp9aKDx5vWrcJNt30ahRUnyYu7kp1UYjmp&#10;yocWuuP191owoBbiq1/9Kq4vfpG8Wpd0v1TnZZ4AmOltwkz8/AznT6/bI9+sxZ8/sAQ/+MEPkOf+&#10;FuRABIN9Qwh0DqDhvB/P/dcwrll1PT72sY/BrbxB7lUoebnjqUMM6gw7fuEkWgdsGEIJEykbu5oA&#10;yTtq+6kIVcYZP2Ndc+N90cUgXRgyJn/miaA5HA6HMxUwV1B2HuwWOu4JYuXKlVhS3Ej6KE3kd6Z/&#10;Stw6RpKFh6NM5VjLKATRch9++GE25lOThLmbij66OWSdEeoU+su//Ev8/Oe/hMUisr6a6LCxXEn6&#10;2MJYjp5TqLW1FXnVVVP6W88Xk3CuBoTmi628lXM4HA6Hc9UTy20jjDiD0kEdQ48//nh8xdSNs7Mw&#10;JzeAPOUsbOowKS2Udv8RB04KK4755QxzhI6fxIJTDwBiYceM4yOVZgKyoa03ggN1CgbEWfBZipMe&#10;RZ+8tAgD+Nx9H8HGpYPIFY7AI54acYRMyi00sVjXmTqElNh1Eg3XKZOJVpm8H5GsGHBoyWLnh6Kw&#10;klLolZuSgeUYjpBhMminuYIGbE0ICH14+P6Yg0cYTrr9WE41mtUHihvt6p2oqanBc8+ewDcfKcXc&#10;glgoQXPoN2N5qkSei+joCuOvvgk89dR9qBSfTbufqriYo+j3ezRHUY6UxFE0HTGGZSN/K4ILYbUQ&#10;J9rXY8+ePchyNuD2TdkoL3Bq1q1eCQOtHuxvvwaHDx8GhlqwcK4XBe7BpMWbY70bDhx7TLygCiTI&#10;cKNfvA6nWoDfHu+D25uL3r4eXGi8iAhsXDT4EGF2DHE4HA6HMxFUQevDV1eUwiupKJDPYlklcOui&#10;8ZXDHEIvHYc4554xt6UCTX9/PwsPR8WgZH3lqehDG8PD3bv147jjjjsSXEHG0HDp+vwTXTiT7Bxo&#10;/27Xrl1oaGuH3e1FflEh8vOKkJOfh+zsbOYQouHi6H5UzBrs70NnaztWXT8fOR4aSm9izm699kGl&#10;FF1dfWScMIiSQm98vJC638nhzFy4Q4jD4XA4HE6cTAcXa9asYR126hiiwhBzDCkXcWM1UJo3hm1/&#10;mjJWmCFtsDP6+lDX0OrCatT7nDjYkDiBnWyQRPMMPS8F8cXtwNolsePox5ohboTxujModAAnRpT4&#10;WC2VO20qz5+5gqIRrN6wGls/eQeKxJ2gDp5UdcwkKVZXlw9feOznuO++hXjqqafgEGiZyXNLJaOg&#10;gIpv3RlvPyMxXsfYZEJtTSO+9eNGfOYzt2H9mlVwS7UIDLRhwDcIpVvA6cMy/v2N07j11pUochXA&#10;odIJ/eSC0FgYJzHYc0WFf9iPYxeOoa7HQd4vxtGjR6FSQVuwjNnm+ErR6Y/ZMURFIf1vDofD4XAm&#10;Av0toc4gSQmjqrIMa+ZUYpazi3Qwj2dcRrr+g/G3yxgerri4mLmCVD3fqKmfMhn3q36cYFCLcvDD&#10;H/4QJaXlCduMcq4b8nGaSfdeOlJdFzrGPPmz/4TF4WbnGYlEWNnUKWQcp+m5hOh16u3tjQlCk4Oe&#10;woEDB7Bm9fWTLovDme5wQYjD4XA4HA5SragSYrGSVSHxfWrRp53ytWvWYdcLv4k7hhpayAClScWS&#10;uYXwKm2Y6w3Bgw5YhL7EglXdRKBPxI+8nvB4yZxBhorof6nJ/07YLq4bkMEPC6gQgkPtQplM/nmB&#10;m5Y40NoTxoF6BQNCGXqlErY99cTQfaPkavTjevTLIv76GQESefa5++7ExqW+EcdQUsZyAJlfz9Ax&#10;xKwoY8fDjjuDYtYVNcNkTxK5jk45grBsgV1WYUmSM8jIeAaTqtGFEnuuiBJzBLW5AwhHu7D1lkHc&#10;tkFEaeFZssXvET9XU/uKH1c1NzyNDvludHf3Yc97e8k5SXjqH2QUF5Ayxb9huaJGrqGsla0nJTZe&#10;JkEmpcrks9DDXu/p8qGyJH7iCe6w+H4CGQSLYea3CyEn42szaVK61QztyuQCGrlkErkENL67GwPy&#10;anT2dOOdvYfIdwbwq5/mwaIeA4JOoNeO7vYVqG8KYccv92Dlykr81T3NZP/DI5+zFA4w0fg5TCYs&#10;irRKAnqF69Hpz0NNXRc6By2QLRac6+lCfXcnqaYz+XkZy0lwMgrx78ErleuMkxrzd4cxjJzx+UTL&#10;5oIgh8PhTH/G+30dFztMDnGPx4vc3FwUWLpQED6LrUuBqrILpHcTHLcJJZm4YhZRdLeOLgSZtzWj&#10;j8OSnUs6aBg6Fh6O9HsefvgrLDxcMlK5kjI5x8lA+3elRcW4fu48tHR0MdFKyiP9SkWLVWAUyNgx&#10;JRGiRUJ3bz+qZqdz8CT28/Sy9H6sGjuHaJSM1eRs8oKF9duN9eJwPmxwQYjD4XA4HM64MQ8UjI6h&#10;J7+lOYaoIJRb5UZIJQOcWEQyswtHn/k1ze1Pe9Llg2GOoaJq1PfacbDBn74MQXcMDWmOoaXixMLG&#10;TSrc3MzBGLbCPPjUn0fJaI7GHd92/59iy6oWuMV95NWuZIUhpdJoup61tbXkPjVg233zsXThImRb&#10;3yGvDiR3jWXQkDdv3pzwPGXOIUFzFO3e3Y2tW8csdsqI1ydduzK5gMzXobvbh5ffeYWJM/R8S0qK&#10;IElvYahvCD0tnRhqAt59/yz6BgXceuutcLvJZ0VpHnc909HS0oLdB0/ClleM7j4BZxvbEaHDH8kz&#10;ruNwZi5dXV2sndBJtuHhYTbpNl64GMThcDgzg0y/r9O5WjRXUDb7u6qyCrcsXIWyyEHyrG/UtunK&#10;TSeq6O9Rtw7NY0jDw1VUVCTdNhnjFWx0wYluc++99+KOOz+aEB5uunHTTTfhF//9P3FnEHUJKYZF&#10;Zfo4wJhLaLxoi/tGSByfcjgffrggxOFwOBzO1Yzu/Ik5gcwxks3OoJTFxDrk1DH0/IvUMbSfvf74&#10;498iZVVhsSMHXrkLlblReJUu2IUOsAnkhBwrSQqedvNwMeeHkHwwFncMRTXH0NrFdi3HUMwx5LOU&#10;xrbUrmtUpY6h+cwx9NkfqbCKg6YcQydHthc0l0LSCfpRr2V430RtW6MTI93qylTOIAGJ7SjB0aFK&#10;hv2R4Kgxty/zCk1dABJFLV64osiJAzVBYq/3uMNQ1ABk60Vs2gh8lfwrLvwJOb9oLCSfvoOiV5ge&#10;jbznJAPNQrR0ulDfKmFYKEJRWSmrV0FhDoY7mnBg729hlxrw3NP5sOI82e/8yPFlU7mjZJ3kWNQj&#10;5N86g+Ns9DbaeYZhEbohk+1k0lYul3I6SgyK/52kXcXfExBR8+FXFuC1mgLs3PlrfOWvgY2LKsn7&#10;9YD/BIYbCjHUfQ3e+kDBq6/uw0eXA4vmOsl3xOvkq2j0eaXKDZWKsOBGUC1F23Aujp0P4WJfAG22&#10;Mpw80aptIJldVomOH/PxBDX5dpyZg/5dRifcKDy/EIfD4XBGhYUmT2louFmFWXArvdhcfA7L51rh&#10;Jf1LS9gg4ohj5M6MjW1EdcSJoveNjRjDw9HfJbt96sNt0/pSIYUeJxCgXnMRX37o4ZSuoMvJWDl5&#10;iosKcMO8eWjp9yEUCUEmYwH6zxwyTiTjAEmysIgTrN+csp9muB8Y2Yz2rds7ZDS30nFEPkLkjb2H&#10;oygrL0XjxTDZzgNJ8GN2RQ9Ki7LJ8aNTcfoczrSAC0IcDofD4XCmBOPgSh9sPPzww6yz//S3/5YJ&#10;QtF8BRWeMMoK9H1mljNIJ90KRLOgYnYMaSsHk+9HScwxNPqYCVrLJHPupMrjM10wrrJMdq6aSKQg&#10;FAph3fobsf7WT6K05Cy80h5QB08m53LwYCP8YQtU21ycbzqPZ376ph4hDHdtyMHm9etQzixu703p&#10;ubW1tWFRaWbOri1btrAwH2Ull+/DoruEkrW7ZNtRaB1//+7b+MVbwKOPPopF1S8B4S70dvUg1DuI&#10;i2e6cWgv0Czm4+Mf/ziK5IOkgN4JteFUbf/48fNo8VvgFyrR2dmDC+3BhPBwU52nijOzoGIQbQMl&#10;JSVxkYjD4XA4Vy9UCKIOHSbKKMNYuXIllhRehFttJP2FiClcdGakG9/obh16TK/XOypk9XhydKbb&#10;tqenh4Vco/3krVs/jvvvvx9KmggH061vRJ1B1PWvLQwTIUkS+2ceFzgcDnQ0tiZ122cC7Y8LQkH8&#10;Pi9duhRNTU2oml0S36awsJCUH5qaE+NwpglcEOJwOBwO52rGtGptojGS4yu94iuwtM66Lgx99u++&#10;xx6ZY6gfkFpCWFRdhPm5/fDKbfDgYoqSL00SIbMTZRx7pn+bLU4b2WYsx1BUsCEML0KSdh+iqhf9&#10;WIB+GQmOoetntaK6sBMOoQVWdEISAtrhJjN4owMqaZA0AQXDVgE2Wcv5M+qEEs5bd4gkthtVfz5G&#10;dej11q59qpxVqfZUEgbWQYsFAdKL7be2I0Cu7yN/ASxf2ANBHNZMb6ksHzpRCbSAoWEJC+Zfg8ah&#10;ApZEtsgaxdN/X4QL7WE8s6MPVfNmIauwElGcg1VxjJz2qPw5QsLhxmpX8+ZUxy6ptpI09X7aG5L6&#10;Dum0r0tf6BSju4TS3VIFmsPqeOd6vPiejN++dZa1SQkBvEL+vlGIYKBXweHWu3Do0CEIgxewcG4W&#10;lrl7yD14HsZ2xMKCxNrZyPdQqs+/Jqoq5EhQ3OiR5uODVgGvHutCbvFytA624VxdC/l82ccQg5I4&#10;2jgfemgbmKhjaDpOmnE4HA4nOWN9Z5cW5aLQJaJArsWyIgkr56rwus+TfkgkVoDWRxjvd78gxPoX&#10;tL8i0nGSDbLqRG93N3tdDw83yqk0rmMk35YKTr5+Lbzdvfd8DHfeeScLD0fFoGTOHHNeo8tBJuNN&#10;eo2oQ4jmVLKQfj/9N1JP7Z+iUtEoAtFiQyZykH5Y/ZwtwhBWLcshr1PnTycCcim6W05g3dpy0jYC&#10;pMSgJj6RDrqSYb05nJkCF4Q4HA6Hw+FMCXrOk/jfBqgwRF+jeYb2792H7zz+KMsz1Ks0YEW1C57c&#10;K1DhK4TRMUQFoVPnk09GGh1DOVIQD27PgkMYxIrFrimpB70fpaU0hN1JLfa2PM4suZeBVINTzRUU&#10;wer1q7HuliVYWLKLbNuQcblDQ1FI4SicTi92/fYs+i31WL9+PSqLacz4c3AV5uOppz6BYzU78IUv&#10;/Bc+e78dDjWElUuFEfFHnxyY4ORwXV0dsPLSCJ5TRSarLWtrG/HYTxrRo5aQS1HOkhVTQeiNN97A&#10;n8waQEvjMJ59tQkrVy7AddVLyHWkE/EjeVyMKz0nsrST5oWpqa8hnycnacf52LdvH2QWl3B0+BU+&#10;kX91Y87dQEklBqWa/ONtiMPhcGYOqXIFUWcOdX1YhCiqZhVgzZw5mOXohVs9R94d7QSZrBuf5rbU&#10;j0sFjlT1HC/G/fQwdLQfRvtTNEoDDeWt1yFZ7k3j69MpQgCF1odeK6fTyf5RQYiOV7R6a2MB3UVE&#10;8fl8KMjxZlR2qvs52q2lO8Om17XhcKYCofliK2/ZHA6Hw+FwMmKsmM/jgU7cPv7446wsCdQxVIr5&#10;OX3wqs3wKLGcH5fIIRTHXPwYh9P9DJOVTvRyotAcQ0MoQE39AAaFcgRFN8KiNWH7kZVsA8wx5BFO&#10;Yv0SO9ziB7ChF6IwrG1ncprEn8dT3CSeAXV4HK4ZRr9ajh/+uAVK1Aklkg1H2JnCMTQx+slAjobi&#10;qAqOL9yCfh5RUu2IBPS4QwhFenHXrX24bYOI0sIU9TPmv6FQJ5wiQQ2pCPnd8InrceL8Gfz0Z+ew&#10;bXs1bl1aP+L0SRLn471aK/7lx2H86X2b2fN1S8PwiBdggWky2dSOUjl/TrVtwp49e/DAH8kZhYx7&#10;68hc9rhl+YUxt50aUrR01cocOb3CStR1FePFd6L4/e4ayLAiElaZOENxuD2wWq0oDZ/Hstkybqoe&#10;Qo5DIu1UG7RP1pHjE+fCL5Ri37Fm9JD7GbZYcK7Vh3NtWjz+eA4qw+eAOzs4HA6Hw7m60cPD5UtD&#10;yI824GPLVMwpd7GFLEbGMpqnItl+tO/RIi7Fcy8dhzjnHu39Ke6T6GHoqGP/3nvvjbuCphvmceSo&#10;YZegj09EnDp5BieamzCrcg5y8vPgdruZQERFISoE0XB4Q/5BDPT44Pf5sGLpQhSR+5spye4BdQj9&#10;9rdvY/3aMpQU5EKIJQvNNKcuhzOT4A4hDofD4XA4E2YyAxrqGqKOoQP73seT3/665hiSL2BZtQ2e&#10;vCmu6GVgoqv7qGPIIRRgnlTEBKETdW1Jy9bZsWMHvFII2dtL4RbbsGKRe1L1XrRoEROEtm27HdGw&#10;HTufeX5S5V0q6ApAOuDd/sCfYv2NTeTc95Hr3Tm6/ekrHmN/64KLzxeGU9IGza8deI0JTI888gjy&#10;C2rJJnVp2/HChQvx1FN/iiM1u7Bz5254H8iCWxjE8sWjcxqN5/NgdODMFMGiq8uH3+x9DbveJNdU&#10;LUEkkoXB4WGEgjKbaHG5XFi4ZCmOHz+OqqoqLFnsgUs+CkENT1kdWlpa8Pbh8/AWlyAQEHHwZB2G&#10;6bWzZLP3k+WdmgnXlnNloe2FTjQZv8eLi4t5riEOh8P5EEC/zz0eD/u7qqIKq6vmodxxijzzXbJj&#10;phobTFWfhLqC2tvbWXlbt27F7XfcNS2FoIlAHUFUBKI5ghLdQVr+UPovEomwf/Q60Ofjwdg/NN6j&#10;yspKFBbmkk5B9LKG0eNwLjfcIcThcDgcDueyk6yDbXYMLZxTiGvyBrQcQ2qqHEPjP850wFwv3Y8h&#10;Cw609oQhizYcPh9Er1SFgOhFVNAcQ6lEgy9uX4KNiyPIl3YnOIZMBwUU05I8rVBywcXYBLoTx44N&#10;o1ssx49+3AI1kugYokETRNkQXiLD8ex4HUL69WkhA0E2wLMfwUc2ALdvJAP6Qhuphy4upKmAIrF/&#10;0YEweiLVEBzX4pevvI933unF018DSopsZHctRnzcwRN3+KTygmkC05FaFX7Fi+8+M4D77vsobl3W&#10;BKdwkQxW+zI6v4Mdf4zHHvslXng6swt4qn2D5ij6g0u8QtHsrIoRUfPJ+S7AS8cX4Ac7XmN5ryjB&#10;4QALT2JzOZDtzcfCJauxYsUK8o6M53b+G+4oacAtiyxwQZtQVwRzjqDkqKJ2//XtFPK5CKk5uBC4&#10;Fsfr+tHd10/q48a7J5un7NQ5nHQYhaHp+rvC4XA4H15iOXlUedxiCl2sUpRtR64UxMbyi1gxz4Y8&#10;V2TUdoKhnyzHuoHm/spEnUOt0rIEh9BE0ccBeni44WCAvfZ3X3kEa9asmVTZ04H4+ZF/P//lr1A2&#10;by6KCkvhyfaycYRktbBtouEIgkN++Pp9GOjtw2BPJ25avQqleTNwRSGHc4XgDiEOh8PhcDiXnWST&#10;abpjSM8xdOHCBfjONWD5HGdKx5Ax/nWyMqfrpF2qetHXqWOICkCrV1fgXF8WautGwpKlioVO8ww9&#10;T1760gNgjqFk26TMB2PM4QLNMUQFIeoYkkOaY8iYY2iyqxoznUyl24RCITbo/fojX8Ls4rPwSHvI&#10;OwMZHSccjiI4HIVHlFg5jz76O/zR/avxiU98EoWWx8gW/eOuu34N6TWigtC2bdeiru597Go6hT/5&#10;WO7INmNco4KCgnEf+3KQqo10d3fj9+++jefe3E+eVbDVmDQ8HJ0YySODb8luxT1334P51y1l2/f0&#10;jD8vi9HRY24fTBxsacPrR9rgKb2O1edscx0ZyeRM9pQ5nKSY26ouBhUVFcXzDtH3qWA93iTg0/V3&#10;icPhcGYa6fpcNF9Pdnb2/8/em8DJUd33vr+q6mWme/ZFoxlptIwkkEAr2kBiEeANBJLAMV4S3xhh&#10;4sT53PdxbN8Ew80nN89GXuKEvCT3vRiD7M9N8u773CQEY2znEttsEmCBlpGEJISkGa2z9PS+L1X1&#10;6pyq6umuXqZnX/T/2qKnllN1qrqr+5zzO7//nwsJdiWGTRtWY31bC9zqRa1g4QSeSvImjoT1d2Gi&#10;vvPNY7DjmeHhGLt2G+Hh2heO+xwzAfO+nTp1iucNYu4gFoJYkqSsg5f9M3MHmQ6hSCTCc0JpG6b5&#10;Cghi9pAjCFlnQtIyLdMyLdMyLdMyLU/O8vAMP2O7kDE6Ynbcuv12/MtL/244hr6HS5cB6XIca7rm&#10;YUVjEI2ZPlTjinEcNe+VHyqn81Uqh8uk5yYaAWsHcfjuJFGleni1aoU+dNSquGsdcNHvxJHzSZ47&#10;hecYMh1DxmX4sBF+7Zp+/1kVonawr36x0DGkh1DLr8fw/TE7wXGtw3UC7cJJ7Nyou0V23cZy6Kj4&#10;22eBdCrfMWSDeR1GR9Wau6jE4H4pYjY7D+UWcQ4gKg/giS/pApcofD9vv7iyHDKY8KXfB7f9METW&#10;B1S0z5PqRNgb12rWibPxDXjnnXdQ57iCb/65Ax2th7SdDuVUxqyvUf/sDVJQDHPMIaNGEMMq+IQ2&#10;vPC6F+3aaR96qEH7XAYqGhyWtNISP04DJCGqnTV/pqr1c8tyTbF/EBIV5RwaK8NXXw1ZaUSfeh9+&#10;/MIgXnrtqrFdQTAYRDzlR21NI6qrarBu3Ubc/fH7jHqb77fI/4mqyF1l5o2WuMOq8Ly5Ax1QJV5W&#10;1q7XJ3RhMFaHf3n1JBoXbEC4MYZX3z2jff6rSQwiJpXcJNu5zzQTg9hsczZQZQpDlRyr2G8VQRAE&#10;USl6u6ygjSUK+sQmOV+cZ+I9+67uTB/BpnlaW3KZgPqa8xCU/PC11naq2f4q5WS2OoOsOXFUVeFt&#10;xdyJLsOFxz4fP9cVFI/HsWvXHi4EtXd0ZNtd+jlNQWRm9PfGuiw5qlDb2oaa+gY4XW7YHE4IEnP+&#10;y9r/FciyikRG1sPFpWPYumE97EpuE3NmXQ8t0/JMXLYNf2nSK73SK73SK73SK71OzauQDcllrNfa&#10;I/pgsLldwLZt2/DSSy/hnYNv4S++82c8x5Bf7cWmxdVY2IySzIYBt3J1LNaJZK6hrS2dOOdvKJpj&#10;KPeY7DXXMXTLatfw7S9bJyC3n50dCNVemSPmmWf24r13z+Y5hka615Vszx14ZbMqk5k0Nt++Gdvv&#10;XYeb2l/StlzIL6Ttzxwibxw8x+vc1eXErbfomzJa5zAUjKFe6zyeev8y/uIfLuOpp34Li9vSqBbf&#10;1fa/VlKw0a+1bHWzsPN//Zv/C31KG6/3U089pcdSEjcAACAASURBVK39fysrnHccPw+BV6o+qjHL&#10;lDmKXnstht//pFDJWzkhHD9+Ffv2Pwe/zMLDreADEJFwkCf0ZQMt69ZuxMZbtmifzbasnGW+3+zz&#10;Ol6i0Si6z3fjarAadXXzcPbsWfQNerU+jHPcxyaIkTBneedifr7Z7Gz2jz0HjGLCEIlABEEQU0Nu&#10;W5KJQA0NDbytwvjIRz6CxU4P3Op5bb9kQRuqXJSB8dZpIo5hFYIYTzzxhNZHul3fB0b7FcP9J53Z&#10;+8qugfX5OlfcyHMI8VBxTAyCfk+YM8j8Z+YPYpEA5sr10yu9TtWrcOVqH7VQCYIgCIKY0QiqyHOo&#10;fPd73+bLNq1TxxxDdfIgFjUpWkdvAA41xB02fP9s585s+Iy2uTPWclOD6RgKCUsQleqQEu1l9y+a&#10;Y6hEvphKeLNbxd89V+gYkgpmJuoEXHoOoa6Y/v6YMyxV5gTRdh1yx5FRfVAQwLf+vB5LW8OAnDtj&#10;064tuuGT78aJEyew/0cf4vHHmlClXYtTAd5/F9j94BokHC0YiEax7/uHsHdvFz6yvie/4tkcQZYL&#10;sqphFphjJqW24t3+z/DP4auvHuC7P80Et7Uu7e+45VhStmQxAvLt+MlP3sS9d7jR0SJq70ckfwfL&#10;e3NJ/gK+8pUf4YW/tdbRuM+qUvy6SmEe33KesLwVHw524sUDEl557Th3JfHwcNo9Zc9UdXUDREcV&#10;7ntwD1atXF1YD+N6mb/nr/7iW3oOobVaOaW/IudUEo2IYAmO9jvw+pGLcNU3YSCQxAeXh/TLrCAc&#10;H9/P2EVQrTPjCGLslBo0tApDeY63nGUz3A1BEAShU8rJX9rhn98WML+XmRDUXN+AWnsEzXIvHl6v&#10;Ylm7CxLieccb+Vhmu6HSBlUp8vsRzOH//E/PQV62p+i5SxEMh7gzW1UE7N69G/fv/AQ6OjpYssVx&#10;1m/mkPvbmtZ+J3svX4UnHEN9cxNcNW49ZJyg/36mMykkEglEQ2HEQhGEwgF4r/Th85/aU+LoVmcE&#10;QRAmlEOIIAiCIIhZwfbt27ljiA3I25HC/7XvSS4IuZfVI6F60d40LIpU4sCZzZiOoR5fLbp7Rg5b&#10;ZM0xxBhPrPS1a9fimWceLXAMlUMuEdebzcJns+33Pv5ZbNpyA6rsf6vVLcSFityOMnPT/PSNn/B6&#10;P/PMM1rn8EUuCMmRGJZ3rEYkdBy/fu8EktrHgDl2WlpOaqV6ip4zj9zOeBmR7MSJi3j62e/yv+++&#10;+27t87gNa9qYg+l86eONhpxzF3tvxpu7KRfz+NbzMLHtL597Bx51vrbUxAch2KzLOiNE1tq1m7B+&#10;0xY0tLQNh9vTjiGKpZ8pwXT/5SwX25etj0ai6D7XjdO+GtTXt+PdY+/r4RFFd3afkY5DEBNJJU4f&#10;Uwgy8wuVy5NFEARBjI/c71j2vWqGh5O0r9gli5dg69LlWOA8pTUw/aM+1kRRTOxZunQpTqVSWfdS&#10;uXad6QqKJVh4uF24/74H0N7eDiEnll2lk2RmIqV+E1n+WI8vgKaOTp4/yGaz6ZMpFD2KAOtLMEGI&#10;/WOOKdZG3bhxIy87m+8HQUwHJAgRBEEQBDGjKJp3RhgWG7bfrodJ+PJTf8lfv/Od78CutmKNfZ7W&#10;sElgaUMaTcqFPMdQ3rEq6vBNzcBdwQzICo1JNco11OAaOuq1+7Ee6PU5cPRCCn5pCRJCoWPIr27U&#10;/gF/8AN92eoYghCFmDt9coT+VL1wAvW2r/L8QrtuVXHgBPC3PwSisgvINMGZsPNY3k6t41YsNvtg&#10;tZt37DLOI9hxF/Bf7gTaWp9HNpcOD4cuYDCziwtBTARkGWh23lHFk8aevnoYB9/0oqW+GW7XcoRc&#10;Lvz4xz345u+bOYf2WWps5qoqIlqZ9csVZKA7kgLKVvQONuOrT/9SW1uLdnEA3/9TNzrnva7t9FrO&#10;ca1CkpJ3vdYZrixvkKRtu3wtinmNN8Bh+zCvvPXzUIdz2LVDxbVBN9pbRAii6SjKdwYVnq/4zEjz&#10;7ZXRgoh8E7o9W/DkN/9Fe1qa+PpEPIowCw/nrEZjQxvWb96OTRu3oqG5yTiRedmmA0IX+0Tr5xiF&#10;z1tuzikZVTxX0fvp1Thx3gd/IKTVwYUPfUPoG7wCWbLmCRJzjpNTEfO0Izw31hxXBFGMsYZ7M8Ug&#10;9h2VG0auVD4igiCI6x3r77Zgtp8szt7h9s1wu4aJQPPqnWi0hTAvdRafubsWrS6jfWQECchpWWF4&#10;QzHMXJhC3vnGit4sHM5r5FQjcMjpgv2svwvptMwn48Sy4eGe5CG0hwvkT4wpdZzJwpozaazk9Q1Y&#10;yGjtuIN+Ly70edG+cAGcbhcXzhzMca+wnJt6qDgmBCUjMcSjMaS0v1OxKFLpKD9OXm7abLuXnEEE&#10;UQoShAiCIAiCmFGUcxrk5tYxO0gslrZdTXLHEBOEBuV+bOkS0dHsKNrvm6kztXm9xihEsRwzW1s7&#10;cS5Qi5PnR3YMPf/8fryg9Zv++Pd0AWU0+XMK0MquWbMaf/3Xj+Hg4bPY/+yLfDYf65KpWuetWAeV&#10;derYzL7HHvsdbLwljAaJCT6hgv14eLj9F7B37wqex6hBPIzjx3vxo3/tRX1tA04fP6V18atwNhTT&#10;jvWYts8hFOQcqpCsW8a4F0yI+tmb/46Xf81Wtml12IuPr29Dg/CMtu+lPM1sLG6rrq6uMdd13BgC&#10;FsuF9L/feB3/9Orr2uISpDNpPUa9KqOxsRE2uxMP7NyDFTet19ZJUI1np2iy5BxG83xdvdqHXx7v&#10;h61uMReEzl78EHGJCZpjyxU0nueIIBij+fxaB+HYsikGtbW1YWBgILuNxCCCIIjxw75nFy3q1AUD&#10;NY7NGzdjfZsIt/wbbWNkRHFkqvoBlXznCzntKuaWDwT0tjB3Bd1/vx4ezqDcdc3G3xfr9Rw6dAgL&#10;lq1GTU2NHiZOkrL3h/UbmGuK5Zdk7dRYTBeEmIvqpptuGjFKAUEQhVAOIYIgCIIgpg/TsVFhLOxy&#10;M9Peeust/socQ+ZxtyypwtLGFJrk3pKOoVzMiXciZqZoVCk9gRqcOBdBRGhAHC0I2+vL7v+fH9uB&#10;RhzHXWsTcIsfwCZ6CncaRc6hA8dV7hhKZOxIK52Q1Roe9qHZ1geH0oe77wUe2d0AuxA0jq2/JNRF&#10;yKjzcGmwmruCqgUZO+5wY2FrjG9/e+B38a0/+zEWNM2HnHYj6HTB6/WiWrrGqxdWdeHm3nVX0Cgc&#10;QY34PvJOkHsd1uvRltNKC6LyzXjx+K08zF49BrDrbuBB7mBy6A6mceReMlFUF655RPzqQBi7d9+F&#10;BvENY4taWD82SKBswE9+cgQ7tjXxetjFgbLHL4XpfBpQ7scb3VX4y+eP6ZcOhXewQ+E4amsa4HC5&#10;sW7tRh4ejoUnzDtGkQGJ7MxdSBAVVud0Xg4hl6rXV9G2y9DeN3ERBqN1OH7Bj8seGbKzCu8cPYOk&#10;WD2267LkDMrWzvheGZ5QSzmFiOmHPT/MIVnJgOVMncBAEAQxNkbO6ZI76cT6PWmGh1uQfh8bFwrY&#10;siyNOjc7asYsrR+9RH+h0Cmc7wzKrs0umn+Uzy00knMmhvn41YkMjqmbsyHjTJjQwXIF6RNyRPz9&#10;3/99nhA0Gyi4/pz+Xf77mP/+s3IZbd2lIS8CoSh3ojMxyFGltwdZu46JQSw0XDQYQigURCwURiga&#10;QsQfxMbVN2D1jauGQ+nNodxKBDHZkEOIIAiCIIg5gekYYnmG3nr7ABeGzp07h0FlAFuWink5hoqR&#10;6yzIHYCbjQNyTU1N2Lr1Zlz0yUgIrTjSW941xMSPRvjR9FgD3GIAG9YVdnhH44Jhbh7mGHrnvffx&#10;g+f+g/efWWdu822b8bE7b8SCzrPafX2joBxzrLz25kXEVYnnjOpsbYRdZKLFJb69r6+Pvx8NDQ2Q&#10;hEZcuHARd911Fz56V5e27Rr+Zv/P+bW8LA7g618Ebl1bWLdS+XNUwzHzyhuvYv+rp/g6Ji7dvs6H&#10;Ju5gCnJxZjy5l0aEdZitOY0MmKOor+8C5s9rz78Ws0yFn1HmfPqjb/4T/Lz3fgvS6TQCfi+cTid3&#10;BbHQcOs3bUZzUxvvpFsHZMoNYpfKDZSbbygai6L7wgn0haoRE5sxMBDBpaGAtuPYHEEEMduoJLTP&#10;WELWEQRBzAWKfUcyEYi1/UwxZdOmTVjbloFbPa0tRaehluOHC0HBIA+DxgQoFvFg2223T3e1Jgyz&#10;vWzmkrT+nrF1Pp8Xg74AlKpqPgHJ5nTwCWQmPLy0EVXAdAaxV+YU8ng8Wpnb9BxDkI1zTPFFEsQs&#10;hhxCBEEQBEFMH6N0CI0W5hpiwhBzQLBksxuXubCkPlUyx5BpzJgyLDPqRgp4UConzUj0+1h3uRXv&#10;XUgiKM5HzFY7XIUinbSvPHYb3OjF1nU1cAvnUC8ethzROsMzP3mMtZ6HulV0dFRjYWsi/3rMXD2Z&#10;u3l4uOd+9CH27l2Oe2+5UFTg+J9HHsX+5/4/LF68DBcvXsS+3w8ZOYNiRm2q8V53DN9/DghpVYtr&#10;1/roo49mHUNVwjWev8fMVcT2T6mteLfvc9yR9Nrrukj1+XuBT+9phE0IFL+hRXLllMWyv+kQ+sc3&#10;1nHhyy7ojqzLV1NF79/p8/pgx0eXv4rN6x0jOrhUQc0pLyGgbMSFwUV48U0bXnntuNZttiOdUhGL&#10;R7Sdbah21UB0VOG+Bz6JVatWVXhRhZ8dh3ZHh4b6cfjIu+g+fgi72k5h65ql2j3XY+G/1bcSB46e&#10;Rk1DIwYCMZy+6Mkb+FEFfQBBHLXklu/8oVxBBEEQBDGbKO0c6uzsRLMUQXOmF5sXqdi2tlZrxUSM&#10;NojhDBbE4pNSLKtk4zTjzYEzGli94kInfnUigWPYAIfdZYSHC2jtQQG7d+8uCA9nMhsnpVVCWtLa&#10;6ZE4Tl7owbzWdlS5a7jYJ9r0hht732RZhpxK8wllwVCAi2fhYADxcAShgSvYessmrF+/Xj9gif6k&#10;IujLokoh5QjCCglCBEEQBEFMH2MUhIrlbSg34/rttw7gL779HdQpV1Gb6cetyyXMb7TlCULDM8sK&#10;m0aTJhRNkiBk7UCmhWZE1Bac92udUFsHunv6y5avE07DjRhcIgsn58Tt61IWF4rpHDGXywtCCXWN&#10;9l8/qoQr+dejdekHPCn87HWJL992+xNobT2NFunfCnP0aOf/1j/fiddffRfM5M7cOw9t/BUcuJAn&#10;CKXU5fDKj+Jg9wn83Y9+xtfPEwfwtceApR05od+M/Q8fj+FPf6CfZ8fdO7hAs6HtpFbXNyZNEFK1&#10;u3t1UMBjfx7mt5XNhWSvaVl/VYxl8/4l1UZ+D/Y9jpKCkJE/WX/fRcOZw8K3QcKb3Q789XNxeJT5&#10;SKEJkXgG4VActXVuVFfVYu26DTw8XENz/mCEed+zgs0IgxLnTp3Eyy+/qD/XQjIrCCViQzh3bghH&#10;/EvgiSk4e+ESUoINCbEm/3xjFDxJECJmMywEkpl3iCAIYi5Tur1eKAgxVxDLxcbKrOmsw9YlNiyp&#10;HoRbvcAFIf1Y5nGLO5hniiAUw0L8+mQSv0nehGRC5i4Xtv5PnniStzt5Xeeo+GOS+95fHLiGYDgG&#10;Z2MTXNW1sDmr9G3GGyOnM1wQSkRjPE9QJBrWX0NBhHx+3LruJqy/ec3wwUkQIohRQ4IQQRAEQRAz&#10;D6NhL5g5QMzV2e16DgYeJiAnzvhIMbxNxxA7viCr2NxVg6VNcTTJ5+BQYyPmGBquwQQ3n7JCgbGo&#10;WjZYzjdyBPby+ylwos+XxqEeBSGhAwF7R9kweTYhhP/86H24c73fyM1zasRLKol2XI96u/YW1OPf&#10;fvILvurBO5U8oWYYJmooMGJO4GdH7sD3njuLqNBp1Cug1eujWr3Cw/XigojIX03B57uGYygBPcdQ&#10;Dc6ivb0d//HmZbz++utokgL4yt463KEdZ3TXMlzNsfDWMQcuXEjy8l1ddthUQ6jKOZ6k1XvBAidE&#10;IYn5rSOdSK9QWm1BVLkZZz2L8Ys34vjp6xf4+8k62HwQQjsME4IEhwuPPfZ7aGhqsRynslw7ubl5&#10;AkNe/I/9f8PDeDgcNj7Tc1OHnZ83FAlr12TD2atBXOr3QRaMcCCKkSPFFILm+GAIQZSDDXz29/fP&#10;yuTgBEEQo0E1J3AUackyIai5wY06SUWb/AE+vr4Oqzv09pk194+1nawY35/D/YDRNtQqa+eb7TTJ&#10;1CFKHF7W2tspNOK84zb8+OVuxMU67szetWuX1v56rGByG6/BHP4NYPftgw8+QLqqDnWNzRCddh4i&#10;TmJakNGnY0IQZIU7gqKRCCLaP5Y7KMnyBgV9aKytx+5PfGKEM1XaUyKI6xcShAiCIAiCmHmMIAiV&#10;aryMJAiZsBxD39v3HTTIfahVrmFrF9De5JzzgpA54M4EoZRQB5/UhR6fE+/2RvO2W/9mgpBb7UOj&#10;FOFOm9uK5BgaDa8er8f+Hwbwhb3Leb6hJulNrTMYKhCE+IxPXhl92RSEApn5POksE4Tc6mU02RL4&#10;6t7heqlGYVVwIaUug0fZyx1D//35l/l11WCA7xdXG7Bjxw48cMdNWNb6Ohqkt0Z3IeMUhMLyRu2/&#10;C4zyl0sKQqLo44KQTfBWVKE+D/DKm8ALrwIhuRW+TDuPu55KJHmeIJvDjgd27sGKm1iSJQmyKlgG&#10;IPIFoVIzeosJQrnlW9PX0NLSgsEhDz68MIi4aEdacGYFIXLyEEQh5BgiCGKuU0oQYt9/dXV1Wjcg&#10;iVWLOrB9qYxFzqtoVM/w7QrM9sjsEYR6ribwv07Y4BMX46N7fgf337eraHi4uUC5iA3PPfccXvzp&#10;S/zvR/+Pr2PJshXoWNzJ97dLIp/ox2C5lWLhCPx+P8KhEJ9oFItFkYgEMXDtMj73yGfQqX1Oyp+X&#10;BCGCGIkcQcj6wNAyLdMyLdMyLdMyLU/vclYQEiotb0XfzkKb6Z0FyRA59P1zHUOitmrz0iosapLh&#10;Urxwqx441YBxfhj1KXGaiWaCdSer88J61/IcQ2Ib/NIio5xa1LGhO4Z0Z04DulErndCra94n69th&#10;rD/U90Weq6dOOIV771iAJfOu5e9nCgSiMUOSLeec/2dH7sJ3nzuFYGY+HzBtbKjj6901Nbyew06m&#10;IJrEo3AL7+cd3nQMPfMcsGMHsOsOM4ScNXfP5CgURT9HTLgSBcv6Mp9rwXRN5cwq5aKOGwH5Trxx&#10;QsC+565mc/EwRxCLVc9m3DqrG7B6/UZs2LiFJ+8tleS3UpdOriAU9Pqwf/9/h0NJwK4msHz5crzd&#10;/eGIA9sjhXs0j68jlt3LCglOxGxlnjHYZT4/5J4jCGIuYH6XWX/7WRuFfe8tTL2PTQsFbFqeRJ2b&#10;hXa2ThQq1WYoLvxUOlFspOOUPl7xBrtfWIkr8Va82ePAB5c9yAgOPPHEE9i2bZuxx0j9Ganoccfa&#10;nyoMnTZR/TULQsaotsivQdYaYrLW97ri8yIUiqJGe59dLheOHnoHf/VXf4U//uOv85B5GVGfKMQm&#10;L3m9XiTDUd52DUaCXBBKxWOIDPlxx+ZN2LBhQ177c2Kvh5Zp+fpZNuI1EARBEARBzF3MgTTrgBrr&#10;mL300ktZx9C5c+fQpw5ibVcj4koAC5rN8pOUQ2gGwQSCrfO60OO34b3edLbDXor9+/fjBTGBr39R&#10;xG3rLBvz8g0N8/TTP8SOHTehq6sLLS212pprBfuY8HOrhV1yPpPQbseCBQsQi+pJeVVj/4ZavV7/&#10;JsV0J9N6Ma8erCxzJD3zzF5t6TU0iwe119BwnXM63nmDDiWuZ9yM4UNl1ss6KDI0FMTP3vgpdwUB&#10;G3nIjXBEd34xVxC7Z1/YuxcNLW1ad0DKHqvY8ctXufjANFvHZnUm42EuCB09ehQeb3zE65nLoVEI&#10;YqyYQpApDA0MDGTD6RAEQcxWrGHRmBBktlHYuk2bNmFdWwZusAk9ha792dJmuHr1Kn555DT6bSuw&#10;a89n8Ojv/eF1+f3NBJ4Pzvegbn4b72fYtPdZkiTcfvvtWLFiBb785d/n7/3G27bzHEFDQ0NcAAp7&#10;/UgkEojEI/w16PPinu13YP1Nq6b7kghiziBcvdZf/FupRKiWyo9M5ak8lafyVJ7KU3kqPzPLC6Ih&#10;duQkH2XLb7/9Nvbt28e3M9YtmY86pQ/LG8M8ZJoNEUhcfdA7pIphQRitb2mmUOBYMUPXCQ5c8yj4&#10;TU8GYbEDflt72fJ2hApz+eTtqCtqP3xBxUu/BoJGLp9m4W3cvtaJauEsHMIgRCFWqqb8vz87uh3f&#10;fbYXK2/9NF9+99A7/P2IxYa4MMQGFdj76HK7+XbTMVQrnsS2NXbUiWdgF3xaVaznGUVIkTx1UMiJ&#10;a8cw3nlVHkHssXxCsqc31rM3xDxPmQGEsLwVHw524sUDdrzy6nHIqEY6nUYsHkIymURDQxtERxXu&#10;e3APVq1cPfK1jRkFAe8gfvj3z+Dy5cs5otHYnD0EQeTDhCHT7WdSmbuOIAiiNJPngBfzjqtm2+f6&#10;siLq32sLqtNoUHqxaSFwyzI7Gt3WXJLWik3dd145Z+bwNn17UqhHWOnCGWUxXvjVGW25Frt378bO&#10;++/n4eHkkZxK091/miC4g0qVMBSPYmAoALHaAafDBUeVk09qsNlE/sryTNq1z0j/pQv40pe+hH3f&#10;/i6qq6sRjITh8/m4KJSMxBBPRBHy+rF4YRs+88lPlT7xdN8/Kk/lZ2F5EoSoPJWn8lSeylN5Kn/9&#10;lTdjmuUIQrkwxxDjb775FBeEtmidVBZGrq0ZRQUhwRi7zx3+Zp1FeYbPBiwlCClaNy2lNsFnW4oe&#10;nyObYyhbzhiINGO5M0GI5fJplBLcmXPrWhQdqByUd+FgdzOe2f8zvr0J/fjK3na4xD5sXOsuKQjp&#10;59MFoe/98CJu3PoIlixZwmPPX+m9iEOHXuPHY4lnmTBU39DAy9XXsPB/11AnxfGVx9pRK/ThFu08&#10;BYIQ78CqwzegyLUWr5f+H0E0t1cqBZYXhFiWp6wLKFvHQnHorWMu/OVzUXjUDqTRjHBM5QPGzioJ&#10;9fX1WLt2M9Zv2sJdQaoijmvwuNzAiNfrwbHDh3Dk3Te4IDQMCUIEMVrKfedQfiGCICaS6RCEmCuo&#10;rqmBiwJrF9ZhU5cNi50e1KkX4UDAWkPL8tSK4COH69S3+WI2HPtQxRv91QgJC/HVJ/fxKASCcYyM&#10;sd9cFIRyf7OYIDTQPwRvIoYqdz2cdaxtb4dok7gQZLdLsNn0QFVyIgU5HsZrr72GI0e78ZGPfAT+&#10;UJA7gpizKOIPIhjyo6tzMX77M5/M5msqynTfPypP5Wdh+dKCEEEQBEEQxHUOyzHE+PZ3nuavSxpd&#10;6KhVsKgpgRoMoVa+OLkVmOBcQmM9cF6OISHXMaQ3QFVheMCf5WKSxBD+8LGP4t41YdSJx2ETfLCr&#10;Xm29HkJMVqvQ3R3Hn/8ISMlARrVjx44duGFZEzava8R88WdwwJcViFTYtVO58dKxbfje86dw89bd&#10;WLJ4eV4de3t78e6htyCpMiJxP0L+AO94NzQ0oKqmlu9jhxd/uHcXRIRx+3pgnvjLvPNMCFy4MXut&#10;pZxEVsoLSRm1AYrq0jraNqSVVpz2rMTP34jh5df1z5+cSfHZlOzddLnqtAutxoMPPIQbVxV3BZkD&#10;Ekq2PuXPXzggou8X8Pbj2HuHcLz7MF8ORYJ8sNr8PAgFseoJgpgIiglD5BgiCGKyKCcclRNNcnP4&#10;1blq0NxUgzopjXmZ8/jE+ibcvNCffyzVWq7S9urYGswj5RoslYNIVkVtWxWu2Tahu78KrxzRhaxd&#10;ex7E/YYryGQmfjcX5hSqDOu1mPcnI0oIRZM4falXe4/ncbcPCwXHUgNxR5DNwYUg9jcLL5xJpvgr&#10;yxcU8Pqw78++gS9/+csIRGPcDRsLBeEd9GDP/R/D5s2bS07gIwhi7JAgRBAEQRAEgfIdNtMx9Lff&#10;+lO4ZB9cygDWL3djaWO06P4TxgwShFJCHXxSF3p8zhzHUGlBqFq4jHlI4CtfFGETFGxcM+wAUlAN&#10;WV6Gy8JeHD52ggtCLPePTUijSjvUk19E3v5MEBoaTOEf31iFf3k1UVQQ0q8qg8s95/Gb9w7wzns8&#10;EuWOIVmrHxOGGmuSqFI9kIQIarVb8I3H888zEeg+I/2+6lHfhGEtqJwgxIUkuejWfo8KRXVyQei1&#10;N6P451eBkNIMX3oBn0WZSsb5jFtnVRXWr9+Eez6+E8y3xQYsin2uRyMIFX8uFJw+fRo//+kLsGl/&#10;i4LMY78PePr5QPWAZ4jvRYIQQUwu5BgiCGIqMAUTEcPij9k2KOegMcux76p6d63WXkhjZWcrti8V&#10;scjRjwbhJC/PhAJFUfjxc8vNVEGI5WIMRjL4h9eBIakZdzz0NS4EtS+YXzbX4kwRhsYiCBWrP7s/&#10;rP3X7/NDcrgAdzWqq2r4+8lyBQmSyoUhm2jjuS1ZWGMm+ERDYS4G8TxBwRBef+VlLF26FKKzirfb&#10;PX3X8LWv/BEWzW8xTk7tSIKYaEgQIgiCIAjiukMwhYycgercjk5Zceitt7KOIbuSxLql7VjWGOKh&#10;5WrUS8PnYB1Cs2Oq5qxT1VmRY4iLGGZFLfU3HUNRoQ3d54MISfMQF+uQEexFj6Xn8vkoaoX3ec6g&#10;WukMbPBmQ7epggvvHosirrTjr/f3wau28fV/9NgtWLNmDY52X8PfP/8ykmhGWm3C2lu3YemSFWXr&#10;zxxDR37DHF4yIrEw72Da1AwXhqpr3MZl6WErvv7FG7F9jUOr33m+nIJbK+VCUqjjy2Jex17i+ZX0&#10;9YX35UqfT+9oq1LBQMOZc1HjvEre5yuFGvzq1UNIC7XGmtJCCjuPTTsC61CzWOtOhxu1DU1YvW4j&#10;Nmy8lSftLVZGP9/4BBrmvvL6BnD4yDvo7u7WlhU+wzMYDPIBARM28MMoHKhWjLpIYzo/QRD5zKQB&#10;RoIgZhPja4kWih5iNndg7ncSm6zC2l1LKr3digAAIABJREFUhQ+xcaGALcuSqHPbtL2tuYJmAVq7&#10;zi+uwJV4Kw70VuPMpUGt3WvDN77xDR4eTsdwSAtq/v0ZIVT1TKWUuMWEIFlry10a8sIfjKCmvgEu&#10;lwuiTeBCkCSI3BFkd9j4MdLxFBd/kok4zxEUCgR5mOdINAQlmcbrr/4HFi1YyOdGLe1chM8+UiZf&#10;EEEQEwIJQgRBEARBXHcUE4TKUTDopnXsmDD0/af/G9xyFA1KD27pcmNxUzS/81RiwuJsEIR45YV8&#10;QcvEdAwxQeiST+SC0IkLg1r33jac+ybnlQlCLMdQnZjgOYNqRD2XDxA1chFVI6UuR0yej7dOdmJI&#10;mccdQ/XCAD9fRrtRW29/EN1nPLg2KGPdbduxeNGygoFQa8eVCUC9ved57PpDhw4hGQlyYYh1ZNkA&#10;hctdz/drEt8Fk34evFsvl9L+/eo1liRYX7bODE2pxdez95N5fPSkuoUzT1NKo3E7CwUhBW7+Onwk&#10;foaCd4XNrkxGI/xvp6saDrsL9z+4GzesWsNzP+VSOFhcmSBUbACAzeRk4eG6jx/W6q+H+ogE/Dxn&#10;UakBg0JhiBxDBEEQBDH9TLwglHs8UwhieYIYe9a7sGZeGk3q+5CQnLWC0Mk+F145HMKA/UZ8/KHP&#10;4mM7d+WFhyt5XwUjN6QyNwT8cCyKoUAIKZsdzuoa2JxVXAhighBzBzntDj13kpzm7UUmCDEhyOcd&#10;QjKZRCQU1kPDxSNIRePovXCWh4h7/PEv4tZNm/OcSzTxgSAmBxKECIIgCIK47igMAVF5xzi/YyLq&#10;jqFvP621qjKwK2nuGFreGOCOIbd6ZYJrPsMwboMqOLhrJim6cORCFEFxEeKiu4hjSL/PDsGHLz/6&#10;IA/ddudaFU3Sr1EFz7BjCDYMeDI4e7UK//fzCSS0t6WlpQp1SODmm+vwm8QXjJBxxYWFYiFAmGOI&#10;vUeH3zmEaCyMkN/Ll3XHUG22nP7+GuFQzOSc2Zmd+nsvGvupptPF2J5Kp3NvSwHJRDpvf3OmaDIV&#10;z6+/ZaCFdZoZ9VpdJcnJhUwWkuOmDRux8ZYtea4gVlZQ9LKjH3ewXK8iM4kPpz84jF/89GWYzwcT&#10;gfRcQcjupz8Txd8PJgyxa2DlCIKYOiikHEEQ40FQ89vHpUKrZSdYae2H9tY2NLkF1Mke3N7pxS1d&#10;DjS50mXLm+022TiMdcJNkRLZM4+P8sdhTvGIugSXkvPw7oUMuq9EsGfPHtx3330WIWhuo090kuCJ&#10;RdDv8UO02eB0u1Ct/WMCkE2U9FxBDgd/Ze1QJvwwRxBr+wX9Ae4kZ+1v5gySU0nEQmEk0ikEPF4c&#10;OfgGnn32WbRr9zR3Uhk7r9muJWGIICYWEoQIgiAIgrjuKCYI5QoBxbAO0uvL2RFxvPX2G/j+0/8n&#10;dww1Kj3YuMyFzsaJy00zExFEwRBGHEgqjVwQGkw14lq8GScu9BUIQixUGNufCUJmLp9G7Rb+l98D&#10;Nq125QlCstqgdcK7EFc+i0PHjmtrI9i+ZgVOnPg5/uepO7OCUO77YnYWS8aEFzK4fKFXO76Mw4fe&#10;0TqmQb7aFwzxgVNWjoW0SKUS+u4WQYgdjgkb2Rw8OQMger2R3a8oav7+bJkl3s0uF8HpdGb/dmh/&#10;2+3VWLtuAxeC6lrbeAddv7fD96EwR1Cl5F+vb8iDY+8dRveJtyFpx2T3hTmsTGFHgXm/jevXbnix&#10;zrr5vtDgNEGMTLkE7WOFnj2CIMbCaAShuro61DfUosrmgEON4uG71+HGqjOolS+iWggZ7UXjuDku&#10;8tzcQTNNEPLFJBw9m8GRqwL84hJ8+U//Mic83NwmV4Bh7cn+Pg/6QgE0NLeh2u2GrK2T7DbuDLJL&#10;Np4riMEdQYkkb0/7fV4eVjgajvC2YzqTRDQaRSIaQVxbx0IfX+m5iD/c+7v8vlrfhVI5nAiCGD8k&#10;CBEEQRAEQVgYazeTdZwOHjxYmGOoKYA6meUYusJz82R1BNXI1TNHJrypxoUIxmDmRb8Th88l4bct&#10;KZtjyOSPvrgOd63LoEV4FQ74IAr5gpqiujAwKOLL//gANm+6DYWOFH3AYjhZbulzMccQC1Z3+Ddv&#10;IRoLwa11bpkAol+HIQCpwyMTfIBWqz8Pf2JuV2zZ/XXhxhBULLMYJbseMoVtLTbYaw2kphj7dXYu&#10;zdvj0qVLeGDnHtxw0+rSF1biHKNBEhP45b//HMe7j/Jl1rk3haDyx67MaTeZg9OTMZhOEHOFtrY2&#10;9Pf3530/0TNDEERpirezcn/vWXi4lsYa1IoK2uQP8PH1dbh5QSlH8IhTZyaJ8i37rENJkCDDDa+4&#10;Cif7bHjxOMv9aMOu3btx//3357iCRmjvzJKcQbkOHE7uBCXVhpQEBKNx9AcjfD/mCGLtYOYI4iHi&#10;RF0IYob5TCaDdCqJZCTG3UAsRFwiHuWOoFgsxidUJSJhZOJJBHx+ePr68buf/4zW1u3k95V+iwhi&#10;aiFBiCAIgiAIwsJ45h3yDo3WnczLMaT2YGOXC4saY9p2Ues+6h0uNiPSFITKdYJmSyfJKghFxA6E&#10;hEX4MFDDcwzJoqPsddSLh7lj6E++CGxc4y4QhGSlGoMeaUIEIV5PbX+J5Rm6eJ7nGMo6XXIEIV5f&#10;40Cdi7qMgoWCEKOlZV7R96quQc8dVGxYgM2oNbvfkhkiI7vVlnddTBDqaF80oiA0Fsx6nz59Gj//&#10;2T9r90XWLkzmHflc8WYiBCGTXGGoXCiQ2fL5J4jZABu8Zc5EcgwRBGGldG4gk3xBqK2tlX+niGoK&#10;KzvbsX2pjEXOq2jAmRJnmHxBqHiboXJBKBQFDvU4cOSigiuOVfjBD57noczymd2CUG5INka2vZwj&#10;CAUDUVz1eSDYnZBq6uFyuSBIIheCJK2dzYQgm83BHV7JdII7giLhEMI+PTwcaz9GIyEuFLFlNrko&#10;5PMi5PVjzc2r8YXf+fzszCVFEHMEEoQIgiAIgrj+yHbU8gfcS+839g4dzzFkcQzNd3kxzx6GEwE4&#10;1JDWIUpWdKzxpQAuTTaER8lW4UgSWfHtpiNGNgb7e31aB/t8Ej4p3zFk7byb9fn63nW4c20arbZf&#10;QDQuemgogD/4h9/C5k23V1AvnRFDTggZvPvuu2humMdnKpYKiVLsOGOLaZ7/Dpqh9Ebi8sVLfBbl&#10;sCBknambe8zSIeRYaEQ1x6omQkZgaACHD7+N48eP8+PmuoJGS8mQfRWSe09JDCKI8VPse4oJsgwS&#10;hgjiesTakhxdO5eJQCwHY4vkR4t8BbvWA0sXuLT2RkwPA1ei3SUYDYNsrsJsO26iQsBVhrVt4RdW&#10;4kq8FQd6nThzaVBrnzrwjW98A9uN8HDmntbrGlvreOZgrR+7PiaKXR4cwqAvgMbWFlRVVXGnO8sN&#10;JEkCbDYbHDa9/Z5JpniuoFQywR1B3qFB3n6MhSPcERSPR5GKxREKBRDyB3Dzqhtw75070N7ePi3X&#10;SxDEMLaRdyEIgiAIgiBKYQ6ylRq0ZjGxf/rTn2YdQ+fOncOAegm3LK3nglB7U/kwarnMtvBy1vw+&#10;LS0t2NqyEGf9NTjZ48nuV+re7d+/Hy9or098CVi/unXC6lVKxGFundFiPU6lAlHuftbrLyeCVCqO&#10;8Fj9JepiPcYrr7yCk8cOa/vqMzXZAPFYhKDxYBWBCIKYGEp9D7DnnG1jYeTM5ZEEWErqTRAEmzjD&#10;w+dqLOlcgntXb0RH5j1tyT/jvh9KtbOsy9euXcMvD59Gv20Fdj/0WXxs5x4sWLBAb3jPcXK/95mr&#10;x+MPAs5qzJ8/H6LDboSEM3IF2SUuDGXSGS78JGNxniOI5QrSHUJBLgSxHEKsHZlIxBD0+uDxDODz&#10;n/tt3LZ1EyRzrh39nhDEtCJc7hvkT/7wzEEjhImRoFYWZf4qKWLedusMAipP5ak8lafyVJ7KU/nZ&#10;U17J2y6LZvn8/StZ5g4YyCW384F5cdip8fbbb/O/9+3bBxviWLd0HmqVASxqFOBWB3THkGA4hnL6&#10;oZPilLDMdJRHdArlM7KzqDwsx5DpGEpI9UiPMFfpyceWcIfMd/9pyAgZZ1LpzFZrbiDjnhoOoa7F&#10;K7goZHW2jL7TOro5odnEyiM4mYYdQmuNNSN5xfI/9+Z5VFXW7rQAn78PP37+2ex+rPM+k9wCbKB6&#10;YGCg7D40oEAQYyf3+SmX24ueM4KY2+Q6e0s97+w7ornGBrfiw46OAdyyzI5Gd8o8wojHnWr09o7V&#10;iaSTElxIqO04n1yCd3pUnLoU4m2w/+fZH/B21lj6A5Utw1iGZfvU9n9y68Pa/oog4dTZ81Cq7HC7&#10;63h4OCb82Gwif2WOIOYMgqw7yFPJJKLRKHwsBFwoxEPDMTEpnU4iHo5woSjkCyAY8mHdzau5GDS6&#10;+2FuzxjLthly/6g8lZ875W3ZmXjGhuHl/Bl6hTP28r9QqTyVp/JUnspTeSpP5WdP+RL7WddPwDL7&#10;22yQsbXbjPATTz75JCQ1hr/51je4IOTuatI6p17uGCrmBJqLYbOam5uxtaUTHwZqeY4hy9vLYffP&#10;vPb9+/+Vv9qXfnZCzm8el51DsNzw0ThWxjtYmnueYu+zefzxnCP3PCysx7H3DqP7+CGwLsRowsNN&#10;5cCwKQaVGqimQWqCGB+5z4/5jBV73ug5I4jrB+vzboaH464gNY5NmzZhXesVuNWL2tZU8YPMArq7&#10;z+GdK+cwJC3Dk//1+7h1+7bh0LqT0B/Ql83jo/z+k93/yalPX981DHr9aGydD1udG5JkhodjbiDA&#10;6XQCisrbisz5w0LE+bxe3pZMJhO6Eyge5c6gWCzCBSEeHu7GVdhx9+excH57VhgsdT9gaefO3PtH&#10;5an8HCp/rW9g7o0uEARBEARBVMBIjoxsP2WUx620HNuPhZJj+zHHkJmzaMuSaixtSKNJuQAnwlpH&#10;KqHvX0IwmDoqvLKc3YrVWTLWWf0tPf5qdJ+PIyq0Iiq2IiZVFz18Z9cNhkNodDHvS9fXcAgtWYa6&#10;2sacmazjzE00ApULGvo+ly9e5DNXV65anXd+8z6IxkxYpcQhWfLeD04dxy9+/pO88CBWF45Zp+n6&#10;rLHzssEIa9i7cg4GgiDGT+73NT1vBDH3GI2zm30XdLQ1odUlojVzARsWATvWIxvyyziSuXdB2dy2&#10;hPndYq4bbfupcqdRiXaqatdO6saQbSWO9Ut48bjuxN+1ezd27tzJ21Z5RzHqW6qdZtZfMus1YrXM&#10;OGkT1G4dI+Z1sTxB3mgc14Ie2O3VcNiduvBjl/TQcFqLkQmArC2mKArSiTQXfMIhP7xeL5KJGBeC&#10;otEw5GSK/52JJ+HzexDy+vG5Rz6FrVu38uvm9xBSRfXKLhuvNFhNEJMH5RAiCIIgCIKYBNQSCX+s&#10;nR7mGGJLzz77LHovXuDCEM8zlOnH1mUiOpod+cecZSiK6cIZXlfqOnTH0AJc8onoizjR653aPDaV&#10;kjuwMZ73ZCpn3bMO/I/3/0Drkme0jrY+0/Py5ctF9y3nUpoKcu+r1cHAZiqzUCYjhZIjiOuV8Xwv&#10;5ZYjMYggrl/Yby0ThSWksaSzFduWLsOCKpZ37Biss82LkfvbXanberJhIc6O9RzDe1e07znHGu7U&#10;v81w7Vsp1gaZC65k87rOnDkDxVGFqgaX1qaqhSjoQhAThFhouCrJzvdlbiCWGygZS3JHUCjo4/eR&#10;hYhj7UgmCCWjMe4yT4SjWLlqBT6294tYOL8te05+z0b4SZqN/RuCmO2QQ4ggCIIgCGLKyY/lncWY&#10;QXjw7d/g6aef1vZSwNIbbVjmxvKGOJoz5+AU4lrPKTED3EKTT78XiKMVh3rjCIntiNjq9A2K3inf&#10;vGUblixeBlkw5zhZPUelZmJa5h4W5BAqHnN5qrHOoB1tDiERMoLeQbx3+G10d3drV63HfmcJgFnM&#10;d8ZsHeBgA1WMSgetZ+t1EsRMo9izdD38HhHEzKJ4O3K8z6IZHq5Zimhtzl7s2aBi6QIXJK01NrWU&#10;dh7xrRahhoU20zflfzdFsAheaRl+/r6EM5cGkREc2L17Nx5//PHhM03H95fFMWR1dhc4p0ZwGGW/&#10;l0vsp+cKknBuYAB+XwgNzU2oqqqC3Vml5woSBS4IMZcQcwQp6QxvLyYTcfj9fviGvFwYYq5y5hRK&#10;xsN6rqBkHAGvDzffuAL33HkX2tvb9dNbq2/Ws8LbQxDE5EOCEEEQBEEQxJRTXhBStU4b69y989YB&#10;fOdb+1Cr9qFRvoatS4D2ZqfWsUpOaW2nizSauSD0YbCKC0JHe3RXiGh0LVVmdlclbNy6DUuWLAEJ&#10;Qvl8cPokfvHTF7XrS/PlSDg452b9W4UhEn4IYmpgA8eV5B0jCGIyKNGOtDAasYP9nrLnmrGms05r&#10;c9pwY9UpOODX2iGxKf5tHa2EYO6XX8cPrkr430czuGpbgY8/9Fl8/IGHCsLDTQtjFIRY6LWy72cJ&#10;QSgYCWPA60emuhpOhwv2KqeeI8hm54KQ027LhodjriCWK4hNHvJ5h7gjKB6NcTEonU7z7/10MorA&#10;kBeBgA+f+dQj2LZlk9YiH/6skSBEEDMfEoQIgiAIgiBmOCzPEHMMCVoPkTmGNnUN5xhyqCGIVoHI&#10;2me3hlIfRQz5qUQ1w4rkdHbZn5JR32seICa14GiPF1FhHny2hXnlCx1D+VgHRrKCCzJ47733sHTR&#10;ckMQmsCLGiM8dr1o3A/DEVUoCJko2VcWz97r68fRd3+D4yeO8LXJtB4eThCMePhFZpjO9hn+lO+E&#10;IKYHevYIYjqoTBCyohrlhJxyNTU1aGuoQqOUwI6FV3BLlwON7vSsmmBhtmczghMp1OGD5Gr8pkdF&#10;92W/dq12Hh5uW4nwcIwZd62mAGS01wpbZ5W9/0lJQp/HB084wtu3zuoqLgTZRD1EHAsPx3IFQdaF&#10;oGQqwR1AgSEfF4Ri8Qh3lDOBKBWLIxYLIejza69R3HzjSnzk7nsMV1B+Dsux5tYkCGLqIEGIIAiC&#10;IAhiFsA6qgffepM7hhqUq6iT+7GlS0R7kx2SkMofzJ9DghC7GNG4gJTagqjYjJDYgMt+Gw715ofO&#10;K3QMlSdXEMp3CE3kVY2d3I41u8Yrly6XFYS8Xg+OvXcY3cffg6TKSKX1uO6hSNgY7FCzB55RAx8T&#10;SGtrKzweT9Fts130IoiZhHUAlYQhgphKxi8ImeHhmCDgUOO4a8MN2N7WgzrlEpxCMO/3cqYJJtb6&#10;5ApCPVcTePGY1iaSluLuT/4udt6/e2a4gkbDBAhCzNlz+uJF1DfPg+hy8/dZMpxATBDiQpAGc/1k&#10;kinEYjEEQwGeKygVS3AnUDwR5QJRPBJFOp6A3+/BDcuW45577sbC+e05wg8JQgQx2yBBiCAIgiAI&#10;YooZS+iE3MHsgwcP4tvf/jbvMFbiGMoVgNghZlCffnTk1ltlwxkO9PnSeLdXQRAd8NvahzdrF7pl&#10;6/ayjqHh485MQciK6RBauWo1X1ay72sKH545iZ+9/G/GngrvyA8ODmXLlhvMyf1szRXRpK2tDQMD&#10;A9NdDYKY8xQThtizZ36XzKRBZIKYe4xWGNL3b29tQKtbQov8IdYvFLF5OVDntmlb9RCzk/XsmsKN&#10;2c6yCgjW7SOhQIIMN4LCElxMzMeP3vDx9Q/u2oUHH3wwm9NmxHrNuLZP8fd1+H7lb2cRBFj901p7&#10;NxCOos8bBCQR1TVunhdIkuzcESRJAncFsb9ZeLhMKslzA0XDES7ox2IRJCJ6iDjmGApFgjyXUMjj&#10;QdgXwKc/9TC2bt06NbeAIIhJhQQhgiAIgiCIKWaiYmm/9faBoo4hJgjldW5F/W+Rx/eeiDNPPnnO&#10;H1PEKiIIpYQ6+KSl6PFV4d3eaF7ZXMdQY2Mj6uvrS5xsZgpC1gGKYoKQ1+vF0cPv4GT3Ye32pHnH&#10;ncV013N7lA8NN/MGQMbPXLwmgphplHrOzPVmbi9TGCIIYrIoLQgVe05ra+u5K6jaDqxcNA+3LlWx&#10;sMqHBvVDSFrb0RSEJovJEIRCWtPv8PkM3rss4bLjFh4e7rac8HCVilszq/1QXhASsk5vxVzBX656&#10;fPAGQnA1tKDK7eKiEHcE2RxcCLLZRF04Sqe5EJROJjA0NIRwMMQdQqFQAJlEEolYnDuMguEADx23&#10;buVKfHTHPVjQPm9qLp8giEmHBCGCIAiCIIgZyGg6pizH0L59+/Ryior1y+ehVr6G5fUJuNV+rbsc&#10;KOoKsoaOm7ZQcpYBAdatHYuTSRHs6POmcagHCAn5jiEGyzGkKiIWLVuqnSDHNVRCELIOVEx+KIzi&#10;sf7M3D/hUIgLQB/92Mf4a/fht9Dd3c1qZghBAR7r/XqZmT+Wa7we7gtBzBRMYYhCyRHE1FCqHWeG&#10;h2uwRTAv3YuH16tYssAFUYhn9ynX7py49o95gPH9DieFBkTUxTjgWYTXj17Qlquxe/du7Ny5c1Th&#10;4WaWCFSM8g4wWbufimhDMB7HkD+MjKSguqoGdmdV1hHEBCGn3aFfa0bmQlAiHuNCj9czxJ1AsUiI&#10;h4ZLJuOIBkP8leUKGuy/iv/21J+ivX0BP5+qytSGIog5AglCBEEQBEEQcwQmDJ0++T5eeeHHqFf7&#10;sXlJNdyqB20trPNW2OSbyYKQvnJ0FWGCEEsm7JOWo8fnzDqGTLKOoVu3cEEom2dohgtC5h1hghCL&#10;7b5g4UK8/PLL2tXooQHD4eC4Blxn/oDIyJDQQxAzB8ovRBDTA2u/8GdPGf5NZ88fE4TYc3nz4nps&#10;W2zDKucp2FQfJDGRV75Ue2CmCUK+mB3HPkzj1Wvt+MjDj+KjD36Kh4ezuqBZWLTc76LZ11YoLwgF&#10;wiH0D/mg2u1wuupgr3FC1NrCok0PEcccQeyVfR6Y8JOMxbkTaMgzyB1AsUgUkUgEcjqp5wyKRxH2&#10;B7jT/NO/9SncumUjJCW/HnPdaU4Q1wskCBEEQRAEQcwxmDDEOmlPP/0077yv72qAW/FjQZPKBaJ6&#10;9XJeB65Uh84URvRQc9PfZKw0Ur5ZbxlOeLwZvNMjl3AMbeevi5YuRm9vLzJpFYs6u0YUylTBrIGZ&#10;nDljbDBcR0JKX1QlY+Ahkz0nWxaMe8ncPOVgjh/jwPy/3qFBXLp0CeYdMF1BTBDSBz6MgaAxJpu+&#10;HpnoXEM0OEIQpaHcXgQxfoqJGsVCrTERaF69E022JFoyl/HZe2rR6oqYRzFLTnp9c6nkN1K/PrMd&#10;o+/L2nNpoQmnEzdrbTrg1KUQF6meeOoJbNu2rUComqjQzDOVlCThav8QBqNh1Nc1ocpVrTuCtAu3&#10;2+3cFcReWWg5Fh4ulYxxZxBzl7O2Z0wrx16ZEyhliESxYBjBgBdrVt2Ee3fclZd/afInRBEEMdUI&#10;ff2D9EgTBEEQBEHMQQ4ePMg7b3/zra9yQahKDWDdMjeWNkZHLozijqHpHPAerSCUUR3avvXw2rpK&#10;OIbs/FXW9urq6oKcAZYvW1lUEGLXHAoEjeV8Qcg71G/saNPvjZAyBmt0gejSpQtFr6NyjJmYWSEo&#10;YQhBYWN7fn1IEBo95RwMs29GMUHMbHKft2Kz+E3MZ4+EVoIoT257xQwP53Q6YVdiuGvDDdjQDrTI&#10;78ClmoLs9AhC/IwVPc/5kg4ThHquJvBvxwQMScvxsYf34r4HdqJ9YbueI3MOCEKVtjWYo2cgFOKu&#10;eLir4XS4INqkAkFIlmWkE2ku9oRDfu4w564gbTkei3DHEJtQxHIG+f1+BId8+JM//ho62zu0+6nk&#10;1Uk1c5HOphtKEERZSBAiCIIgCIKYcsY2YF9pB9faqWTCEMN0DNmEFNZ0zcOKxiDq5D7UqFcs5fX8&#10;Pbl5fGbVgFzREHRsoKQK17wpvNOjICp0ICM4eIi5hGSf8CqMVUQw7zPrqBcrz9YXChdWQYgYKyOF&#10;tiJxiCBGj/W5MZfZwPWwsE0QxNjR2wHz5s3nz1Vn+gg2LQRu6RJRXyNorQPTqZzvvLFSzGk0GYzU&#10;plQgQZVd8NmW40qiSWu3CThzaRD3P/wIzxO0sN2aJ2h2ToRRjAlH0gjCXFoU4Q9FcHVoCILkQHVN&#10;Laqrq7kQxMQfmyjAZrPxf0xgTyeSem6gaIQLQeFQgAtBzBWkJNMIR4JIRePaMb0I+QL4nU99Cps3&#10;by44ryDqOSyhmo54nVnSGyAIogwkCBEEQRAEQUw5ky8I8f2LDFy/feAgvrvvz1CthNCk9OKWpdVY&#10;3BS37GXm7xl9Hp8ZQQlBSIETKaEOQ1IXLvmcXBA6dW6wIkGIhWfjhy4yiME63UWroe3LZmOWEhAm&#10;biCUBKHxkJ0Ba7wyUYhhCkMkAhHE2KHnhyAmlmJtvJoaFxobG+FwVPHlvTuascgxiHq1BxKiM04Q&#10;smL9nmCCUFRrIv2mR8XRyzI84nJ87U+fxuY77ubbWfsuv8zsEIRyXY9MuGHOG4bZXi0llF0aGIA3&#10;EIK7qQnO6hqIdgcXgiS7jb867bpDnYWHY23SRDTGneShoC4ERSMh3RkUj3MhKBaPIODxYtXqG3Hv&#10;XXdjUVtb8QqbjngShAhizkGCEEEQBEEQxAyl0pjd1g5abofS2sk2tzHX0L59+/ixJSSLOoZmqiuo&#10;WCi7XMolvM1dZuE2+rxpRIU2dF8IIob58MtViGRUS56LsQ80jGcwdLRlZ+r7NVuxCkPFoMFughg7&#10;o3l+6FkjiHzM3/zOzk40SxE0Z3qxeZGK7evqYFPDfJtVcChzNOPVGkqu1PLEkdt2SQp1iKhLcGCo&#10;E6+9dxEpyYU9e/bgvgfuQ0dHx5wJWWZer2h8p1kvi7X/ZUGCLxHHoDegtXtF7giyOx08NJxdsvFX&#10;5gjSw8PpzvJkPIJ4OMrbLVwIioW5AMS2RQJBJNMx+Ie8CPn9+O1Pfwa33rbJqBBNKCKI6w0ShAiC&#10;IAiCIGYoYxWERkM5x9BMFRhGEoQqhQlCLGQcE4Qu+UUuCHX3DCIl6o4h5uBhnWpVFYyByJk385QG&#10;SScfJgyxWbVWRxfde4IYH1Z3npVhTRP2AAAgAElEQVSRQjgSxPUMez5YeDjGms463LrUjsVVA3Cr&#10;F2BHhK+vPPfL9AlCufhiEo59mMGrffO1ttk8/N3z/8iFIMVwqswVQcik1F31BQPo83iRcdjhqm2A&#10;o6qaC0BmriAmCJnh4ZiDPZlMc0e63zuISCDE2ywsPFwyFUciHEUikUDI50cg5MXam1fjC5//PGza&#10;2VWkjQqQIEQQ1xskCBEEQRAEQcwULKEZRk+hk6W4qDO832gcQwr0nELjFWJGYuyCT+UDFuyWSMbu&#10;spErybwrPX4njpxPwi8tQUKogzeamORBSdEyIJr//imW65ns+3+9MFrBkwanCWJiKPXskTBEECPD&#10;RKDmBjfcNhULMx/gExtsWNUuZ7fnthtm+sQFGU7ISiNOpdbiYG8ap674tUrb8OSTT2L79u0ly5UL&#10;jZxLpROrZgopScKVPg8GA1r7u6kRzuoqOBwOrZWoC0GS1nC12+38ejKZDBd6eG4gvx9+7V8iGUMk&#10;EuGCUDqWyDqEAkODWL1yFe6++y60t7fzc+U75ivLZVSa2RGyjyCIYUgQIgiCIAiCmClMgiCUd/hs&#10;56/0frmOoUa5Fxu7hh1DqqDnFJoLghDbVzT2U4xcSeZdCYkdCAmdOBeoxYlzA0hLDr7edAxNPKUF&#10;IX1peBuf6WvpsOeWnemDP3OBtrY2S0hBgiBMxuIsreR7i+3Dnj0ShojrGRYejgkEEtJY3jkfD6yu&#10;Rot8DHXKpfxwwWY7qkwI4ZkAE4QuX0ngX45JGLQvwUc/+Z+w8/7d3BVU6XdJueuaiYJQqfoyR09f&#10;IKB1ARywu2tgq3JmcwQ5bE7dIaQ1VJkrKJ1IctGHiT/sOzERjXJhKBIN8TxCrL2aiScxxBxD/iB+&#10;+9OfwrYtW2FtX5p1yb1PY4sOQIIQQcw2SBAiCIIgCIK4zinWYeaOoW9/C6JiOobasaIxwB1DNm3Z&#10;oYa07l+youOrhgNnvBFHJipUXPY41hVGxazd2ot+Jw6fSyJgmxrHkGCceViiImYiJAwRxNRjze01&#10;U0ObEtcLZkthYn6vS32emSuIffYXpE7jloUqbluWRJ3bphVIlzqS8Tr1z0a5UJCCUR+PsB5X4q14&#10;uxc4c2kQaUHCU0/+WY4raIYLC8YELsV430sJTsPt6+KCiSyIyGjHOHHuQwiSA676Wp4rSHcDaf+0&#10;7eyViYCyLENOpXk+oHgsiqGhIUTCQV0ICob09fEoktEYggEfDxV306obcM8993CBrVw9CYK4/iBB&#10;iCAIgiAI4jqn5AxKrcP79pumYyiKJqWH5xhiglB7k71iQYgPATBni2QMdMwCQYhX01gd4Y6hRTgX&#10;qMHJ88M5hthsTo/HM77KFIEEoeuH3AEzGtgmiJExnxmrMEQQ08PECkJWmBDU0NDABQHG7rVurGvP&#10;oFk+wSfrzERBqBymIPQf3cCxywI8tuX4xMOfw6Nf+gMeKm6YuS8Ise+xS9f64PEH4W5phrO6BqLT&#10;bjiBdCHIaXfw7zwmBrHwcAkm9gSD8Pu8XAiKx/TwcKl4gucQYoJQYMiLm1bdiHvv3IGO9nl59SFB&#10;iCAIExKECIIgCIIgCE5WIDFndhqLrLFYLMdQnTyIRU0K3OqA7hgSksMFKjnRKFuhEx2QouLjCbrD&#10;yRyrv+grn2PIKlwNz5aVjcF/EnrmCuMNwTMTQ/gQxGyBPTutra38bxKGiOmk8gkrlbdkmOjZ4Uqj&#10;QenFpk4VG5c5UV+dLHTdsJBfilL0tyTbDpnmn5mU2IiwsggHhhbg9SMXtWUXdu/ejZ0P3Ke7V8Yc&#10;Knl6GSkknQq93ScoutilCgpk7VJZu3FgKADFLqK6qgaOKuewK4g5gmx2LgopSoY7f5jgEwtH4PEM&#10;6sJPNMxfUyltfSjMRaGQL4BQwIvPPfJp3HrrlpKfCYIgCAYJQgRBEARBEATHqtMU021YjiEmCD3z&#10;rSe4ILRuWT0XhLhj6DoRhCLCcI6hXMeQmWOo9MDQ5M4kJqaOSoQcNphHg9QEMbGUevbM541EVmI6&#10;mEhByAwPx1jTWYdNXTYsrhrkeYLsqn9Un+/pEISKuV19MTuOfZjGq33zEBVb8bWnvqmHhxt37szp&#10;pZwgxL+LjA25gtA1zwA84Rhq6pthc1dBEh0QJHFYDHI4oMoKUqkUkkk9T1DIH0A4EEQ8HuPu9LS2&#10;nolAsViEC0I+nw9rb1qNj9xzFzrbWXg4Jb8e9J1IEIQFEoQIgiAIgiCIshTrTDLHEIO5huyq7hiy&#10;IYGuxgwa5fPcMSQISUg5LU2rHKJUokDNKIqM+KgCLvod2RxDcdTCF0uWzW+hGgMgwiwdACFGh1UY&#10;yv1MUJg4ghgdxX6PcteREEtMBYVCi9nCsVmWy5Mr1NS7a9HY4EK9LYM2rR318fV1uKkjVNFgfu5v&#10;ykxAFWzIqC5cs61Hd38VXjnq43Xc89BDePzxx6e7emNmJEdQLux6VVEvoEJCSGsbnrjUo73HLahy&#10;VXPhxxSBbDYRdrsdkvaxyWR0VxDPDRQNwzvgQSIW4cIQCxvHtrHcQelYAn7/AFYtvwEfuWcH2tvb&#10;ubBWtN2pfdD0z8YMD8VHEMSUQYIQQRAEQRAEUZZyg9ZMGGKCEHMMMUGoNtOPrctE7hhigpANw2Vn&#10;myCUe93sJZskOVfH0TrZUakDQXQWzTHEylgHJ0kQuv5gn5u2trYCBwPN3CWIySFXGKLnjJhoxisI&#10;ZUPJGuXZ55UJQqKQxsrOVmxfKmCR8yoacGaCaz41KEwAiQL/47UMhqRm3PnJr2Lnzp1o7+go+jzO&#10;lskRoxGEzP1Zzp8hb0D7aDiB+hrYbVWQ7LYcMYj9rYf9kxMpLvow8Yd9f8XiUSSjcUTDQb5ezxMU&#10;RzDgQ8QfxCOP7MG2zVu1dvVITquJ9tgTBDHbIUGIIAiCIAjiOscUJkyhIrdTzmKYy4ZCU9gBHu5g&#10;Xrt2DT09PdwxBFXmQtAtXdVY2pBGk3KBO4YkUQ8pp05zf3SkbnGpgYlKQ8Jc9dpwLeTCeR8QFdpx&#10;NaEX8AxYhaHKjkfMHVgooOrqanIwEARBXNfoLZDa2no0NDRgqfAhNi4UsHV5CrUuSWsYpLlbxGyP&#10;TF3IN+sMndHhF1biSrwVB3qdOHNpEBnBgSeffFIPD2ehnAgkGPdHneYQu4V3obJ6yYLWdhYkXPIM&#10;wh+MoKa+jv/2mwIQa1uzv5kriN2DdFrmgk8iFkbQ60cw5OfCTyQY4uvjXBiKIRwJIDDkw7qbb8LH&#10;7rlXdwVhxsyjIghiFkGCEEEQBEEQxHWOVRCyUnpGZL60Ynbu3zr4Jr779D7UKVdRJ/djS5c4uhxD&#10;k8xo5knmuYQqFHASaONCUE9A5K9HLvbz9ZFQmL9mZ62TIDRnGO3sZjM/BAlDBDE6iodDGtkBRC4h&#10;YiZgfg5ra91obGyEw1HF1+1eV421bRk0qe/zPI2mIJQtN0sEoZPXavEfR0Lot63AJx7+HD7x4MPo&#10;MFxBo2G2C0LheAJnzl1A7bxWOKrcsDmHw8OZQhD7HJjh4eLxJHcFeQaucUdQLB7hglBKOw7LT8ly&#10;CQWGvFi5agXuuXMHFs5vywvJXOzuzhbXFUEQ0wMJQgRBEARBEMSYKBXhTRAk3gk9ePBN3TEkKBC1&#10;PvQmi2OoWI4hs+86JeN2FYeoq3TH4vv1M6cQWvHehSSC4nzEbLW8g09iAEHCEEFMD5RriJhITKGn&#10;MJRcIeyz11wroE4exJ3tfqxfYUN9TcYQgCpt/Oj7CZYJK9mt2Xrkt0sUy37lQp/li6jmjmLeclKo&#10;Q0Rdgg8yN+Jff3USCdGNPXv28PBwTAgaLdMeOViwhl6zCj/5wY+V3IlUqgRPLIJ+jx+KTYLb7UZV&#10;VVXWDZQbIo6Fh0ulUkgl4oiHo/y7iIWDS8ajvH2YSugCUSIZQ9gXQNjvxWc/9Qi2bNk0xgujkHEE&#10;QeRDghBBEARBEAQxJkp33M2ktjJ/PXDwDXznW/tQL19BvTKQdQyVEoT0AYgpaKJOgSDEricjNnNB&#10;6LzfhbCtA8cu9GW3m8IQzV6/vql0cJo+JwQxsVifPXNGPT1nxGioRBBiIUNZeDiHwwEHInj47rVY&#10;ZTuLGqEXNiEImyqgckPHzBCEfDEJR89mcKCvESGxHV/9r0/z8HBj/a2abkFIhd5urUQQYvvJ2v9M&#10;+vs86A8HUdfYCqm6ysgNlO8KYveFuYJisRh3AIUCfoT9QS7+sH/pZJw7hqLhCG8fBoI+rFl5Ez56&#10;911YOL8dYxd0SBAiCCIfEoQIgiAIgiCuUya74y2Iqh77XpH4DMkDB97IOoYYW5bojqFmtUd3DKmJ&#10;gmPoAtHU1His3WVzIMYUt1h5M1RHbsgO828FTvT50jjUoyAkdMBnb+cdf2uOoezxSQS4bhiLa4HC&#10;whDE+Cn17NHzReQzckvB/L02f7tramrQ3OBGndZIaJM/wMfX1+HmBeHsvsU+XyM5jUqH8i04kvFa&#10;akfrdkNoEvT6W88jq6K2rgo+YQ2OD9jwwgntOlQbHt79cFlXkHkWuVS9rc4cy7IiiEa5aRI0CpxD&#10;OilJRDAahycQRkb7bFS5quF0OmETTSFI4EKQpN0BWZaNfEBxRCP6ZKBEPMqdQWwdF4JCQaTjCZ5H&#10;iIWIe+obX8/mCaoMEn4IgqgMEoQIgiAIgiCuUyZLXskKGNkOtM3Yoi8ffEsPJdeUseQYQrJELa0x&#10;7We2ICTniViFyKoDabEePqkLPT4nDl2M8vVsAMgaSo7EoOuTtrY2DAwMFN1W7jNBnxeCGD25zw2F&#10;kiPKU5g7kYX/KvW9yz5PzBkkIY0bF87H7V0KFjmvol49Xfa7eiYKQnyCj2BDKJrBofPVOHxFxS2f&#10;/hPsvH83FrYvzB6x2O/QbBSE8sQ6rT78urR30iQYDOKqzwtVssNZUw+HqwaCpIeHMwUhu13iQlAm&#10;meJiEHf9BAIIh4JcBAqHAroQFI3y7UHteJFAEI88/FvYtmUrJCEzSkGaBCGCICqDBCGCIAiCIAhi&#10;SjE72QcPHszLMbR5aTUWNSqoUT1wKx7YEZjuqlZIZUKVObAjWHazOob8tgU8dMjAQF/hQYg5TTk3&#10;AjkVCGJqoNxeRCkqFd3N8HDzpWtokb34TztE1LltEJEuUaJ8O0Iw1qsV5xjSKRSO8kO/WUPOWQUg&#10;83cnIK7ClXgrDvQ6cebSIDKCA0899RS2bdtmVDBfwCl1n8Y8raeEQ2eiGK5XcUHFzI3JcgbJ2i49&#10;/V74gxHUNTbojiCHkzvhbaLAQ8WZ4eGUdIYLPbFoBKFQCMGAj7fvoqEwF4JSqQTi4QhisQj8Q16s&#10;vXEl7rnnHnR0zKffe4IgJhUShAiCIAiCIIhphTmGvv3Np9Gs9sElD2L9snrt1Yf2lumuWaWMXxBK&#10;CXVZx9B7FxPGQIBS4BgiiGKQM4ggJh6rMESiLFHJZ6Czs5PnCWJ8bEML1s2vQkfm15CQnFWCUC4n&#10;r9XilcMhDNhX4OMPfRafePDh/PBwFQo2s1UQUrUbxN77UDQET8CHpOiEs7oG9iondwKJNjsXgpgg&#10;xIQh5gpigk8yFufuH8/gAH9NJmL8NRXX3ULxeJQ7grxeD377M5/FHVu2ljg//cYTBDGxkCBEEARB&#10;EARxnWLtWlbaKBypQz/ajmuuY+jUqVP4/9l7EyA37vve89vdOGYGM5iDHA4xPMTDkqiTuimLikRS&#10;vp6prChZlmQ5crJJVLt52d16m1SyFuUk+55EWnlJvWxSW7W1sTevautV7VZtbZ6Tt8mm8nJ5TcmW&#10;bYmyLDuyxEsUyTlwN9C40b34/7sbA2CAAWYGMwMMvx8VBaDR6BPdjfl9+vf7fesv/lwOv2vPdgTL&#10;M9g/bmDIvAafkup4mj1Bmw21lCCajxTx3Y9MJBFCwjtdFUMMCmxuOt2/wWBQ3m1MCFkenRxjjeOw&#10;jBxxqZZwMxd/j0KT2zA24kHAjOGx7XO46yYfxoYK7iedx4ZSam1Kw60XjcuRV8aQtm7AhfxW/PBS&#10;GT+5nJbD//Qb35AiqHFxW5aCc1j270L3cx1/YmU0zsctTadZJWe4ClP1YF5P49p8BJZXkz2hBoYC&#10;UvyIHkFuiTghAQulIkqlEkqZrF0eTo/L0nJloyBLxRWKthDKZwyZJZSIRnHX7XfghRe+3GZJWQqO&#10;ENJdKIQIIYQQQq5T1koIrRaRMST4k39zUgqh+/b5MIwIpibWaIZrxSqEUNkKIuy1M4Z+cMmovseM&#10;of5nJVkGrYJpS/UaIoQsn6WOT4oh0uy6LcrDjY+PY8DjhYYsHrl7Lx7dehVDuAS/knQ/6Tz2thCC&#10;an//Yxkv3vmwiO9fBWLqDfhXv/NHOHz4cN1auMeKeCw57zQKoZVm1fWSELoyO4/ZhI7gxFZ4hgZk&#10;OThF88iMICGE5OvKBIQIyuSyyGQyyOkphMPhymtDCqBSOi8zhtJGQvYOikfCuO3ALXjsyBHs3B5C&#10;rehpvs0ohAgh3YVCiBBCCCGEbCiLmg07f/C+fua78g/jU6dfkX8c+6wCDu7dhv0TKSmKhq0rS05X&#10;/D3d/IbU1ZV46zbun/nlpvPTKsvhxbVoAd+9YCKlTSOphaQYErjByWbCwHKaQqvV9XVLxJjV9xth&#10;SaT+hGKIkPWjW8cbMz67z4JgWW4A3R7P7RXTcvrVa6Q9/b27pzCiFrC1fAl37wI+dWfZHbPFcnW4&#10;OKuk6W+CJb5vluJByfIhqt6B92Y8+Na74kYUD06cOIHjx48jVFserodYqThqVRrP3b9FVUMyncVM&#10;MlaZhwf+oUGZASQkkOwVJGWQKBWnyfJwhXwOZr4os4HE7zJRCk6IH9EvqCDLxqWQNzJIJMNIxuKy&#10;PNxD9x9avGCEELJOUAgRQgghhJANpZUQcmvFuxlDf/Dq7yFQ1jFmXcY9ewdxw0R26ekqauUP+2bB&#10;oN4XQgtBJ1sI5TGCiLYfF+M+vHXRzhgS74tgg6DZXeuLl7+9ECL9QavAHjMYCFkfxPEnSke5cr4b&#10;UBCtntUKoYUr8tJs27ZdZgaJvkAHdk3iwb0e7BwIY9J6212SFsvV4eJ0mXbfLSGEkuki3rwwiLOX&#10;LVzx3YI//dM/w44dO+z312tBl0m3hJArAd1t9N6H56B4/PCODmNwYLjyXLMFkCwTZ5eHEyKoWC4h&#10;l8shndKRiiVkKVeRIaTrCbuHUOVfNpWunCeSSEZjuP2Om/GLv/BC5XujQC1bPOYJIRsGhRAhhBBC&#10;COkbRJ+h019/VT73mnkc3BvC/olEy4yh2pImgro7f9erJkkblhO2EotvKX7MxIowlCn86HwSurYN&#10;84aCIjyyREm3lojiqPdpFkyanJyUwxrFUKvAU+PxweAUIaunMduSx9basnrh0tmVeDg4grGxMWxV&#10;09hSuoQTd1vYu2NIloprsWTO48b80LC/dwvLoTgbyHI2WErZLW82+Zv3NLx/eR4l1YMTTzyNF198&#10;0ZlCb5Yoa5Xhs5rplRUNF2ejiMRjGJ0Yx+DgIDw+r50RpGoyK0iUhxPb1CqVpQjKZgx5Y8787JwU&#10;QXknMyifzyKXNirD0khEYzh48004cuQItk2HurrchBCyUiiECCGEEEJIf6GYUgzZGUMGxqyLMmNo&#10;93i2RYk452ON5dB6XAg1L9+mVMbzoaAEpRC6HFOlEHr3/BzKamV4oSDvSBXljFYefKQQ6nXEvjVN&#10;s/pcUHuHs3guyloJOhVDhJDO6dZx1PRmBbJs1kMIiQxMIYQEd+4M4tAeD24e+GnlihzvWSG0MG/F&#10;KSFrr6crhN6/puFvzpYwo92Izz31PD77809gOrTbHkd+x3vze9ltIZRI6QjHkyh6BmV5OI/fLg+n&#10;aHZGkFezS8TJ8nCV31nlQhHxeBzRSNjuGZSxy8MJISR6BomScal4ojJOFM8/+xweeeB+uT3LTZab&#10;pXoJIRsBhRAhhBBCCOkJFCcQY3VYskXQKmNopHQNI7i6RB+h5S0ZnCVbLzpdbhFIKFs+mTFUwiDe&#10;vmAgpu1BVg0ilsrWZQxVt6viiASrXU8BVMcjvU+roFKzMnKUQoR0n8bjir29us9Kr0utSqi2EkDu&#10;+VR8TpSG2zE5gmBRx6O7ruCefT6MB4pLzm+tS8Qtnr67Yi2u5853s6AMIWeFcCG/Bz84b+HtmVjl&#10;TQ++9tJJHD58eG0WtgeoCiS3V5SlwjJV5L0K3v3gHODxIRgMwjfgt/sDKWq1PJzf7wfKJorFInL5&#10;LBKJBIyUgXQ8CSOTtvsE5bIyM8jIJJHRU9BFVtBtt+PYsSOYrum/1OzXZG0mO8UQIWS9oBAihBBC&#10;CCE9QTMh1FjXfdFnxB/QKDfNGLJ7DClYvcjZiDt8O19uE36ZMSSEkK6G8GFiBD++MI+S4pXvix4X&#10;Ugi4zbIdIQSzXU8BZ0n410LPspwAEsUQIatnJccMe3t1j/USQgIhgkbHx2S/GK+VxbGDN+Gh7RcR&#10;NC/Dh8SS8+s1IeQihNCb7xj4/lUFMezDI89+BS/+6q9t+hJmjUJIhQYjncNPPjqPwJZJeAcDUvzU&#10;ZgSJ8nDiWBciqJjLy8yftJGSN9rkMjkUjKwUQiIrO60nZaZQIhnBbTcfwGOPPIqd20V5uIVMXnnu&#10;cJZnk29uQkgfQCFECCGEEEI2mPrAzEoyhdzpyIyh069WJlKC1yw27TFkKW4t/cYAiuW87wxd41/J&#10;1bVeIkKwdMC/vheAYtWXH/oo7sfb5/PVjKF4Oseg5CZgtXcRt8pa4N3JhKwN7rFFMbR2dHrddt83&#10;1frXC6jQTHGeHMNEQMVW8xzu3qXhgX0WggFP5d2lM4M2DntFREk4N7NJYEJDGQEklb24XNiGP/sn&#10;kTXswRMnTuD48eN12Sty/C6XYus67g0tVv3vw06Xu6gBCd3ATCxRGdmLgZGAFH6a5pUiyKMqdoZQ&#10;5XmpVJL/ROaPED7xcBTpTArFbA6ppC5FkFF5Ld5PRaNIVab5pWefxqFDh+xFbXJNrf2510wuUxgR&#10;QtYLCiFCCCGEELLBtBdCnQWrF6bz+hvfxh+8+q8xbGYwal6oyRjqLyG0NIuFUC1pdRopdTc+iA/X&#10;ZQyJ8iYsY3R94Qaeao8jUR5H1/UNXjJC+pflZAu54wopJKAY6i7dEkIjI6PYEhyDqBJ20w3bcGiv&#10;hZ0DMWyxzkG1cj0vhBTL/V1gDxVCSDeAt86X8cMrwMfeu3Dy5O/ioRbl4cTvEfFd1dpkGm0YqxRC&#10;VyJziCfTGBgdh28gAMVnyx9VtTOCfB67T5D4J0RPMpmUj4lYFNmUAT2dlEKomC/I31KpymvRS+jg&#10;LbfgM0cfw47QtqUX33lc+jYfCiFCyNpDIUQIIYQQQjaY5qVbGv8wNhV7PNUym76/CMV0MoZOy5du&#10;j6Fhawa7x00Mm2H4oFcmkJf9elpJp7XOnGhXuKbV++0CYI19iC4nBvDWudyijKHO189dArWpYCCb&#10;j1YBb/Y8IGR1dCKGqn1s2ognHoedYF9JrZoeerWPw8ERjI6OYtxrYFvxEp68x8Ke6SFoyG7EwrbE&#10;7f0H1f1l0Hy/Z5QpRLT9ODuzBd8+ewF5ZRAnmmYFtS+d15c4+9msrF9Z0ZDI5vHBhUsIbp3AwMAA&#10;fL4BOyNIg8wI8jgZQqV8QWb+ZDOGFD6R8JwsBVfI5uTrbNZALm3IRz2ewC03fwKPPXIEoVCofvZW&#10;/fet48V2Hnk0E0LWGgohQgghhBCywaydEHIRYujfvvK7MmNICKGD+0alEApt8VamU1g0lUaZUp3k&#10;GgTe1koINfYhEhlDurKrdY+htiwIIUIIISuntoycLDlVOQ+TtUSV29xEWb6qFUJiHwghJLhl1wgO&#10;7/Hi5oGfyD5BvSiEBJay9C+gcGYY/8c/pBDx7MCnnvov8anHn15UHk5Oz+0t2GdCqG12nvP7L6Gn&#10;MROOwvT6MTgyCnXAJwWQyAiqFUKlYhmmaSJnZGTmbCwaQS6Xg5HW5bEphJDoIZTLZWAkdUQi8/jS&#10;M8/ik4fukyUGF82eQogQ0uNQCBFCCCGEkL6g+odyi5Ihi8ZvksUgxJBAZA1pVg537ZvCYDmOGyZM&#10;BK0r8Fk6VORbLoCIP1irjJus1f24bTOG3FJ5TqjhUtSDsxdLiKn7kVUDMmPILSW3qK69eG3Wl9Qj&#10;mxv2OyFk7Wi8uYDHW6c0z/RZDu62HxkZwbZRL8Y9Bo5Mz+Oe/ZXngdWWhGssRdtu+DKnXlluVVUX&#10;3ZhSVPwoWuP4Wf42fO+ihfc/0lGubKqvvvQSHn744VXNs5doJ4LckndlzYOrsxHMpXUER8YxODho&#10;iyCPIrefz+OVr63KL7FisYhiJifFj8gGisViUgSJjKBCoSCFbS5deS+ZQiIZxR0HbsWnjzZkBTX8&#10;LqXYIYT0OhRChBBCCCGkL1iOEGqXySPEkAd5/PErX8WQmcCeLRZ2BVMITXibCiE5PfdP+1X+el4P&#10;IdR0/Z0gkiuE0sp26OoN+DA+hh9fmKnLGJJNlNPpumm40zWxuISRO16n/TRIfyD269TUFAPVhKwD&#10;4vw5OTnJ421JlhZCnfR1EiJobGwMPp8PPsvAo/fsx+HJqwhaH8msIDndFWcDr60QaoUQQpeu5PCt&#10;dyBLxf2Lp34Fn3388wg1yQpqxWYoPSiEkCz1pqdQrvzKU0cC8HoGpAQSAkjzqvK5V/NIEZQv5KT0&#10;0aNxhMNhmRUkfv9kDPt3kMgKEpIonYgjEY7ipZO/jV3bp6Ga5foZUwgRQvoMCiFCCCGEELIp6eQP&#10;8tqMIfEHvVr5m/6+vQHsnchionwOXtOAphRalpDrR9x1cQWS5myg8/EAfnTeQEYNIodJXM1qcnht&#10;cHKpgNFmCCaR1jCDgZD1Q4hYkbHZTHB0Ij2ITbNMLCGEbii8jXt3QmYFBYfFiHZmkGp1d/suElZd&#10;2m0mNJSsISTVT+BKbsLOCrocw+NPPiP7BO2Y3m7PD4uzihq3Sf369k9PodrlLlbWL66ncSUWhab6&#10;MDgcgN/vh+b1yHE8qiaFkLX8hrIAACAASURBVNfrRalUglksSeGTiMekQDJSaXkzTNrQZQ+hfMbu&#10;FZTS40hGYnju6S/g0KFDK1/YDjPbCSFkvaAQIoQQQgghm5Ll3qH5+hvfwddfOYVxcxZB6xoe2AuE&#10;JvxOxlB9P57+xl6XRiGUUHfDUEL4OF6UQujtSxE53O1t0UwGUAJdX4hgqoBiiJDusJpzKMVQ57hZ&#10;QUISiO32K49MYLc/LLOCNMWoE0KNrGYfdVsIufu7bKnQK4v9w/MWzn5clllBv/G113Do4aP2eI7Q&#10;abfUi79D/SOEXMQ6XAmHEYknMbR1Cwb8Aahej5RgqscWQaJEnEBkBcksICF7Kr9tkiLzJ5FAPmtn&#10;BuULdnZ0zkgjEYnitltvxqePHMPO7VNLzr/tcUghRAjpMSiECCGEEELIdYWp2H+Qqw3NgNw/6kXW&#10;UG3G0D37BrFvooQtpfNL9xjqMu16Ai0XN6jVMttJdXouOfObjQJZTOL7l7LQ1RBmM/b7oqwKub5p&#10;FEMUg4SQ9aFeWLS6Trqvh4OjUgRt0dLYUj6PE3cB+3YGKtf/zLLmWu1J6FaO3SAPl8MIDOzFmfBe&#10;fPvtC8irfpw4cUJmBU0vUR7OXX7TWe5F4qvPhIVcD0tDJJdBOK6jVPleBAIB+HweaJom/wkRJLOD&#10;Ko/lQrFaIi4ej0OPxGQ5uFzl80IAZbN2RlA2l0YqnkQ8EsXL/8NXEQq1FkFLsdKScSw1RwhZLyiE&#10;CCGEEELIdUUrIdSIyBh67dXTCJpXK/9m8eBetWWPobWgm0KoPmC/kO1UK4ca51fEFimEPkwOSCH0&#10;o4sLWSHizlpmiRBXDInSVs0anRNC1ga3pNz1R2dCSK1c57Zu3YqR0TH5+o5dQRzaq+Bm/z/Da8Xg&#10;UXLLnrPMAjGtuvmuN7GMhnc+LOEfru7AZ77wK/jUzz+FHTt2dHzurRVCdb8LFNN+bfZHxllcT2J+&#10;LoqCz4PBkTF4Boak+KlchqoyyC0PVy6Xkc9kpQjK5jJIJpPIJlPyd0w+n7V7BmXSMJI6YvEw7rr9&#10;TvzSC1+BKvf1yjKlKIQIIb0OhRAhhBBCCCFLUM0Ycji0dxh7xjKYMC/UZQw1y5JYTebERhVuaRVg&#10;S+c8iKQHcfZSGoa6DRHPTkcMzTpjeJzH5plXZPNy/QanCVlfGs+nS/X2Ws71p9ey/FovT/sroygP&#10;t2UsgIDHws7Sz/C5uz04MF3u0pLV3lixfBrXq2XGjkMZfhQwjp/lb8ObFy28+7Euh588eRKHDx9e&#10;0TJ0g3bLvVbkNQ1XZsMIJ3SMj4/DO+CX8kfTvFIEeX2qLYYqCygzgnJC9mSQ1lNSCAkZVCgUkM0Z&#10;yKczMDJJZFNpJGIx3HnrbTj26CMIhULru1KEELIBUAgRQgghhBDSAa4YmijNIGhewQP71jZjqNeE&#10;UAnDsreQrk3hclzD9y65d1ibjhiKVV8vRa8FHsnyaSX5WgWnO5WClIeELM1yj73Nh+pcQxYLHrFt&#10;du/eLfsEqVYBN90wjc/f6sfW8jsYsS53af6rE0KNtBMrpjKAC1ey+NY7QFTbj2Nf+OW25eHWg5UK&#10;odVISlHa7VoiAVP1wjs0LPez4tFkdqrH47NLxXnsPkFmoYx8Po9EPIZoNCp7BIkSceKf7BGUz0gh&#10;FE+EkYon8Pxzz+GT9z8ATfRXrDnG+HuFELJZoRAihBBCCCGkDQv9dyy88cYbdT2G7tvnw75xC+OF&#10;WfjUeaho1ZvA6UHQEEfqVmm4FQukNjVKmk1XxEcsxY+ZWBHfv2hCV6YR94Q6KiXXWGqn/Xq7c+6P&#10;3gbXE62C08wYImT9EZkxg4OD1XNwfwnWzkrBtUIIMbH+O4vv4r4dHtz3iTyCAU9lqsXuL2pH1Iuj&#10;RoHSTjSE1YO4kp3E9y4C71+er6yFF9/85jc3XAR1i05FS1lRYaoe/Pjch1A0HwLBEfh8Pnh8fjkN&#10;rbJd5WuPxy4PZ5aQy+WQjMWRN7JS+EgRpBtSEMkScak0UnoCyUgMd91+K1544YV1WGNCCOktKIQI&#10;IYQQQghpQrtgmttjaMy8jGA5jAduGMH4iIGhgVZKRnGCIA0l1XpMCDUGamqnu9BzSKm89qGgBBHT&#10;9uFizI8fXDKq26xRDNVNU62ffrVJd8vtTSHUa4j9ZJpm9bnA3adLHTP9FaAmpD9oPK6EkBXDGuV8&#10;bx9/zYWQiqXFgZBAo6OjMltEcOKgDwe3WRjDT6Ah37NCqBXutfLvfgycvQxEtE/gN772Kg49fHTt&#10;FnUD6FQIfTwzi0hCx9CWCfgHh6F6PTITSPV4ZY8gr2Z/b0RWkBBBuXwWuq4jOh9GNmUgXzBkj6Bs&#10;2ikdl9aRTiRxy4Gb8KlHj2Ln9m0dLW9vHzuEELJ8KIQIIYQQQghpoJNghRsaOFPTY0gEe+78xCTG&#10;itdw42gOA5iFR0k0n+6KuwevUdthV0y1CcC5UqhRZJlYnDEkAjPhcHjxrMR2KDtNrBfFWCiA+pHl&#10;ltZhgI2Q5dPJceYeWyJrRtA2a3MDjsXqjQDV2Tae99vf4iDWbypQxpbSJTy4u4yH7gjA2yRDd33X&#10;r7GknPto1r22nBsjVGdfFtQxpMx9OBPeiW+fvYC8MogTJ040LQ/X6jvQT+fU6q8YxbmxwLL3d7ny&#10;RrnyNJ7OYT6ahOlVERgKQvN6pABSKl8cWRqu8k9kBVmFkswMyhdysjRcPB5FPpO1y8KlDBjZNIrZ&#10;HDKZNNJJHfHoPL78zHM4dOhQ0+US4k5sQ8VcuMGBJeMIIZsRCiFCCCGEEEKa0C4Q0Khlzpw5A60y&#10;9N+9+luYKM/i/hsGMKhEMLW1wwl0vmQr/WCXJqvIkZoJocaMIZfajCE3aLU4IOhCIdQvrLQfxPXT&#10;74SQjafT4209hUInQkgKExWLzjEiK8iVXbfuHsOhPR7sH5xFwDzXVAitL+2FkNjGZWc8VwjFMh68&#10;86GFf7w2BUObwG++/AoOHz5cnepmExOthJCpKnjvZ/8MyzOAoZFxeAID8Gh+KJoqewV5vZoUQ2Jb&#10;FAoFFDM5JBIJZLIG4vF45bdGEtm0UX0vZejI6Ckpiu687XZ86tij2LW9ddm9lfZGIoSQfoNCiBBC&#10;CCGEkFVSG6x5/fXX5aPIGpIZQ/vHECjHsWvCQsAKI+g2t17pr/BF4maNBFEDbUvb1cYRLbuknJsx&#10;lFJ3IKZtb9pjqLUYIr1INwOTFEOErJ7GY7KZ2BHDRCm5jT7eFl9HWmcC2euhVd8XImjLWABBrYip&#10;8nl89q4gbp9O1U23XyiLGygQxDXvXfj799J493K+shIePPHkCbz44ototj3a3qSyDtKocTMvd25V&#10;8VPZArXf0YKm4fLVOczoCWyZ2IaBgQGZAaR6FJkNJCSQzAxSVCl7RD+gUi6PWCyKZDQmM4DEMJEZ&#10;JEvEGRkpglJ6FLfdfADHHn0EoVCoflnabK9+yrgihJDlQiFECCGEEEJIA90IBAgxJDKG/ujV/14K&#10;oSErgYP7A9g74WTO9IEQqg2YtBNCSm1vIKt5jyF3mkIMuT0uqtNTN9cd0KRzKIYIWR3LuWYJMTQ3&#10;N7fGS9Sc5Qih2ve3bdsqhZCGIg7smsThvQp2+69i3Hq/brr9gNhXpjKAi1dz+MsfAWE1hMe+8C9x&#10;/PNPILTDzV5pXSrPvS5vRNZQt4SQmxkkSCaTmK38MxUvPKMj8HkHbRmkqhA+0OfzyeeiNJxZKkvx&#10;I0rRZlNppNMp51GXIki8ZxgGUkkdiUgUzz37FB564BBUq313xV4QboQQsl5QCBFCCCGEENIN3ACH&#10;E/Bwgwevv/Ed+frUq78vBZFHyeH2vZO4cTyJYHkGw9aVuvFrkS+deFmjiGkcX7Xc5tX1I7YKty0O&#10;zDWIpTaeqZUgatnfQBnAtWih2mOopPgQTSnIa96mMmBh+iwhd72wkYFqQkhzxDndNM11ypaoLyE2&#10;HLTLw+0ovod7d2p4YF8JwWExQkG+r/aoCWqV+RrDTbia34YzFwfw/uV5eR18+eWX8dDhB+X71aud&#10;1S/Xu/a9nppRVtTKPw0fR8KIJ9MYHh2D3++Hx6dJ+aMpHimCPB67dGApX0Aul4OeTCCTySARi8se&#10;hYVcRkqgbNaws4P0BPRoHAdvvQWPPfYYtjtZQQs/Z5ov72pFFyGE9BsUQoQQQgghhHSDBiG0eLgH&#10;33v9Dbx26msYNHVMmJdwz95B7NmSW+KuU5FpI+4EXqJUm0OvCKFWNPYYEoGwn56bl0JIZAwJasVQ&#10;rRCqLx3UZFlY2mXT4PYGWSpjqHF/c/8T0j8snWlhX6mCw6MYHR2Fb8Avx33y7iHcsa1cuW6+D00x&#10;NlwI1Z5zmp1/xHVRirSGC+h714bxn8+mMKvdiM899Tw++/iTmJ6erv5OuF6EUCqbw8/OX8TItkn4&#10;B4ehen2yJJy4zIvsIJ/HL8VQPp+VmUH5TFb2CIrHolIMiZJwQgDls4bMCBIl40QvodtvvhGPPXIE&#10;u7ZP2Uvl9iyEsz+q3xcKIULI9Q2FECGEEEIIId1EcQQGFguMatbQ66/j9OnXZI8hDVncsW/boowh&#10;N0ShOqEJEb4QMTTNiVwsUVDGedyYn/mdlFWRTbUtu8dQRt2Gd84noCtTyKujiBq5FZcPY0mX/qRZ&#10;QLUTMdQI9z8hq0eUZnMlfSu6dayJ+Lw89s2FaYlMwemBAsbFTRO7Ldyzz4fxQLHNcrifX2tB1Pz6&#10;ajqDPZa9PK53yCtBpK09eL94I/78H95DTh3BiRMncPz4cVsE1axDs23qTlft+dOa0xvIEVuNyyvX&#10;w9IQzhqYjcRhVn7IDAdG4fX7pAASv2uEAHLLw5nFEsrlMnLZDGKxGIyUnQFkpBJSAAkpVMhkK8+T&#10;MPQUYuEwnn/mWRw6dL+c38K2XJmwIoSQzQ6FECGEEEIIId2kVabQIlR898zr+P3Tv1OXMXTDRNb+&#10;uHOHca0QEsGo+tdNF8B57L2f+bV3VLsZQ4YyictxFSl1O947P4+C6pXjiXIwS8kABv83B+2ye9z+&#10;QkuNx+8CId2n095eq8nQq800DQaDdlaQz4c7dwZx/z4Pdg3OI2hehg+Jpp/faCHkzt8VN5p7+Xde&#10;xzIa3vmwhO9cG4Neucb9xte+jsOHD3c8t34TQlZlQcX2aCaEZmfCmDNSGAqOwz88BFXxQvPavYL8&#10;lUeRISQoFAooZHNS/KRTuhRCaT1tS6CcmxGUkb2D4vEwbr/lVnz62DHs3C7KwzX+MqIQIoSQZlAI&#10;EUIIIYQQsgpa6peOxRCcjKHTTsZQvpoxNFK+jBGrvqfKWgW/Oy8Bt0zhtGj0pT//UdyPt8/nEdf2&#10;IKcEETUKTlDS3p4sD3Z94e7vTsQQIaT7NIqhpiXSlnldqp2GyEjaMhZAULMwVf4ZPntXELftaJeh&#10;ZDnT2ehzgeXcvCGeq5WrlIoyAogpt+DdOQ++9a4hy8U2ZgW5bFaZ7a5XQdOgG3mEkzrKlW00MDQI&#10;r9cLj6pJAaRpXjtDqPJciKByMSd7AkXDEVkiLp+zS8Nls1kpgvJGGgUji2QiiltvuhnHHn0EIadP&#10;UCvc79pm3daEELISKIQIIYQQQghZBd0QQm6gws4Y+r2FjKF9XtwwXlw0XrvprIReEUJpdRq6sgvn&#10;EiNOxpBfDk+lkhQCpOOsBUJIdxHH3tzcXFcz9cQ0hRDSUMSBXSEc3lvGbv9VjOH9Np9cr4ygdljO&#10;MlhSTlmKECDA98978dYVC/c/exKf/xf/xSIRVMtmFRUiy/dqLIYyPBgcHYMmysP57AxgIYSEGBJC&#10;yDRNFItFKX2S8YgsV5hJG0gmk8hm0lIQuULISCaQjMTwzBefwuFDD1Z+ZpVbzn+zbldCCOkGFEKE&#10;EEIIIYSsivqSJM1KvHQiMWrHcTOGFNOCRynU9RgSGURe6PJRq5lHtSBK1besUem4VU+2cQL1rxsL&#10;vCzOGFp5jyGyeRDlpUTAUEBBSMj60Kq313JFvZBAY2Nj2K5dw5ZSFL94VEUw4Kmc/90bINzrg1r9&#10;f21vnkbWK/jftISbpSGu3ogr2UmcueTH+5fFjQw+nDx5Ej/3kF0ervGqZzq9kxSzYZmXcSPJRtCq&#10;hJ27fmVFZEhp+Dg8j2gyhaHKPh4cHKxmAYleQaIkYG15OCF88tkMEpGYPKcLkZTLZ1DK5mFkUsin&#10;M0gZOpKxOA4euBnHjh1DaHrKnuFyt1OPb19CCFkvKIQIIYQQQghZFUsLodUEqhZlDO0dlCIotNVX&#10;mX5ukRCS83JDTj0khOq3wWIhJHsOqM6jM1Ssj/iIoTVmDHnl++IuYoqh/qPd8dAssMysMEJ6i1Zi&#10;qB2uCBJSQPCZu7fi4PZBTJf+Xl7bWgkhxTkHmBvcG6+VEHpvZgj/+W0ds54b8bmnnsenf/5JmRVU&#10;/R3gjtpkOnXntx4XFu2EUNLIIBLXUdRU+AMjUPx+KX/E+omMIG9luHgtJFCpVJKPkUgEWSMNI5mS&#10;5eFEfyAhgoQQShs60vEkIrEwvvbSSezaNunMcOnt1Ow6Y/8+Ki/5OUIIuV6gECKEEEIIIaSHaBbI&#10;EBlDp06dskutII+De7dhpDyP3RMmAtYcfJYOtTJ8tfOx33AeV/hXQuvSc90RVN3KGFIavRkhhJAl&#10;aZSznfb2Eu9NTk5i67CCoDmDnwulcNeNXowOF6HJ2L77WTc3tN2JufE6svT4CyKjcbzF16NOBHRe&#10;GUPaugEfFbfhB+eLePfjNJ544gk8/vjjTnm4hlzXtRY9XZ5+4zZodfUuwx5vPp3BzHwMZa+KkZEx&#10;DPj8MitI9HoSAsjNCiqZZZkVVMxmoccSUv6IrKBUMo5cLods1pDl4USvoHRSRyIWxnNf+CIeOHSf&#10;vUzQurJ+hBByvUMhRAghhBBCSJ8gxJAQQn/8ylelEDq4f1QKodCEd0khtKwspR4XQoa2A0nsXHbG&#10;0KIAF4XQpoa9hghZOxqvKUsdb7VZQX4rjaeO3YZbvBcRwCV4lETPCaFOiGW8eOfDIn5wFUioe/Df&#10;/u4f4aGHHqoZw8lsUix7O/WJEGr1W6HV1dtSFVy7dg2zehrDo1vgGRbl4fyyR5AQQF6vJsWQQAif&#10;YrkkhU8iEkE6ocvycHbJOEP2CMpk0jJLKBWP4fZbbsVjRx/BzqlQz2dOEUJIv0EhRAghhBBCSI/T&#10;KDOEGBKvRdaQQJRvuXevD/vGSxgvn4cfKaiKI4ha/NpvLW66TXdL17XqMRTT9iCrBhFP5+Tw5coA&#10;CqLNhzhupqamKIYIWSNqBYKbBVSbMbRn13YENQvbSj/D5+4O4rYdqQ1e4pVhQkMZAcSUW/HurBf/&#10;8V29cmXz4sSJEzh+/Dh27NixLj2Muk2nV2d3f7piraxo0I0cZpIJWTJvIDAkhZ/qUaCqKryaR4og&#10;r6rJjKBytTxcWN68kU2l5WMul5EiKF95zKUMJPUY4vMRvPCl5/Dggw/WLEHjlZ8QQshqoBAihBBC&#10;CCGkh2i8Q7dV+Rox/I033pDvff3VUxgzP0awPIsH9ql2xpCSlz14WvmNzSCExLqnlJDsMfRhYgQ/&#10;vjCPkrKQMSToVAZQCG1umDFEyPqxa9cuu0wYijiwK4TDe03s9l/BGN5vOv5qeu2tBbWSS/wrWyp0&#10;A/j+eR/e+hi44r8Z3/jTf++Uh1v4TLuyeb20joLlXp2FEBIl3q7NR6B4/PCOBuH3DUH1eqQIEkJI&#10;7ndFhWmaKBeKMjMoXbkei2tyPB6Tj8VsTgoiw0jJjCE9GUcyEsMdd96KX/ryC9CsBfFjb1e3VByF&#10;ECGEdAMKIUIIIYQQQvoYN6Bz5vXXcfr0aXuYaeH+/QPYO1bEqHUBg+ZCjyFFUZ2gVP2fASsVROsn&#10;llwaQ1j1r2djgIFJ/PBCHroWwmzGGT4/JwNyqlt5huLnukNIIQHFECEro7X0sE+sIyOj1fJwgl+/&#10;5Tz277SgqbpTGq4exTkRW05pNXfSpvNEtRrHd5ajugirveGg8TpSP5+YegBXspM4c8mP9y+LGw58&#10;OHnyJA4fPtxieqojfsrVqdol43r1gtNZ5o0QQSIr6NJ8GJFYEqMT4xgYGIDm9clMICGAvF6vzAgS&#10;618o5GRmUD6XRSwWQzwak/2CCrmMFECpVFJKoXRaRzIWx8EDt+Do0aMIhabWfpUJIYRQCBFCCCGE&#10;ENLPNIbDRDm5106drmYM3btfxc7x2h5DzQNoIsAmA33m8v486DUhVFS2IKNsw7nYoBRCP7o4KwNy&#10;KSMt34/M2uWMoPZqgI50g0U9o2ruzqcYIqTbmE5W0IB8NTg4CL/fjy+H3qoTQo1ZMrVCyMZ+7BUh&#10;9OOZEfztWzrmvDfic089j88+/mRdVtBiGgSLcx7q3aDbYiHULJMpmU5hPpZA0evD0PAoFI/dG0jR&#10;PLJXkM/jlRlCZrGEYrEohVA4HEY6pcuScKmkLjOFskaqmhmUTiQRjYbx5ee+hIfvf6BuOdplWxFC&#10;CFkdFEKEEEIIIYT0OYuCbJXX3/nOd/D1r3+92oz5gT2DMmNowrwAn6XXCKK2U5f/V91AXZuxWwmi&#10;9RdHNrNRIIut+OGlFHQ1hJS2RZasaZQBbgCKpeM2P+6+FmLIvlu9P/uaENILjIyMyGNJHFMiayQY&#10;DMoMIXFcPTd9FjftsOBDYlXzMBuuQ8v+vHM+bxRMjRSUIeSsEM7lbsCbl4D3rsQqJwwPvvGNbywp&#10;gtqVg+tu4dRmM3AFlLr0eK0+7jzWL5+GgkfDux+cAzweDA0NYTAwZAsgRZMCyOP3ydciK1lkBBUL&#10;eei6jmQ8IR/TekIKoLzTK0j0DBIiSI/GcOett+Gxx4423a69WF6PEEI2ExRChBBCCCGEbGJef+M7&#10;spTcROlqtcfQ9BYfFCu3aNzmQZj+FkJFbJFCaLY0iplsEGcvxqvvNRNDFEKbi2bf6ca7z6empjA3&#10;N7fei0ZIXzM8PIyJiQlZKkwgSsUJOeQizq9f2vEObpw2+0oIvfmOge9dASLafnzq6a/gxV/9tRXN&#10;s/bcozivzbWSHGsghK5dm8O1RBzDW7fBNzRkl4ZzegUJIST2u6UqUgS5vYIi4Xmk02mk9ZQsEZfP&#10;GvJ1IZ+VvYdEqbjbD9yCxx55FDu3h8CeQIQQsjFQCBFCCCGEELLJqA14u0EpUUru1KlTUFRL9tG5&#10;b5+dMbSlfAFeKwlVKTSfVoPIadlxYM1vgV4Z1eVVnH+WF/NhC29+VIKuTCOmbZcBqwUxZDrbrLkR&#10;UhrW3HLm4D42vk/6h5WKId7NTjYzzb7fk1NbpfxRLFWWhxsZtbOCFoS/6mQIvdWVDKFu4K5H7fXR&#10;hIYyAoiqt+C9GQ/+4l0DZUvDE089iePHj1ezV1SrvjfQculUSK0YRwgplns9qp+ve8VWG4RR42W7&#10;qGpIprOYicYBTcXASECKH4/HJ0WQVvmA2M8eRUW5XHbKwxUQrVw/xf42MikpfvKZvC2E8gZyaQMp&#10;PYFEOIrnn3kaDz744BptBEIIIZ1CIUQIIYQQQsh1hMgYeu1V0WPIzhg6tFdFaIsXSosScs2EkAiM&#10;lRsD4H0khMrmBKLePbgY8+MHl4zquCKgNTc34wQL1aaBUAqhzQ8zhghpjlsezlJMKYJGR8akIFic&#10;AdpbQqj2XN4ohPTKJeDNC16cvWzhqu8WfPXk7+KTDx+uG1er/Gd/fmXn934RQlfCESRSGfhHRuEb&#10;HIDis3sEqarHFkGqIrdHPpOVIkjsYyGA9Hhc3liRy2dkibhsOmv3DkrFocfiuOP2W/HpI8ewKzS1&#10;RhuAEELIcqAQIoQQQgghpI9ZqYcRGUOilJwIJImMobv3jSM0oGPSl0TAmpFNwNVVuI31KxFXvwWW&#10;m8Fkwo+ZWBHfv2jKjKG4JyQDW82EgN0cXLWDhBQ/m4aVNDCX5Z9Mk43PyXWBEEGiJJyQAoKxsWA1&#10;Q0jQLKGymz2EXFqVIl0uGWVKloQ7O7MF3z57AQVlECdOnMCvvvji6heyh6j2xnOuVxbqhZAQRmVF&#10;QyKbx4cXP8LYlinZB8rjhSwRp1RGlxlCmldmCBXzOZRKJeQyWUSjUaSSuhQ/2co/kRFkGCkUszno&#10;egyGnsKtB27EY48cQSgUarpcgk4yLNdcqBFCyHUGhRAhhBBCCCF9TCdCyA2+NAt8uxlDI2YUwfIM&#10;7t43goAVweRWQFvFXwq9KoREaKw2+CSEUEEJIqbta5oxVNtjyO4B4QSxKIQ2BSuRQc1g2TjSjzT7&#10;/lclgvOdnpycRDAYlO+JrCDx3OfzyNeKU0rNbHIF6gUh1Oq4DGeG8X/+Y+X8rk7j01/4ZXz68adl&#10;ebhFHfQ2y3Ftlas3NNSSSOmYjyVQ0rwYGA5C8w3JjCDNY0kB5B+wS8WVinZ5uHw2A13XkYwnpAjS&#10;E0nZO6iYz8vXQggZSR3R6By+9Myz+OSh+6B1cKlst50phAghpLtQCBFCCCGEENJHLDcworqBFuex&#10;1edFxpBAZg1VOLhnEqPmLPaNpTGMWXihV8dtWkptgwNnLUXQEjibpY5mGUO1YqjVndathpPNh1tS&#10;rlayboqgMdn0LEeA1mYFuSLI7/cv+V13hY0QNUsLoXqRv9qAf+1867HfKGMABYzj/fxt+N5FCz/5&#10;2L6evfTSS3j44Yc7uqGifobOlcbqrfN9q+1oKu5yluT/i6of1+ajmE/rGB4extDAoMwIgleTAmjQ&#10;6Rkky8Pl8yjlCzLjJ5lMyBJxmcrn7B5Bdmm4vJGW7ycScdxxy6349LGj9VlBitObz+xQvvfo9iWE&#10;kM0ChRAhhBBCCCF9xHIDZ40ZRO0+74qhP3nlqzJj6L59PpkxtH3LihZ33ViJEALcgP7CkHYZQ5Hw&#10;nN2YnELouqFVEF30UqnNICNkM1ArgsR3f3x8XA4TtBNKvSyELl3L4c/PQpaKE1lBx48fl1lBC2Mt&#10;Q5j1qLBwt6Ni1q9HrRASAuefL3yMsa1T0EYCUgR5VE1mBgkhJErEeSvXMdEjSGYF5fOIzoel8Mlk&#10;DLlfc5m0LYLyWZkxyu1SbAAAIABJREFUlNGTOHDjTTh69Ah2haYr8y/XL1jD9mor0Xt0+xJCyGaB&#10;QogQQgghhJB+xAmYmLBL96hWcxXiBojc8m+d/vhvzBjyWnkc3LsN+yeSUhQNW1fqxl+ZkOk+3ShV&#10;V5s55GYMvXnBREqdRl4ZQdQoQHQREndYQ9HkeKpz5zWF0OZkqQAmxRDZLIjvssgEEt/1hfJwvpbj&#10;14qYepmiOkLorQ5Lxi2vG15rAWRjQkMZgcpc9+ByYRv+7P+LVEb2yD5BQgTt2LFj0fFc19emujS9&#10;cmXrjGbXe1P1VK5OCuKpDGaic7A0L4aGR2S2l6YpUgQJISREkFZ5r1wuo5TPyVJwKV1HIpFAxrAf&#10;C9mcFESZTBrZbBZGLIpkNIZnn/4CDh06VF2OTvamXcLOEUdO6UF3n7BEHCGErC0UQoQQQgghhPQj&#10;ayyEXK5du4YLFy7gD0//jwiUdYxZl3DvviHsHs/UjdcrYbNOhFBjcH9x6TjxwglMVTOG9uNizId5&#10;3cTVqA6z8nbSyMmAoSgfpil2YItCqLdZTXm3pbIHRAaFCKBTDJF+RJQNm5iYkFKgExFU7TPUUsxs&#10;vBDSDeCt82X88Apw2XcXTr70uzh8+HBn068uTa9c2Tqj2fW+rGi4OjePaDKNobFh+AMjUD1eKYLU&#10;yurJjCDN/h2RzxdlZlA+YyAcDsNIp5Gu/MtmUlIEiSwhIYqSybjMDDp44GZ8+ugx7Ng+JT9fPT86&#10;59i2e9P5HaNU9lddbz8KIUIIWVMohAghhBBCCCFtEYGeM2fO4PTXX5WvvabIGAph/0QCQfNjDJuz&#10;azLf5Ybj1jp852YMGcoUfnQ+CV3bhnlDQUnxVvvKCNqJqQUx4S5pd0RS6/l2dz6kOSLDQuCKoaUk&#10;UiflqdifiHSTxu9cbXk4wejoqJRB3WDpknEu7rKYDa8bxqo5DpodN+75Lq8EoSt78Pr8Dfj22QuV&#10;14PVrCC3PFwvsliHre7KJ4RKuTIoYeQRiadQUhUEAgFoXo8UQYpiZwT5PHbPoHLBFkGFfM4WQSlD&#10;loRL6jEpgnJGGnkjg3Q2jXQiiWg4gt/56kns3L7dXm5lYb5yaXjKIoSQnoZCiBBCCCGEENIRbokX&#10;UU7uD179PQTKBsasi7h3vw+7xwqLx+1CILsXhVBRHUUa23A5pkoh9N7FMIrwyPUVd1NLGaA6/YmW&#10;2AR2YNMNciodN3tfCgqh3qBWDHXcl4SQdUR8R93eQJ1kBS0XVwjdvFOUHI23GKszIdQO93wXy2h4&#10;+3wJ/3R1WvYJ+tTjT/e0CHJZqRBaOLfUjx/Xk5iNhmFqfviHgvAGhmwRpKny0ecbkCLIKpek8Cnm&#10;8nJ/JRNxeQ3TE7rMBMoXMnavoIwhRVAkHsGzX3gaDz5wCJopMpGc65diyuUoO2tAIUQIIb0NhRAh&#10;hBBCCCFkRQgxtJAxVMTBPU7GkCUyhq7VjdtKVCwMbxih5XjdWvru4GYMiQyht8/nEfbuQQFBxNO5&#10;VZYPW5naaldKiawvIuguMsdk8HUZgpSZQWStaMwKmpqa6qg83HLpLEOontYZJs1LypUsH0xrAj8t&#10;3oY3L1p490oMlqnh5ZdfrisP1zPHk5NJI3rmrAUFTcPV2QjmE0mMjI/BPzgAj8cjS8KJc5DH45Ov&#10;tcp2lCKoVJC9gKJzYbm/jExKCiAhiDJ6Cpl8Bul4Eik9jjtuuRWfOnoMoVAI/VJCjxBCSHMohAgh&#10;hBBCCCEtaRtIU0wnY+hfI1ASGUPncc9+P24Yz9d9fikhJION1RvE+08IiR5DQgjpyi68r4/gp+fm&#10;UVZ9cr1FkG1lYohCaDPgBtOFGGr3PWh2rNUO65mgNulpWgmcRhEknrsZQi7NvmPdEkKdfH8tJ7NS&#10;CKH6+SrO8qFuGuXK+ffyxzn83+8CUW0/jj39FRz//BNNs4J64vhZQyEkMntmk0mYlWuRb3gEqs8L&#10;1SkJJ4SQKBEnSsWVSiWUC3kphGLxKJKVz2T0tOwJlMvbGUGlfAHZVBpxPY5EOIqXvvpb2DG1Hdqi&#10;jK6Vfz8IIYRsHBRChBBCCCGEkI5pDP7UhoFkxtBpO2PIY+Vx557t+MSWJILlGQzjijMBu990tfd0&#10;VQhZ9RPsshBai1JyzQKMYj5i0KWEH2+dyyPiW5wxZH+uLJ9bSn1gsNeEF+kO7nEjsjFExlC78QhZ&#10;LbXfpXbl4VqJIPe9xukthehFI+SCyDz5r2+9iBunTfiV5LKWvXF53MwhCxrKVgBJZT+u5Cbw+iUN&#10;H340j2Jl+De/+c2qCGpxGek9ViiI3O1TqDwmUgauRBNS+HgH/BgYGIDm9dkZQaoi97N4bpqmzPwR&#10;+yelJ6UIShsJua8Khi2I0mm7VFw6HkMyEsPdd9yGF154YWG+qmXvlzXKcCKEELI+UAgRQgghhBBC&#10;Vszi8KCdMfRvT9X0GNo3hN0TGftty/2U23vAmY77V0kfCaHW81GgqyHoym68rw/LjCGRQSRwM4ZE&#10;7yA7c4pCiCxNT2Q2kL6kWVaQkEFtM3U6lD/VDFBnetFoVD6KeQjBsNyScc2mLagVQnoaeOu8hbMf&#10;lzHnuRm/9fKrOPTwo/XZdO56oMePn1VmDH00O4tYMgX/2BYEAgEoHk32CFI9XqdUnCplkNgXbq+g&#10;cDgMI52SGUVGJimHZ5KGFEHJZFxeo+44cDM+9ehR7ApN1W+7NS55RwghZH2gECKEEEIIIYTU0Ukw&#10;cJG3aRIoeuONN3Dq9CvyucgYEj2GRG+hPVuAwfJV+JGFinzddBvDTK0ETqPg2bCSctUNoTjbrflo&#10;H8UG8daFLOKe3cgqbsZQrGaMNs3D2/ZgarF4znBTXXo8sr4wE4isJeL7tXv37qoIEllBW7du7Yoc&#10;cadROy0hEeLxOMbHx6uZSGLYl0K2EPIqjUKo/g4A0zkxqS1qXeaVMaStG3AmsgPffvujyutBnDhx&#10;AsePH5dZQYvvI1ivWwDWCef6albWq6xoSGQymI8mUVI1DA8Pw+NRpQCy+wS55eEUmEUTxWIR+UIG&#10;yWgcyco+ylQ+K8SPEEHZrIFCJiszg9JJHfHoPH7h2S/h0KFDTRfDVOrPXbW9npY8p1EkEUJIT0Eh&#10;RAghhBBCCFk2nQghd7jIGPrgJ2fxt//Xf0AQszi4bxQBaw6hCf+mEEIiJqoqqhMcbb4AaWUndG0n&#10;PkwM4cfn3YwhT02PIXPJYC2F0PWByKwQJZwElEZkJbQqD1db+k3QDTkkZEMiYfcHGh0dlSLCZSVC&#10;SIPadJliGS/OflDAP81OwVAn8T9/8z/U9QlaSghtiuOoRgj99INzsCrbeSBQ2d6BYZkRJISQWEe/&#10;3y+lkFhnIXxK+ZI8n8TiYWRTBjLptCzll8tl5P4pFHJIxROIx6M4ePsd+MUXnodatlp+N1whJBep&#10;Mo7a6deHQogQQnoKCiFCCCGEEEJIx3QsgpyAnOm8L5pRnzlzRj4/deoUvKLH0P4peJDD3rEiJswL&#10;8Fl6S0HU7j7vVqXn3IDVet0n3lrQ1G+5j+J+vH0+j5i2B1k1iJhh9xhyP6dYdsDNhFUX0KwN1NUO&#10;t6rF6jbJHfHXMWK/il5Dbs8pl54ufUW6RuN+7lRoNCsP54qh1S5Ls++eEA1CBm3fvh0Dfq9dOs45&#10;D4nzoC2E3nJKxumLpr3UepXhRwHjuOa9A3//XhrvXi7K4S+dPImHH364Zlk2SSZQi+toGfY2EjcQ&#10;fDwzj3k9jrHRLRgaGpIiSPEpTq+ghawgIenK+bwsATc/PytLw2UMQ+6vfD6LbCot+wil40mkUwnc&#10;dvMBPHbkUYRCoQ1YcUIIIRsBhRAhhBBCCCGkY1YqhFRrIbgoMoaEEPqjV78qhVCwPIsH9qkITXgX&#10;CSFbjLQO91V7WPSZEEqr09CVXfgwMYJ3z8+hpNlB3LSeko/huXk76Kl2dmc7hdDmRGR7NIohQmqz&#10;NARCIIrSYQK3PJz7frclohAOs7OzVeEkl8Eq228qWvV8LETEc9t/2FIItUJ83lQGcPFqDn/5IyCi&#10;TePYU79ul4fbsaNhfTa3EDIdsTYX02GqXvhHh+HR/FIGiX+Wx7KzgkQpuXLZ7hNU2T96LCZL+GUy&#10;aSSTSeRzOZkZ5JaIEyIvPh/B8196Bg89cKhynezz7UcIIWRZUAgRQgghhBBCNgQhhhRFw6uvvlp5&#10;tKS8uW+ff8mMoY1mtaXpLEdwyWnUBGsvxAN477yBtBpEDpO4mtXk8PYyoD4gumGl88iaIgL+c3Nz&#10;Td/bFCWxiKTdvmwUPELICGkoEFkj4rWbIdRtRFaJyDIR8xfl4drNR4iMJ3d+gNtDWQwodr+0dnIq&#10;rB7ElewkvncR+OeP5lBW/Th58iQOHz68rGU1G24I6D3qBb67mO5yW06voHc/OA/Fo2FoZFiKPtWj&#10;2b2CKp8UGUHiuUBkA4n9Y6R0JCIxKeMMw0Auk5aSKJVKopwvIBadh5HQcfC2W3Hs2LG6snuEEEKu&#10;HyiECCGEEEIIIWtG+zvU7cDY669/B6+dOo0x8+MlM4ZaUSta1pLVCxe3BFP90KS6G3l1GpdiBSmE&#10;3r4UkcNFUFXQWgxRCF0vuIF/ZgxdfzSKorUoD7cU4jwkskqWMx8hKB5Q/hFH7gjAj2hHn/m7HwNn&#10;L4usoE/gs09+Cb/8X/03Lcdd6trS60JIcTKpWgmhK1dnEI4nMbx1Cv6hQahejy1/VFsE+Tx2ryaR&#10;DSS2sxBC0WgUaT0pewXZ5eHyyBop+ZhIxGSpuFsO3IjHHjmCndunNmCtCSGE9AoUQoQQQgghhJAu&#10;sPrSPSLAJ/oMnT59WpbQUU2RMTTYNmOoWWBw3QsJLbNEXePyWYottdzhs1Egi0l8/1IWuhpCvDwg&#10;A3uUAdcXzb7bFEPXB82yhcQwsf+DwaB8LbJGxHNRNqzxe7LczLFm4wvZIEqOCSYnJ1t+dvH3VJWf&#10;vUv5Lh6704shayG7rXY+eSWItLUHZ8I34NtnL1ReD+LEiRN2ebguZK8sKnHao0gRZGkIZ9KYjyZR&#10;8igYGhqR+1WUhvOodq8g8Vpu65JdHq5cKsrScMl4wu4VlNaRyWRkeThRGi6bTUGvvBePRPD8M8/i&#10;0KH7N3pVCSGE9AAUQoQQQgghhJAu0F0F8/ob38Frr4qMoat1GUOKle8oE6gfhZCYiBguAqZFbJFC&#10;6MPkgBRCP7q4EPwXd+tTBhD2F7q+qC0P54qg5ZSHW44gcsvDCZY7H5vWQqiWWEbDOx+W8I/XpmFo&#10;E/jNl19Zdnm4peg1IdQqq0kIobnZiBRCg8Nj8AwPQtN8UgYJEeRzSsUJRDZQuVCU14FYNCJLw2XS&#10;hnws5rNyuBgnFU9U9mEMd9x6Gz597Bh2haZhmiWWlySEEEIhRAghhBBCCFk5zUrziICX6gSdGv/Y&#10;cIOSlqU4gaml1YnoM1SbMXSPyBgaL2Jr+Rz8yEKxsnI82de8y83Tm6E2vF6ucGoUQYpqZwZVabEK&#10;ZmVtZ6ImfnCxCF2dQsyzk2JoEyOODdM0OwreUgxtXsQ5TYig8fHxjsrDdaOf1ErKwy2UPls4Q0oh&#10;pH4Xj90hhFBYDjOhoYwArml3472ZQfz1u7OwTA1PPPUkHn/8ceyU0qLZ937pM2+79e7FEnJiefOq&#10;Ct3I491z5+RxPBgYkuLHo2pSBol/Yr+L5Rbl4cQ/kf2TjMVk5paRSUlxV8jm5PBcLoN0IolsMoFb&#10;b7oZR448glAotGje7vbQnO3RarP04nYjhBCyeiiECCGEEEIIISumVcCo/Z3Z9WqkXa8hkTH09VdO&#10;YdS6hpHyLD65D5jeMlQVQut1D3i3hRAaY5gtVqNs+VBUJhDXbsDFuAdvXsxWA6AigDs3N8c7vzch&#10;7Xtw2YhxpqamKIY2GW55OLF/V5IVJHDPC82+R7UipTYraOvWrcubh3NGM6uiv7UQ0g3gf//HEhLa&#10;Nnzyi7+O459/Att32OXhGm8sWDinre7M24tiQ2zra/E4FM8AlEDALg/n9ciMIE1RbRFUeV4ul1HK&#10;F2SJOCGBYrEY8pmMPO9nsmm7V1DakEJI9ApKRmN4/ukv4KEHDqHVdqIQIoSQ6xsKIUIIIYQQQkjf&#10;UM0Ygh2kun+vD7snyhgpRxEwY/AoTvPyDmsFdRpw7zVkxlCsiO9fNKEr04h5QzJAGJ6zhYDiBvqq&#10;jmjpInqttoP7eaXlJuqsOF/76ZBuIcSQEITLoVW/GkrG1dHyuGrYtoqiOePZx5HIzBEZOkIK1Iug&#10;5RXDXDSfReeF1uXhVrv/xXQfUv4aBw/ehnLlfJUwNPzDR2N4//I8SooPJ0+erJaHE0JJrn9lO/Q7&#10;MrvPKtnPsbA+Yv0stfKe6sGl+TBiiRSGR4MYGhqC6vHaGUGVze312s/FdMQ2LOXyMCrn9mg0KjOC&#10;ZK+gVFpmC+l6Qr4vRJChp3D7LbfgM8cew/bt2xZ993g8E0IIcaEQIoQQQgghhPQVIqh15swZvHbq&#10;NMbLlxGw5nH33nEphLZtscvHCSEkA2Jm53/u9IMckjFTxRZCBSWImLYPF2N+fP8jwy7VV1lxETAU&#10;YkgGIDsUQoJm608htHlZTlk6AQPKa4l9HI2MBKoiSGxvUSquvmzb6rqjNQohIZHj8XiT+ayM2nNI&#10;rRC6fDWC7/5wDpe9N+JzTz2Pzz7+JKanpxc+16TkXF+jOPvHUuu2SSpjYDYSQ9k/gIGhEahej90n&#10;yBFC/sprMb6QPSLzR2xDkfGTrOwj0SNITyXksJyRQSaTQTZbGRaLIxKZx9deOomdoRBUc0EsEkII&#10;Ic2gECKEEEIIIYT0Ja4YcjOGBAf3bcV4aQY3juYwgFl4lETdZ1yh4j6602kngtqFYdsKjzXqbu4G&#10;6MvwYCYqMoYgM4binlDTHkPNMgQ6w13zTgO2qjMfs26+ZONwhU7t952SZ21otV3d48BU61+7Jf9c&#10;KdNYHk6pjGjvs6WPP8vppaYuqkVZT6usoE7oVJyLeWz3ZuTzd64YOHHiBI4fP14nglYy3Y3F3v4L&#10;AmtpTOfGhLmUgblIApbfA79/SO5f0StIrUxOlIXzOUIIZdMWQfmc3D+iPJwoBZdOJZFPZ5ArZJHR&#10;U5Vtm0MyFkciGsVzT38Rhw7dXzffDiuREkIIuU6hECKEEEIIIYT0JbUBRFFKTvDHr/62FEIP7BnE&#10;AMKYWtQKQ4TKrJrHzuhVIeRiKl4UIDKGPiEzhn5wyai+VyuGWgmh9mKAQqhfady3yykpt1T/GbJ8&#10;mgmh2vJwArF/Fguazo6/duchmXGSTMrno6Oji+bT7jzQTNo0G+bOx5++Kt/79d/7n6rl4fpbQi5P&#10;CIkScTMzM5jV0xge3QLvyFBl3T2yLJwQQV6vJsWQ2F9im5ULRZn5E56fk5me7r9iIYdsZRrZfAbp&#10;RLIyThoHbrwJnzp6FDu3h1B7ZVLcOx5ql6Obm4AQQkjfQyFECCGEEEII6UvknfCaE6y27EDd669/&#10;Vz6eOvWKDIztmRjC9EgBuycKGDLnMWp9LN9fq7vRV9f6fPXUlpSr7THkZgyJu83F41oFZVkarn/Y&#10;tm0bwuEwZU8XaXteUe33m4kg8byxbFvtcbq6c5Yqj3vRa6bZfLqJPR87++gJJytoh5MV1CvfNNM5&#10;T6mdLpArtqF1tA+KlQuTbuQwl0ijXLkoDAwNyv3sqex/IYKEBHL3e6lUQjFnl4dLxONSpBnppMwQ&#10;yuUyKGSyyFSmVczmEIvPIRmJ4aWv/rYjgmyaLZH7fbF7MzmlIa1NUpKPEELIqqAQIoQQQgghhPQv&#10;Nb0abFwx9B35+MevvIyAGUbACuPg/gD2jtuZM/0shFzp07gO9ms5xqIeQ40ZQ4LGcnJdWTYKob5D&#10;iKG1+C6QxbjHx9Tktpbl4WrpxnnKLg+Xls+DweFllYdrRTOhLPreCJkhpPOJE09JERRyRJDqyolV&#10;z7k7rFQIdSJUxDa4GonCOxAA/AH4AoNQPZosCadV5iuyg8Rz0b/L7ROUTuqIRCLI53K2uM+k5Hup&#10;VBLlfAHRSFxmBn3xmRP45H0PyAwlrWbZZc5ri++KHI5yx8tPCCFk80MhRAghhBBCCNmEuDWZSrKc&#10;3OlTr8ngn4Y87ti3DTeOJxEszyCAKzKwZpl24MxcrslY52YNKw0QuxlDGXUb3jmfgK5MIWKoKKje&#10;DmXASpvZN47PgORG4n5/Gr9HQgoJKIbWluCwnRXk9S+UhxOCoFaudFNWC8kg57vMPkHLQQiNVFKX&#10;IshUVJw8ebJaHq5RvCyUWttc5wGxnmVFw6X5MKJxHcOjQQQCAager8wGEiJIPMrycJX9W86VpEDL&#10;ZNOyT1AymZCl4Yy0DjNfRMrQkTcy0PUEsmkDt31iP44dO4ZQKNR2OWSfMHPxMU4IIYS4UAgRQggh&#10;hBBCNiELQkhiqfjumdfx+6d/D4OmjvHyJdy7bxC7t2TtO62dW/d7XQitFDdjyFAmcTmuIqVux3vn&#10;56UQcjOGli4fRiHUz9SWj1qqVCDF0Nqxe/du+Dxe+VyUENu6dVGDs64hjul4PI7x8fGW5eG6UTbS&#10;Lg+XkBmBJ06cwOeOP44dO3ZU319KCLWSk/2IbqQxH0ugUNm//sFheAf8MgtI0Tzy0e+1RZAoDyd7&#10;BeVKcv9EY2Ep0tJpu5xnLmsgn84gkzNkRtC1a1fwSy98BT/3wP0dLUerzKf+7ttECCGk21AIEUII&#10;IYQQQjYR7cWFzBg6fbouY2i/yBgyZyr/rjSMrTgBy8XT68dApluyqgw/5iNFGNo2nD0XR1oLIacE&#10;ETVyUga0Kv1WDeC2LA3nbieKn35mpWKIged6xPbYvn07hoeH5evF5eFMZ5tp9virLLlol4fT5TRH&#10;R0fh9/tbnqNWs6/c+WRyWfn6G3/6v2HaKQ/X17QqDdcwXIoXS8NsKonZcFyWhBsYDkrRJ3oE+VWP&#10;fNR8mlMezi6pV8xnkE7oiMXidkZQxs4MKheKyOgpFAs5JMJRmTF01+134CsvfNmerdMDyDJXemyt&#10;VOgTQgjZjFAIEUIIIYQQQjYRnQe+ajOGxsxLuGffIPaOZxvGcgNwLXoz9LEQKltBpNXFGUOCZEqX&#10;GUOtAtONgeuF4DKFUD/TrJRcMylE8bN4WzVuE5GZI8rDufJHPF+crWM609LsDK4WQkiWszTNJbe5&#10;m60jytA1lofrdH+1G88VQSKbRfDSy055uM3Sm2YZQmjm2jw+jkUwMRmSIggeX7VXkBBCohSgWfmc&#10;EEG5XEH2BErEwtBjQgIZUgQVSxkYhoGcUXlM6kinkrjtpgM4evQIdm4PVeZXdgR85z2MmkMhRAgh&#10;ZAEKIUIIIYQQQkjf0VrTNB+vimqXzaoNrDXLGHJ7DA1bjRlDK1yQdWfpBWsVeP4o7sfb5/OIa3va&#10;Zgx1EqQm/Uut8GglhtpxvYqjXbt2VaWMyArqtDxctYyaK1o72HRC0szNzbUQToun3UjjPmo1niuc&#10;BE+ceArHjx/HDicryFric71Iu9N2q9JrBU1FIp3BfFSvXEIUDA4HpPgRvYFkRpCmyedeVUO5XEa+&#10;kJNCKB6NIRqNIp/LSBEkBJBdKi6Ncr6AZCKC8LVZ/NIvPI9Dhw5dt8cNIYSQ9YFCiBBCCCGEENJ3&#10;rFQILXWndW3G0ITIGNo7iBsmsksHOjeZEEqr09CVXTiXGKnLGNLTKSkEVlrKimwORPaJkA+dsBmD&#10;2o3r1PhalIObnJyUzxeXh+t8up0IISGCksmk/NxK5tPJ/hHjCKHhZgWJ1y+//DIeOvxz9nK647Wd&#10;c2+x1HKLbVJ23mkUQj8+9yEszYvB4XEMBIakFBJCSHzGFUNym+Xycv+k0roUQRknIyhjpORwQ7cf&#10;Y7GY7BV0x+0H8Jmjj2FXaGpN15sQQggRUAgRQgghhBBC+pdVltJpFhS1M4ZeczKGsnUZQx7k4bN0&#10;QM1DFbNujCyuc4S0ldhpLBBkOeuoOGLLlVzipao2EV7OdC9H/XhLZAx59lS2xAhimXxdpkg/ZQWQ&#10;zqhmqSxz3y41/maUQ7V0Uh5Orn9N6knTbB0slCSLhON47Zv/XmbmvP/OWfzd3/wVPFYRWuWgTqWT&#10;iMfjCE1tXySCGvdDp5l8tZ9zS9iFI5FqebgTJ07gxRdfXFjWmu9I/+3b+jPkwmnb3f72cMvpFXRx&#10;bh4z4Sgmtk1iaGgIqseWP1rlfZkR5LXFuegFJErDFfI5KXv0ZFTuv2w6i1wuh0wmjWI2VxmWRDIW&#10;x8EDN+PIkSMIhUJ1S9cqQ2mll5dW0yOEEHJ9QiFECCGEEEII6V9WKYSaBbHdJu/fe/0NvHbqa3UZ&#10;Q0IIhSa8fS+EFpARz8XbwZluRtmBpLILHyaG6zKGRJBzJSXECNlsiHJ6rvwZGBjA6OhoVdIskjPO&#10;eaqaqdiAEBL33nsv/vwvvoU//IM/QuCGfVLmaMUCsqkEfvqjt/DN/+V/xVBgQJahW2nGXjuJk0oZ&#10;MvvIrIwnRJAoDzftlIfbHHQmhFJGGuH5GMyBQWj+yvl/wC/LwgkhJErE+b12qThZHi6fh1ksSREU&#10;i0akAEqn4lKoFbIFec4sFHLQY/HKOBF86Zln8fD99zVdOgohQgghawmFECGEEEIIIaRvaAyILTfQ&#10;VRucFYG8TjIgRMaQQPQZEkLo4J4QRswZ7BovI6Bcg9fKVJYrD22JSbUSN2uPPWPV2WJVQWSJYPXC&#10;WK1bjtdv8csxP96+kEes2mMog/n5WHW9TNUJsDaUvFIsd8qbpPn8JmelmV9CjIjAd7em18uIdRUy&#10;SKyXyBrptGxbPfXHQ7lyvFy6+jFe/O9+E/cfekiWJLPFjX2uKpTyyGQy+OezP8Lf/T9/CQ12xpDS&#10;5MhdCYVCqVoeTvDSyZM4fPhwV6bdmyw+84ntXaps0Y8jEcynDYwMj2EwMOT0CLL3h9/rs0vFmVY1&#10;I0iUhBMSTfRZMjJJZPW0LLeX0VOV7WkglUhW/iVw8LbbcezYkTrB1rnoaX2mJoQQQjqFQogQQggh&#10;hBDSN6xWCLUTv+8PAAAgAElEQVRjqTvnhRgSQuiP/83LUgjd9YkxDFrXsH3CD1UpQDVbL0SvCSE3&#10;M8ilUyFkKNPQVZEx5PYY0ipDPUjrdsYQhdD1w1LHynJ6DfUbteXhxDYYHx9fVB6uHQuCrP54SKRT&#10;eO6FL+Peh49WjkUNpcpx42YsSoGtOK/zRZiZNH7y7lv467/4T3VCaDnyrXZcIYKSSVvmueXhrCbj&#10;LXcevU39me/atWv4q7/6K1iaByPbtuGBI0fh9QxA0VRZGs7jUaUIUitbXPQAEiXihDxLxGOIRCJ2&#10;3yBRIi6XQsHIwjAM5NIi2yqOW28+gGOPPoqd20NoPNOqbgnPmmHNjy8KIUIIIaunD4TQwgWvv2vU&#10;EkIIIYQQQjYDtRlDomSdcCD37RvE3rEiRq0LssScirwzdqt7v2sbuy9n7s2nt1Fhwo/ifrx1Lo+k&#10;uh+GJ4CYkaksmgfhajk5s2nwuFEYtWelQokiaiNw/2YXGTSbqbRgbXm4wcHBFWYFtebDq1fw2h/+&#10;OwwOT2BgeAiqU5LMKtrfYyHAxXZ1jylRqkyUJvvns+/gr//yP1Z7DC0nY0hIDFfePXHiqUXl4XpR&#10;/iwWaq3W1ynR5/RscrM4a28oUOBBsfL+T94/h6vRiMzyGdS8+JM/+RP8q9/4DZkhZXo0uZ/d8nCu&#10;CNJTScTDURRyOSmCRI8gkTEkegSVcnnEY2Ho0Tief+aLOHTo0BpuEUIIIaRz+koIuVAIEUIIIYQQ&#10;QjYaKYYUE6+9ehpj5lUEy7O4d7+KneNeKFbeET1LCyH5TuXvG1XtNOi68UKottxcWp2GruzG+dgo&#10;fnRpBkWRMWR5kHbKhs3PzzadBoXQ9UUviSE3luAeb0vFF1zxUJsV5IogWTKs5nPLFSeNyyGEwq33&#10;3Ys777kPQyNbMBQcxkBgSJaj82s+u5SZk2lnnzPU6jw9pTKK2TTeO/uDRRlDrZZPiCC3PJwY/vLL&#10;L+Ohwz/X8fL3Bp0JIbcnUDMhZKRzCOvxyrbV4BkOyH3sq3xObN/vvvkmPvjgA/zqv/w1uY1ECTgh&#10;4DKptNx2iWQc2ZSBTDott6dhpGRJP5ERJDKDDtz8CXzm6GPYuX1qzbYAIYQQslx6XgiZ8KNsBvFx&#10;w+/3gcr1fLjyGFTDG7JchBBCCCGEECIQgdYzZ840zRiaMC/AZ9kZQ0sHjNdY9Ky0G3knk65Zr9kY&#10;YGASP7yQh66FMJuxh7eUAaZTBYL3+216hBQS1H4XllMFZL0zVcT8hoeHqyJIIJ4vtzxcPa2PaCGE&#10;pm68CQduvh1DwwE5n0BwRC6DkELin+bz2xlDpr3tFjKGNKhlC3NXLuFv/9//hDff/B78fr8UV2I8&#10;f7lQN389/f+3dyfgcZznneD/VdUX0LgPggB4ACAlS9ZJibpIypZtybJJyYLkIxvPejP2Wslu8mx2&#10;HHsnFuXIM5FEKXFij/NMJo6V8WYyO0nsfTZxYlP2Y/mILZKSbFkkJeuISIIkiBtE42z0XbX1fVXV&#10;XV3djW6QIHH9f3paje6us7sBflVvve87K3vdwFBleTgnKyhbgtP5vbyIPc1jB2TE+pZSyXB7ke+K&#10;LMmmmnMYGjI+BTPRBMZmps33UkWwusoqBeezsq/8mg+aZpXp+/mRF/DGq8fwiU98ArFUGpFIBJHz&#10;EzITKDo7LQNqIjMoOR/DXHQas5PTuPodV+B977oLHe1t9vYxIE1ERCvHqggI/eLlk/i9r34l73kR&#10;EPqDz3wGd+3cvExbRkRERERE6437RGOxnw8feT4vY+jWHhXtTX5XCbmSS7bvV3dAKKU0Y85oQd9U&#10;WAaEjp/OZQiJE97eYIDqlM5jQGhNWSjAUyww5OX93XKWeTmJPkgiGCMsXXm44r/RTtm2a3ftRnNT&#10;G/xBKxOpyg4MiZvYllDYCg4F/FZgKAMjWzrt/PAoPv/Z/xOf+d3fxpYtm9Hc3Iz+/n7ZF+dH3/m2&#10;vZ60fN8zho4HH3wQ+/ben1cezgkIOZk0WKog3BIGhNzfLfeftUoChmL/5qMJnJ+dkhlBWrgamhqA&#10;L2hlYCkaZK8gERAS76+cJ5nCf/mz/yRLxyn+gMwQmp2ekf2BMqmEzBRKJuOYnohganoCv/bhj+KO&#10;227JK93HgBAREa0kKygglD8wKtUcNoJWDA8Bn/ns1/CZz/xv+OCtzBAiIiIiIqLllT317QSGDh+2&#10;MoZgHdPs7AkWZAzlzeg57nECJEqZo7WV02K8+I6MTABRtQmvnpo07zfgvG8T5ubmsj1Lll5+ibjF&#10;l6ajy6VYGTlxUl7X9WUpEe8EFETgpbGxMRv8EYGhpesTlP8ba/Wbmc1mym3bcSP8vpBcn8jwCVSF&#10;EAqFEAxVo76+HjX1dVbGULhWBowCISswFBk4h8997nN4/CtfRXt7e3ZtMovIfD9FEOO1o8cwMzON&#10;b/3NX+Oxz/8+3rVrN9x/OdwBFe/5GOfTyDjP49Jk/JSz2PYBGcXcUtUnM6LUQBXGpydlD6BAqEoG&#10;fsRNZgL5/PLngKpDE12FzJ9FkG4iMiUDP0N9b+P73/8+3v2+98u/X6J0nCgNNx+dxdzkNGLzs7j6&#10;iivxvrvejc7OzhXXc4mIiMht1QWEJpVWfPzXP4ff/Xd/gptuMgdnPgaEiIiIiIhoeYnDF3ky23Mi&#10;UASGnn5SZAydK8gYskoyeZpa2FZ6QMh98tjqKeSU/cqfLq20YE5pxLzSjP5JDS+dTeT1TFn6vjIM&#10;CK0WznfGHRi63GXh3Nx9goSLLw9XTO43VmSWTE9Py/XU1dTKAIS/uQlVoZpsQEgL+K2eNsGqbMaQ&#10;CAjV1lnbVmX3GPrON/8eV155Ja7ftSe7Jidw4gTYlIyOTCaN1Ow0Wuvr0FRXj1J/ObKZQrB/r+3n&#10;lzsgtBgikDM4OoZq871KplPwV9VA96myNBxUqxyceG9lLybNJ3/2IY3YXFQGfcT8c9GY/IzmI2P4&#10;8pe/jA899FH5OYjXRJBtanIC40Mj+OJjj2LTxnaoBntfExHRyreCAkILc3oJ/bf/8SauuOIKvPv2&#10;yeXeJCIiIiIiWm+MjB3IqexEqHM68JCdMWQgA81QsLO7Ft2NMTRn+hDADBQ1Kcs0Za/QL7X6CgNF&#10;BRuwREd9F3vCXhzXDUdS+HmfjmmlE1P+DjswNGSfQNWWZkNpRakk86dYxtDlItYtAiziOygCLMXK&#10;w7l7HV3M74AI/Iggg1iOsx7n9zlt/oZk4DO3IQx/dQi+UFC+HtKCVoAoZJWSExlCIjBUVxvG6dOn&#10;ZQbRnXfeCTUUktktzvucMVCwzTJryPw7JnrfNIqSeOmMuQ4faquqzZ3MyB5o4sJcLW8XS/1Fqiwk&#10;vVR/hrylBEXJPNETCKpivncaZhNRjJyfRCyVQjgclqX3ZCaQ6rcCP+bOiYBQSPOb77ICzdxJ8b4q&#10;hmoFgJJxnD9/HqlEGhMTE4jOz8pMoLT52s9+9jNs3bpVZmxNnh+XmUEf+8iHcdttt5XdfyIiopVk&#10;VQWERC+h196swq/92tWoDTAziIiIiIiILq9Ke0JkT3w7J2Ht57M9hjKjqNMHcFu3ivZmvzlDIu8E&#10;7EoNCOUtuoIT495pxHFdUqlDRO3B6ckq/OJM1H4lbQeGzi/9htKK4/1euB+LIInInrkcvFlB5crD&#10;XWwwSAQbBG/Ayfl91s0/KyIglE5nkDF/DtWEZQAiHKi2slmCuYwh8XxNuAovv/wyunu245ZbbkHI&#10;XK4IhIiglgh0iEwYEYhzSscJcvsVq/eQJoJ0MnMoJXvlaD6gJlSNVDyBtuYW15avjICQXIYd4BK3&#10;meic7AE0MRlBPG3AHzb32ReEJoI8sieQKgNCKjQZCBL7J0rEiYBQUFPkFomyfdOTM5iamsJMfF4G&#10;hsZHz8vn52Nz5meRlgGhvr4+GRwS35l3bN+Ge+56LzrbN5bc/+XMdiMiIlrIig8IiQquMIL41sth&#10;fOUrz+Glv71xuTeJiIiIiIjWraUp0pbtMaTo8or863s2oi4zjG2N8whjAD7MLRggssq0Xa6tvXQM&#10;JYTR8SSOnNExq3Zg0te+YCm5hcowLfiaYgfp9BV9+EuX0ebNm2WQQHwvLk15uBzxnRYBB9EHSASD&#10;KiVKnSnwIxi2MoaCIau/kN9vZQ5VBXz47ne/i49/4pMyeOSUlKsLW72GqmprZEaR2E/x+5HOWMGh&#10;tOEKDnnuReDIuSVi82hpaEJGT6HKF0B1OGRvmZ79+6S5/rgodsjHXTqtGF2x/zK5ItxG3h816z6t&#10;WtPNzcdlIGcmHpel2vyBoMxwEj2WxOenqlY/IDG5LAWn+eS9z6/IbKdwMCCnC4R81vpTqgzuzCZi&#10;mJycNPczKTOCIpPn5fKT0ZjM5JqPW6XhUvNzeP3Yq3Ibfvs3fwu3335rxZ+htb+w35dFzUZERHRJ&#10;rIqA0OjIFHp/75/wJ3/yGdzZwcwgIiIiIiJaLksbYjnywiE89fiTqNbnZEBoZ08QYYyjrRkLBoQU&#10;RYVR5qTr0m/t0sgrX6WEkNZrMe7fhtORgCtjKNdjaCl6cSw6s4pWjWLfD3dZMS+nPJwggiXFysNd&#10;yDqLEUEFJ9vpgtYjk1h8iKfT0DUFIVEurlpkC4VkBlAqPo+hoSFcv+MWaMEAgtXW67XVVkm56rpa&#10;mTEk9lfcRCBFbHdKz2SDP+K+WGBIZhCJ9ad16EYaSGWQziSRyWTMdYRgpNLy57qqsFyO+Lm2Jizv&#10;kUnL9Rcj1j81O2eVcDP/QslMHjX7ony/YrG4zICajsXkfqq+gAzG6HY5PNUO+Oh2oFfTrJJwPp8q&#10;pxO9j2QpOFVHyK/Jv6XxeAKJVEwGgqIzCfnZiICQKN83OTElA0zJVFz+3cnEkzJDKBqbk9sTGR3G&#10;HTtvxac//Wn77/Li/qIyIERERCvJig8IjRqt+J9//S/wkQ8+hLvuakPCZ10NFzb//Q1qwOZOBoiI&#10;iIiIiGj1cHrlWIERqyfRoUOH5GsHnnpC3t/YZWUMbWlKo04fRhDjnqwgxZ7f6ctiBVlU+wp9/ZKV&#10;ivOeBF+aFYjzwWL/MordY+i0jhmlfMbQygx50aXk9Bpy98YRwYBy5bm85eEuNCuo0mCQKA8nggzl&#10;ytAtJuAZS6XlfTBsZf4Y6QwikQi2Xf1OKxASsErKhUIBq9RcfVM2ICQCNOGaOhmYEvMKoqSa3Abd&#10;2g4nUCTIEnNO5o4dUdXtvzPuwKp8/w1retHTx12iLq2n7L9LivyMBBkIsvfX+Tto/axkIyaq7O+j&#10;ZbdPlHxzXnfKxQVVKzjkE9EkJSOzoII+qzSc827OxRNWhk8yIwM/IuNKBILmpqZlYCgWi1qBn9k5&#10;WSpOBLzEfTI2j1k5TRTTExHcdece7N27F52dndltXUw5uEtYuZOIiGjRVkVA6Jt/O4Bg2m8+ehN/&#10;/51/xIMPPoTqjIFr3rEdd9wWXO5NJCIiIiIiWhRxItQ6oZgfyBA9hsTJxq/+x0dkQKirRcfm2nl0&#10;NIvprJ4X9hLseycTQl1VASHvCVXVXnbK8COl1iOi9eB0JFiQMSROsIt7eOZkQGj9cQJDQrkT9KI8&#10;nBOUEcGQlpaWiuZbSKlATiqVwvDwMBobGwsCTsXWVyrDyQl8uKfP2Kk0TmBIxE/E78TmbdtlAMUX&#10;DMjSaSJTRvYaqq6V+yuCQvJWY5WSE8EiMb3fnF5mHPmDcj7Fp2WDa/IGO4PI/vUy7L8zIiCU9/vr&#10;9EBS8p83FGtGdwDJvU/ugJB7Qaod8C4WEHICSwFFs4NA5nY7gSI9IwM98yKoI7Kz5mMyY2lqckbe&#10;R6Ym5esiu0n0BorH5+X7lzEfz83NIZGMyfvozDRuuelmvP/992Bze0fZEnjlMCBEREQryYoPCDlE&#10;89HDR97A73zx2/ibv3kaN7YzM4iIiIiIiJbHpT7Bd/jwC/L+wIEnzJWl4ddTuKG7Hd1NU6jNDKHR&#10;GJQZNbodDylfCm1ptrhc+KVUaTb385X2P7LWk58xlFYCGIsqSKl+GQzIrcfuiWKfMHdOWF9sqTla&#10;+dyBIS+RneOULluoPNxivyvFpl9seThvWTt3xlPhtji/cWp2PSKwUVVdIwMbja0bZMBHCwVlkETc&#10;RIBHM2/i56qqsNx/0WfIXXIuFK6W0wX8Vm+iUHWV9ThgLUe1S7CJX2AZGFKVbEaQ3Colf7u9743z&#10;s3t6777lZQjZ9yLrRy7T3G8RANJgBYI0zQmSKTIDSfwsMnzSKatk3XzcCgDF563AznxsTr5PqXhC&#10;3qfTSZkxFI/F5LrEvKn5uAwExWbmMB2dkqXh7r37HnR0dJT5FhAREa1OvuXegMUS/+DL1GUiIiIi&#10;IqI1avfu3fL+4MGDOHzkp/jjx/8DTpw4gTGcwU09VWhsdE6grorr+/Isdrubm5tx2wYrY0gEhGJ9&#10;Y0gqVrkoI6NjfHw8u1xnqQwGrR8iGCQCP+IzdwJDIgjU1NQkgxqCyNYp1dNGKB2IKT29m8ham5qa&#10;wsaNG7PrXEixdRULjHiziZwydMKjjz6KXbvvlD2EPvWbvyWzkYI1YZn9I4I9MlPIDg7FYgkZ8PHP&#10;zcrXgkEr8OMPBa1MIn/I7tWj2QEja/6qcJV83af5rcCQplqBJljnZUSAyMlkKrVfsheRHZB2Mhdl&#10;kCivdFzu3vtZiABPMmn1/BEBIbHeaDSWLU0nAmKGuWAZ6DGnE4GgdDIlH8fiURkI0lNp+b4piiHv&#10;06mUXK6Yd25yWgaEbr/5Frzv3vdi88aOor1+Sn0/+LeGiIhWmxWfIeQMGCaNVuy593HE9S58/OMf&#10;xxO/MQdFzZivZJZ1+4iIiIiIiCpVrrn4Qq8fPnwYBw4ckD/7jQRu6N6AbU3TsrRcnTEgn894zktm&#10;H67Ao74LKdflZAxFlTYcOzmFWV+bzBhKK36Mjo4WnmS3F2/wfO2a5pyUF9lCIrDhLg9XSbbOhRJB&#10;CvG9q6Qf0ULfd/f31DudeCwygkQPHN2coLe3F/v27UN7e3vRQMSLL76IP//Lr8t9Fj2FxPuh2RlD&#10;PufeF7IygPyqVXbNfs/8AavkXChUbZecq7KCS6rfCuCImJCmyRJu8t4uMQe754+q5gI94rFu70Y2&#10;P1Gxegs5PYUMn5XRp+lW4Ed3/lCZM4rSe2I5ImgjOAEcEejxm/OJ1xPzMatHUMrqVSSfE1k/sXn5&#10;2cRTSeu1dEY+n0zGkU4kZW8gUTZOPLdr1y584J67y2YEMfBDRERrxYoPCDkpya8PpvCxT/5XGRAS&#10;A5Tnv3EzNraLur8MCBERERER0erglExSPT043K8Lil765KMIDH3pyS+iRp9FvX4aN3VXobvJyhpY&#10;TQGhCyECQkmlTgaE+iMqZrQNeK1vTAaExPslMjXECXoHA0Lrg/hdEoEfERByiKwhEdS4FCfyy5WH&#10;W2yws9T31FmPkxX0yP4vZLMH5fQl9k30GnrhhRfk+ZSvfe1rCIRCVkaQCBLJwI11r/gU63m/lQFU&#10;VW0FgjTNb90HA1ZgyBe0SsX5rECOpvjkvRMQ0jSfXI4ICFnLV63AkKpZ+2dvqwgIyeftv38puxSe&#10;CAjJfdHs/kUZqwScuImAjggiiWCQuImfk4mYfF78HRVBHSdYZGUTJWGkkvL5WDIhnxcl46zAUUL+&#10;/K533Ylr3nEVtmzZIgNB5XoELVzOj4iIaHWpKCB0MY0WyyvfBFSs/zuHg/jMY9/EnNYmr245/Jd7&#10;sLnDHGgoc5dou4iIiIiIiFYumTH01BPyZ7+ekD2GtjVNoV4fQdg4Z03kOYzzHtvlevt4mv8s8vCv&#10;VO+gpebtPySKUUXjBiLxAH55Mo6I1oWYWodINC7Lh4lMhFLHsguf3FXt1515neNVX97jUvvLANTC&#10;CgMguR45eezA6ELvp8jMaW4Io04z0J7+V3R1tePw1Da0tLQs8VZbRNBxcnJSlqErlxVUqPz5D4co&#10;Dyd64gi9DzyEhx9+uKI1OL/j7u+3CA69/fbb+NGhQzJgI3J8RBDI8NkBHNil4AJWiTm/FrBK3/kV&#10;WYLOr1qZRYodABIl5mR5N9Ww5ld8VkYQjGxASEzvXOBr2JFuOz4kA94yI8juQeQEyMV8Tm8g8VhM&#10;I3sEJVNWAEizgmQiy8darh0EcpWAkxlCIoiUSiManQPSGWTM+e+66y68//13y/k6OzvldjDAQ0RE&#10;69ElzRAaHh6WV7OIK2bEVRfFB+KlB0Tug5Uv/dfT+PrfvSoDQoo5wPjDjyXwqd/4AANCRERERES0&#10;fim6DAz98eOPoUafR4NhZQxtbbZOJJcL7Dgn2sUJYXki1jk8W6EBITvXILdeaMggiLjagBllM05M&#10;1cqMoZRq9XGZm5nN9pVZHO9xqm6fPPbnPc+A0IWpNCBULsNLZASJ3kA+JY2rt3Rgz1ZRXiyB//ay&#10;IXtPLeXJfndW0IUHm6z9M4xMyW1zytAJDzxolYfraN+0JBfqplQrc+jEW2/jxz/+sQwIicCNePtl&#10;gEi1HosScbJnkF+RGUJBX9AqDadZmT+aXUJO/P2R02uBvBJyVtaQlu0xJAJCMoBj/rbKknGG3TdI&#10;s94PEbyx3pfc/slMH7tHkJ62M4B0K/AjppcZRGl7GjuTyCkpJ9YhpnnPe+7C3vffi03tTjk49qMm&#10;IiIqCAh5hyTe4Yb7CoqiDQPNf+BF077XX/uVrNcrUptFM8dIJCLTcTe2W1dieGtjl7oyQzcH+DCC&#10;2HTv9yCuxjJErVlzYNHoH8fffu2TuL5j/IJ2nIiIiIiIaLVyly9yTqK6M4Z8mThu7OmQGUO1mX5U&#10;GVHzyCphHk2lFlzeAmu071dW7TlvoMB5eGYigKN9yWzG0ORcvGiPodIqz+RYnuWtFSUyg8oQmTmi&#10;b0+3cgI7N6u4vXse4XAIGUXDbBR46uiOJcsQKlYe7lKWoRPnUESvoEcffTSvPFwlKg8aWe/3wPAA&#10;zp49a86n4c///M9lyUkng0iWtvRrdik4u1eQmvu7I6aTWUOK3Q/IfF6UpBM9h1TVyhhyPl/d/phV&#10;xcr6Mee2ysDpKWu59gkiHRlr+ebPIriTtEu+iQxGWT7OsAJBStIKLImbk0kkfn7fe++Sy/ng++8t&#10;2xOIiIhovVp0QKjYAMN5bm5uDoND52SKblNDo3xNpFKLZofC1NQUJiJTMjDU1mE9V6qZqkMEhF58&#10;4Sg++h+mzHVoMiCkmAMGERD6u7/8FANCRERERES0rix40tfOGPrSE19EOBO1MoZ6/GiuMhAOKXkB&#10;IW/5tTJrdea6mE1fcqUCQnNKR17GUNrO7HF6DJU/mW+dMHdKxl18CXUGhIqrLCDkfOedQJATlOm9&#10;sRrXt6XRqr8G0V9YV32YmTNkQKi1tbXo57aYTBvxfRHnMcQ6FyoPd6EBImdbnPUIvb292Lvv/osO&#10;aJQriSjoSv77LwJCIoNIBITeeust/OBHz9nLsIM+Sm65MrPI3gcnKKTYgSEREJKPFcN+r+3P17B6&#10;QIuMIasUoL1+OyDkPDZ03S4BZ/UPEgEhGfhRrACQljZw9913y2nvvfdeeS/eL8X+PpU6z7TQ+Swi&#10;IqL1omRAyHmy1D+O3gyfkeFB9Pf3y2wgMVgSRKquOyDkEAOdSGQKW7duRdvGjfkb5FlPSg/jL/7v&#10;H+HpbyWtgJC5PtUceIS1eXzqod34/KcCICIiIiIiWk9Kh2dygYe8jCEjgRu62lFrDGNLo46wMY6A&#10;MWNOnchboHN8Vy5s4Q1vFJSMW6b4kVidkl9VTjo7GcQrpxK5HkOzMYyPuy8uLBWwWVwg5/KVzlv7&#10;5HkINXeGYGPLBrTVpNCSPoNbOoEbrvCjMZyf8SbKB05GA/ijo9cXzRCqNHBTLCuo1HIqDSgUW7dT&#10;Hs4wv2ciEHTfffcVlNsvlg14IdyVXhbaJq+hoSGcPWv1JHv97TesZRkqnnvuOVfJFyeAmntP3Mv1&#10;bnfBftiPswEie3n33P1eeX/1lVejq6tLBpi855cq4d3Pgl5q7CVERETriK/cBOUGHDIraHAQyUQM&#10;3d3dFf0jKgJGDQ1NMjB05uxZGRjaaAeGiv1D7TxvbUvuH+6rrhLl55ghRERERERE5CXKTR08eBCH&#10;Dh2CH0l89Q8fRR1GEO6uQ9yYQHuTv/xCVjh3llPuOLLwGFb0k7mtJZcxJE7yi5vIzBA9hpglsPLI&#10;zwS58nAhXwBdW+twe9d2dAXGEVbOmq9O5U1fLgDpDq4Ue00EaKanp+XjYoGgvHXZKv3euOdxl4cT&#10;9u/fny0PVyp4crHfz1LZUqW++87zIkDV0bFJPnfbntut989Q8clPflIGcMR0gwPD8nVRfs7tzTff&#10;zO731VdfXXTfZKDHeewKCLkzfkQRO2te/YJ+VwtaHRTJEuLfACIiWi8KMoRKTuj5xzE6NyMDQaI8&#10;XGNjI0KhUMHAqlSGUN5yzX/Q3aXk2s2BRv4/wiqGBkdxtL8Jn33sG5jG9VD9fvzhRyP45L+9H6oS&#10;W/xeExERERERrQHFQiDyYjo7s8JdOklkDOmKigMHDiCQmcf129rgQxzdDSk0Zk4hiFnzeC4BzTVP&#10;ubwYw8kIWKYTqaqdkqNnS7vZAaKCUnL5WRYFGUPRuAwMZaevcHec6byl6wpLoV1Yr5y1qvT7Zr9u&#10;fk41NTVobgijTkuhzfx+3ntjHa7pnF1wuaUyhCrJABEBGnFuQpzfcJeHs0qgqUsWLBDrmZ629qP3&#10;wQexd+/e8uXh7MCLoV94Fov3nM5SB0DKvccXm4VT6fzWfjnTsUQjERGRV9mAULFBwvDwMPrPnpbl&#10;4cSt1CDCCQh5U57zlm//Ay1SpN2Bodw85oDZ0DCBBtz5gacxqV8LXzCIvn+6B5o6x4AQERERERGt&#10;W6VyYtwlvt3HdCIgJAJDQT2GrzzxeRkQqsuM4NYeVWYMrfaAkPWOGPIur0eSZ/Pm1A7Mqlvw9mSN&#10;zBhKqbkeQ8L46BgqwYDQhSkXENqwYYMMymhI4arNrdjdrWBLcBANeCs7TbEAQbmSccU42TpiWWKd&#10;C2UFFSDBIY8AACAASURBVCsztlBgxb2N7qyg3t6HsG/fPrQXCQQVDXx4SqlVYjnLoC13to2iaPb+&#10;G8z6ISIi8vCJKyesQYI1wPD2BsrYg2nxWJSHGxo8J7OCtm3bJl+vtFZuyddcA2KrlFyDDAy9+MJp&#10;WUpODBDbN262atspafMmGhmqCGjj9vxERERERETrjNN8vcQJYndmkPt4TDV03LnrDvnzn37j2zh9&#10;+rTMGDozqEM9B+zsDqO7KYamzEkEjPlcjyHkn+TNlt7KlrOygi+L67hz8fSCVB4je6e4HmZftbez&#10;Rh+St401wLtvAAYjKoamq3EqCUSVdigbrJLmY2MjnpPb+Xuow3vSXbdPRGsl5lvbKu6no9gBC2jW&#10;YyOTDciIcwId6hCaE2/jE+9RURf2me9eqmAZpcq+OcsX/Yey31ejMEAizms4AcD6+nr4/QuXULyQ&#10;MmNOGTonECTOf+zf/4VseTj3dO7frcKVL/77s5w9cUpfEGy/bt//7T9M4/77t6PWX1krAO/5qtLr&#10;z9j3FS2WiIhoXfEV1L4tMmiIRqMYOjcgB0xNjfUyK6hSFzIIcQJDonbv+ciEOWjwY1JP5DUmXO4r&#10;ToiIiIiIiFYzqzdIh+wzdPjI83j6iQM4efIkxowh3NoNtDcF86b3Zke4WcdpK//4zLudzmPRYyjU&#10;3A6lSZUBodkz5+0prMCPu5xc4fKKP7cej1eLfS+KZdU4rzlEvx5xDsDJztl5405cvzGEcObH5qNE&#10;xdkuup4LRXq3xV32TQSCxIWoYp0iCLXYz6rS7REX1YqqKcIDDzyAffd9qGh5uPX4XRFeeeUVGRAi&#10;IiKiy8eXlxlkDmi8V1qMDQ2iv79fBoE62tuyzzsXYulq/uPs6xVeLQPdvqJMyX9eXGlV11Avr9SZ&#10;mppEfyRsLku3r/TQzdnsAdg6HTgREREREdE6dgEZA8U4x2y7d92J7zz7PVlOLi9jqKdK9hhq0vsQ&#10;MGbyMobyrye0S9ItyVZVLpuvU6p2XoH8DCfnccgYRwjjaK4Xj47hqg4gjla8eDaGGbUdtdu2ySCC&#10;U0oud/zqLQVX6nNZnyXjymfV6LI8XHOND+HMJO7aOIAd3X401aRFuZLctPa9ClcGEApLz2WDTUbh&#10;OQoxv8jWEReeiuna2tqyAagLzaZx96VyP5dKpWRW0HwsgQcf/LDsE9TZ2Vn0/Mh6utjVu5dxpc68&#10;ATUl+jR535tymUGlVPzngYiIaB3wlRp8iCtZBgcHkUrG5RUsoVBoUQsWyxRX53gHVu71WSniKP66&#10;6wVx1U5PQ1fBOootn4iIiIiIiCrjPRYUpaxExtCRFw7hqceftDKGXD2G3FZLVlAx3v32FssQGUNx&#10;NGO7PyQDQsdPj8lMkrqaWhkYGh3PZQxZx7D5yy6oxFFQWm79co7jnfJwMihjxLBz507c0NaMWuOc&#10;+djKqnF/TtYFoRe+3vPnrawvcdGpOxB0IcGYws/X4i4PJ4jycHv27JHTLNRnaL0qlXXofC4850NE&#10;RLT0fM4PwYyOsy8fRWt8Dq2trfj5zLQMBGmZlMinBjwBIe8VOcUUG1wVPPb82+68ruq510Uq96nI&#10;GSgim8h1pQ8HBkRERERERDmLvRK+VOmrXXfswXe/930cOnQITz75JM4MGjJj6CaRMdSYQksmlzFU&#10;rPJ47nhxia/Nzy7O+kF39Qy6qMV6tt+nTKAGE7jZzhh69/VBDEdS+PlpHTPVHQhv3yZP/J8fGy8o&#10;WlHsokhF8a3rE/9u4v3o2rwRdZphfo9+hR0bgbuvE6+8WTbFrOD8gfe8RPZ11b7pBeXhvBepLhVn&#10;PcIDvQ9h37598pwKP/ecI7+sznuc1jfhl0eBGmUD/Oq4+fHNYceN3fJnQVHtYCq0vPfR20uo3F8Z&#10;fgJEREQ5Pvc/qhs3bsR/P/CH+OhHP4qq1hYMDQ2hJp1GY2OjfD3bOLTEVTTO86UOKiqts+uIx+OI&#10;TFlXBrnr7HJARUREREREdOHcx3be5xyylNzu3Xj22WfzewzpI7i9O5cxZJV6utzF4paWO6hV6nhX&#10;ZA3dtqEHpyNB/PxsVPa9qa+tk4GAYj2GLlXgYbUo9j6K8nAiKKMhha7N7eb3aAs2VY0D+vElX7+V&#10;rTOVXW8waPXEWurPwpsV9Mwzz6C9Y9OSrmO9KHW+aD3+/hAREV0q2QyhlDmI17Zuwgc/9Rs4Zg7y&#10;t2/ciGl/EMnqEAZmp9EUCMh/hOsbG2CgsNSbsFAwSFhMMGhweEjei95FolxdBAF7IXruJle6vmow&#10;ExERERHR+lX5lfDZ7jrFp/OcYLWuuDdKdrjJ9Rh6QfYY6h/QoQ6kcUt3CFsaFNTq4wjrEZlZI7cz&#10;m7Fh5G3XQhUmKmIU/LAk3IeqRS9+NBKyx1BH2rzVAXdcl8sYmg1vRM32/B5DueUs/DmsZe730SkP&#10;16ydR2vqbXzoBqC78yQ0xPPfGt2+AFXJLaOS8wjezKFYLCpv7j5Bl4IoQzc/Py9/cx599AsygHqh&#10;FnsB7eqQ//3fdfN8Xi/ov/v2OezccR1afOP2dGHzNp6b3XO+x5sZlJ2sxPqcx4r9mGElIiIiV0BI&#10;EPVZr7vuOtkAcXJyEjUtrWiyumpicmoGExMT2YFWY31D3oLEP+re+q4ikCMGR14LDXREinUkEpGB&#10;IDFgzC3/wnaQiIiIiIiIlobTY+jw4efxR089LjOGhjMR7OipR1yPoK1lubdw6VnZQ05GVe75bMbQ&#10;pA8TZ+J5PYaKZQytF97MICcrSDzXvbUb77v2VnSmf2m+sZGi8y70uFJVVVVoabl0X0Z3ebgHH3wQ&#10;e/fdn1fVZCHuqiveDL31otLeTe7pVnPPMiIiopXEFRBS5eB2KhhE3eYuzJ7rh09PZ6/IaKmrk7eJ&#10;mSkZGHKu7BKBIRkM8jbOdKXbO8u35AeNnOXEEnEZhBLEQCrk6VlUq/fj3+69Gl8+qMptGhiMYlN7&#10;k7mA1JK8EURERERERCtd5adDF5eR4r3ivtxyRWDon7/7fTx/5DDeeOMN/NM/fhuK3oMbgq2o04dx&#10;RUMC1ea9D9ZJ8+IVJi79hX+V9L4tR7Gzp8S9c4Ja9E4KGXbGUK2GXdf7MTQRx89PAzNVHdmMofMj&#10;Y3nbsdy878dSvD8F65CVQxRZUm9Ta1hmjt3VdgI7enxoqkkDCxzCX+73qViZxIUqnsQTKVd5OJEV&#10;9Ch27dq16HW679e2wr9D8vth/xxQxs1b7n0vyAAyrOo0hj1f+fow3vUxM4iIiMjLV+zJl156CVds&#10;65GZOqImsgjOTEYmUV1dLa+02bZtm8wYEvr6+mQ2jygld6HElTUTk5GigaBS1sfgiYiIiIiIaOUS&#10;gaE9e/bg2qvfKU/i/qcn/r0MCDV2VSFsTC2YMVQs62alK5XVIJ63Moa2Z3sMiayY+rCVMTQ6fuEZ&#10;Q6ullJiznVZ5uCarVJsRxc6dO3FD6wBqjLPmVFPLtl2VWKiHjSwPF0vIn0VW0MMPP5y3/EqzXihH&#10;vI/Cavh+ExERrRU+Z/CiGmlUZdJ48Vv/L5rTaeg1YYTMW3JsFM3t7ZhJJzHcP4YGQ4em+FBvjnNE&#10;U8ZGFZgZGzMHvZG8wFD2iqPsgKjwypB4PI6hoSE5X09Pz4KDJzE8yL9qrWgsi4iIiIiIiC6R7Elv&#10;u6erKipKmI+d3in6H/yxvBd9hlSjC9pgAtf1bMAVjdNoTA+jCgOupeUHg9wtdzT72O9iO+8s1XIc&#10;iqLax63Zrkhy6VbGUAId6Qm01+b3GJqp7kDNNitjSBgfH5e9cqztsoMJnoyd/HXmMkouNuDgzQSq&#10;JDOo1HqtcwmGazqgfUMDWqsDaMkcx442DTu3GagLnzS/C5ensofIMNGRNjcmnbf9pVTyfrrLw/X2&#10;PoR9+/Zly8O5g00MBpXnDc7t2ZGAu2dQ6d5AREREtFR87sHda6+9hq6uLrS2tuJNIyN7+EzPzsnB&#10;j1N/NzY0aI6ofAj5AzKgo2sKNM0ns4cEJ2PI3f/HS8xXrDwcr6ohIiIiIiJaubx9Y70neJ3A0P79&#10;++XJ3T868EXZZyiin8Gt3dXobHLmKywXJ48FV/gp4AUvYnT1hRFTZXsMRYL4xZkoampqcsEdcwLR&#10;Z8gdTPD2k/Gu63IcJxf2bCm9XndPF5EVJHoFqUYSXVs6cHv3VmwKRRA2TpivJi75dhduV74LybJK&#10;JpOYnp6W5y8E8Z3etfvOJdnG9YqZQERERMvPJ2u0mv8op/oHMXzyNHo++hGcHh5GOjojr3MKt7TK&#10;0nGZlI7aDe3w19Ri8NQZ1OoJVMEHPzSEMgYC5jQiCLShpRlTqRT6T72N+qYNBf/gT05PyeU1NxYG&#10;jSoa4MpUIQ4iiIiIiIiILjd3QMN+ouh0u/fcIe//8eBzOHLkiMwY6j8HaOdyGUO16SGYR5euuYzs&#10;cpcqo2epluMw7A3MJcbk95+xAl2eHkN1wB3XWxlDUaUVx/umMaNuhLahEWnFLwND4hjX6ZNyYRdJ&#10;5nr2FrNQBlLe/rmCQXJbDOsQ3FCKB1Vqa+vlcX2LL4qmxDH07jDQ3Xna3JwYtKV+8/O31L7P3x4R&#10;hPSJ9Rq+7H54g5iVvL/5WUG9+PTDv1V0OgY4iIiIaLXJ1l0TWUH3338/Jj0DGlEWrr29HSnVGmCK&#10;HkJbtmzBWN9b8GvmAMgccRm6NTgUWT/R+TlUm8tqbGzMDkXFQEr2ITJfFwNJUR6uWGp6ucEUB1tE&#10;REREREQry0In2MVrosfQwYMH8cKhw3kZQzd1V6G2qbLlrBburBkvkTEUUpqxXW2VAaFY35gMCIlj&#10;7kQiYQWGVjDv8bg4h1BXVyd/3rq5Bbd1bUNn6A3z0eQybF1xlWReuYmsIPE5iGlEIMgpD7e6v5VE&#10;REREOT7VsAZFkVDQesbIXfEkgjdJTc2bQWQN+Rvr0bT9KgycOYuguJIpk0bAnM5vzhtIxGEMDiFo&#10;LlNcKTRlpGXd5uHBETmQClYF5PjYuTKpoIZxqQGaqE0NtfB5IiIiIiIiuqwM17FZseM3BVr2eef+&#10;jj278e1nf4jDhw/LjKGz/QZ855JWxlDDLOr0YdSgP7sEZ02eBRd9+nIp33On+AROxpC4NdcDGeNt&#10;bN+clgGhX55MYKqqG809mzARncfYaKRgfbnMHj27xLy12j1zFKP4MXO5zKCC6Z3PTlHt5er2Y90q&#10;D1dfhUYthrs2nsBNPQE0hj09grLZQcUzeS6ed3nWejTE0VijYn5+vvwSXCX+REBuZmZGlocTzz2y&#10;/wvZ8oflPnIxvaqqqz6YubLY3zv7i8R3loiIaOnIDKGFBi7FrqgRRP3jrVu3IjI2gu1XvgPnR0cw&#10;MTIGRROvZqBpmiwNh6qAHFyJzCKRJWSUSGGvJDWeGUJEREREREQr30LHdeJEe0HGUOYMbuoJo6ap&#10;5GwrViWZTd5pxGORMSQCQre3bMHJyVr86vSwDLbU1jTKkmUrLWNIZAPVNdQiEAggYCSwc8e1uKGt&#10;GWFdBPGmlnvz8pQ6d+D+DJyfRSDIXR5OZAW1d2zKLmexny0RERHRSuYr9qQc0Ci6vClFsnLEYCet&#10;qvDX16HNvM2azwU3bUaHeYuMDmF0dBx+TUNQ8yGUNqBMT6PayGBqegINTY1oqG/BbFBBxlx99ooj&#10;RS/ZOFOBP/uz49LWIyYiIiIiIqLyrOM5XbEO0NQy58WzWRnmz7tcGUNPPvkk+s8peT2G6jLDqDEG&#10;5HxWbx4UpAqU6pxzOU/SF1uPd7u80zgZQ2J/ajAk+wy96wbg7GQQr5xKYLK6C83dWzARjXsCQ6pn&#10;36w1lMsMMufybEPxTKPC982arrVtgwxWbU69gp1twM3bFNSFT0LVPZlBJd+JS/NZ5DKocgEgwyh/&#10;skDsYyqVksGgWCyGB3ofypaH805HS694fpcbT/gQERFdKkUDQhcz6Glra0NDuBbjo2PQkymk02nR&#10;aAiaYmUATU9PY2pyDlpbI2obWrLzuQee3p/Ff4ZeeCUPERERERERrR7FjuVExtCzzz5btMdQuNEK&#10;BC3Um6fS9awGLS0tuK1lE05O1eJXp8asjCHz5s4YupB9q3Qe73Ri3aI/sN9vXaR5zz33YEtgDGHj&#10;lPkokTft5QrCXWxlEREIEuclRCBI2L9/P3btvnNJt5GIiIhopcoLCOUFYgy15FVGQrbEm6cX0PjU&#10;rCwV19HZKUvEjY0OYur8BKo1P/xpAyE9iaC5XP/QKFKDI6g2B7zB5mbM+RVzGVbGkLUJrgAQUrlB&#10;nWGtK60p0BV2FSIiIiIiIrpcdM+5dtWoLDMoy84kMoz8HkTieE/0GPqH71kZQ08/eQD955DNGKrR&#10;x7ClUUetMYqAMSMzbOT2lFmdah+w6uWb/1wU73GxXqLXUaleuo5wZhBhDKKjFnjXjUB/JIhX+hKI&#10;eDKG3Mux3j+n4kb+B1RqPfJ43x1YUXP9dHRdl+XhRE/gBt8cNqReQ+87DXR3VkNDrGRcrniQZqnf&#10;dwXu1Xh7I3lL3runE69FZ+dkeTjRA6vXzgrq7OxctQHE1Sqb3+ZksGVbTdm/0fbfB34qRERESy8v&#10;IFRsEOTO1HHzPhZX1wwPD6OpqQk9PT3Z50XGUFNdPYbOnEUymTKHXWnzpsnLvESfITEYm5+ZQaCt&#10;GfV1zRVvOAdsREREREREq4s3u6PYCfxiPYZEQCjcU4+kMYH2Jv/l3uxl4fQZuq11M07YGUMiUCOy&#10;dmbmchlDzvtnva/l++7K6c1pi/XTEffiGF6sQ+ja0oU7tmxDZ9Wb5qPJ7DQrpb9v/r7bFUaKbFsy&#10;mZTl4eLzMdknaO+++7OBIJ5bICIiovXEV7rqskVRtAVfT8TimJyclK93dGxEKFSd97phriKt+OBv&#10;aEJ7ezsmx8cwOjiCgKogZA68AukEaqDBZz7nZAyFzGnjPgUZcz5Ri1p3x63EFSPmTQaWxNVQWDmD&#10;USIiIiIiorWsZCaQ58r+UgyZEpA7fvMey7mXLzKGvv29H8iMIcU8ZhR9hnxoxQ3+DajNjGFLk44a&#10;fRQBzJivJ7LLc5/gz6hOBYzK9q9ingyg7PIvMDOo2FG52I8whhDODKHdzhhyegxFqrrQ1L0Fk3Nx&#10;jI+P5yp4eHvyFlmvnMZzCC2O+2tqarCh3o9G3ww2Jt7Gr72nFq010bIBvIUUZIBctNyCrP0tfN0d&#10;5HECQbGY9f14ZP8XsGfPHgaCVoiC70WZvx9ERER08bKRFu/ArpLBkcjuEeXhRFZQQ0PdgtM6yxM1&#10;kTuaWjE+PISQOVibHB8xBwEZ6KoCn88ng0vxyWmE21oQrm/Kzl9q0MlgEBERERER0drhrVIhMobE&#10;iWLR68WHBL76+OdlQKhmewMSmQm0N/sL5i3mcvW4uZRkxlCLlTH0Wl/xHkNeTkZQKeL1TZs2IRAI&#10;IGBEsfOmnbi5TUM485I521x2umLnDFbq8bjYLvGeiHMWglMerr2jY9V/B4iIiIguhs+5Bkl1Uq3t&#10;F3IDO7vGs+vKong8jqGhEVRVVWXLw1Xa2DGjqIhpQM2mTmu5fk0O7s+PDyOkGwgmU6gyp1HN5ceG&#10;RMZQM6oaWxE1psx5R9BsDMKv+6GnOpHOVMPn4xUkREREREREyyGXAZJ/XFYiUaY0V4aRqqq5Y0vX&#10;cmVgyPTbX/iyzGg5cOCA+cg8rhxK49auMLobUmjS+/J6DBVkxiyVUosq2bPHui9Vn6N0L6T8d7JO&#10;H0IdhmSPoXffAJyZqsaxk/OIhlrR1tWB0fm0nG581BUccpWD8wZwNmzYIANKnanXcXObglt6Yqiv&#10;eRtqJlO4Ja7ybE5pNm8GkLOfxpJnBhWS22EvP2N+HzIIY1y9Gq+PiOteo5iampG9gp555hlZrWSl&#10;Bq/Wp4Ur1RAREdGlowyPjMkhlHuYGY1G0XfqhBw0OcSATgSCpiJW3eDGxmaEQiFU8g94IpGQmUQd&#10;nqtxxM+qOYILmGPNiZEBBM3R5NTYGAKqBp+qyAOBdMAPpaYB1S0bkQ5txg+PAnfcUY+bNmYwfn7E&#10;nAbySiZneRzkERERERERXR6lSoJdTEColPzjPVX2sD1lHrc+/UdPoDE1hLrMCG7tUdHRHIBixAtX&#10;sQIyhBZ/Gjz/nfTOP6NuQlTpRH9ExdBsAGcjVkbP3MysvB8dz88act5DEQRqaGjIHks/cEMVrm9L&#10;o8n4FTTEzfUUBoTc8zt0xXpOs7fTGxC61NwBoZko8EKfH8fOGRj0X439+x/DLjuIKKct8fnzPMJy&#10;YECIiIhouWQDQtknzNvc3Bz6+k7mBYTyy8M1lF6gPYA3lFxmkRNIcpbnXMkjB2T2uMsZhEXnZpCY&#10;m8fs6Cg0TUO4qRnBmmoEw9VysCp6FInmj2J+sU3nJ6fQ2NjIQRwREREREdE64D72c07yiz5DoseQ&#10;ohpQzUPRnT0hdDcm0ZQ5Y2UMKQl75txynHllSx0l/7mCdRb04ll0yGuJFV//SETkxrTi5b4EZrR2&#10;jMxbr7vLyW3evBlNahQtmbO4ZUsGu66vhR9zl+WYerE9hXLTOwExK3vM+TwSSh3mjC4cGt+Knx7t&#10;Mx9Xobe3F/ft22ddkLrE209ERES02pUNCIlgjujrI4gBla7rBYPvvPmLBISE06f6suXlrOmQ93pu&#10;/To0c9ZgJiMHrTOJJGqbGuCvCsHv95u3oAwAVYeqZCbTwPCIfCwaYBIREREREdH6dfjI83j6iQNo&#10;0AdQp4/i1m4V7U3+ogGhXCBIQbHAjvt4d7UEhFJKswwInZqslgGh46dHsq8lk8lsRtB1mxtwW5cP&#10;XVUjCBt9MiB0OVxsQEixPwjn84jMazh2Io2fDHUgqjXhP//V/yPPW2RPM6yArDAiIiKilUQGhLxX&#10;AomA0Om+k9kBsAi4WOXhchZ79VBfnxUQ8gaCSi1HBJQyagbPxX4oB6075q9FUAnLgJPIHPL5fHJA&#10;OzMblVc41dXVLX7viYiIiIiIaPWooLScIDKGZI8he/pbu6qK9xhy9cW5RBts3y/18hdernMsLzKG&#10;YkYrfnJOk89vSI3gvTc14NrOaXkhZpZaPHDiBGScaZ3j+MUGdrLblT0fUHz7FyrrJkvKGwEk0YgR&#10;//X44WuzOHYuJV8XWUEPP/ywa3rF/mx1VhMhIiIichHdFvObdtpisRiqqqryysY5LmRAVWqAXWo5&#10;Yvq33noLr0y8IoM/DVVhVGm18Kl+GRBymlhOz8zhmmuuWdS2EBERERER0drgHJ86x5zi5927d+Pg&#10;wYMyY0gEhk6dOoXR1DBu22ZlDHnnL73sXDm51cTZp+bmZsSMZtzW8Q689NJLuPvuu9FeNWy+Ml10&#10;+uXmrkji5v58BweH8Z1jwzivdaD3w7+D++67Dxs3biz4DrjnJSIiIiKLDAh5B3+i/NrmLV3o7+/H&#10;5NSMfK6xIZeBU3xAVbwpoDMoy155VaY282TNFE4mTuCn4z/DcHoYqeqUDE5NH5vEzrZbUGvUyYwh&#10;Mb8YLN644+YL2W8iIiIiIiJabezMIF2x7jUUBgDc9uy6E89+93s4ZGcMnR3UoZ4DbtlWja11CbTo&#10;pxHADBQ7Y8hLcQ5zLzhecqkCLaWX6z7W9hsT8GMC9Zla8zaCa0Oj2Vnd5dsLS7rbPXsKMnpgP19Z&#10;5pM3k8i7/GLbXmxfJpWrMBBrxaEzQbzVP4Z0IID9+/fLwF92iXnnF6zzErmtLH6+goiIiGi98ZV6&#10;QdTdFdlBw8PDMjCk2AOnhoaGRa2g1JVGpZ7/yU9+grdj/4qxlnHMz8/L8nWzs7No1hsQiUQQS8Vl&#10;hpCY/8orr8T27dsXtT1ERERERES0NmR7/JTJcHFnDIkeQydOnMBoZgS3iR5Dzf4F511tSh+DX+YN&#10;WQLOvgwMDOC5V97EiG87ej/8b/DJ3/ydZd4yIiIiotVJ9hDyPlmsJJwIDAn9587InkJNDY2euZwr&#10;bfJrOTtXAJ0+ZfUQ8kr6UogHEvju5Hfw/Ks/RaAhIDOCtLEg/CMBvK/jfbj3Xe/HpvZNOHr0KE6f&#10;OSXn27P7XdiwYUPxnWLjSCIiIiIionXLsHvilOpx4/QY0u0eQzd1bURdZhjbGqMIG8PwY6ai9Vzu&#10;vBMnM0dXKssQcgz4bsFLL/0Cv793qcqnWctRnICcZ7HlegXlHhffnoTSgDljK95Kd+EffvQW4mqt&#10;7BO0b98+efFq3pJkXT+71Fy2t1ThJ8NeQkRERER2hpC3kWaxQVK2l5A9YO7r65P1iOvr6y9qAyYm&#10;JnD89Kt40/xP9CyanJlENBpFehT4Px78XXzoig/Bn/bJ8eKOHTuw46YbrBkXaCLKYBAREREREdH6&#10;VWnG0PNHnsfrr7+On/x//0MGhBp6AojpM2hvcZaz+noIuY/ri70Pq+ECSnFO4PiJ43h++KS5wZsK&#10;ysM5sucuKviQGAwiIiIiKtFDaCEd7Zus6e2AzKnTfWhqapIZQ+7lKIY14NI9yzYUXU432DqMX4z8&#10;HD8Y/gGUKnO6OR0YN1DX14j7ex7EfR+7z7ryJ+XZgAUCQURERERERLQe5WeElMoMEtyZInfuulPe&#10;rnvndfLxkwceN1/bipsCGxA2xtHRbCCsj6NR73ctPad8ZlBlvXYqtVBmkJf7+Fxk8IibnF1GuSpd&#10;ysIZPt7MIPf6is9n0e333/mcdGjIIIwh3404PhLCD45G5PMPfNjKCspeoOpdj7OPhlMNX8+79/Yw&#10;IiIiIlrvSvYQKsUZcDkDstq6sOzxc/LkSZkx5O4xZNgDTe+VOFNTU/jrg38NvTMDPaDLq3/ikTji&#10;QzH8xWe/jmvrr0MgGbiY/SIiIiIiIiIqUCxTxMk+efTRR+X9f/6Pn5cBoXMnp3BDTxiN3orptmIZ&#10;RKshA2elEe9ZdC6Kf/qXn+K81ozeD/+eVR6us5PvJREREdESKtpDqJiy9XYVXfYZ6u/vlxlDjfUN&#10;eS8fGzkmA0A/Ov8TjIyMIJlMyltooBrJ/iQ+88C/w65bdnPwTERERERERIuylJkg4nj0yJEj8mfR&#10;z107XwAADs5JREFUZ0jwGwnc0L0B25qmZWm5GmMgb55cftLSZgQtlXN+q4fQ/7VPgXa5Gh4VoSgG&#10;dN0OyhkaJtUrMBBrxaEzQbzVP4YU/DIoV6w8XHH2O6+k5Z1uP2ZGEBEREVFxFQeEyi8pN6qUgaEz&#10;Z/Myhr539Ht4bepVjLSNIR6PY25uTmYK3dN9L3pv78V14WvNoV/AHBzqrO1LREREREREFbvYgFCx&#10;CyCdixUPHz6MLz35RYQzM2gwzuCm7ip0NcfzLmRUYWULGcr6Dggt1JfYngLZMnSGhteGqvDDo7MY&#10;8V2BDzz0cdx734NW6fgiil88yoAQERER0WIsWUDIGYCnfAn7sZUx9M9T/4zn3/gXVLUEMD8/D99U&#10;CMGxIOL/msSfPvon2NK6Nbcx9gCPWUJERERERER0KSxU/aLUsah4/tChQ3aPIQV+XWQMtWNb01RB&#10;xlCxZSzbMa69mwPabXjppZfw+3sXe/Gls82eYJnTumcRixP7n1TrMWd0oT+xAb/oS+PVwSgeeOAB&#10;qzycJxBUtkoJERERES3aonsIOYoNaEUpOFTpiEQiqKmvwfHjx3EydRLhcBjTsxGZFTRzehh7r9uL&#10;z3zuswgnqoF04bIZDCIiIiIiIqJLYaEgQ6ljUfG8KGP27LPPWhlDT3xR9tE9b5zGjq4QapoXXsZ6&#10;OsYV+6qqatF9Fv2Dj584jl8OKJhUu/DIY18uWR6OwSAiIiKipXfBGULeq3VezvwcT3/rAALvCMLn&#10;8yGTySAdSyM5m0RgMoDgQDX2bL0T9++5D+3t7cU3xh1kckrQGWrRaYmIiIiIiIgsuS4+F8TIWMe3&#10;ilZx8EYEhg489YT82ckY6hYZQ/qwecvvMeRk0ihLHBeqdK8HfFbJuPIZQsUzgkpbuESeDs38Xxjj&#10;vmvw2rAP3351FuK61Ad6e/OygsRSxPvvlJDPXGQJQMV+RwzwfAIRERGRW0UZQqVS3t1efvlldHZ2&#10;Yq4qKgNCQkyP4fzgeUyemMSj/9Nj+OC1e1GdqCq5nvV01RQRERERERGtDM7x7WJKvYnMloMHD+Zl&#10;DI0Zp3HztmrUNVzyTV41RFbQ0b6jODZgvpf+K/FXf/UM2ov0CWKJOCIiIqJLL5shVK71ZamB8Gz1&#10;FH469DN88+zfIxQKIZDxIz2fQXR2HqmJBN6X/AA+/W/+Vyi6wsEdERERERERrTlOjyFvxpDTY8iH&#10;BALGDFQkCuYVh9klD5U9mTLeTKBKM4Sm1CvQ19eH915bjcZwBhpilexWtlewO1PH3fdXUZwtcE+g&#10;YdJc32B8A54/HcBb/WNIKwHs37+/ZHk4IiIiIro8Ku4hVOqqqDfeeAMvn3wZ4a4w5ufncX5sXAaE&#10;kvEUlFkDH3jwA3K63ICRQSEiIiIiIiJaO8Sx7p49ewoyhkSPoZu6q2RAqKM5AAWlqm8UP95eKENp&#10;ObiP6Usd24vnh4aG8Nwv38SI7wr0PvRx3Hvfg9nycERERES0fLIBIWeI6QzwUr6kfOxPB/JmyKhp&#10;JH0ZzAejeHHgCA5O/SOUVgXzfQnMj8wDURW+iIrquRr8zq//NjY1b4Zm2Mv1rJwBIiIiIiIiIlp1&#10;ivS8tQI3KnbvuhO7n/1xtsfQmUE7Y8jXjhpjGFsadYSNcVfGUOmAj6Fbr3kzgJyeRHqlsSKxneYt&#10;kz38LlcjxOLt4VN4/G4d0ydQjbjRjlOJLrx42sDr52aAIPD1Z55hIIiIiIhoBSnIEBKDOXEbHx/H&#10;6Ogodlx1U97r4vlzE0OIV8Vw9NRRjCXHcP78ecQjuswISkwn0fuuXoTmq2RPIfdyBcOzLiIiIiIi&#10;IqLVaKEMHnfGkC8Tx5898QUZEAr31CNuTMiMoTLxmKwFy8otM7n/5rYdP34SLw6cxHltGx597E+x&#10;a9cuudErKcOJiIiIaL2TASFvpo54XL0pjL//799EeGsYra2tqJuvk6899+YPkPHrOPvmWXPAdxwf&#10;vOpDMBLAfQ/tk68XXP1jqHKMq5StakxERERERES0CtiZQUaRiI44nlZVNS9jSBxvpx+rlj15Dhw4&#10;AJ+xEVvMY+y2BqCrPokmva9kj6FiJeW0Ej2FytEM3Z4rf3nFegWVIvbLUHzIIIwpXI3joz58+9Uo&#10;xOmFBz7Wi3379snzAoY18SK3kIiIiIguJWV4ZCw7QnNf3TRdMy0zhP7qG8/gkUcekQGhX/3qV3g1&#10;chzX3HwtdL+OjRs3onmmBYF0EJquFi5cLs+uL2wPVTkcJCIiIiIiorWuWPaQCLzIjCEjia88/kUE&#10;MYW6zAhu7VHR3uSHYiQqygRyjr4rDQhNKe9AX18f3ntdAI3hDDRP4GkxASFrvRpmosDLJ/14ecDA&#10;QOBq7N//GHbt3l3hFhERERHRcsgLCGWfdA1cv/6Lr8n7fR/Yhz9+8kv4yv/+Z9mrkQSjyDxuqv28&#10;95XKKhYTERERERERrRzy+Fa1jmgrDqAoqj19fghH9hk6cED+rOgGbumpQXdjDM2ZtxFUYubK4tZr&#10;qp1sU2J95QJEuYBQyA4IxZ29qWwH7Onm1C6Mqz04+LqGE2fHkFZ96H3gI3j44YfLbAERERERrQRF&#10;A0IOMdAd3HAOTz31FG687kZ0b+rBezrvhg+u8nLlVlBiOgaEiIiIiIiIaDUqlVFT6kJJd0DIW7Jd&#10;EIGhp588gIbMMGozA7i9B+hoCWUDQuUOoC9XQOitIR++fzSNAd8V2Pfgx3Hv/Q+go32Le08rXB4R&#10;ERERLYeSASFngGsoOsbPD+Onrz6PvXv3otbuJZSj2tNbAz/VWGzyOhERERERERFlM4bM42vVPKTe&#10;2VOF7oYUGjOnEMRs0R5DC3GOziN2QOg91wbRVCMKvsXk804AS7HPChiecnUZc61JNOJfE9fgpdMG&#10;Xh2ImBP5sH//fuzevZsXehIRERGtMr7l3gAiIiIiIiIiggyyHDx4EIePPI+nnziAkydPYszVY+hi&#10;eTOTimUzebOcBgeH8cNjw5jQtqH3I/8L9u19AB0dHRe9LURERER0+ZUMCDmp7yLPx6mPLClpeUWQ&#10;Nyk9lyrPzCAiIiIiIiJaTxaulLHYTJrdu+7Ed579XjZj6MygDvUccJPIGGpMoSXTh4AxUzZjyNka&#10;JbsNetFtdDKDRO5QxghjRu3BmXgLvvEv41AUPx74WC/27dtXEAjKlCidR0REREQrU0UZQsWuGiIi&#10;IiIiIiKiS6dYxtBoZgR3LFHGUDHRaBTHTh3DywOAGtiBRx7Zj13mdhARERHR6lekh1DhlU2lGmNe&#10;2Brt5WZ7DRERERERERGtXpe6l47T4/fFw0fwxBNPQFEN2WNoR08j2kMz2BCYRtgYhg8zefN5ewi9&#10;97oQGsOZbA8hZ4sTSj3mjG04NL4JPz3aZz6uQm9vL+677z60t7fn7V+p8wOyF5GnJJ13+5lJRERE&#10;RLS8KgoILe0aGRAiIiIiIiKiteNyBYScgIqTMVSrT6AuM4ybemoRNs6jrTl/Ps0O3kyqV+HUqVMl&#10;A0KReR+OnTDwk6E23PPhT+Hu+z6SVx7uYvePASEiIiKilUEZHLUCQqqx1IGgSxxYIiIiIiIiIloG&#10;lQY4LiSQIrNs7AwcZ74MrOwbZ31Olo7oMSSIPkPiteu3t6IhNYQr6uMIYQQapiAWN2VnCN1znYJw&#10;OJxd1+uJm/FCn443Bmbl40f275dl6i5E0cwhXhBKREREtKJU1EPIa6FUcCIiIiIiIiJaPCeg4j3a&#10;9h5/O9M5wZv9+/fLgNBXnvz3aEwPo7m7GkFjCm0tYr7i4ajBwUn88NgPcV7bht4Pfwr79u1Duysr&#10;qBQn8OMNALH3MBEREdHKV6RkHBERERERERGtPAtX4vBmDPmMebxzewfam4IYOvkadl23Sb7+/Jlq&#10;vNU/hvse/JgMBGXLwzGjh4iIiGhNY0CIiIiIiIiIaFWorDS7CAyJgNCXDvwB/EYUAWMOIT2Ka7bU&#10;4syZUQxp2/G5xw7g1t13ZbOPZIYPA0JEREREaxoDQkRERERERERrkOh1dOjQIXzpqadlwEcc/Pf2&#10;9sqsoM7OzoKSb6oTHFqm7SUiIiKiS4sBISIiIiIiIqI1SLdbD2nmUf/Q0JAM9IjycKX6AjvP8CQB&#10;ERER0drEgBARERERERHRGuMN+uSVhiMiIiKidYmFgYmIiIiIiIjWGG8GkAgE6frCvYeIiIiIaG1j&#10;QIiIiIiIiIhoFRGl4PTCim8LZv+UKhMniOfla4pu3YiIiIhoTWJAiIiIiIiIiGgNEEGdUkGhUsEg&#10;QczDUnJEREREa59vuTeAiIiIiIiIiCqnLhC7WSjw47zinT37vMFrRomIiIjWMo72iIiIiIiIiIiI&#10;iIiI1jhmCBERERERERGtKt5rOyvr+1Mqsch53ulLpDrLY8YQERER0ZrC0R0REREREREREREREdEa&#10;xwwhIiIiIiIiolWlsoygxcr1JnJOFVya9RARERHR8mCGEBERERERERERERER0RrHgBARERERERHR&#10;KqTYt6Wnw50dJHoL6ZdmRURERER0GTEgREREREREREREREREtMaxhxARERERERHRKmSUn2RJqJdr&#10;RURERER0STFDiIiIiIiIiIiIiIiIaI1jQIiIiIiIiIiIiIiIiGiNY0CIiIiIiIiIiIiIiIhojWNA&#10;iIiIiIiIiIiIiIiIaI1jQIiIiIiIiIiIiIiIiGiNY0CIiIiIiIiIiIiIiIhojWNAiIiIiIiIiIiI&#10;iIiIaI1jQIiIiIiIiIiIiIiIiGiNY0CIiIiIiIiIiIiIiIhojWNAiIiIiIiIiIiIiIiIaI1jQIiI&#10;iIiIiIiIiIiIiGiNY0CIiIiIiIiIiIiIiIhojWNAiIiIiIiIiIiIiIiIaI1jQIiIiIiIiIiIiIiI&#10;iGiNY0CIiIiIiIiIiIiIiIhojWNAiIiIiIiIiIiIiIiIaI1jQIiIiIiIiIiIiIiIiGiNY0CIiIiI&#10;iIiIiIiIiIhojWNAiIiIiIiIiIiIiIiIaI1jQIiIiIiIiIiIiIiIiGiNY0CIiIiIiIiIiIiIiIho&#10;jWNAiIiIiIiIiIiIiIiIaI1jQIiIiIiIiIiIiIiIiGiN+/8B5hIzwXoIRAEAAAAASUVORK5CYIJQ&#10;SwECLQAUAAYACAAAACEASrBnCwgBAAATAgAAEwAAAAAAAAAAAAAAAAAAAAAAW0NvbnRlbnRfVHlw&#10;ZXNdLnhtbFBLAQItABQABgAIAAAAIQAjsmrh1wAAAJQBAAALAAAAAAAAAAAAAAAAADkBAABfcmVs&#10;cy8ucmVsc1BLAQItABQABgAIAAAAIQBdY1EYGwQAAKUJAAAOAAAAAAAAAAAAAAAAADkCAABkcnMv&#10;ZTJvRG9jLnhtbFBLAQItABQABgAIAAAAIQCqJg6+vAAAACEBAAAZAAAAAAAAAAAAAAAAAIAGAABk&#10;cnMvX3JlbHMvZTJvRG9jLnhtbC5yZWxzUEsBAi0AFAAGAAgAAAAhAEJAe4PfAAAACAEAAA8AAAAA&#10;AAAAAAAAAAAAcwcAAGRycy9kb3ducmV2LnhtbFBLAQItAAoAAAAAAAAAIQAhzMnLVnsEAFZ7BAAU&#10;AAAAAAAAAAAAAAAAAH8IAABkcnMvbWVkaWEvaW1hZ2UxLnBuZ1BLBQYAAAAABgAGAHwBAAAHhA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1" type="#_x0000_t75" style="position:absolute;width:5486400;height:2867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q&#10;qae/AAAA2wAAAA8AAABkcnMvZG93bnJldi54bWxET81qwkAQvgt9h2UEb7pRxErqJthKi7ei9gGG&#10;7JgEs7Pp7jSmb98tFHqbj+93duXoOjVQiK1nA8tFBoq48rbl2sDH5XW+BRUF2WLnmQx8U4SyeJjs&#10;MLf+zicazlKrFMIxRwONSJ9rHauGHMaF74kTd/XBoSQYam0D3lO46/QqyzbaYcupocGeXhqqbucv&#10;Z+D5ejp8oh3lUdzbe3CH42qQtTGz6bh/AiU0yr/4z320af4Gfn9JB+ji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laqmnvwAAANsAAAAPAAAAAAAAAAAAAAAAAJwCAABkcnMv&#10;ZG93bnJldi54bWxQSwUGAAAAAAQABAD3AAAAiAMAAAAA&#10;">
                  <v:imagedata r:id="rId25" o:title=""/>
                  <v:path arrowok="t"/>
                </v:shape>
                <v:shape id="Text Box 17" o:spid="_x0000_s1032" type="#_x0000_t202" style="position:absolute;top:2743200;width:54857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7DF99C44" w14:textId="0B6C7C72" w:rsidR="00FE6F7F" w:rsidRPr="00217F2D" w:rsidRDefault="00FE6F7F" w:rsidP="0093694F">
                        <w:pPr>
                          <w:pStyle w:val="Caption"/>
                          <w:rPr>
                            <w:noProof/>
                          </w:rPr>
                        </w:pPr>
                        <w:proofErr w:type="gramStart"/>
                        <w:r>
                          <w:t xml:space="preserve">Figure </w:t>
                        </w:r>
                        <w:fldSimple w:instr=" SEQ Figure \* ARABIC ">
                          <w:r>
                            <w:rPr>
                              <w:noProof/>
                            </w:rPr>
                            <w:t>1</w:t>
                          </w:r>
                        </w:fldSimple>
                        <w:r>
                          <w:rPr>
                            <w:noProof/>
                          </w:rPr>
                          <w:t>3</w:t>
                        </w:r>
                        <w:r>
                          <w:t>.</w:t>
                        </w:r>
                        <w:proofErr w:type="gramEnd"/>
                        <w:r>
                          <w:t xml:space="preserve"> Drawing of a PS module assembled onto a carbon fiber/carbon foam support rod.</w:t>
                        </w:r>
                      </w:p>
                    </w:txbxContent>
                  </v:textbox>
                </v:shape>
                <w10:wrap type="square"/>
              </v:group>
            </w:pict>
          </mc:Fallback>
        </mc:AlternateContent>
      </w:r>
      <w:r w:rsidRPr="0077635C">
        <w:rPr>
          <w:noProof/>
        </w:rPr>
        <w:t xml:space="preserve"> </w:t>
      </w:r>
    </w:p>
    <w:p w14:paraId="799108D6" w14:textId="77777777" w:rsidR="0093694F" w:rsidRPr="0077635C" w:rsidRDefault="0093694F" w:rsidP="0093694F">
      <w:pPr>
        <w:ind w:left="720"/>
        <w:rPr>
          <w:noProof/>
        </w:rPr>
      </w:pPr>
    </w:p>
    <w:p w14:paraId="4C0CFE71" w14:textId="189BD6D3" w:rsidR="0093694F" w:rsidRDefault="0093694F" w:rsidP="0093694F">
      <w:pPr>
        <w:pStyle w:val="ListParagraph"/>
        <w:numPr>
          <w:ilvl w:val="0"/>
          <w:numId w:val="4"/>
        </w:numPr>
        <w:rPr>
          <w:rFonts w:asciiTheme="minorHAnsi" w:hAnsiTheme="minorHAnsi"/>
        </w:rPr>
      </w:pPr>
      <w:r>
        <w:rPr>
          <w:rFonts w:asciiTheme="minorHAnsi" w:hAnsiTheme="minorHAnsi"/>
          <w:b/>
        </w:rPr>
        <w:t xml:space="preserve">Bump </w:t>
      </w:r>
      <w:r w:rsidRPr="00A95E58">
        <w:rPr>
          <w:rFonts w:asciiTheme="minorHAnsi" w:hAnsiTheme="minorHAnsi"/>
          <w:b/>
        </w:rPr>
        <w:t>bonding</w:t>
      </w:r>
      <w:r w:rsidRPr="00A95E58">
        <w:rPr>
          <w:rFonts w:asciiTheme="minorHAnsi" w:hAnsiTheme="minorHAnsi"/>
          <w:b/>
        </w:rPr>
        <w:br/>
      </w:r>
      <w:r w:rsidRPr="00A95E58">
        <w:rPr>
          <w:rFonts w:asciiTheme="minorHAnsi" w:hAnsiTheme="minorHAnsi"/>
        </w:rPr>
        <w:t>We have completed the designs for full-sized bump bonded dummy PS sensor and readout chip assemblies. These are now b</w:t>
      </w:r>
      <w:r>
        <w:rPr>
          <w:rFonts w:asciiTheme="minorHAnsi" w:hAnsiTheme="minorHAnsi"/>
        </w:rPr>
        <w:t>e</w:t>
      </w:r>
      <w:r w:rsidRPr="00A95E58">
        <w:rPr>
          <w:rFonts w:asciiTheme="minorHAnsi" w:hAnsiTheme="minorHAnsi"/>
        </w:rPr>
        <w:t>ing fabricat</w:t>
      </w:r>
      <w:r>
        <w:rPr>
          <w:rFonts w:asciiTheme="minorHAnsi" w:hAnsiTheme="minorHAnsi"/>
        </w:rPr>
        <w:t xml:space="preserve">ed at CVI </w:t>
      </w:r>
      <w:r>
        <w:rPr>
          <w:rFonts w:asciiTheme="minorHAnsi" w:hAnsiTheme="minorHAnsi"/>
        </w:rPr>
        <w:lastRenderedPageBreak/>
        <w:t>I</w:t>
      </w:r>
      <w:r w:rsidRPr="00A95E58">
        <w:rPr>
          <w:rFonts w:asciiTheme="minorHAnsi" w:hAnsiTheme="minorHAnsi"/>
        </w:rPr>
        <w:t xml:space="preserve">nc. </w:t>
      </w:r>
      <w:r>
        <w:rPr>
          <w:rFonts w:asciiTheme="minorHAnsi" w:hAnsiTheme="minorHAnsi"/>
        </w:rPr>
        <w:t xml:space="preserve"> </w:t>
      </w:r>
      <w:r w:rsidRPr="00A95E58">
        <w:rPr>
          <w:rFonts w:asciiTheme="minorHAnsi" w:hAnsiTheme="minorHAnsi"/>
        </w:rPr>
        <w:t xml:space="preserve">The initial sensors fabricated and Cornell and UC Davis had issues related to metal thickness and top passivation that prevented successful bump bonding at the company.  We decided to rely on CVI both for device fabrication and bonding in this round.  We expect that following devices for testing </w:t>
      </w:r>
      <w:proofErr w:type="spellStart"/>
      <w:r w:rsidRPr="00A95E58">
        <w:rPr>
          <w:rFonts w:asciiTheme="minorHAnsi" w:hAnsiTheme="minorHAnsi"/>
        </w:rPr>
        <w:t>MaPSA</w:t>
      </w:r>
      <w:proofErr w:type="spellEnd"/>
      <w:r w:rsidRPr="00A95E58">
        <w:rPr>
          <w:rFonts w:asciiTheme="minorHAnsi" w:hAnsiTheme="minorHAnsi"/>
        </w:rPr>
        <w:t xml:space="preserve">-lite (small versions of the PS module sensor and ROIC) will be fabricated at universities. </w:t>
      </w:r>
    </w:p>
    <w:p w14:paraId="298A02E7" w14:textId="77777777" w:rsidR="0093694F" w:rsidRPr="00A95E58" w:rsidRDefault="0093694F" w:rsidP="0093694F">
      <w:pPr>
        <w:pStyle w:val="ListParagraph"/>
        <w:rPr>
          <w:rFonts w:asciiTheme="minorHAnsi" w:hAnsiTheme="minorHAnsi"/>
        </w:rPr>
      </w:pPr>
    </w:p>
    <w:p w14:paraId="2E9E2732" w14:textId="77777777" w:rsidR="0093694F" w:rsidRPr="0077635C" w:rsidRDefault="0093694F" w:rsidP="0093694F">
      <w:r w:rsidRPr="0077635C">
        <w:rPr>
          <w:noProof/>
        </w:rPr>
        <mc:AlternateContent>
          <mc:Choice Requires="wpg">
            <w:drawing>
              <wp:anchor distT="0" distB="0" distL="114300" distR="114300" simplePos="0" relativeHeight="251670528" behindDoc="0" locked="0" layoutInCell="1" allowOverlap="1" wp14:anchorId="5593B18F" wp14:editId="1E0F9EFB">
                <wp:simplePos x="0" y="0"/>
                <wp:positionH relativeFrom="column">
                  <wp:posOffset>394335</wp:posOffset>
                </wp:positionH>
                <wp:positionV relativeFrom="paragraph">
                  <wp:posOffset>2540</wp:posOffset>
                </wp:positionV>
                <wp:extent cx="4901565" cy="2952115"/>
                <wp:effectExtent l="0" t="0" r="635" b="0"/>
                <wp:wrapThrough wrapText="bothSides">
                  <wp:wrapPolygon edited="0">
                    <wp:start x="0" y="0"/>
                    <wp:lineTo x="0" y="21372"/>
                    <wp:lineTo x="21491" y="21372"/>
                    <wp:lineTo x="2149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901565" cy="2952115"/>
                          <a:chOff x="0" y="0"/>
                          <a:chExt cx="4901565" cy="2952115"/>
                        </a:xfrm>
                      </wpg:grpSpPr>
                      <pic:pic xmlns:pic="http://schemas.openxmlformats.org/drawingml/2006/picture">
                        <pic:nvPicPr>
                          <pic:cNvPr id="19" name="Picture 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1565" cy="2628265"/>
                          </a:xfrm>
                          <a:prstGeom prst="rect">
                            <a:avLst/>
                          </a:prstGeom>
                          <a:noFill/>
                          <a:ln>
                            <a:noFill/>
                          </a:ln>
                        </pic:spPr>
                      </pic:pic>
                      <wps:wsp>
                        <wps:cNvPr id="20" name="Text Box 20"/>
                        <wps:cNvSpPr txBox="1"/>
                        <wps:spPr>
                          <a:xfrm>
                            <a:off x="0" y="2685415"/>
                            <a:ext cx="49015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1796B8" w14:textId="7738A02A" w:rsidR="00FE6F7F" w:rsidRPr="00D65847" w:rsidRDefault="00FE6F7F" w:rsidP="0093694F">
                              <w:pPr>
                                <w:pStyle w:val="Caption"/>
                                <w:rPr>
                                  <w:noProof/>
                                </w:rPr>
                              </w:pPr>
                              <w:r>
                                <w:t>Figure 14. PS module thermal model with heaters and RTDs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3" style="position:absolute;margin-left:31.05pt;margin-top:.2pt;width:385.95pt;height:232.45pt;z-index:251670528" coordsize="4901565,2952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yh10QBAAApAkAAA4AAABkcnMvZTJvRG9jLnhtbJxW227jNhB9L9B/IPTu&#10;6ALfEWehOHGwQLobNCn2maYpi1hJZEk6drbov/cMJSXrOMCmebA8HA7JmTNzhjz/dKgr9iitU7pZ&#10;ROlZEjHZCL1RzXYR/fWwGkwj5jxvNrzSjVxET9JFny5+/+18b+Yy06WuNtIybNK4+d4sotJ7M49j&#10;J0pZc3emjWwwWWhbc4+h3cYby/fYva7iLEnG8V7bjbFaSOegvWono4uwf1FI4b8WhZOeVYsIvvnw&#10;teG7pm98cc7nW8tNqUTnBv+AFzVXDQ593uqKe852Vp1sVSthtdOFPxO6jnVRKCFDDIgmTV5Fc2P1&#10;zoRYtvP91jzDBGhf4fThbcWXxzvL1Aa5Q6YaXiNH4ViGMcDZm+0cNjfW3Js72ym27YjiPRS2pn9E&#10;wg4B1qdnWOXBMwHlcJako/EoYgJz2WyUpemoBV6UyM7JOlFe/2Jl3B8ck3/P7hgl5vh1OEE6wenX&#10;9YRVfmdl1G1Sv2uPmtvvOzNASg33aq0q5Z9CeSJ55FTzeKfEnW0HP0E+6yHHNJ3KAi60gozaJZxC&#10;utXiu2ONXpa82crcGRQ2UkYoxsfmYXh03rpSZqWqitJEchcZSPCqiN4Apy3QKy12tWx8yzgrKwSp&#10;G1cq4yJm57JeSxSQ/bxJAweQ91vn6TiqgMCCf7JpniSz7HKwHCXLwTCZXA/y2XAymCTXk2EynKbL&#10;dPkvrU6H852TiJdXV0Z1vkJ74u2bJd81h5ZMgZTskQfqE1LBof4/uAgVQUK+Oiv+BKqwg+yt9KIk&#10;sQBynR7GzxMB5hdkKQcOBGHr/R96Aw7xndcBjP9PkHE2zcCW1uF+ubHO30hdMxKANTwN2/NHxNGa&#10;9ibkdaMp4yGWqjlSIAjSBP/J405EAER2NGHXFwhG7wOdWvBb7eu+5EbCS9r2pegztOG2zzxQeVzq&#10;A4MKrnZm1GeYP0DfFTjpW0971r9qN9l4Ohr2LYX2PG064/EkCYcg/A9C6nSlNj2PCOtlZdvi2pfK&#10;yy5fR1ZvQ48qDBdTm7hQkyd0WY4mWT4ZzQbjfJQOhmkyHeR5kg2uVnmSJ8PVcja8JLrUxJc9ri+D&#10;y4/wBGyrim/77vVu4tRcHN2saRoH+rSlhY2PafOSE5L8YX0Id0ioWtKs9eYJabQatYp8OyNWCpDd&#10;cufvuMUNCyVeDf4rPkWl94tId1LESm1/vKUnexQkZiNGIS8i9/eOU6uuPjcoVbree8H2wroXml29&#10;1OgEafAmiFhgfdWLhdX1N1RyTqdgijcCZy0i34tL374b8BgRMs+DUdvxb5t7g3ui7X5UGg+Hb9ya&#10;jqse6H3RPRn4/BVlW9vQdUyOrrFSgc8vKAJ5GoCYQQpPgZCN7tlCb42fx8Hq5XF18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C56Cv3QAAAAcBAAAPAAAAZHJzL2Rvd25yZXYu&#10;eG1sTI9Ba8JAFITvhf6H5Qm91U2MBonZiEjbkxSqhdLbM/tMgtndkF2T+O/7emqPwwwz3+TbybRi&#10;oN43ziqI5xEIsqXTja0UfJ5en9cgfECrsXWWFNzJw7Z4fMgx0260HzQcQyW4xPoMFdQhdJmUvqzJ&#10;oJ+7jix7F9cbDCz7SuoeRy43rVxEUSoNNpYXauxoX1N5Pd6MgrcRx10SvwyH62V//z6t3r8OMSn1&#10;NJt2GxCBpvAXhl98RoeCmc7uZrUXrYJ0EXNSwRIEu+tkyc/OLNNVArLI5X/+4gcAAP//AwBQSwME&#10;CgAAAAAAAAAhADOW+pj92AEA/dgBABQAAABkcnMvbWVkaWEvaW1hZ2UxLnBuZ4lQTkcNChoKAAAA&#10;DUlIRFIAAAGCAAAAzwgGAAAA+EvWjwAAAARnQU1BAADZA0LWT6EAAAo3aUNDUHNSR0IgSUVDNjE5&#10;NjYtMi4xAAB4nJ2Wd1RT2RaHz703vVCSEIqU0GtoUgJIDb1IkS4qMQkQSsCQACI2RFRwRFGRpggy&#10;KOCAo0ORsSKKhQFRsesEGUTUcXAUG5ZJZK0Z37x5782b3x/3fmufvc/dZ+991roAkPyDBcJMWAmA&#10;DKFYFOHnxYiNi2dgBwEM8AADbADgcLOzQhb4RgKZAnzYjGyZE/gXvboOIPn7KtM/jMEA/5+UuVki&#10;MQBQmIzn8vjZXBkXyTg9V5wlt0/JmLY0Tc4wSs4iWYIyVpNz8ixbfPaZZQ858zKEPBnLc87iZfDk&#10;3CfjjTkSvoyRYBkX5wj4uTK+JmODdEmGQMZv5LEZfE42ACiS3C7mc1NkbC1jkigygi3jeQDgSMlf&#10;8NIvWMzPE8sPxc7MWi4SJKeIGSZcU4aNkxOL4c/PTeeLxcwwDjeNI+Ix2JkZWRzhcgBmz/xZFHlt&#10;GbIiO9g4OTgwbS1tvijUf138m5L3dpZehH/uGUQf+MP2V36ZDQCwpmW12fqHbWkVAF3rAVC7/YfN&#10;YC8AirK+dQ59cR66fF5SxOIsZyur3NxcSwGfaykv6O/6nw5/Q198z1K+3e/lYXjzkziSdDFDXjdu&#10;ZnqmRMTIzuJw+Qzmn4f4Hwf+dR4WEfwkvogvlEVEy6ZMIEyWtVvIE4gFmUKGQPifmvgPw/6k2bmW&#10;idr4EdCWWAKlIRpAfh4AKCoRIAl7ZCvQ730LxkcD+c2L0ZmYnfvPgv59V7hM/sgWJH+OY0dEMrgS&#10;Uc7smvxaAjQgAEVAA+pAG+gDE8AEtsARuAAP4AMCQSiIBHFgMeCCFJABRCAXFIC1oBiUgq1gJ6gG&#10;daARNIM2cBh0gWPgNDgHLoHLYATcAVIwDp6AKfAKzEAQhIXIEBVSh3QgQ8gcsoVYkBvkAwVDEVAc&#10;lAglQ0JIAhVA66BSqByqhuqhZuhb6Ch0GroADUO3oFFoEvoVegcjMAmmwVqwEWwFs2BPOAiOhBfB&#10;yfAyOB8ugrfAlXADfBDuhE/Dl+ARWAo/gacRgBAROqKLMBEWwkZCkXgkCREhq5ASpAJpQNqQHqQf&#10;uYpIkafIWxQGRUUxUEyUC8ofFYXiopahVqE2o6pRB1CdqD7UVdQoagr1EU1Ga6LN0c7oAHQsOhmd&#10;iy5GV6Cb0B3os+gR9Dj6FQaDoWOMMY4Yf0wcJhWzArMZsxvTjjmFGcaMYaaxWKw61hzrig3FcrBi&#10;bDG2CnsQexJ7BTuOfYMj4nRwtjhfXDxOiCvEVeBacCdwV3ATuBm8Et4Q74wPxfPwy/Fl+EZ8D34I&#10;P46fISgTjAmuhEhCKmEtoZLQRjhLuEt4QSQS9YhOxHCigLiGWEk8RDxPHCW+JVFIZiQ2KYEkIW0h&#10;7SedIt0ivSCTyUZkD3I8WUzeQm4mnyHfJ79RoCpYKgQo8BRWK9QodCpcUXimiFc0VPRUXKyYr1ih&#10;eERxSPGpEl7JSImtxFFapVSjdFTphtK0MlXZRjlUOUN5s3KL8gXlRxQsxYjiQ+FRiij7KGcoY1SE&#10;qk9lU7nUddRG6lnqOA1DM6YF0FJppbRvaIO0KRWKip1KtEqeSo3KcRUpHaEb0QPo6fQy+mH6dfo7&#10;VS1VT1W+6ibVNtUrqq/V5qh5qPHVStTa1UbU3qkz1H3U09S3qXep39NAaZhphGvkauzROKvxdA5t&#10;jssc7pySOYfn3NaENc00IzRXaO7THNCc1tLW8tPK0qrSOqP1VJuu7aGdqr1D+4T2pA5Vx01HoLND&#10;56TOY4YKw5ORzqhk9DGmdDV1/XUluvW6g7ozesZ6UXqFeu169/QJ+iz9JP0d+r36UwY6BiEGBQat&#10;BrcN8YYswxTDXYb9hq+NjI1ijDYYdRk9MlYzDjDON241vmtCNnE3WWbSYHLNFGPKMk0z3W162Qw2&#10;szdLMasxGzKHzR3MBea7zYct0BZOFkKLBosbTBLTk5nDbGWOWtItgy0LLbssn1kZWMVbbbPqt/po&#10;bW+dbt1ofceGYhNoU2jTY/OrrZkt17bG9tpc8lzfuavnds99bmdux7fbY3fTnmofYr/Bvtf+g4Oj&#10;g8ihzWHS0cAx0bHW8QaLxgpjbWadd0I7eTmtdjrm9NbZwVnsfNj5FxemS5pLi8ujecbz+PMa5425&#10;6rlyXOtdpW4Mt0S3vW5Sd113jnuD+wMPfQ+eR5PHhKepZ6rnQc9nXtZeIq8Or9dsZ/ZK9ilvxNvP&#10;u8R70IfiE+VT7XPfV8832bfVd8rP3m+F3yl/tH+Q/zb/GwFaAdyA5oCpQMfAlYF9QaSgBUHVQQ+C&#10;zYJFwT0hcEhgyPaQu/MN5wvnd4WC0IDQ7aH3wozDloV9H44JDwuvCX8YYRNRENG/gLpgyYKWBa8i&#10;vSLLIu9EmURJonqjFaMTopujX8d4x5THSGOtYlfGXorTiBPEdcdj46Pjm+KnF/os3LlwPME+oTjh&#10;+iLjRXmLLizWWJy++PgSxSWcJUcS0YkxiS2J7zmhnAbO9NKApbVLp7hs7i7uE54Hbwdvku/KL+dP&#10;JLkmlSc9SnZN3p48meKeUpHyVMAWVAuep/qn1qW+TgtN25/2KT0mvT0Dl5GYcVRIEaYJ+zK1M/My&#10;h7PMs4qzpMucl+1cNiUKEjVlQ9mLsrvFNNnP1IDERLJeMprjllOT8yY3OvdInnKeMG9gudnyTcsn&#10;8n3zv16BWsFd0VugW7C2YHSl58r6VdCqpat6V+uvLlo9vsZvzYG1hLVpa38otC4sL3y5LmZdT5FW&#10;0ZqisfV+61uLFYpFxTc2uGyo24jaKNg4uGnupqpNH0t4JRdLrUsrSt9v5m6++JXNV5VffdqStGWw&#10;zKFsz1bMVuHW69vctx0oVy7PLx/bHrK9cwdjR8mOlzuX7LxQYVdRt4uwS7JLWhlc2V1lULW16n11&#10;SvVIjVdNe61m7aba17t5u6/s8djTVqdVV1r3bq9g7816v/rOBqOGin2YfTn7HjZGN/Z/zfq6uUmj&#10;qbTpw37hfumBiAN9zY7NzS2aLWWtcKukdfJgwsHL33h/093GbKtvp7eXHgKHJIcef5v47fXDQYd7&#10;j7COtH1n+F1tB7WjpBPqXN451ZXSJe2O6x4+Gni0t8elp+N7y+/3H9M9VnNc5XjZCcKJohOfTuaf&#10;nD6Vderp6eTTY71Leu+ciT1zrS+8b/Bs0Nnz53zPnen37D953vX8sQvOF45eZF3suuRwqXPAfqDj&#10;B/sfOgYdBjuHHIe6Lztd7hmeN3ziivuV01e9r567FnDt0sj8keHrUddv3ki4Ib3Ju/noVvqt57dz&#10;bs/cWXMXfbfkntK9ivua9xt+NP2xXeogPT7qPTrwYMGDO2PcsSc/Zf/0frzoIflhxYTORPMj20fH&#10;Jn0nLz9e+Hj8SdaTmafFPyv/XPvM5Nl3v3j8MjAVOzX+XPT806+bX6i/2P/S7mXvdNj0/VcZr2Ze&#10;l7xRf3PgLett/7uYdxMzue+x7ys/mH7o+Rj08e6njE+ffgP3hPP7j3BmKgAAAAlwSFlzAAALEwAA&#10;CxMBAJqcGAAAACR0RVh0U29mdHdhcmUAUXVpY2tUaW1lIDcuNy4zIChNYWMgT1MgWCkABF83UwAA&#10;AAd0SU1FB98BExQpJ6oT9LcAACAASURBVHicZL1prLXZlRa23vGMd/ruN9f42WW73C53u7tpN3Fi&#10;N3SbEIQg3UERKESgSEhETAoKComiJET5kSARKYogIgJCCGESdKOIRiCg6W5jTA/u2V122eUql6vq&#10;G+945nPeKc/zrL3fe8tc+9a937nnvO9+9157rWet9ay1k//9f/rhrtvktl2ldvZoZfOLxLJuYoPB&#10;yPYtsdbM2nJk67azpTXWZK3t8LNLzBr8cbOubNfObLfbWZqmVjWd1XVtbdXawDIb1okd5yPbazPL&#10;B0PLktRyvKdI8G+8v2kq/MyswWf4twKvpd0SnzNLF1sb150dh88VZWEJ/m5dalmWWV3hs+XQkmJk&#10;VZpbmuVW7TqMusOoO42xxr8SjL3DYJMk0Wut4Rr4HTfG7x2eo9WYuwSfK3B/XLvtOqta/g3fvBzu&#10;q8/ivTP8fVEMNZaWr+Fnjet3uGaT+vV5r2VS26bobFe3eD3VfHV5aU2Sh7HhG6+1Hf5Tpnbe4j1W&#10;WI5nyDKMI01shmu0XW5TG1mdbjD/Oxt0Q2vwHuN4M65PgnnfYI4wB5ivom0sxec63CTpOBaMnQuJ&#10;uchynx3es8MadElh27rSePFnzUvX8R2mOefvGK2++XuFOedPzn/8ya/4mTYtfG0wn5SHoij0exKu&#10;21+7tf7fnO80hww0jV8rsf6rrf1+/Dy/Of/xWhpz+GqS8O8k9W/ztUo6XBPPmuJvOeV5t+mvVWOe&#10;LFxDr2G+KQv83Dbh1CZ6Bt1P1zIb5Jiv7bZ/rUo0sXofv/3GV/MRx0k54U8+o+6l8TX9M3CO+FWE&#10;OY+va07aME/hHj6fV9eP922a77gnxpdm9b91vZRik/M6VT927hcfj12bb1+TpMNaY//qmdNLkwCZ&#10;P0uWFfgctlKe637cm0EQKOz4XKp5xvbExyo8yk73SHHtLIEc264fWxvmntfiGPh7P/Z+3e0DMhC/&#10;oiz536y/5vX3xHXX37QhruZJc0X54PyEeY6fvX4v/73VN99DWednm7bu5077SnLXSe5M1279tbbC&#10;Hl1CH61skK3xeuV7UYPlXkrNl5a/DyzBvhiNJ1aMx7jX0PICe5w6BONcr9fQgbhGtbP5fK69PRoO&#10;rMRnSryPclOUGXTiDjK74w6WXh6PSlx9ZR9/+dAOR1vIA/To/e0rVm2h2NvC7u5B6RXYIBU2ABTR&#10;Lh3ahkOFom3wAJt6iw2CxR8UUJKNlVlp+/cmtmvmMBwDCSiVSrWrbTSa2Bh/PyonNmowQAhEkqUa&#10;XIlrFngQ/pSCp/Djc3hE63aVrXdv2bNvvWvzswtcC5MHY7HdbmwymboSg7IbpKVVFOQ86xU+lU4L&#10;bVtQMKmgoG2wRDBsUID4HycijQqdSqwoMbGFjFCC8UyKgaWboNzSRIqUq+s6NNHr/HyOPZvtlsGw&#10;JD4GvoXKHr9sMPFNJ3MDW5PYeltBUdFoZDIENZ4UE4xdX0gJrjFPD/H9NozQ44Mje3Iys3IM47m/&#10;h4Vb4Lp4rsvaJoM93Gdrmy0WlBsLCqncru2A61dvrMgSzcs2bWyT7DDuRMam7fwZNN4a721gdPH8&#10;NbUTrl3ida5nfD4pl04iKWFuMS8bGFkppUIXtBrCQ8VZdUGRcKqosHZn1oR71bzH1j6wmeKGotLq&#10;FXqauIGX/F9tQI0lKIM2KLzvVALxmgQd3Xdsfl6x4DNRqUv5YH2yDUBLBcNdaw1KgIwtNlLHB9Yk&#10;mQzscG1X88Hnal3hE+gMMBcZXif42eadfwivdbhehesm0HpUogIHBCKU8WvWrWmbXvlnUkRNr7y2&#10;GFt8Rt5fiqpuon3pn71qdr0BiEaXSrlX+OEaLdYpTXweed1opKnc06jcIKsVlJOvS2vDIUDHZqs9&#10;lGLNafx4/fVqZbvsynDw43UwbHXrRiUJ6zWG/EH6sb+mttq0mvNimIZnph5udN88deUt0MA5xXM1&#10;XA8t4JXi5vI0YR4IILFL9YyUyevyol0exiQl3V0zJt11AxEMAQ095yW8J+XgtGptUOwW1j7Km69h&#10;KmPe+jX5fr3RRYHgI+nSYGioFzCP1G1dorVvMPdJR4DUSPY7Hxj2jTaRcExBowC9uQXQXm2XVqxb&#10;K4cdjMK+5pGGIiMwxhzPFk/t3gsv2ezy3E5Pn9kYxmA4KG0EPZ01blwm04nkbLupAUxra6A7Lucz&#10;46WGJe7853/sd3YdUHtXcbBQhB0UetXqQzMolVkF5Y6fNh1ZOh2ajaFoutoGoyH0GJQakGnVrSju&#10;ECC8Vg7M0QIGDQWS4MYjegO4ZrKeaUOU2CQDbK4c80gLRkMwAArIidr49+zcLt57ZBfvvG8HuNY+&#10;rkkjUskKU4CxeNzHtHoDR++NpjORNc0bX7c2qejDQDB8kbhJo1KRQOKeu6rSeCmMBRB1s61dyLnx&#10;2oByW/93FMqsI6pqJETuYQQBSN2A1BQcej74eyl0g8/hZ6Wf0KTcsFSs5h5KzXnOJvb+i7ftnePb&#10;tm0KLORAG++8XQNcwSNIJxgvzAAMUJqPbT5b2L2DQ1u98zW7AeMwwoan1l0tVtbAu6iwZPLAsCZd&#10;8HAo4pdnp/g+wRqkEtblams3b97Eeo5kbCNCIhqmkeaDp/Aami5sSG621A14VFJp6kiNhiDDWCwi&#10;0qj4Oxf0fhdpYydXiI+bMWx6eVVBUdJIah07V8RRCbrhSfrXtOFLR5HX143eC1VGS28PiI3jrrIG&#10;iNMN8A5jpzLpIFvbaov372QxiLrKcg//rrWuBAt6HnpGkOmT01ObamO1drJYQ2EWAgD0SCmTNLAp&#10;7lE3/tw0CpzPLiDEKyPWak14XxkdPnvwzuSJmPXr5mj7Sml2SUSoqVBsmFifo2vGENrEDSjeI08d&#10;ny+LwjfINRTdwBC495PZ3mRPipeoOcG81dsVHWWh3iop9f44t65YuSb+HLkAQ409TKQPfZIBvKRj&#10;edcrgJos573wvJDpakvQ5Xs6UYQhjCcAsOjZaQ51t+i0Sk334vRB1I+5aq68oAhs+PxJmFNH361f&#10;zDf4FeK3uD7RK0r764a7fXD9okfX+PW0WrpJKh0qrdQ5KIEiklcA9S4dUiaVDHUjfZGESIViMPg7&#10;DRTliroNrxNcpLnkbzyZ2BD71XVRpe/VeoG5T6UftqtlMPLQ09DRAxiFosj09yQpZMC6amUv3Org&#10;EQBAJjD60+yGFFMxHkIpYohE2yOGEDyU89Kt29aNxnZZAUlB755vZlC0G1ssLyG4QwjVwFZQJvPZ&#10;DIub2cH+kRGHc9DtcCyln1GKsMHGXWkd3rtcrW22XMoQ0IWhAiH6ICJg/GRv9tjG2KQvH960ITYj&#10;vFgoS34HZNsmkpEcYyTq5GTlRSI0Q+yfhsXJgLLzlO6B/3sYlJFb+KRHNvx/E1xC/pQ7rE1lQoNJ&#10;gAJxM8YvKTLz8JF0phSRKyO+5kuaeNip3lkTEIm8kSx34ZdyyOxGsm/nd6Hs8T5bwaWrUrs5uWGj&#10;am7d3hjzekOfe3p6Yg3m9gDG43mszd7uwiaPv2UjrMcAn13t1gZQhXnBvXNsPLiUCQShDeGyCsqe&#10;BrWg4eNmhOu4B8M+wvcan5fS4TxyjEkaok/rAI06ocs0bBihovZaiEI71d/XXnOl+2+7CqE0rXsB&#10;DIG12BRN3faGwKJhbeLcpsEdD3MMZakNHq6fYsNVXRXGcbVEXOfUF0/GhZ/bFgQ9WF+GtrhouA49&#10;ON63wljmq4VCP7vBEghsKM8OOMmK0QB7o7Z3Hz+2A/y7elrb/eefd2+29c1MJLjF/FcM8QncDH3e&#10;qawJWsIAKetE0lHpcy1qfo7oll5sUP4MmXIfrjcb7S16vFgchWKartYkEVXyb5LD2sMq/E4s2l/3&#10;BmgessTDUfXWgV6W+bxy7KXCBpCDYWl39w+AEiEzzdba3UJewa0bU+z5C3ihie027ualCdekUhhy&#10;Nj+3Osf7Kb+QgTWea2/vHhDsnh3fvm8Xi8q+9f4CYHFgF5dLWwGNZjAUJZVj0LSp9oYJ7VtQ/HKk&#10;8Aw1XVGFaJMgHEkYQ6rXovGnl5ElcY92+ncSQrZZlmg/9+Gj1MM8/HyWXHkPQbrDcjV6HjcgnYeE&#10;eoPbSXaTMHaGhPi+phfCYMA61zcyKlh7apcS+386GUnX7LhZsRc9skfD2ITPutfjV/JQsen6BpC4&#10;c2MG2RsCDA9H+5LDEZTlAGu3Xa+w11fysGeLBaG51ms4PJC3MJBhwXqPR/gMZIbRlRoPs4GVStKh&#10;cTsRJTcQzMXi0t5+/L5d7oAkBkBcI0zW0GTFEkzqdt4JEdZQuA0+U2OSHy9mEv5t1WjSGbM+nOzb&#10;c7fu2OTgjr34/AOblthgQLtboFeGKSiUK1ixEgI9u7i029mxvfmLX7bNYGQlBR17qMEDNnkmt2Y6&#10;mmAzQ/C3Oy0i0VznoWo8NzwSrLoLCMYKBCjHrPPQkc+kbxh+0b0fweBJWCDQaZn2cVkpLBmipI//&#10;Fdp0hdy7WsrL0WmqKGAjgSi5iagMOfDCEVSexbi2XyfH58pB7m618hdjezoZ2IcfPLBqNbQULuEB&#10;w2s1fr9zw47v3MH7x/bw2Yk9PjuzBsrh9OlTu4GfL+9js5W4xwpGY39itH0ZPLwtNHONOauouOiS&#10;MiSEtSphVNIQHmkwrmq5wv02iiUOMEc7ziuVA1AtY/l1t8Pnt1rrUkomUTitxjX4HNpYQcm3Sd6H&#10;NnoMdS2+HeOqBmSyi+gXY0xiLD6JW9i/KfQxHxE9iHj9IiB1ruF+mvef800Ub+5KMJchwrPGXITG&#10;mig8lMKFTgBWErjaGWSV12S+ZtNUVjHciXWFQ2s7oLT79+7bBuOeLxe2g3d1+/h52z+ET4Yx7HZQ&#10;0pif2bpWSG40PtDz0PtbFx5K2sHI7O1N9UxPsX4MqQ5KzvlGfx/suywSwXI9iLyZ9xoOqTgmUuoE&#10;FqvNSp7NkoCK8+fIKKBg97aG8Nqbxn/n2jPcW8A4UU/yuvyFXg/vncCwMCTU4dqP3n3PHrz8IpAm&#10;XgNQ6OAlj4DaJjdGli7XNm/WQS0S2df26U9/CrKZ2te+9hvwSC/t3v079s6qscHwjq23I8Wu9/Zu&#10;2gwAjzHrvfEd+9pXvy4vNO22+OxA+2UFnUDPc8j9HZePe4/ygj3NMbcQCO3doHSTaNxql40iSxVa&#10;4nv5Pu15ea61wA3XXt4M3sd5i7JEby7KTJRTzx2YUDqV+XX5i3Ldtp7bSbIBnq30a0kCM/1XNqFp&#10;FQKUPkl5DV+vfDAV2KloDJM8QEhab8/BdtHARJBFzytxE0m9yTAv5W4+X9sEQH5/OtQzb6q1vfLR&#10;j9jTRw/t0cP3bH9/X0Z9u1kql7BeZtChABjT1nYTGJEceum/+8Ef6trUY+m0JGNsgCHQGpXybpTb&#10;EoNYY6EuMXHj+/fs1U//gA2AUG/evm0TKKADCOdk/xBIYigU8fZbb9lXfv1X7ctf/rI9fOc9257C&#10;g6CXAW10a5fZGJ+ZHmGDYJONu0yoc4iNUScMLY3tAdBD/eWfsdd//StQQh4bzARvrxI73Ii1Ym2t&#10;wjBaMKLdxH92qfXWmoIko8A8AZV4EpCg3LBMeYYBxs51oypJQnyRAhQVGCeXGzd6DV0t7egKhUlv&#10;hphCspw+C1MhjKt66AdIruUmxLYpXDByGNxJnQnx8aZzzP8ljN58essu7r9iq71j28C68xkGFOzW&#10;N3l6fN8OX3zBLmAI1ruVbS4e2w+sZlb8/C/arWSNO29sBIEuW5q+TBY/S0Lsn6gKG0DPwXwMDCtD&#10;ZgwLfmfcPSZIo7BLc3icwpGUWR8zZ7I/Ccr1eryWnoJiugEdZSFs14XNWAtlZSEsD9kaT4DMt5hW&#10;T6rFpGo6dEPaBeMd4+FpGFtMsq47XtM9gFKKq7Q1nndBm5PAM6Ss4WbzQScEVADylFQceaFwyGQ6&#10;9ZBU6t5do6S+KXw4hnwmCZUK3PLhxNoNxkOvC8/HZH4ORU45dO+h01iYvN4yhFiGZPymsQJrvKY3&#10;A1Q8W8MrBnqew+gm8DbGe3tw77cwGK2MD72DHZT0ZLonWfekpIeANjD+a8jUlGPGGm6A0CfTfRiW&#10;Eym5+8895yEgAA2rHf0SiHBuqPRHGFNJ5aq8nCvSdAbwh2cfTIYKG46heMfYF09On2A+NjaFHN3G&#10;OLshFAjRJuP4HT2DjbXp2r7n+z9uu2aJcV1iHja2aiD/yS1bVgf4+549PVvaGw/Pbdbu26d+y79r&#10;Zydv2Ju/8uPwRKYyhhx3gTnns43wzFSW4/EUHm6lXN6qwXt2rRKkacmQU4FnPoB3MZMB4/MOFE6d&#10;295kDA9lLvnY2zuQAt2sQ/gaz35xcRaSrqmudwhDnuPeNKB8Nl5HvrzCj7VAUbWrJBcDhv6Un+E6&#10;7PA7ANeGIUUYr3wkgEHo2fThrSSAysRzB9S02DMk40ygO2kA1wBhyrd0nmwXMAr7L+4ZhYw614PX&#10;vzoIYrubYXwMUTYA3QObAGivVmvo5Ikd3Tyys/NTOz95iLmGXKbMicHwY91ePFjYJx9MbVpADo4O&#10;xtgUQD9A5yXe1GIQS9z9fWxKosgC7suHPvW99j/+l3/GakwQUTn1EpkwdEMqIP+Mid+ykHv2iVe/&#10;yz726sft9/2BPyjEd/Hs1P7Rj/9D+5f/+J/aOocg4fPny0d2CwtZLtY2hbAtTr8F9DS2+cnM3sWC&#10;z04f2nO378lVvXV8E67sztUFFVrIFXDDKXbfeoiGCT+Olyh3w3gvflK4tgEdUOHTZau23GQhL0A0&#10;yfcwQYVnWLX4eQ3JxngrNzrzH/zerXfwbA5shI1LNFZCCLlwRXHoWXwYhMVyhvdduieAud3H4hZi&#10;v7jBz6FhMnzvOI9YvMUennmwr8z+6bK2cxvaKx95RXOyBcqc85o0Osu5nVy8Z3swmFMggBKWf3Q5&#10;twMogwmUCHSmFRC2FkanLTtnWmRuFLKU7KoxUEgpweJ6dTAUXeoIiYaMnpKSiskVopaRxToMyNQq&#10;cnfYiYTCO8hQaBRL7oA8pkIpbUCt6chZQ0JQTdvPq9xhgIyU7jCRHHML+H24DYg26foYbxXcfOV0&#10;YvI0GP/rLJ8RPdMQnoM6skWX2/nBxJ6VuT2Bcbx5/2V74cWXbbBb2Om779ji8UNrGM7YLmxWLa3Y&#10;lDYZFZZXK5vAOEyAnIu00NiKi1zGewNlsMJ65EMqYBhLKKjnJlMZ2H38pKHZwwafynMaSJk1S85H&#10;Yot2o7wYcz+7+UJh0BwoMsP+2mDTbs6fSFk3NdlxQ6wLDAi83mq+kkFqkqZn1FQMRQE8pJsFMaJi&#10;7CfvvQOFdiTW1uadR1CiY8nr7OxcyJdGoCBIKOhdrTihDGwzcSbFx3UfD/dtdlnb0z0gy08CUUKO&#10;u9ncbl0uMC+XVo1rm62iQSLggheZra2cpvbtb78LZb2w0eHYTuendnzzti1W55YNj/A8Y6zVWowt&#10;SIzdPJraMLlvp+O72jOUgfUK1yILw9wj32zXQvnkM2xmM1z3vh3fOLJHjzdC/TduHdvp6aXCxlSw&#10;+9MJ/n1qIxir3W6reDjDimXpOYvpdKyfBKD3792BcjzXc88vL+3kyVO7f/++yC/Dg/3gKdS63h6u&#10;u9vVdvvOLbx3RjymOR+PRzJa+3v7dkEQZB72kSForA9dRuQkL0GMx+gdXxEd3LPo+pxFGsKunri2&#10;4NFZT1q4nhPhtUrMLw3Xdru0k/M59laLuTrWnL7+tW/AQ7trr33y++z9d75p7z87F+mmzCDP0FHr&#10;Fby+CfbSX/iRH+mSLQUCiBUKZY0nXQ+Bl8YD+9invts+89s/Z6999ocUp9txcnHjCyifIaxyAemi&#10;hRQZqO1CjA8PlfpPTkIe4sgJlNwOQv0teAxPIbTrh4/s2Ve+au+++Q1Zyb0BFO1sZ6NnQBubtTyF&#10;UgnkVEie9+9iXI83hEAnJLEkWW950zwwg6B8aPEVUgyvVbTsSqy10kltyC2IDmnOPmgVtvGYvtMr&#10;PQ5I91ksE/OwmZJXucd56fYzcX7lLjKRtlUIgMaHczJiohzPXwe3st0CjTI+X6Sil1ZAnPNyz9qD&#10;O1a+8r329sVKeZuDo0O5mwts1opMFTwzXdybQDCcku35Y/v4k8f2yskpjMES8wRXnQ+H3UHOEMML&#10;kRpb71oZbRrSnv4IlLGtt0qiUuS2641+jzkCsU1C3FQxVI4d85ArT5Bo3niPcjiQIaGS4mfaEJel&#10;+8tElVzxsDHywMShgmeepFXoxz/ncdpGiqZ3w0sPAbSB8aWwVBu8j7DRGEcvVkCohSfrN5jvBl7A&#10;+vjIPvsn/rjdfe2T9h4Q6WMg5nJ+AuV2bu/82q/aV3/l5zE3a/v8j/5OKPXO/s7/+9ctg7E9gALd&#10;ABxQvnj3IRR2jo1DxtCcQAJr00HR7x8d28FgAuU+tPViaUMqb6JD7KUxjHWFNacy1jymlbwPJvEG&#10;NJ5YgyGfB8/BPUKEXkOBDRhaC3snDXLfiInkSkBzn0XD0CkXR8+kLIZuMHk9yD6VlGiYjH9nrlzd&#10;i2ulJOlhUbuIFJB6WGx+uYZMHljy2sfsud/zO+37Pv9Z+yd/82/az/3Vv2zHE4aAse9tjGsDlWM8&#10;2QDrkG+tGGNVRuSzQepy6JCGgKi28fQFbNAP2Wj/Be3Zn/25XwLInNrn/4Mfhfy39tP/3/+FfdQJ&#10;UN24ccNOTp8pxDqcjMWeKvBMGcNfMBZHdx5A1tzwM0AwGI2hACe2XK30fQNr4TTJNbyAiZ6fIdcs&#10;hH+Y+yAxZbmY2WoBw1aUks/ZjLnO3O7cvStvgIZ6AqOxWi4CmIdRwv0nkz3sj7UdHEzheT2WjPMa&#10;VKRTGINnZ2v6mK4bMO466Bjltxqnj4ryS/mmRwAAOcIzUP451ghMqeS4R7kmaXZFY+UeZjiW14rG&#10;w8OAFHnosGYrKmkHtJ951hqe0T48vIGeawJP7tYhPC0AnNOzM5tfPLHj7Il914tj6F54E5fn2Bxw&#10;bybFBIuDTQskMb51w37vH/lD9n2f+/ewgIkSe1SXT87P7Ke/8EV74423gNjv2ud/+LP2AqxrjfeQ&#10;ieChgSsmwxksKBHjIRTdEJa6xkZ95fhTMDCvivMO/wWzsLIv/r2/bb/wUz8DYSvtcA6lMZ5gYW/Y&#10;Au4d4/eaBKFQT8DW5nG1lAlPji2wIRohRFLrlh4aShx9KmKbp84WST0sRO+CscmSPOiuVn5jPBgL&#10;PUcmS5d6uIT1C1xgChzj/wsIkqw6OfL0Qtq2V4RkVnQU4L1MngfZHQMohrJLFY+XMt157cQOcrMC&#10;al5hLpIb9+0S7uUSAnLv/r6VkwO7cfOmjN8W/zmHkt6tGfopXMFggTeNuxjMj5xdXMADg1CTCUN0&#10;QA+o8lqCyJFmqIYGVvFhfjFOimdjGIv5gEO45GmIrzMfQHTv8+esLHeWMtGkGnHUEzHHGJpQrgXP&#10;0uVeU+FGc2MLKA3JRZr09QTiwpPX3HmNRswb0D13u570rnGVOyLiOPtN0TZ9jseNcWqT+VZ5JHqL&#10;azweqc8pPLe/+Jf+sr3023/Y/uG/+rKtcM+b9cz2sC4HGO8Qa7PAJvn7P/XPbP8Ycz9IbAJPYgbP&#10;cD2GHAFRMTxZtjQKa6H0S8hKPjk0bBjrDrGGkE8a2P37x/bk7ALGAQrt4Qm8vq1i4wl+UqYGcBee&#10;v3PXFtiEJXEx5GiJuRnhuavVEuBgKyM/bN3zIROJm5mxZdVxMMQZalq0C7JWa8kQAw3GBoaIRnCC&#10;666h0HkPhh5WXe2xZzLBNH+N3i/mD2nOAQBsGKK82IgO/rU337Sv/do9e28MT/jebWuxf5+s3rfx&#10;TSiT0ciqsxXWdoVn3Yf3CTmADVpUM9vUGzwX9hRzgPVC4zzHnNwc3LM9KKHtam5zeF9f+Ol/bt//&#10;3d9jI4Cfy82Z2FVvfvNt29ufQGktJbtjeliQr+VirmQ+qZFlMda80QO9vDiz5547sAbKnYaOipty&#10;PMaeJmX4FLqjJEAj4YC5MKiAx49O7PatmzYoGd7aiqRB4zgYl/bk8SN5yfTKHj28UEKVc1WHOpaM&#10;VOktle1AyLxUiKiRoeeYygHZiQ4+t8qXOutNCF7AxplrFutaMib1d/Iu+tCsBzxFeukYIuqualOu&#10;ewEfDA2ZNSGxTMOp/KzIBbldzGDMIFsH8HLoeb27fGTFaN9eeOEFe/DSc/boaz9tJMYNjiaW/K+f&#10;+0xXAtUYixUOj+3Vz3/ePvE7fsRuPHdb4ZcubH6isF/6yhv2D/7BT9gpEOgOm+TBSy/bhx68bNk+&#10;PosbM6mU4ANPgfYfPnwo1zNjKARDfen+PTt88a595KMftlc+8jGbwhrKPcpJk2ps/q137F//pb9m&#10;s3/2JU/QYqMzzksLKApmQOec3KTMpaiZFC0SRztE/lTwdUSKXeKJpshsado+ZBFDC6ILmnsFfH1A&#10;GuDOY9C+mI0zCoh0A5JlqIkWl0ljUgUZq7RgMDyXkAixOXqF8mRIwwpLGL/M3Wsib79sGUPu9Fqb&#10;DOCx7NljGMvHt+7a2XTfHkFBFaOJ7su6DKIhJsr5nDU03Xw7t243szuP3rGbZ0Ao8ye2sZUM0YDj&#10;EysndyVP1EzWDJVfKUazDfX6CAi0kCBHpD4unM6rMExnMvCkoFYhR6DaiEC3pZG/rtxjHkUKeude&#10;AOc2CYhGKJ81CAzVJf4aQ3izzdqL8rBBdoEBFAv9SuZiFFtNeyS0I2Om9TmuOvfeEgKRLNH6Cxh0&#10;2JwvvGTFgw/b5ugWUOsdZyq1pzYimp5f2PL0sW22C2tZeAJh2qwuLVkvgJ5yW0Cp0bMjnZm7RR4j&#10;DMFw78Au15AbgAbVaCRjOz+/FHuOniOplyzS40bkJiXy4+ip2I+OjpSfobd4sI/P47lnl2dSMlRe&#10;ZzASexiHGDsMdy7XdnywB6WOcWPOBmQOMdG721i7nOmeDK8xyVoIiHW9gWZ4RLkuEVBS5RwaczbX&#10;ljRQolQBl9bn1GTqOgAAIABJREFUvUhsxbKcwxft/nf/FsvuAsUDkL331jfsBuasmb2HZ2ttv6gl&#10;Q2dPH9rtOwd2MGUOZCnyyBrPQzLDPex1FrJtdmM7Wdyzm3c+ansHuX397a/ZJeTi3nOv2vnppZ2/&#10;85Y9XZ2JckrUvcNzdYHuyr3E0E2WB7LF8MiG4ynQ/qGtADxWUHYHBzfgAbQ9YeDy8tIOYZzm8xk+&#10;O9ReoQJmmGy1WsibvXF4IANdV53Yjpo7EQ06KUuGfBRKy8zHQ+SPvcJrH+DeDDFRb4zhtWywjk2X&#10;y/CRFbWqYJC3G9x36AWkdWALBS+gxeda5QsTGWnmpnijmOeyJAsK/1oNQgBF18NIZteL3aTsBI/T&#10;1OuhFPKj9mkT1X/RK4K9tCH0FVQJ9OvWbsBreuVuYi/fAeion1g+BepMMKHPf8/32Pf8yOft7se+&#10;K2QDE7mQbaBEUlF8z6sfsZf/1B+3f/3FL9rf+tt/x37z9V+3X/21X7Jm8C2hx7JzKp+QeqbgHRDK&#10;QAnP5QUs+S9P7B/POju89Zzdf+7j9rt/7Eft1oMbKoD4+ree2YIJvaMD2ycZiEqHDIEi1bWTQPul&#10;u97VnlCkQJPNpKkIiVDl6wMv2VPvbjGxWmLEJBCYut7B+0lt1E2uONucbLrKgXHh3kcnxZLxc+H1&#10;uJlifI4L2VxPsirR6YneHQSvptABcTVLoMxup3lJsBrdtrI1Fv6UeLs8hFu9tRMg0hN89gICP+fc&#10;Ly4VxhIHvSby30HxAWGzyGSzFNrcnrxtz6DQBjAC26JSWIeCblmjMLBtnU6YYy24Npg0eSNJVcJI&#10;z1XA13rZsQwvwxQF6xzMK4s5pxMYocN04LUWRSFK8Ii1HYHDH7+9KCjr6XU0GDQ4HP8AipO1V/Tw&#10;aAzrQBGnoXgw9OLAJPN12IkH7uy4NP/gJogVwXFzxKQyixNZSEd3OglVwE02sAvM/bCFYngGJV2O&#10;4XXN5e5XNdBdPlYhpUYIWanKW1YNaiWM22anIilRW2GY6N25F5Iqgb3ZVMoXkTlD7yNjPgEost56&#10;wU4nrj/WcLWW58VQoi3PNdeL5RJ2ZKTtO9hthXBZq1BCsXQbGo9MbBDO29ny1Avhmq3LdOIUxny7&#10;Cmwq984olzSYtE4EA0xO5vQ0KT8EOOYec4p9UANIGT3B/an46AzNZaNcyc9tDWWRwuN9/BbmsrQ9&#10;IPglPGwiX85Ls4HCXAFFJ/fs7OHC1sPapvv7djmb2f7hHTsY7NvTd2kon8FjBWI+/KjN5hvJ62Sc&#10;2vsnT6146UW7fXti7/zmY8xrImDAWH5ZTmFMlp485h5pA/Waa6PXh8oJEMiQREKKJKno8vS5Mlin&#10;LTwKonoa2Bs3j21FQIUPDXH9y4sFZBroeL6wQ4Be0ac3ZEA1GNsYinuLaUlgSC7s/t1b2J87JfBH&#10;LLCDUdvAmExGJa6XiZe/WnqdCX/f7eaYx4kn5OEJl4ORjJrLaS2aJymc/Mk9VDDUl7Ty0nOB3ESG&#10;ysmiqcJI1yurYz3DdWPg1/bPKnhaO2sxzQchxGQqHOS1qMcgXQJ9LDRbwoP6yusnVi2P7PtfewEe&#10;94379l2/7XP23b/r37f28BAPj0mjSxo4rcxXiKsMYTnABfZvHdmP/u7fZZ/5wU/bf/vn/nt7/PSJ&#10;jbaHcIWh/GBpBjn5/GupUQ50g40xI+MDk1oWWJTDob379KtAAEv7Fz9e272XXrLJdGRf+OI/hew8&#10;s/Ti23az2fPkIu7LHAARKqtmk1BCXwautMI2tfNmhUID/zprI/nQv9oQlth1ziRiUqdL0/CWyHPP&#10;FEoSjzcwhogsm4CE6Zkw+d0GI0eUy9jeZr0TGhHzIry3zJ09tAoJ94z9CpSX26mmYrFj0dfIvg3E&#10;tTg+tG9vVnYED4xFUQ+JXMjtzkq1lpjALV9DeMjmWC229uD5j9r67ByocmHV4gmedWXApHbnRmbL&#10;dAWBTxTmYv6oxqa+nGMt2JIi88SrwnwsEITp2DD3ofhZKBBilZ6I3NueQuvl841XYOP9qQxFLmCg&#10;jhwU6mKgeeaaHG6sp97SsKSNC+gYqGlEqmTmLSgMyorXoXyRpUKuOsNerEZnnQg9GX5tk7r3TooQ&#10;fpRBD0uchmQcjUNbethEMXCuEymPpE3uTm2wOsHrpe3jtU3CTVnbCGtRMlaMDZ1irmuM45IeLDyz&#10;G1UBuWm0WSsm1fNYPAXj2ORimtW4Vjts9RrDdQy9UIjKLFQWh0pYAoVssFMISZt7dIh1GqpqfnQ8&#10;0vsYDtgOoOyPCpuzIGjkG501BAOyAFoHGMwVNKT+7u08fCR0aFqb2O7DAmOOuaBV6TkUgiECGj4b&#10;GUuYHCumExsA4TKEMrikx1PBE1pZ9RjwRF5gIqPaQiZHzIRj3qpQiS+KaoI5WBNVX8AI7AMxHxnL&#10;zJ7/0Cu2WE+x3/bt3dMWaPrCnrsL+YXxPJge2smTEw81DrCWdfmB+p0JlG4xJCtoB8TvCU969uPp&#10;TaFyVigPRs404p7bYe8UQNeUzxW8pOnUW7+sFpVT07lna9Y5zGzMUBHmenE5h3Ifi/BwfnEqcEJO&#10;P0NGrHQWZbblerby3Er+ezywy+3Wc2OQ78XlzFmJHQ3HpcI/O+xr1QwAqNahIE1hWO2pSjLvnKJU&#10;dF1GUagPVOtB1hBFOZAtnLUUDAHv2YQ8aBoVvweEuA2UK+raULXMMFbnhbchvMrXdwQ+DGHnK9uD&#10;viXLc7GG8YeOePv9uSV//7/+H7rP/se/z+588lVbBz4yi0sShlJSH0RUmH5R586TXfPWu9+2/+dv&#10;/S1749e+bClQ9hgTtpkDweSVhKpWmCBV+T3bQmyAYjgno+ExUHFhk2TPxnv7WEQosc0lBPCRzV5/&#10;A4ptYodk5kCRcIMR7ddwq5JQeRjDGCrCa1wB5RGZpmmPSPvvzumOzjqxa4nd8C3Dgc1CC53ECsFA&#10;deTGTWIbhVBdyzkI1+BzeQzewya8dy4h6HolN8T/9iG8DbcJFTIEbAmldP7Cyza7ddMusqEd3n3R&#10;LqAAzmBY8gmQ2vjQRpM9+/Wv/IaUGxPFNRTH/Vv3rKhae/VjD+wrX/6Xlr35ZZvAbb+xj41frpX8&#10;JDMioUcA1L+BR7BaN7aGEWK+R8lHjLCuUputahkDGlYqNjGGmrbnUHNO6Tpz5WN9gYrMOO113Vdh&#10;NrUXbKXBYOdqLNOJMaUQZ+WsIRoBcapJ480c1ZFwQKqywmX4/IT5FXwuT5xeOyoyvZ8hKn6WxiMJ&#10;OQ9VkZM7zxAWNtCGFF3REDPJxg7/WRCNUeYaAIY2VcFWDePS0I0m5wCjJJgoMvZ1SYGWE+WfJuyv&#10;Q3VF5EaGTu51I6TyYjQY38gTjmUqRc4itSwk+0Q+D6GrJlS0tmUVihSdTsjEeBoK9hhGI1ITo6wI&#10;VeCJe1d87lo8/1b7gM9GBLmjMUucsc5NH9fOEaMXi3GhqhBeYGiI1+WY6a9Sr6gYk9RSVp7uEsWk&#10;N1jXJYzFORQUdivkFsj28gQKaoU3sreXhzKIuhPSzhOG8nbWkPgA9Xfn5eftZHYJxF3aup5CgX4c&#10;k3yINV7Zb7z+i/be4xO798IDeXonj98ASt+GymKnbk7gDZ+enyveXdWdqKEj7IdiMJWxZFhmy345&#10;2Bs0BqyGFwsuFOxdwOiwToPhoCWMFMED6ZkMyTERPMXzLBZzXG8gRh3le7Ny7+rwYB9/uxCg29sb&#10;4V6exGW3hPlso9AQPQzmEpg3JDCklOf4++WCobDU1gB/rKFi3sPrG2rthULU5k7EInoQzKXQU+sC&#10;2YWhz0S1DKnyoPQi6CGI6BFCPRY8A81XetXjS94E6ebtzpmUYnw7CYBJfcoxq7mZP2RIJcc+mRCU&#10;4W+7xZm9+qFblh/de8727tzzXjiqom1ED6VltMAAEZ0p9T5BTNyoFwke8gHQ/B/6w3/YvvzFD9sX&#10;fuqf2+mT92BtgAR2ZxoYlV4XHoyVc4wDUyAXl89sWk4wObBUFzNVHTMYc4FBsT3CJSbt4foMwteG&#10;Ng0ZhHfXV60yNCQEoR474q6E2HUextkGa+mIbMDeRp4+tuADmJuL1F3m4I4xkrIzN35eM+zXbkOp&#10;x9VnWzHgeb9ROgquXipONjfvkE2fsLkm9DzIwElDIlsbsFNogUV4dnCITTexenRg37pcQCnv8E1W&#10;SW2/7fM/YK9+/FW798UX7Stf+XV7H3NbDidARRBIbJK3334fCOfABkBNA4MrP1jY/o0hEE6teDIZ&#10;KkUxxWaC4msWQhIMm3gVZaJxsfycCVCFeMjNDrHZmJRlOKA5OYECqmUIlARuvWAON+1rJ1ogvSIp&#10;NQ8rKNoNFUzwHsbYeDQCjIsTKVOwaXhIp6RhZ9iQbjK9uJYJ9+3M6xVIxcTzTpWXSDQu8qOTxgvd&#10;1P+m9bwMRXXMOP7AC/mW61oykgDFPYOXyiIaxtZLzO3R4dRrBTIywSqge4YgEyn5GojtAB4awcCp&#10;aMm1cAyreD0Mk9liQ6Td2e3bL0AGavvog1dtBk+WieU6VNySURfpsiqsJNNqUvaND1nwpP5Z5MwP&#10;hgq15XjP5fkFFJxTlbdQYgThR/t7Vi83kjdu5K3WAAqmCAV8bReUQyqarxfZmW0wdsa4R4OxFEIR&#10;8jqsr1JtChFk58n2tGichpowL1fYFs/6+d/7u8z2J/ZzP/uz9vjhNw1TKRLGkTw20rJrKbYUhmEw&#10;zO3Z/MzScWnfevfrdNnt7Hxro4OXbFRiTAMoUyDwPaD6+eyhrd96H4OHt19spaD5oBy3iqVS1zUM&#10;AxUwLpO9PVXeXlxc2q1bt4SwuRaM51MOWTRHFhONH+PueX6kQj2x9sJ8M3TEOoCjgwPtX3pSDPdc&#10;wiCMaOgw95SR/T0Yj+VceQAmrTl/rNVgq5eahXeQJRpYGqz5vIKXMlGeZQ7DV5QH6ttFwLY9v3TG&#10;nqrHPUHMqt5cDMtEFcC7betsnzQUA1K10fjnA/UQImZjrQ9BVa0eZl2omE888dyzhjwc7qVSXv/c&#10;hsgJPSEJEcOJlBl6jYX3R+JztgXn4dC+9vV3LH/75NT2v/oN+/4bPwj0lQgBJQldjB1cu7GMQe7l&#10;sLoJY4pyhpnExGv37t61D//gb1VHzl/7N//SFmfvyS0um9yz3+wnROodO2rOJkJp00mKa+P62UKb&#10;upKlgtVdsQfHSNQ9hXqY6uefSL9kOMYDgd44i7SrAaxyl3lFJpTa8dGBXH1PyG083KEcQa3CLW/v&#10;UIciNC/cJjKWxQ2Vik51vCpZz7IiONtXTcioHMjlpjEhAmbbBnoJjIEnUDbDlkVkMGApa5DZhbW0&#10;0eYJ5mJj+1Bm2QUXbc/O5oltn3/Z0lGHTXMDSnMfyH0F76izf/aFX8bmMnv45MxuHN6yl+7et5PF&#10;ib398B2bbWE0NrmN8azp3n07P1/a8eR5G944sG0+x3221g0gPNvCbrx0y16BMjk7eddOn75t6+Wl&#10;t41I2CBwA9d6KWG/f+8FL9/H9zTUSDCUkA6JrBY2gCZoZ3O8H6453i/W1NaZFztsKIYhsHvtLjwf&#10;hSRCAtNd11YbKCtLbwgGQd9fZE5jJULCZuag2qaUMabTy4KY3RTIlK05uPkhN4PUK7RzmOsRjGG3&#10;g2DXgVGRbbC27E0EmViRJZPbcA9z/dwLtuMSejmtnaesewGaxlpUq0uhNvHymUDFOk7zpQzVjIYE&#10;wss5JiBhJ80qgTHEvx/RiO1ObTo+stfP37Dz+XlPOKAFa5e1KLXMezCkRPk8vNiXHBGtbpq1LaE8&#10;aiiWYusAizHqNseTP1nZeDgN3HEokDM3LNV2HYrAvF8NDeegHEhO29YL9mLrBCY7GS7l+8rNTE0X&#10;tYfxHEPMG3Gnri12X+fGAwplvq1sjistbx7aL//sl2z8/G27wNifJjuDOoYix54fcS91Vq+9ypwN&#10;+ETuwLqvIHdrrCkNJJXvYrG0RfbMbkBJbpZrzBENOPtaHdmzy0d2SGptug0hP1fw9ID2IH/rNYuu&#10;pgpdsqhuPIZnDaNGRXkxX3iH4LZRwnYgplCqjqpp4w3WDqD0l4uVvIktDDQR8gL/vn180wkb9A6w&#10;N5lY9irsgT7vPXkSL06DMeC6jmUsvOUH9wVDdcX1liHsvApdtVqsRX0dE+jVq0By8CJHtbpQ+wun&#10;s9P4UNunXRLa1zgjjBGQdukdlD0IkXin1sIp1vIA8/RaziD05fI4qcW20F3opaSXuhCxYLdlNQf0&#10;tV9vdqo5ylMY0Hrvpv1v/+dftb/widfs5u2prBLZByn+mDC+mlgfF4uNsNREKdQO0O09vPeSPfgu&#10;Ll5jX/n5fwJZxSauclE5ayCindpIwD2bdCGxCMFsS58kXGuYszgjsecffBfcr1u2yx2dkqbJ2NZ8&#10;doFBL8S99vh/a3ePjrQAX/vqGwo5cLOdLba4z9ppnA03oMfa1KNDfVjUj/LKonYe2shCPNppo85M&#10;YpJaTJFA7fKqYs8lKKnchmZUKnLrxAFmdbRaohChjcZQQJltMFkbLNa828iDeZysLQFSZ2LToLTv&#10;l0AgL3zUxs992KZQ2Kdf+zqEbWWrJ0/s3X/8j2yI8dwCMttOhmIdTOYb3+AqWgFyhdEcfOgj1sII&#10;nkKImvFNeBWV0EGBjXsCRfp0wXDIvl3kt61mGwEapNvYhI9PbW9yZIf3X7QXv/e32ulsZU9w3y09&#10;hKNKoCAt5nbERBM2AHMt9x7c6Sut+cU1WlSP7IX7xwrhkOfeAF0dHHh8lHkUbqpJqL6uaTzIUto7&#10;ENXR4+6J3PdI1dO8Z2NLsJn3ykSMD+aUttj4e9iUa1xnk1WWj33TLoTsjoWkFlA4FwAZjMZORrnd&#10;3r9lR3fu26pOlaStsEEJdHLK88HG1rNTa3YLoHlsXBiBFear28ADUlFua6tuyNgJEN9UQr+3vw9g&#10;88xO2LxvdmJPH2feUoRuPMZFoyq6c7UNcUfmB6FgS/eG5uR643l32JzblvsgU+jh2crbMbcM0and&#10;CztNDmWcRkNs2KJRApstU1gUxuaFqvkgugM6btWkt/KkJ/bfdOLIE5pO66UxFtQRMDSjQQiPJjIE&#10;DKNcQKZ2BwWACHNlO3sZslZ/4y0YrAtbwSNZYx9vGOGzMfbszhYreIEYy3jooUR6i7sdQ7ww/jDy&#10;5RTyBU9g+egte+/xU7t178N2hnmdJ1Dc48b2BwcYz6GN6YFgXWgIqLxZS7E3KsTcYtK12q2MPelP&#10;Lpd2I70tGVLehFXaaze+lxcVvIVjmy8uMF8wIKSv7qiY55CBoTzOTbNRdfgcYIpfT08eYa324Mkm&#10;NlvOvHK3nUhBsx8SdcQg0Mu3i43tseB1fmGHR8detcz/1SQBhAp8qAPSk+lZM3zaQGbJBMtCawpn&#10;0LVK4JJg0Lae10oYHupCY0sBUq+i946ksZ2KA1AaBA8Fhn5SiRNymtjvKHjy1E8EWV5tPfL38j7t&#10;TgNtAsWcEYJ1x1wd3vNH/+QfsZ/8D39SCY/jm3sSLMYhmeOgFfI+28G0mIUe7t5Uq2W/Id6YURss&#10;2oAtTbGwm7RUfxqFVtj6FG4uEU2blIqdM1GXdt6Kwds4ZPb40am9//AU8wBXD0aCBSaKG7JxUujp&#10;wXFNiPibWlWFHBat6NHRDbEM1PE0dOWje012UB0ol2oITFc4JHyjwuG1WQTkCInxbbewTBQzzsdk&#10;kCw+Y6EtEVQa+pr44mxWTd8mISQWZHxYqJXmXgmdynvAopRjX/AmVcVwlkFJn5zZLH0TBmFk82dA&#10;oHjf0/NH3t0SG3yNeV1WIzt9d2kff+WBtfPHYlmRCnoJwRxDY7GvUAUDMQSauvPcXbjtqVNHhZS8&#10;qd+ODIt9sijmnmjGRl+ktT29eMeyyaHc4h3m4axrRPfl9ddVaCAGNNxQ0QIcXLKkngnyeiNXfL1O&#10;7BEQzKxbO3JScZ4n71nwQ0I7abAHcOtJKR7fGjqdD6i5Db1giAC7iwvr8LxEcFwbCjIVA5/vkAXx&#10;2FisKyFSKjoPS5AiSS7+slzaycVj298vbbFmPmWgcM/NG4d282BktpurAy6T4KTQUU4Y92eLgsPR&#10;HtZ5I1mkcSMipMHfwTMtAuJmpS9poHze+cU5lPXb9u1nvwQZK3ENBxF56IekFsyTou9Xo9bSDFNk&#10;DHUNe0otGXHL8zMokoE8paSoFK6hEpEhUfhnYHm5ZyvSFfdu2AGrXKEELzBX071DPzOjZl96KIYB&#10;Ka8zbPix3b7zPNbY+89sj7YKx65wTxUwQfbn5kacz0bP6+6tu1ZCSW7na4EyFh3lWLOPfvg1W19e&#10;2K/+wgwGHXKzrOwk1IVYw9oTiMeMoR+AlM6NEgEgW0KMqiP8/cCy8RTPm0KGJzYcY2+mp6y1t+OD&#10;oX31za/b/eOx9vAFDEs2ZOPJUgqT3ii9qYvLc3ilmd08fl5zd34+l2Fiq3wCJoV2sC8vzj2UE/ez&#10;y88h9NpC8sb3cR9z7g4PD0ViYaiL+mk42INyvwCg2Nm9+w8U+lEymT2V0gJzN7db8Mq7fILfYSiw&#10;Fo26GVTaZ5Rh2B8xnyg/DLv0wDLxwstYBtBUIWxjgdK+8+hHEsK11sUzObprHWZDhXHXhDqkqzMc&#10;EovnSFyxH/U3nSMBIA5D2rKzdBrqo0ThDtXOZAkyhMyQ68de/lB3cHTTPvNDP2S//w/8fvvEJz5h&#10;T54+tb/4F/8P+4P/2X9qr732CV2UBRBq4CW+N2OQnTbjBVDu1998ZA/ffd9+4xf/hc2evmmL0/dU&#10;NLWFcq5CM6gtNvIudIajX8EYWJZ5/psJvkcPn9lstsM1R7j+RJvRm4MF1z+07LWosEPil0ZBiBMC&#10;t1xugmucyxAkoaCsCVXEjNsRuV1PJGuCm5A1Nu8tk4UiDp989qPJ+wXJQmfHWOihBn3h4JPYF4Rx&#10;yDI0AOObGdZQ1qF15hEP02kh8Oz7IadtfGS3Xviw6hI+87nP2ac/81n7K3/lr9jXX/9N25+O7OTh&#10;uyqgWeG7sFr9UohqByqwToQcRe8L1dVUhF2IH5a5Tn3weCFbO5DJhA1D13aO6zGJNNq/CaU8EPtH&#10;h5XAcOWZ18UT4W6x0dJypCrnHZN1pDw23tuFMdDZ5UwUQCr0BYw+54AN0vh+/p2JPyJSGp+icC+A&#10;yTKG5Mgh5xzG2o6mdd42V4MbOA8MLVWvh+pYom2yMZUMSzxXUQLp0m1XFBNrvL9/aN9865ueqFUU&#10;0L2Yrg5txrtAo/VUmDamFwaVTqct9ry3ENt8hEpsEhZYsHR29tRWMEqLxcwO4CHoPAT2p2HScuAF&#10;Rx8gK5A9lyWhaK7w3lRQKJcMte281xWHOId3xWSmGB2LhRKhA7bXZm6O9EmMj/M6m81sBYWshnVQ&#10;WJeXC42dSkhtD6ZjMWQ4R/PtEt7URoqwDq2ohzx0av9A76WiFGDg4VPrnaqy9w6P1ZWyHGCsLNC7&#10;fAJktMZcN6qRcKJAF/rue7sRr4Z23SDqZDK2/eM7dnTjjo2mh1rr97/9LTt5RoO9B2R9YA/hfc7O&#10;37YNFLqqnrtWYCaeGaLrYW9mpSdRnS5p2AuXWlPOJcfCseq5AJBYWMbEMdeMe0JhsoF7QJQT0ibZ&#10;imNJNhJbv7B/FeRvvVlp3m/evOFnmYRuAzS0G11rpKQw0bla4jMcxmQ1jI5qm9JCTQcFDjGvC6xt&#10;zGco1xQMARPN1JsC1J0aeV/VBMh9rJ0M2huCpNc1nh/w16ynkca2E9a3co/U6sSVlv7mhiBRJjTt&#10;vE0+ySiUH8ps8pEX7nfGZk+1884/9anvpToUIv+Tf/ZPa3JfefByT9dUJSd+X8oV3divv/muvfn6&#10;t+xXfvFLojM2a3yvzlWt2OogBt+oagHceRxeXFc9QiWq5QpI8L33n8BrSOWC5/nxVVl1sIJceS6o&#10;xkHlXnkyjKhMsUUo110oBousF09+pp6ZT0OPlGscdG1uJXPcGov5Ek4cut5hMFaxxjCRN13zYjuN&#10;Mxgpcddlif1AlKuDXtoQSvOeSGqLwJ40e8dSghv2Hh9M7M79e/b1b37Ljm7dlsKen5/b/Xu3rIbw&#10;Pnz/XQDajfFICIYLipKHnXBsSXBlvTCISmUFNFjw8KCqUXKXxTNq0xHa/SSdNxrL3SUT2nzv8TP9&#10;bTgoPDbJVhmqgMzUgz4DQmQXw9FkrGekoor9lzh3FH71K4JBIXLme6iYZbvrrq/I5s+BEGTln229&#10;hxSLkarK2TMUXF6LhmQ63VcogwZqvVrLGAyg8I4O96WYyfjg+uzlXRh/aUugSM4fQwMnbAcQ6h9k&#10;yEPxn2LrnVfBCyQEJc2VpLHb8TCggN7oibJpGWWV3ljBhDiufXh4AC/6OSUuqXiiwWDztCirMQF/&#10;GVhrfLYi1GCsN1s985B9gUZjzRdrPTjWq5PgUj+YJpyExjXgF+PXDKfRWLVho1PpcU3pCbMwitz5&#10;JfYo8zVxHEy6ct7pRdMIxWIsNigjsrZgOO/evS1BYd98MgGTZqfwXM0eSyGpq9zGyHswiU3Ig3n0&#10;fEPbO3geQKewe/eet5u37wrp/uKXvmjPnrwH3XIkgPHkKcM0C1tCLnToDdtChBPkuoCa2X9f546E&#10;2hLS2H2e076OhfPPViau/Et5Q/LqpYg9RCnQEpoi8n2jEc+bcHBIUBQNCfXFHvtH1Y66FxgX21ko&#10;gU8diT1FsEDlScPAnAXHR9ksQ9M8yjmTz/EgoC6cj8DfaZBjB9R4olwEmTQQSetRii51Y9B7CyFZ&#10;7Eo9nAXShjMqAlssRm2iMciundQXOY005jTgDIdP948hd1M/4ObDz9/ohPLpAsMtrGrvc84N+dyH&#10;vlsG4ZOvfRJu1pF945tv2p/9b/6M/cKvvG4vfOgVu3Pvpv29n/hJ++Uv/ZStzx/bEBskYXuHegXh&#10;cNpTF5Ujed5Sxm7R5Ion3iqAyOj995/pfIOuY9LmsGeshoaLios5A8CLeryQqPUDR3RiVBFe87/l&#10;oerVG3XyaEjpAAAgAElEQVSVoV+RuaVvPbYoHm9fzXflgl0VcVwdLXi9oKmP6QULHA6aC/E5p0om&#10;wWvhfdvQoiEedRk7m+axSK0NfY/4u9L/V0JOqherBddwN9m2IAlGJU0cQXWKZZZ6TU1aW49DkvvM&#10;fi2cK4az2I5YRLKQHPRnISIundOd+UEaaetoTyeCFaXaW6hgJxi9LCTJVOFLZY1rjZl3CHUVDBfG&#10;WCUrK2sdXHPlUcVQIGPVXBduyphvKFQPkvahO4XkArVQearOjwRkrqQLCeg0tq7I95yqqmr2RrFZ&#10;ejYbnu5kkY3CtZpbbCVci/qbacwdPV62AlaPl1zeVtc6Bzu2IE4bD5WVLNbyLWbt6LgP98jodVeA&#10;IQIIPt+qHklR1rUze4QIuTHzMsh3cOu7ph9flLcm9ObuT4/je9Mm7CWPz8cjE2noqAzVGi0AlAhq&#10;/ICaK8WjfRiYXKwzUdgtS9UWuygSOzqY2sXpCf6+UQ8fNXKbzftzDLRmpCGRHs4IAb07rndWwAPi&#10;cbcT1cEMx1Ca7Gu1gWF++EgJWvYGSrOBKnO9Gr3TWQZtE+YxKFGBLFGJ237cBBaRmnt9v/oBNLUo&#10;k23X9I0K/flji5RI61XFkTMbO+8uwJ5RAkbjsd4Xw8rbgOy1X1IfrxfYeX5I+6cNTDmB0NoeP37c&#10;J/xj91AaAXZtJoVEuQ5VU++8kIzRCvUmc56lDOF36KXv1E3+XEw+Z6HxZaHv2Lbd+xI1YqdVoUda&#10;nvh4SJ/dO7yNtdlX88Tklfv7ultE/NdKBjwxlJS9MLPfy2TvwF7+yEexcQr7z//YH7W//Ff/hp09&#10;+gY2Rmsv3b+jyrx33n5LraIrcagzGQFt3NxbPDjlLwkhglI9QGaXrHtjOGdidVKEjpR+vBsTND/w&#10;A5/uDUuiVgadWBfq2Ij7EDluN1W/8B4aStQyVhWySWzgFCY89djtVC1vu34zRxTXC0J4nROsRlZh&#10;/Iy3anJT79ejVgqBI+5KPlXYwxN6jDmzDXHZF5mURap6A/dQMllsbwTnFalM6NBtJQqtxWf24xZ5&#10;3XjaEEMHFLoRUJlYOzGc1jDW6vHoeH5y2zkHmS0dKLi+3p5Mj2cACAXVW+vC5qOnyOZqrEpOas+j&#10;1F171USuu6JvRtYMi7Cut4OI1Y9RiPszexs/d5WIIKJ1egc+B3bVkiIPsfaQ31Fffa4J0DRpg9PY&#10;YCz24qdM5V5PwjABOfheLe4hoeGwliKJaI2oeKejRZ2nzeaE3ANllSismakNgyM4tZNuQ++axl14&#10;Ht2o/FIwZpFgYNfmQAahG/T7SwwRhSxDBbaOLM2DV1dLWTt/3J9Vocf0ygD7faqo0b2aOoAWjove&#10;i+pBMh7GVPaeadwb0duOjCNv7pdofnkimTUbeZ06D/faWRwCJ7vltVCFs2R9zeKhMjznIfUmkRZa&#10;wyStirMYIlXTPLKvCHnZ4TUbC8j42QmVegq54rxqBa/uwQSqRW6xFXckLHgx57VzrDsLYePEE6/X&#10;5NDfE/KDuB5zUGQp0ROjDEX5ke4J61n2zKy2P/5T5yMEtE3KbaJzHjKFPmMkYhm8MF9zN0q83/Gd&#10;uzpxMI7XT3ozKWs2xGMurBNJxxvPxWeLe+4DRp0tWIYwtJMD5V8IhpWXTF3fMezLBocMfbE+YjG/&#10;8GNAoYt4DvIQHkEBz4geT96xHNP8AAa5W3YVL89T8nNXLm8dXLB5DYVzasv5Q7m3/8l/9BP24ssP&#10;pKCGUBqPHqX2p/7En7T/+c//LwoRNMpS++KQMcOkKRGyjqmDi7U3nopnvVyzAKOwcGqkaHR6WDKK&#10;iiHcy/v2Yz/2++wVGKDFcqUwEAWOFFFSwzjcmAiTdyAB2YbMugnakaGy3TnjJsbWeBgO+78wnk8X&#10;z0+TSnqDEN25GG+M7ZpZAKSDy5VRd25+H2YyE5U1Ivpozf3owqY/WY2MLE565zspuMKpu/ohnunC&#10;69RACXVr3kMlTXshZ/yXceNnz57abaANxo87tdX30FQVcyKpN9pj24Re2VZ+fGPXs4AUk/EKViqW&#10;xA/hIeJMA8JtwkYaj8d9NWgeULvaSwOBC3EUjnril1pTlGX/GdIxiYg875LJG2CupqquzuxVC+vE&#10;UVWc24iyeQ+63xzzZMLk8zyce+wVtKWKjTz0woR5I5JAA5R7w5U1lTfeK7QUqMZar9RrZ5p2o7kk&#10;T5xMELUrp0Jq2h51cfzt2juDRoQqUBFK/mMIQLJUbft1SAI9uZFC9hPJ2mB8t10Vch2plFCsptZp&#10;VcHIMNSzNx1rr5AxxNCqZD+PYS8P1XH1Rnv7vdx+QIGHsUbDMuaZCmrdvpFsiqGkRmlXbY8VxgtH&#10;gkakylBJ1bonLk85/m251tyxgopRBjKAUosUbChfgLb5plECn2vLkBcJKwcHe31o1mXKPc9d7Qa4&#10;73IbDLBOK4+ee2gYuQseeUTk8UzoqHj5xTDQydNTyaQXs237Mzaue15tM9d6esjSPXvqGBUQhz5b&#10;iY6IrBRuUeJ4t9bPqENiWM5zFoXCZ3EOeV0aW3Yw5vppzrH/BATLsjfg7kFsBBJFQFDyf2QHRzdg&#10;BA4UnkoEFgKNWB1mazVVzHR9hiOnoi13XdoDyyOeBcOc1ivPP898vw/AgvUMRR1sxOUHRnde2dk5&#10;x9sF1/zGmJT9vanTrLC4H/7QK6Iv8rCby9m5ffRjr9izR49ss1jgtdDwjcdRAsGL84+F/sabbwOl&#10;F/IIum5kXRHuT+uOe/zQ536b/bE/9ifEAmjDJArhmnODZVzYp31Xq2jDaXGNFIxaY5MSVuZiA6ia&#10;NHMubytPYqzEJxOq3AieCKquuZR+HF40BPxqFapZ6Z6czSrEL6OiGrJQyzwur03f08FC8jgUvVlQ&#10;GlQCvAYTY0XI5PcN8jpvPUurmIsCdlXrkIZEKudjRQoeWzmoZ0odYtWOVkQlE8ryIXQBSUphZ0Bl&#10;ZFpRaAVFK3kdFJ5aBUcemvD+6JmS3dErKuUJ1RZPBgy4v6/2jApbIafU60AiMmO7h5jYj0hZ1wrr&#10;HhU/ud2lkuNpQOKudOoQS02DYmXBlIQfY2XMetd3jXROfSNluFHv9mFIHrZV4y1JgiGXkWfxF+mt&#10;ZSvDrb5BiSsw0hY9r3B1zGm9cp54bB2sqmvJyRXy5v14gEgf58VfeS0LyJn34SZnaIIx/b7dwmSq&#10;+XEqoKN3Gu8LVt5iXljvscZcs7e+2h2E/cu1YhU42y5P2DYGck9Ofw9K0ug9tP06pmG+aimhSiFH&#10;Aha1Pm7j4e9asP5IR9FG2eH2A0o3UMTZ9E4HQcX3t0qEdsH4sdichInJJJdXxnATC7aUOeT8hXwA&#10;76mit9zDXZJtiYgf0emhu87iuWCJC53PlTxIP5YzhrKS5KrbbVP5CXRC8gIn5gbZfI/lAQReD6/V&#10;nR8EtAvdcx2UmSd9w/5nrchP/8zP9Edh6n6YS5IpeAARk8zc51FG6RHpPBSAGYISnW0cDoHiOOPh&#10;OpSd8/MLABQPbzIXd3yLJxdOw4lmWd8GXrkPsVfgDQDQsIcTA6NkbyZBBsfTI4WGUu92O1Iskaye&#10;1rNOUorOifReGq7lQuwynCVasvKPnQFx48ePngKVTm23bu03V1+3EgP8vk9/v82hLH/5V37Dfviz&#10;n7Uv/asvqAqRbAVm7c9Pz1SctoX7qX43jAOyjWo7EI0sDW4an/De/ee0AWsldgY2A3IgK0ShpZ2H&#10;RVQ1nLinwfeIvRFOurLormbePI7Vfz2CVxn/wJOq284PKg9u+GToHR2poNJQ2s/DYyigN45v9aek&#10;JeHIRSVMqYxHRY9SdJYWNx7dtJBAjAqSh+RwdMMxNgQrErc8XKIKZ+nqLCN1X2wSL3rSfLPQKU+E&#10;FiTcXHTck0wPVqYmULBj1jBAobAmmsnkjG0Usis6oyeP3ANkgx7mlJuQPObnHQW6YvVIqrfX5ZgG&#10;Y1xLrexbJc+YzFPl8G4XYqcjtfWNp7l507AmFJc1H1BGkqfEz90VomUbDVYLF3ko2imU8F2F3vox&#10;BOFnTriCpNfIA0V268pbQWTOmWa7BIXrLNPz8YjOIdaFldsdD5dhoWCSBoTpp8wxaaaeMTyecuve&#10;HiuvG51FXEmG8sJjxNsQChzCtWZFbxs6pHoblFQGTTH12pzEUASvLPWkdAcZu7ycQyk446RptzK4&#10;PI6UX/RGdpVX/DZhvh3wFPIUmFj143ZzYQpW/Du6DHuH7R+6VBXAVBBMbEZvQV5OkfThzFpFnx6a&#10;Un5LvbIKJbGVqA4HBwmJNtc9GJ7L8UHqYvRa8sFOa8nksqp3yM7ZeXSBZzSzr1SmZ93aeOLrwBMP&#10;+7h/iFCwhQvXmePnOnXhBDsCpOt5AjX9C+AjHu8YlbfLfNMrVv27dq9QXYjZfsGuQkc0jFLA0GOc&#10;I3qekcgwYEfg4DFEgkQEz/GoypdffhkA+FX7v//GX+/p6gRpTNTP5gsVGj7//IuO4kNSVz3QOgvt&#10;/E10YD43AcNNKHt+8d/sekpDKmIB1precCoZbfswMLstyFTSqFd+kI/MGQ0FveNdGBOeiWczqPXI&#10;xXyjzZSmTmHjqUlUjgopqAKxdmWTOHLLQyuK9YrnvxZK+E3GrK7lxDKxAmW87OyL//rL6qK4XG7t&#10;C1/8ebt5cMvaATnOd+E1fEgnAv2Tf/qTtsJAmRPgALedV9NVu60sIhESWwkw5OEc71y9Osg6WC69&#10;hTQrf9loSui54SEPjdpkUJByxZdzUcC2NRRD6yXeBZ6FZ6wqSQJ9sNo0SjCJ7e896eB+V3Q6pfjl&#10;SodQTFoMwilerfotUdXToDHmOFbztU4bWugvtNUgxbMsPSa/C6hJbSx4FkIjoOQeAnEFPRoqHLbd&#10;CCyAbMDFZa8gVyJZ2ISFDnRJxLvmYt8ZHmu+N2TpjA56pD0YZCH0l1g8ltspuY16vlCwdzSEXTy4&#10;pPAQltA53tO5MtDBNo0DgSYc1KPkLMbF1sTctLvQ5sCNQOVxZzZKay3Em11ZVJvQrZTnNne5V2gH&#10;hM55o3e0g6HMbSwQ0gbmU6pcD3vps7V2psr0BF5LwnYYjR/E490dGG7KfZPR22qddhzOb1HfJxo/&#10;tqCmAdmFvv00fhpFfaBOlyL1sWEXZJIonN1by3SgKnwpgdJbPDQ7v57OkyX6VxO4VGc9c5Hz8kjk&#10;Aq8hqMTQyad72pyaxtXGlrV7ffKYhlPJLcNc3BTqN1TkXq0MJM2ztWvMG5XJ3v6R5ZuRNzgk0GDT&#10;QfXpz3SoDkFEFXIKwzABkV0Xvxp5FJnvCf0byobFD/S1aISaEOpst+oFxSZF8kHacPCKiy3Wy2mK&#10;W9JpGcZos5D7YH+loUKd6s6rOBG9j0KyydbNDI1xXSLtWqFqNkpNvGOtI3N6u7kMoLtXafAWO7Vq&#10;10dDzkTtlpKQHwhhs1j9nXR+EBIlwTvpdt61NRTQ0ltkvYJ7XayV8FAovYFoCJz34oQFJbbxGeas&#10;+Lz3794Vi4jhTvb98tCVNo46Dz96713lPtXLC+NTPUTn7DDtazLUxmMZGyp9sqwIQMnu2m48r8ha&#10;h7Nnp/L8xHZjoVjwhBjyZB5yOi7V8YCJbDb9SzqeM+6h2sUcxiSrBPDyfHxoiV1ltzsKAgNwdeYn&#10;eZlP+LZxl8/b67aBe5348ZDZSIVDySDxox51UE1pS7aMyA/s9LK2J6cnVgCRvfHWe/arr39DJ/4w&#10;efLtRxhMeVMbTovNhWBF3BiLz86iuM4L91+w/dHAGizIJQ8Nb3aqEuXxgdblffyOxSJXhTxpnz2X&#10;IgrHUcZFVBFTdxXbFeMFk8jJjUnNiHKIzmJ/dIaIBsOBFE5ECddZIhEZxyMaY4vmiFZcFpoerUjV&#10;ZFk4TyFuylbXpZBEeqquV1OpeMKb8+80uhBxSq6aUO12awmBxyadmSN2hzktU0mlNO2bWUXF/W+d&#10;OxyQFZW7qKjmdQUxuXs9Riueeu1JQR2MoVhw7sqLYZlt19d8UF0MRqU8LR0cQrRGNDz0tiTqgxPi&#10;65bERLN3wmyC98Br8+c6jCsL7I8uJOvi2Qir3bJPlipEEAt62jbkLDiubZ/TUaddMkNspmMpozxt&#10;6zW+LbznKpGbrJ0NQmMsI0bDx9pRVr0qROT5kiYLZytvPWQSr0Nky88DFThfna1JWBOQlKqG3awc&#10;iLB3Pg/+4XPTu+Ec6fAh5Z1yoOkDdcLVuhUeHlB+S6EuyCxDiszZ6BQ4T5y3dsVFdwZRplIz9s1i&#10;Qj0+I/vhyCMnfZL0UNItQ6Ep+2yWLN6MyDzMdRkICH1IhSGYsJY8++QqbJd/INlbZr4/k2v5jqIM&#10;3nuShFP6PB/gLKlwiH3q7XHinqbMRyqy52lcHqhM5QUWzuZrZURCBwKPXSrMkxbh4CnINI8spX7w&#10;6l6v6xBLiudDxPESXMIbTnSgUCK25TG+WUQp6mYSTkUMtOV7d+/b+48eyQBVSuZ6dXOaRsp6Ie+a&#10;Y333nW97Xir1MBrzKWzB3YXjeJ/Enl+xUJbMuhCOPcXz0KCIAaf9jb/j2qu1H1TU7rYCDvkrH/+k&#10;rKDcnGqnh+NB4rfu3rH33/UB3Ll9x37H5z9vf/fv/m25SVwUxqfq0EKgs2vVbyFWSIXBARwfH4tK&#10;RQU62R/r8I21jnw7sIvzmVykGA/frN3a0pSvFkvF1V577bvFJNjB43jy5JHa0h7evKEq1s2y0qHN&#10;TeXCVG29l/lyue4VcB5i34yhR0aQhMvsA4pPrBu6yaE0OyrVqDznwfVWcsn5m+FUrlGPNHh9Nyht&#10;b5z4k+PYBApXTNB9gMlgrVgT0VWPilnoMXfXXzkLhmA2fp5CUfoh4h9MAvoaeMFPONkrz69OJDMP&#10;McS1SsKRonEsUZCi0YjMnVhUxS+uI5+ZazgMKHy324VEWC6ELmPTK9+rZK8O/wl87rgWMREWDWR0&#10;3eMczZdzbV71R8q8voUGn73znQ0cknqBZ+8bveqvUYd7xfsRXcUErGLKyVXIjF/cgGoLbdHgXAGF&#10;yHiK9ROiXe62QVZaMUd0jTQJLDUPNRDhVSF8UgVGhMBB0IsM9YTWMI5qleOibC97xhrPCOQeiG1e&#10;SkZvgfSj4txuV1LgvrCeDyLFmB4fqZ8DnTft+8R7FIXjSL+DidL/VDv5LCTzcxURpsmgD8l0XdG3&#10;rojeX0zyqq1IuIe8zSAfUUaiPGh9dnV/nbjf6r7o7wqQRPLBFdtr15MPwgL4j9h9M+wrNTkMIRsH&#10;d5FXb3Y583PFU3mzla4RGUdqo0MPhUy2jGGyvAeH8ZmdaOZGiqEv5lbIUjyE7nsK4MvQkijifJYm&#10;UZt7GpuD45vyolizw301GY8Ekvx5Q3KeUZflqpdj9gVzWSnVckc1SRvvmhrzIlkaqN7poF/X3kAk&#10;Hp4jUBPpOLky0prj137r7+liYyJVeIYNyEZP/BBZKRzkiy++qLjkyclJz4TwRbKrZFJQPlImjKdx&#10;0KGIiANlu4hpaFjm7BBTpSkVHDcfOwQyWdckXvGXwRpPioH9V//Fn7ZPf98PaAMx/upeQSPXZjn3&#10;wqYkjTHhTp0HJ7hPF5OU3EaVW08qNYVTsHg0JrvK29N6otAPCIko2ZWHx7CvYtvBCLCYabMNB11H&#10;JeR1ElGhe6LIFydJohK+SjbGjecHw3QhydN6wtJPyZZrqnMRWm8/4MH6Noyr6mPtFoyKhWR6117F&#10;WvtCuLAZ4kbRRmqbXhHHBPl1Q+hGwlSgpA3MPAAZOTRAIYFcBYZTGxKVTCDqGomn71KdD+Beltr3&#10;boOhyK7mICL4mCTueeHwfqhU6sB8IWtKxUObKhwD2Aq88KQyMS1CAzUZL/YkkgFzT1M5sDa54ll3&#10;V4eGp6H+RGkyhpNSBwdxfN/J31bYhVxyrBWNoicsvY00C90ogwNVkfoRoTxVjz/9/OvgMXZXxivm&#10;U9rAULlOWNC5FwGRCt11npCP3hkLmFSRLeaVU7ajMU7CSXBpMGCzxTwklD1J3Xax1UobWFdBMfji&#10;aS2TJNZrtMFBi8VNbkhUF1G79yPFj+ePMmGRehquFz3lnunT5f1eaJqr0+5cTq8SvLwfDaa6jfJk&#10;sDrKWNIbAgcWuaIRbfB0oldj17yfJOSZ6kBFVqdQVbl763ORZSKH3kxzHWWybwYYaL1ROStgiuux&#10;2IwK/unJM/s3P/cle/3119WzimwzVWAHKj1zAaPJSJXOrrBdXyRJ3He+ClH2ru+JSLKI4PP6e9xI&#10;+98jEPSi2TBNFrzrJLRP5/VoALeKrVUWueaqrMUfZiu6pRfeYgBC+f6TxzZjMjIq/Oj+Z+bJ5WuD&#10;4RcV9Syc7cvkW7TGTJbEL4YtlqtLC2l3t658Hw+ZZrUglQiTr6zmDLz/JCn8mEt8loedXLL/UKhk&#10;1TmwFPR25AsUDkzhASD77BPDZmh7fqgFDdpROMuTm0too3N65vVQT9yMDNNwIwmZsLsp7st2AINg&#10;RPgz0sQicimUWKw/EIKKixWFyvvK1IEZk/xbllyIrAjurKx/oiMUfSMVFtv29oqzDaXlMTSwqXpF&#10;e5W89VCAezPtBzyjK/ZH2z8PldsgoJeIxgZHe7330w6yq1qAoGAjeo4IMCrRiBBjsU+cD/eWKMT5&#10;BxBcHZLsjCU3TWyW1sC7HIUKbw/RNclVaI2xdVb/Hhzvi0EUaYO853iw1yv1WknhbQhXmXc83VVi&#10;feTDUt5D9PZ0UtvEE4X0SCg30xEbnJfhICLzVg5jeqSNjQYTP2+btFNWsk691w3ZO5eXM7txMLXF&#10;aqkQpSubre3Ylr1qdLYv7+Xzk6ntMw/OUUhz7JTSx4/h/eapx8EhP2zISMqngA5kYnY+1+9Muqtt&#10;O5OVZwvlDsQWUrGjF7Yloa7kevFkVDyDYigvVPThIlbKf4c88+EDI4x5kTIf2ja98jKv1wM4IybI&#10;Q2yzEGSGeZi+duKa18DQ7qB0pZkvCj0Xw7XX91L8PXp5N2/eVDtq9wDzAJpisan3UKNREcV6u1No&#10;VayvqDB7MNRa1KJxfnrP7toRtWwrXsFDZ6KY1e5f+uIX7BtvfkP7UE3eCHBVnJnZBVuTHBzY+fl5&#10;YLKVQa6vvHUHo+UH9uKV3kxFffdxXEUEfI+lvdffU2Dbtj+npRN12XoKrK9fLJAMIQL+rEKbBcaS&#10;Bte42M+enTjNLFipqFiUUG6vP0AYEJVImvaTZ4mfOWCdl8NL+fQ8c09qRtrjbrN2Aa+JPnMb8ei5&#10;0yeKmakimawLIMBhkdoc19yDZT07fab+5SyIyhJPZubFSEaOHQYNr/NwiIaH4zDxK740FNJmyfor&#10;9aARag2d/HR4PdsTh9gxD3Fot4zZl+6OJ66AmN3X7+uF/s2NTXYRQxrJyCt+PXbsltc3QAjN0J3T&#10;EXM7JXH0GueVC5h5OwTWSbSbxBPUjA8TseD9mdhACit6si4NNMzgvUjw6d3UAX237LPjzxmVfVIv&#10;NT9RmBVrZeiACijwtJMqEWpbrerewLvSDBufAiZXdtczi6rdVWGNBfQt1Ee5av1QH8WQQ4U3m66t&#10;1+7ZEaXVob5AniXnD4rIQq+kPIYv2m0vxGopQC9AgIDSjftvK1s1G4ENyja7i8rQpVfnK9fNFvMB&#10;pF12XofC7pBUVDUQ9rpQu2pttu1SLdfTQYh/W60mhM16rn4wRZDi3foSMglPGmuZdZ5A32C3ke4H&#10;M+HhD651u8Z9cN9mbdWqkVIYYmM+mZ+qNJlNxfg/hsEURh0XdlmFMBHP5WBREDumrv0gGZ7udutw&#10;qhO86oWDhBxrm+46JcdrJngF9HjucSGqcBtOs3IgQXo4RqgkdhfW1CRrVFSUUf2ff8sHoX4mkwFS&#10;mI15lcjQ6ZKQIwiepsCFy2ARepwwHU/vf6C4t1lswTIYFgEMcFzFlZwqcZjZqHUgk2Iv32BHXrEF&#10;LSSWrxQfAcrl+TNVI9849ISrTETiBZwDeSWQAbakJyONDCZ1+vSwnTzmNnoOjXmdVTh+17wB5oDd&#10;ia0LnmytivApDMvs4kTh8I9+6IH9ws9/yb3V0IWA+RmmtPbZpmW3dYo7cwShJYbrzgioE29VbdYn&#10;2+Pz7TbuFfgBNldV1dePs4w6ug66uW79vHCy/OgRNKnqoa/00O17L/05HpvmDaQa73UidxZuMd1C&#10;cuD5s/WW0WrwQMWRJOG12BzJhYoCJiETR7YNsShHAZmXVfbfXVP3JzRpMIkfmkLugI69hDK8c3xo&#10;n/vMv6PWCixiI8KrzcMOjN+xwGx/b9/72iTedyPG4hlCENWOCJaZdfXYSO3gcF/ogkUl/MxQKMlZ&#10;I3TtlHgy51Rzbunqkjao9lqkgrLStKlU2Sq00XixkndqjWm4NoSN6nCQuPWoog7FTc56SvuYPEMF&#10;LEZRbDO4yY4SzM+Pbry5VOslnHLv+0KTLrZNaLxOIQlnAIQYci+wqXPzY2Gba39TyMafzcNjjAsr&#10;TKfN2IViL69G9dCSu+H9iUmhV3oVKlb5u7eXyKSc42dU3RwYNfHmu51vQGdoJX3CnYrzAl4otQQp&#10;pDSSom2GzyngkHpilAlNIb7WQ5xkcJB6a/Is2tAx9ioEdJ1eyPOLnYcfWlh0TWh+540Niao32Kys&#10;4HbQ0oZzj3fOHk+9KE5tfXnYDMNoosPm6hczh6wlmuNMzc0oS2rohvez3QI7zXKvMOeTDjxksNqs&#10;VATEpOwa975155ZdsB37di1GyWq9EcGA3Hv2HaIc7h/s2dnZaQiDNUqgs/eS8hRloeuXA6/9IKpm&#10;jFzUyYwJRe/nxOfJlDNc69+SodSRLHMNHiZp5anpLHONYeOAJ7VetlsYWfYm8oruVo0OWZtAoy1a&#10;N++rz3iDN17bz2OuNSb+LkJK6x4zn49jY9V0pm4CldA255SoOA/VvdxrvD4NmE7tYqsJtm+fjGQI&#10;JuOBiCNs5UAmH9G1WqNznctCeisxb1kvmirPreZ51ezhVPmYOT7teTErW9VR7UJukes1Z4Uw/v3G&#10;G8zlYG4AACAASURBVG+4VxPCvh4ic0PS1zaEkGL8jrR5PxkyevcffE8S28sEbyWJ3+HgLs9vxM8n&#10;IR4UqLMhfOf1D0lfwcwzJNVCQPGyJPTR2TaiGKUh052H/jKNeMaNd7lrvY2RYtLBBVSHarPQVsHP&#10;0dT7wgTE7px9cVPnD+Wn6nmIymPcbngY0iE76PHJqZ1mQFtnM7hz+zpjlZW6o5H3yTi9nBvAjz17&#10;8swTrdzc/z9nb9IsSZKkh6mZe0S8JTNr7ZpG9yzACIQ88EIKeOUdZ/5WHnnAgSdyhH8AlBn0AJjp&#10;rq4ll7fE4u5G0+VTU/PwyKoZr3r5Xni426qm+8JZMhdNQnbkQvFTkcPAftWXn97TC+sEK+J5rqL6&#10;80VdZVml8HRu6hulsmdTIfxkmQzvdOxZfbQ/1j5ZcioWCDMcNfumFJEf1D+4mHgs9pcFxhoNQIGX&#10;C4y7IBqSKoFFw+XSjJbswTAcBBEdj1oflX80wjELgeLKZOIWyQUp2b3XjKfYeHhOSKDdMkumRhj7&#10;+RnWN+8kctPUfYsi0WXu/bIBTDEnjkhzxsW0EH1NUcKJxaCzFKP8dDYvMV0HBjyJILUEYZpnaRDE&#10;M354tkP+s4rR0+y2GURmntljaVBVx9H2YC4/S1vi/26+09kkvL0ZjEUVmbUkKeamRuZihm1dexbF&#10;f/j4SSNDRd2jKQnYnbrk5LpYIWBPKn3kDx+ljY+vlVj/+CSIR6TLeu/PH/6oqTk4n/7rH0QFy1k1&#10;uYQYx4H8+f1H+uGD1hJg7vmff/hJOG/xAPv5o/BSP396ESaGo2KPy3vp95mL9VyUC/y+csXfSDW/&#10;RWx1DLNP54sku3v78ipqKpk/O2ecjjJHhhdJp/J69PVaTApMcq5mUz9V+D+qJPb8qjr0t6JGVpsJ&#10;xyAxchTHkSolo2IXj4GlP26bvV8SxxFNk9sdteBLkXaQg0j2/KxtSYqTRdviBIuXSYMQ5VQxYWDC&#10;JwGUVgNg0pQhxzo/lrw+ftT09cJ8CKNV4a7CIrvLsxcWwwVrHtTOxy6mo2YVZRVpUlvTmHaSQoLb&#10;k0C4+t7bL78QpkVsNEnrtLz94h39+OMPVs+F3EvLszcEVXqyseBewr8gBobNoQ5N/gz175R4L4Ub&#10;5K0ktFQStPKUfvdX/1PZoSIPZ9DbHyw1weydCSNvuqqYwCkb8lpCRS/lckfj+DAmE1tSpijKrL1V&#10;+G/WjR6fPwnQS3DReEd/+Zd/S091bIe7R3r77kvx25+Eq6vi9/2jAA9zNU+f1DDNYxZ7QtH8JEC4&#10;Ul3NDj8VS4NgOTwY+V2Mc4XninpEWfSg2TAkJ0lWTpSN4VLJy9Rknrl0nh25FfP5H5DBFO6ZsICt&#10;DLiaJlsJgYxdOPLJOPpFPBmYiUKGRTFOmi51ntQuwMFFkxk0WeyFRwdUcrwXo6kHDqaPj253UZ8v&#10;SPGibmeFSkcEYHNwl9NCqv6jtoYwZsEDqRGPlroABwGeXtDlijG7KAdFJtVA5yySzrz4IZglLfrg&#10;rqc4C4sdOBg3tbh3VqeAUsx4pgbcBEIgUNxcUJFOAgZ26c8QmxiDba1lvexvouaiKu6zl7OpK8fK&#10;lT4KR8mecWKHsUh30UubsU/3VCtdQKpTI+CgEdip7YGs1WFnubkqYquIniVb0Y/DEG3zEJtAVi7Q&#10;XaQtiRyfOXjGMaXZmccZUkQrw6O2pSzE9SxIj1XGrLNnnfZ+rzWCOU06PH3gFRS9yXBu7nbqIqmI&#10;pghRYhVxOy+Te+iw0wB7HbJ0z2NhQ/ZBUk+/VCnsQRwa1JY2ugT+4cN7GRfwEafAlvQtpHpyOQcm&#10;HSKKG/YuRBdLOc2izCFLe9w4ry8HiLGUKGmt2Z7EeIclubrH7C30//7d39Ef/vAPiuQtW7Ei7NLB&#10;fo+mI25PjUBQ8TOj1cca84XXkOajNZ2auohM+hI8rMnzin9ff7998ztVX6XkBpLFqQmMMeSHGx4p&#10;sOjDFQuHOXqoxAt6PvwN0Txau51jZK6SJzXUDdzfV7H4bySOgaO/YMuA/zQPmbki3lwkZvK00VOL&#10;G4hGHtZFI5cPcgkpst51QIG5LEuLGYBxCocIY7+KDVgh07XLKNrV9dZNUoCZDBDUk0DDwZsboyLX&#10;TEg6xmoLlSI0aZsQotInekP6Y6w3kP7aVROIOt6DT7PqTpsRkS/PtZLidzHZXHEYwVrEece2cB9j&#10;ZK5TXE6lX5WqsF+6/uoiO2Z4OpXOoBYJFoiV7NW49z7c+DdseExRa0sYI3PjjAb/qIvFu0NQPUWD&#10;/2IGWXcAYPXGNAVYgqNA24c13EaX3BLODMOlRN8awWiEsEgNbXg5CVLPyWMusE7RBRn7ySraTM1Q&#10;DgZmZwgdiB05f6LBVsa0yx51i6hwrDvGogFqZgsSg/Ls8NKkz+IGXritv1ixedkTW1O+sD+N6SB3&#10;WcZ82dGCxy7eUMXwyDgQcm3N5rEH+4SmgynuECKusYw/posb2OGhxloVyd5a2/vmm6/oD//5//N0&#10;1smxc3HcuYZ/7Jn+lruuHgZOcO+ntHTv6dPwhtNP+r1J9gRCMGidZNQnyJbt+F0lBLrp5JsgiIO1&#10;QNkA2g6gbjQ5B4o6qZhAM1qkq0FK26kdnvZOdHtqEoKki+Coxru39Pa7v6ZL5f6XrInbuIyk1OUk&#10;Rd5ASAgIKoXcx1jyxPCkl4YAkQoYhxLXJNb2htwjB+vW90Gz+e1Cv/HARp/sSBQj8sPcfc2sXgLW&#10;Q4p9LIocNNAFY5wJaRqy6eWY04npHHQPeW6h8E6HWCIySZ47J65DRBI6ByVGa8CNhA3v5VCabw0X&#10;PYwM3ef1mvElcRlGGN3bQw4n4LQhPq6wFa+eOJlmX1Qdhw7OFIlPcWfk+SU1QhDXL85JvgvwnMPa&#10;uLFRvs8eJY75yfnJ1K2hZOlNO9/PNfypE4AFsg3UrTOZ5JQgaZaeIZNSs86ATc7gFTOE5jR287O8&#10;tSbpWblXmy/WTqXgNqcuHmEJLqIBVtbMRDLk31/trDjjMjRGZrR03qPUfQztlpZqusFBn9K79Y/9&#10;DfdTex/JKaU8pKWFn00ahZQD/KIS11myAkutEM5eUF974qp7rGIqixt+U6e/aR5Pcb42cmrIvBER&#10;heStNQPMk1YgWxMCYcSzEgthyFVFm1Cc6ds3v+eAPOfkZkLE4SwvgCLyxZyEjdbUWZaadteySvpm&#10;WTIxIEjZ3u7AYc8bYGBRduKVMdBzRWjj2+/o7qvfysHk4uRC2cT1KcFy0i+kGZKjlJI0I5MeqqQL&#10;FW0V8Ljh5zh8HodP7OqpqYUg2gHgFFjgi2u2EQGwNt/ApHbIMM5ZJG9CRlEteK0qJUMSGaKkcjnc&#10;2ZjgGw1CTELhpWTgMjggBE1it0rybrLcPZ2YuuZQoMHqD3FDYA158JVL7p6JxDGuQ86R+2mcta+9&#10;caBbkuWaKCkS6AnS+p04u7LxTFnt0xAQKME8vcYyvNbJDrg9g17S0q8VCMGamFwxTZEZ2urT7jWb&#10;RtthnC8YD6W5tNtcjzVDViy1g+/tUqjRmPB+6pknD+hbWn1vRjdwYdT2lqs+Gabl9aAOAb6LUnQy&#10;Bg5Rwy55mKQch5LK9dycg7Z5gPhHCRfriD6xRhjjGk4313ExRwS6SA0Rrutx4RgBViUDL0oner6j&#10;ZmBLTSQ7uMlA9fCSTXbV8hYWKxSKLiHojRlrdr33M2Jvo8DPKN4iSyMEGYTAcokL51DU+AluyVgJ&#10;z1kD5A91Q1y0CDRRdG+LHSaPjUhawk0SmEhhF60yxjKIIvlkHLQGlCTspM0Qy6o8r+XXkXZsEez0&#10;WCoZ0DUB8lny82ctFUeqUsP3qEjmhy+1oCmsSzH9t/gY65aHoZU2frLaD9ZJ09cZ2rGU4LIbS5uf&#10;HLYMl12IgTq4YkapSARJa33SNajZ5NeEQmsEBkSDMWVC2sIorjbCcX1QsKdXvSY1VK+vKF36c+jB&#10;MLjCB9C59XE9i66vbjwbz5Srl1NTDWXrV61Fm8+lCEOkCKEkGzngwk1+UOjiPohbIHLCt1jHV4TA&#10;ns1qVFUk3s7NqheKagj9rKvVSSLS76DzNPhKg01qvXJFuc644FBHNClpRSy2dscWPUWGwJ5cw8F6&#10;v+OQCrUlSjn53HRt2vwVGVpwozZ+3R718GLNXI8fAwXgdE2ZcT0QFbQrsmHO3vea8FyNpVD3XcdA&#10;UusbdkwMB279iuSM2Sw9I6c/2ddrBI7RyDabtIlJOTV9MUzS3aLzRIzziYEd0AOuJwm9dadeWIBY&#10;g4qAOWNiaeQgSd4k4Z1w7YPRoCTEgczbBgdK+gg5d8BtSBZDChwjpmgABnHXapMoIcy624she20T&#10;wGZ7mWyxzW1rZsQMxJF1vqmETQuSig1AxyDLjbZmnZuhnkjWRCIoiyeo05S5TScom23ZYZv0Yh13&#10;SF/bTfAcuJIIkorE3YXnij/jrmldSb3kz5fud38VADOWxrhgwJMSx9Kvue9n5NL0J3d4Jxzmq1mk&#10;q2ea8NRgXdcx9d+vCWdq80u5ra0Q5KBzt6Pq3DIQQOnatf6TQm0BN0rUzqAPszlnNEbKbHcdzJD4&#10;qRM1hsGlkIB8QRzQoDMooL5OickJj9Kr4hwo4EHOT1HHBPWQUw8aMG1ttKs/GvfSUdXiK9rgyiEh&#10;QVLDuAyXIf+PPJ+dWZVPLm1skafUEc6y0lakFTz064a9Uo2A1BHh1CJ09nXJq72JEsGVtGH/OpMZ&#10;GK421rbuvkdJmV59JNsaJcmCvJRevRnHMmrqgoZAxMWRNEc+w6KnmxUDQyFL7egHkFKvG1yrPfC3&#10;vtOW3r+zeih+1Ivqj6VJIUSDcujgmFMyFKmfARCYXDEuqij7aP1EYTkeTiyeHSjjGnyCvmBtdxKo&#10;bVEjJsmazQ5YopNL4RxhjOvLKSpklohAkx+cnHHw1TiaCyj5YuOYjXhZm4tGsJUrjgx++zJi+duJ&#10;UAp9x+muRFNbGHJKE+9ZeyXMC14v/br304/3U04rQE2um/Y9MwCOOl7/N/V9bKqIltBxbnvdceV2&#10;BqIEENeobxNVqHBj6WANzALC+oHoYPxuM8BveHmsiLMhu0RG+ILkrfeXdpioIRbVJ6du2E7OHcFp&#10;xTNwid5mhlQS28O5JzOAdhtJnaSI9Q2IbJs0pzBf9W3H+S2At45oKhEVJstsZVv73qswgSOsz+Qf&#10;2jgSUQzK2uLSb10NBkx2FFwxOCyoX7+pyMKa3VIBAicUI4p+rDbIl7RjxE3TtgzO2MK+sUSGFGMm&#10;tJ247svYKIpj9yIVyRbnevU7TjMcF8pRnOnYl7CpIKyRkhZq1DbNvcgqzTi3tAiigcGNMCldCaXU&#10;jm8CEehUINk2tj9sCWNKlvcDhI716wu7oWoATiL4+kdqvYgOXACQGXP2YhIgbDmEXN8tLECz8t8W&#10;AfWg4bvGb4N6q71GMhPOmr9fBPnUZqRzMAKVF6P/NlsgouvlNvqw0lGuuTZbmwRVBQgIRSNda7CE&#10;KjUQcsLX4YrG2G53OqTfEFN7JB6k4gevT7wXZtBN2AuCkxaxodUYC4a2pGCkv26pazXAoKRMEHhF&#10;cWA0AC4ee51vIJvWU/x+rT4pYVH1kUHrWMt3Kj3ytWwMHHDW2mIMsnNYl7UcAoktbcXhHqw4JjUC&#10;HDh6jcoPuAISQw776MsS5lXQRwnMVDIHmfiiMkIKX8mN4FCPFNNUYI5QJ7rUKbirMUYJktgWZx4J&#10;6Iaqp31WW6LWy1iUgc6DM9iQSlQ9HhmM1l6/MKuP5ZrYRcaXoorSv7N1kvm3critjdaWSATFOMNO&#10;fAqDdATrSB0cVEveJWJvEIfXVBn+357umpIb5Lq581Ak2lH9tcVtTJ4eOwkjS/icvRMMhcKT2Hij&#10;K2Q81K2dpiMTBJuVardnFcHnhMFln382w7l7gSRNT0GLeViARuYmEEbOJG6mcjhFw9BLtt+L+2/r&#10;Aa/rNmD9F0LoOyQGKVwvYDFIjvgoYbgawYEuByCCCgqIPgA7DeF5cJWanAyHjyBBQq3jQEMqzWFT&#10;QssKOyHddW6H1A+YwRqbEpTDgS0q2pqa1xm8kJZ4YLbOlt1bCsaaVodM904TCDTqI2MpQTVq3POy&#10;zB1cYl9dEWD3cvdd/zt6JLnAUvr2tvhAwA4C87LZzSRFN5w31mesWC1wSCQmEdACJNmrcMxk0Xzg&#10;IfGukOJiY+StgdvlmgGA/SPOHwRLx6J7JHAAyaBAhZb9e7UcweupNDuSNqywmXuDOyLiG8JcrWmB&#10;MXDxSnpb9q12tb1xvJdRvTFLymghCEKoB0lXA/tp18qqny3c2Q3zilhB2nQdgUxDKznOUkHSFqrN&#10;23GlMdlMCBzpFdULQ9eZ4I3SXqESj4Y3ngjeLRSIBJ5Rq3Q7vGsXQedIwkSVy7EUBvweA3YTAghq&#10;GEBA7G8xTkQLemdHVpqVQdvOCVkvTQGQQNAWY0saVyvdeOfN8KuOnEWqOWnhbuUAEJyjQJWsKLoB&#10;X5ROAODJ7iSoI2wu4iI4qDtAmfwxa8j2RE37ZBxzgdiZRz+5xcTnFABXxRc5co509XbUaytMALmC&#10;2IpOWJYjGAjNlhRwWCNDhiS6S6SMa1e/bEimv9mCwmTGIAIp9tKAHyz+LeQZMLk/q1IRqD2+z2F8&#10;yceMz67+SS2ddCNs4cAnPG+IKHTvHFlqqpG29AvkL2qQa+oLShIYRyYd6jR0jILMZxDlkEPT4F9a&#10;W4zhCNyelIWUutgzDqXNpenN437hvKudD14wZIQxX3H+PVRoYysUrrcNDqMtR9Y9RZHWaqt3+2Wf&#10;cgYaMrtbGy9wS6fb96kW3ws06NJEa6VrJxlBdUhbgCPNLbs0Yo312ULstOoHUnaD5zbOXr0amZfi&#10;uLAxndl1MFFVDsa+kwh0I1uHBSwJU8gcCIAtlpbkAyIimW0Kok4UWZ3pCp/bZNpCJ5+IcczDXtxH&#10;pWwiJ5/Ke1M/AZjB+WWPxLS1szxBpus2l9EC/T/vVdG84OYATNDZ6bgn4zCboZP7GfYagAFuM2Ut&#10;uiJvGEfqgUZu0J3VzkGDAUJUrZCrCZIhAR1SjLMokptlyBONhRE7H7DJStqpqkwzkRvBM/9gzt4p&#10;xYRIM5VeqX78AAGA40Fqn/VdPJ6sT4ibyfHo2qSN1BkBWgP7EK9GPKKhDyNsV4xJsP1P6eopdRwo&#10;oYEO+ML0iz/iakd5dFiNoUVk4qAvDuZQlVFTU/qCFI/aRH9qz+qDiJCWhZ8C167cpcEfAobAkxRH&#10;VbI3S2pHHEwC7/jkh0EohlYTI+MLDCmpq84S37ZIfZubzzEFjtwH3wiDLrzYK5LdR1hAv+dt5I21&#10;1He3LngjBlRCV/sNjzkgd5OM1hQopbS6FbQH3dlwrOhEhQKcNYRtDBMYnGD30TazjZ+k6iLnm0qX&#10;2QCp97T77JWSr09KbR5gBNY2KymZW5TxcwY9D8awFZOu2prgXeDjUV+A33t0GQTVMOppm5Hc4Tp1&#10;24vFch35SgyK+rm1Xp+PcI7cKHOdjK05PF68hgayIoDSb07QDEN/3bhSYerFsI1yckAy2DBFosow&#10;jSJOiyumuL4eTOVjboucmjYlSU3BEZWLpR2gZM9yIEnqqT0HBXEmxvlyksRTF8v5jWIzWIMYVQ05&#10;gDltT73LeJiLgHBGxPlshTNexW4yGyeFAyNBIsJNcx1eJgL8s3NkV2JAjXkfSY8lOyLGJVJhMBjq&#10;+Awp0NyAMSE+AJxs8DCjhmj9mMXTGBA0Dlxv32nXkIdOxNexXXOS0fmpQcdGe7HvIPlQAnFLV+OG&#10;pNbsVEpgCVJEBneMs8GwNnSSVUrX7rIp9/7hsk92L5mIg/PRuEsQp7lbSv5OYoAkYFAXQ2JSEOkd&#10;VqZBnO6t9DHArbGp/KCucVdPrAsQJKREl/aHLmgN4yIwGGVNxDdMn0IZ10h/40lIQ4HrdhgKOGbd&#10;EKTatYql7d3SrelWO2u7DdpMPi4g4tk3SFV3KUiu1232dsQUv3Qmt7XV8HAyhjCjRC6hH0hq2Zji&#10;FNpv6yESgegGO0pljbF4OfQTViS8mkFp1aFU56wDnks8vMmo7/YCrC+pBVyR2uHuDe0fv6RXLmgf&#10;Ih+xZzBC+aLkgXAgETpdMtRT0OMNUnFokMRqWsQErqWSFLrs7KBlaU+p+l6elxwkzP3kA43Dg0pM&#10;nldGQ/E4JfDleOTk9LQ7PNcvXpwQIMgOPx40VRbP26ThGmrE5nTGnOecLi/115nS9InK+aNNnhRR&#10;CODuREIZxvs630OlAw9131tf2QLUlAPVmq3FEgIO2O8geUNNVnBwhIYWJxyOULLZDqgx4Td8pDqE&#10;t7Xv68MVx3J9eDckgo5L0vG3wx3aiwTDpB3l0I20mp+81DfIBrdGICT6Ngy7ZDg0qHeIpwIrCjsg&#10;KnzGSoqIMczZCECyaFw2MgM5C1FYdJ0Js+b9LGtCoIhbGKQ8+/zl+/noiA1R4o4c+pXxNRWmZpjR&#10;LHmAZAhelDMlzFPqXMVZqp0kQ2zjZuFd13OxW94LbV0FlZSAjDfBqqlqiz0rplh7HirJZP8BRsHN&#10;aDyRwVQg8s3/J3YVCDbu5dTZd4qtMW+QYBUmymakLcX2n8DMXMM5hLlGcMmJcnxObJ9L24vmrdlO&#10;n6tkS8+gdaqhMMlRB4nIv2Z81EVafIC66INzgVnETkNq8Dlv57AdeMKmWmBTgWly8NxGDFCSNzsX&#10;yZdyX55oHh7pcv8tpTf/rq7uXjZ4lnHthRIckh6QGQhOdLWWX0ZsCyZ8MhfOwXEiJo1KBHacM4gT&#10;l2lhitnnMRuXZmqxpNw/57RnHephf2ft30nE5sB53IUYZHmO/am5yMX+9CzJp/LLB9rNF0HuuyrZ&#10;7PZ3wrHz/Hnck429WAAKI/2hzL4XEnTFB/n8gZPd03z6SQrel+MTDZU4UDkJckrDG5orEUi7NzQe&#10;3tW/6/jyXZtX/OEc+7JH7NnAWRpD7QAYqKlJh7x5i4mdzZirYJSQWteiPsUhwGEmSDwZ3GnzOBuW&#10;gyMIhPaDKCqMaB+jR8aq7hdEwUcH4pDgFGDwPFznNBL7BqkdTCM9A5c1wEHCgijpoKo2UlsME9vm&#10;Umq+2jze/c7mDgKlMOdwSRrEtKSFonu1p4Mwrw5oEUeCfaOtheRRCgRoFlidKHL23M5F1LYzjWSS&#10;gBRFuvczy2siKUqMsEhCP0MEuwLvG4M7NnTmniteJITlrESRGSiRjEZL42IUdpkE6QkqtFTrSHMA&#10;IoR9M+Dw8QlcpJaqRZ0fZkNULYWIam9h2DYNhK0BNz+DSFqqHBmW4YuygHtPSlAXSD8NTjA+FYaK&#10;93HFs5YUGCjly0cjfKIZqB1wluRjxQfszTcKEgvIeM0UbMDzWoOyfldgc1F1d0pNDlah1aqXkTFA&#10;1CQ9V8vaSRqFizH9t3p/gIovqiBJyVhwK0U4WN4eQsAW4nfJfOxBdI1KGrGdFwNu2B1MHMWk1chT&#10;RId/4SIq44EOVRrY3VfENqvReBEEoInf9gywSQujKBClRgCMW0HSscTFOPg7LiEiGS73pAXED8Lp&#10;l+DvrCohMzh5+PVOAH9vVcjE5VbE4CIbz+NfFtMb3s10ei5SOOYykORh5xxGu909He4f6nt7XUtV&#10;tIhaijMskhCD2QvFeL7yaSe7tNTxT/lMUzppynA+kGxEZiMfSyuVyAx3j5R3D1USeaxrc1BCsJTG&#10;yQnQL6pkEyP0vYwkIn2pyxDUVsqRaH3bAWHLVhOXTMfduQXLuPQwtMNepNZtNFirKhB6aQs8QloN&#10;IBW5ZjuHYY8AM4EjREEhh1f+fmicJIBffe2zG9ARF6KufmRcvCJ+wL0aL7Nz/p6xUc5ONsG8YQm+&#10;P7SPRtiCTp/TVudG4CJC8PxD1CQAN6yDmLuUEHTcdn5FX8+1QJjkcYnUKiFwioO4p8gvxWq3bHPO&#10;yI202Bqae2Zr3sbtE0s6QG5jNORT1JtulDTRi7hoCh6xgLKo/hNONkFL0Aio4J4ukMtqCKeghjRG&#10;IQm324gIBIe0ahfqrWTMRNgo78f3aksa6F5BjEP/LtAq/k4mbeRB7YnJahCoEflaGurVQrH/jQH7&#10;c/rTPOC22/S0/5vqMr0qPN5JStz4siLyLEZPpSbwuU0WWwCzDwKTsiFf/V45R+gNQ+fMBZmKSNIG&#10;5zEYYLV95upnLjF5+Ibuv/oryu/+DXGhbKX0zN1rJsyRuUk+vMMurM9g4fGDAlBWsZXFM0b+7NIl&#10;CFxUQnV+u9E8k5LpeS16ORuQG6c67jUHzrCzYt6CIxbhgqRgeFGbhlT+4SpXSWs2MLKdikk69490&#10;ePuFVE1jJMPc2Hmazc1r0rVmYLHCHoJI+b/LMy2vlccbOG0v9zlLUN88vwpyZSJVuGD14YHGu7f1&#10;UL6joRJQVhEJmS5kRTEat5Ekm6dxB6V4nWqp8Ww5Y0rweRdkzEsymwRjnJfSA62z7An2CmCp+KES&#10;ztC4QwMyr1EBlZUQlUHXO9kz8nzWWrhND0wW85taH/X/XUbb4SCk1IXpS80GOQy6jyJNpbEFLxLS&#10;9CbR7uBAg4OkzuAGThPg1zgsUfNhjZMivCEj6GcBJrZ59k4VxdcNDacG30ltB3rcmqpU3rMzpwxc&#10;IqgXszliCbvmPqCWedaInxAQuHVnHROM+dmDOJOOldSG5ciF1aWjGerlLKv0mM6LOk8mI9aQdLG3&#10;RljIAiWxx3wuRldJK+Mh8DEAuRdjQJS4Zms/me0PXpCijxcv06ZWAyFAypZIK4x9Jahmku9xUM0k&#10;awPcLa3Vlg321CZahDktFvEvzLBt7dr+sC0dYFx4rv3dvmu8WWkNdG0hHipea9XUOFSkO5h4iwkh&#10;gZymgyarLzDKwdH83QpkixWpVldNcFeqUYwlKh0B2agF8LK6h3KVJb5Ez2i6fUkVfPiS7t58S/Pd&#10;FxX17wWZDkIIlKMWQsCZI4VzQ4pj1ctmM+hCzB+kxKMVyU6jiGvCOXHN19HEdXHuYSIzGvWsQUw9&#10;HwAAIABJREFUH7PGBOwOqidHmpA8LuZRVRwANKgzSTlILiKezxpsxkiYjcAM4JdFD+MornoWhi6A&#10;NYlIr7nXL0YELI2E5BW6iCGIjcVcjzlzkj9ug2tscmUslljqPiaWcPb3lVA9iOeVqlCy+Tbrhqsq&#10;yuooG8B7emqpLNUSB+p2LXq4qWjGV5MQgMAlA1S0fpXJ91vtDCpNSDlLT6dbpExgMskha9Y9VVv4&#10;QVRCMaWzPkONU84u3pITDqhaAMeq+mkOCMlUOrzf0JvmzLUrKjwsgFrT6fJYhjm8CzSPA2QcflAp&#10;kBPbWQ98VoSt50ldOruDjzUrTSqW/YmHW8UfHavfbRwv4kM87ofMWSJpnMfMadkTcocBh2QniiIN&#10;Q57JF2MAmsSuUvuowC3rwI4VJ2nPTZXMSI2DwRK3NvGKCizNxYq/yNxMJQW1RlEIhwQkI0uYGwzr&#10;QLpZSoM2pG2EedHqX0ov9TwtZfHHpJtU/HlV2ZVGBOIFLyT7rqlAo2hHv8hZ614WsyVpIatXxkez&#10;1pzIq2e32oLB93PXFuFow4TLN5x2yuZzmBC3NZasecCZOsMNjEXJJEU3VF/OiDnhu2S1chkv7OtG&#10;j6/CyUqzoSMpE4julsUMYoNwUDkfpJrUWKURrSlgYdBEavQ8HGg8fEf7Kg2cH35T76s+WQ+lFMvU&#10;EplQ/SQFZhk/RDH4tjMRI8Tacq3OOvExqYpoxxJFvT8Uk1x4YWYPKKFsHOuQDeB4jOzOOYiLj5TZ&#10;nBty4IPJRUEuTx/p+cMHev34M52OT/XR7Eh02tf3688i3jDZUsIa0mSEP2sUMaqPyZngWq2LZRYt&#10;WSQj0QYn5dIGKzghSI1dbsVjSAkmr9FiSAPiquRVFSR9EcmmWKQ0lUEdjuRv416Mi5yLFkoZRAnK&#10;RWHYkJnFg2mgkJaAWnppslxIwtE54CqCZ7uNpF023a8ieE1rEoE9DW8FvoqpFlVrZC7MENwY3gw+&#10;ZJ6as1gIMHqEb/9guebVw2U05i6ZK0cyCc3sRBbQp0ifv57sOSWGPN45BMYRqfuwSD+zraFxytmr&#10;okey0iOZpGJvpyaIBsr4t6+zBSEKARahpVjSs0XUNNLDogGJjZs0v2Dzh2XOfQxMnN4r5C7WDE+C&#10;j/msPDhR1liaLO3sxqzGat7P3czGxwqfJ99HxCRDNQx4YDiNNix1eGweVvLuApuIXmJzYqcHxinl&#10;LD/cr0hDYvxXJBij3MU+gNZTa7shx+ySbilgr5NrQbWd7XxJnquMTNLjLMnJbC2WYj4vozBg7iq8&#10;auTKU+/zdKCTGhw22rcUSQlLdc0haH1pf+NcANt1aUuLkuTBJ0s/sdiCcLUrLkWoBcQrAtjfSeEL&#10;sgpY0T2U/0ZBCkbaXERilkRUSbjW3f0D7cf72h4jO62SNJhEwOUndw9fUr57R2n/QIfhXmqcSj2D&#10;tBdiMsxqTIItQMVdU/kwFyOHf2zFdHBY4enD4uegksCw01gDKSYdk32RVofSgMhk5esSHVkrxame&#10;pUj5pBx80Upi59cnOj29p9On93T8+KcqNb2I+mGanuvheK6c+yPl/ZuKcwdJq83znot6LHEx9yWq&#10;VsSzh72Gnuo5f1EOaLHa0sZlCRGo70iN6eEkv4fdSeVfJnqzccKSV91y8FvUbDFlm2JTsyUsyn0z&#10;RpbUUiwhsOqKD6cQCUSfKxaGy5oyfqpLb9kjIaavbA7cjKkMpWItDNSs205JkZIxHReWwIpJClSs&#10;xOaiTApRS2eD+BeGQ+6i7u1+GNx7DZzPfhxd5SAGc0E6s+jSiyFPKUK0kKlAZiHQEs8gp25uRtBi&#10;7zo3bDsnZV8bMmeCNyMOLqqXqOULgmdMmvuUza6aCnmyZVxJkZrOWRHHclG4kNTN4r2S1Ug5KjFk&#10;iVNvZ3VQQKEoIyhDNpWKSH/oTG2Fmv+H4WPoVCdqdmK1h6pauf459z3u1cbABXP4wXE89IiOMPR2&#10;3wpOUizCVLiG8KAu4yiZKdIEp3gnhZciiBd7NMkZUg/4lpFTpAooFQ3pRrU1HDTUcaatM0G6VHHB&#10;o52VqVp8LRCRDaZQCEuC7WqQ6oe7bLCXmgTY7GgGkhgLlj8sVlol9tSvVNpVmMBcjNUITJW+Blth&#10;U3lqHywR2ARlU5dWVCTn7CNw/WpZHLEiTTGokQ8sa+k9L91H7aBPdUH24x3tKyHgGAEW08TIOWNh&#10;FAjnRTkaRsKaAvsiVF7jB9QuIUBLZlswXX42KXRwl1GdV2NsUzNwCwJDHhBdONlkbHox/XkAQFSU&#10;Wri4NscHLJUbmblo9UXKQU4VCU+nF7q8VCLw9IEuzz/Vl04iEKbDVMG2PpOfqlTwJJw6e7BIaT7j&#10;9JNwupOthaJq1tnnSgRm9ho6f6rtP9cD/1r7P5lNgZ+s48iVK1qO9XMlPBcOwDPVFFnAnYEMDJeI&#10;fp5Jq3slApdRTHozBkG4LkV4zikFDrjTUwMWqL/AA7u6g8i8OcyDLKlqQdRclr4CQJrF/37AC9Zn&#10;sijfYvfaoc4w+lLjpqMel4ltIagP+LcWUi9FSzJKGvKKMLlOs51wMvbexjC7kx7DY3Z1li+IqoWw&#10;CjY+P5yeW0eJip38NkYYlVMjEKJrJqck8t1skAxOUNQ/VoZS91LXBP5VRX1OCU6uiqXOhtCIgEWy&#10;5Q9CGm1l5i9K5rLZDUGUkkkJDCiz2heYx5ISqxz3MnKZR03DUUIqDmVyzF0yNRwjUr2pXiDpCzOa&#10;9GxkM9QKOhcpVimREIlFHRIQ2tHyV+WgnoLRP7f4IocERd4LllhFA8uZNLgLtcJscZwR+G6yBTa4&#10;KobcFx/DQrC5NKaonUld0E59A2kV0mKkCiX8sn0A3kM7CA7GmJ3wJcBfw92j+wB71iilyMzNN+qn&#10;Ge0mcy9UTxxLCW3Ru26UAVBn89yw9jggaxwOwh2L0Y3MBc2YMwSi8H+vxxca7xtnrOoFlMyhTvdL&#10;tpjqhWKGqqJFNYBOl2WyBWsUMAFAsCEGVPNkwV7L4sVF5km9Lljnyhf7SWcO8por4j2/1M+vIg2w&#10;K+bl+Ezz8WPF0xXZnz5qzpqisRpn5uqrRDPtngQQZyO4C2kwGHOOklfIfNdlXbgk43QUQlCqZDCz&#10;dHDhYhet8tFSCQxlLhj+ZCoDrohl3lCeljsSbACBArAjIeSaoWhANlVH5HCp2RZi+oibutNw370s&#10;jOiKJxrpQcwWl1BCnpo0IIoVB1AreyUzsuIIsdth8xsnmwOQHrlBOy+qepMcW8bpM6Jj3berUPi9&#10;2c5EgdSBRH9wiVQVBCps4UCj6EhYYENeqT1HgRhQ8v+oBCQEuEzmoBFz8pC6Bi52bpEkUW05atca&#10;kvr4i91Mtpy57CzuwwKPoto0Ty4jvtoukLwmTkMqimQqD1HxFOAM0vPMzYvtqbSzyVBd/9zvuBSs&#10;1pz2dfGrLy+qjGhfXrYAObrbJ5mEwt+MMucMGBQsftG4jRC5L29gDgnOLeqYAu1FwnpbriGHo6SS&#10;satVl8VtVNHmhXODFx0OkqklU/M2Aqw0RNwIUpQG+2t9PzWJhdzS4/OLai89p0vbR9nLXupEoSvS&#10;3D4tpkBqqIJi28stw6Ntoz3L3FOUIkCNW/Us/bwI9/wq0gL71Rcx4u5M/cDc6aSRtZz5kTm0U+WA&#10;Z/Z+4efURFXEOKw+3BJXUAkWq6zYTztVhD0bxVXvn0H2qrifsuYIynwgmJiVnRpjB9towQGleblU&#10;jl+4w9OrGDQvFQFL0Nf0XM/Jk3r4HJ/ERZRroXIqX0bS+8qhPzC3Xk7uDcXEYrmoW+J8tDQX7GUl&#10;xMyC39hYmx0bCPCwaMnEYKh9XS6V6FRiks/PdVz1d11PjsdIxQzCEpB2kiAisf1kcJkGo8LdaDlJ&#10;O4aExIEm4xMBgIU4Nre85hkBrgiHowFmFDfbAbH5lMDRkhp8EeULYybsUBHchzRdtQvOrAfGWSW4&#10;Be6wiN62IiGI6ObYCxAQs2Ewgh+XiyIDC7rKGWsRjp7cb/0qUsB6BemoNO8Vxe+zJgK0dUUQUzNI&#10;BknJGJtmS0jBoJoICz4WNUjK2lneqMWye3Lw5SCqntnsftrDPLGHV4W5y2TKQXXfHbQun0wQSFhq&#10;gjCSSZNU3SqWZmRMZkJKBj+LOnkwI5WW2u+iKkgkFeSI6pz1TENLB+Qs+H169XtugGaY5zEsVuoy&#10;pg63vebAOVX2zAaLkMRGALuo/bTK2CgqVI012imuY7sHtig3eIpVz+SeSVLKZCyktbHaHi5WA0J2&#10;KpwrsYiw7YKUqVOYXG4k1WhEP6pQOxvRxn0QYzm+rs0x+5Y+3M6NwXwkEMoTGjxlwxJSnNo64klP&#10;RUUiuMuoKyaQi53ngoVrlAcX34OezyNoK4JUSjZU7vhV2tdi03ARtMCq8VGQ8PPzT/QiyddGzo4n&#10;SLNI6ucsuVHYt77sHiztw6BBPhwANh1UnMyWsXRRV77ZEAXiDPZ3GkegBlRSo3dF6Gq4ZX17RagT&#10;q2SeRBVzmU4iXSyV00/zs9QnZcSPeqRsUeGDsh8m2iMgR4JjDCGw/nI5Gh+oOj0NPqnvMXGii7Y/&#10;aLSzCpXsl71IsJno0NnVt7Yxsvsoi9uiwngxboi3+lyJwSTFfPiaocMnC0oyewbZUUFOmzViBYJz&#10;NQJQVWpIbnbO1jdd3GjXReq3+JsBOngcRn4XBCdyxGXXAW8kCBDvZbzp4pyZGpOBlBWm1MhcZO0G&#10;i4WR2AjTgZnSgOB+OadzgGWdRQKSRp+kEaRIDuacHpEbnfE5l5ZuwCYnSCaFPmQNCnXPeaElOWxN&#10;5TmaxLLkxYiNyioiYRU2xQ+SBb3kSZMsyhpxEOMkDgJaDlUZPeFey6DPQQrhtrlIUjZprKj0z/A1&#10;mPpB5J+UjSDU7yf14lOX7STxLrxmjGTmTjVErlIZkSXU1kvGmcmkETgQJE/loourUqpUERSbBEsc&#10;Jt0RGNmsSQwHKzBUBkLmVGVgWrlKkSpWpUQT4KX0TEfx82MM0tC4e5UqFmdK1H6pnjuzeFbOShCx&#10;6/2vHl6SrXCA+ziOpt/Xh8GkK3K3cxnwsYmFKlEPQ2hX3xsVOZMXBIeYKXRt0IHMU90IjhMatOg7&#10;RDo2sDEnfH49t+At5yqycnxFF0+IghlCNe31pBS7/r2nNngmOD9VYHqsmGJ/+m90nP9E0+4NHcV5&#10;fyccNU/vwlR92skPscop7wWBSo6d+U7VKny4xyyc+iwTKISsWKJLne7EVlEGdaMTjr5y90yEZiZU&#10;i3LdqXLibPQdjkfJIUQcJMZG2az+2KMEpymx5PlwoJqU9kwqwjLg7lHQZzFJagHQadTpMk5a57Ue&#10;mp156BgrIrrPhdVT81mM04sYOTUmQvaqHooxH0UiGkpFdOUkKGp9rQ1NAI4G5BucNqkaIlEzvIla&#10;hdR2XFKPnMVDcGrci967DqlPc/ACgWqq9ByLjhAcd38QmCHJgUPOs3mLEA4QmeG7nx8HP7HNCbaw&#10;wdNwW1CYcYfDxlo0Q2BDEksIyPPDGuo2N5XnihDwNVFrT19YSSBJ9hR/x/sl61lC7jlVDYBjZI+a&#10;k8fTaIoLVf2JHWqezfBtKlkmhOwSLXZMg2FDzE3CQucXQkpn9SzSAEsVJlXy04SMFVfYGrIn3GiM&#10;ZWxLA6109b12hUhv5JleEb8mnmkz0meoZKt6ZYt/cJdTbUfxm6rqtP0lxCfIaVf7WdKdL2Y7QBJL&#10;eU5ULLNz/7reyW1YzTkm1mxWYsTEaa446cgxPyMbzD9VPHfRJaIVHNg5hOSmY1ycg4f9IUd4KqZk&#10;LMUcKTRqGhK42meRrj4wM8E7CQZv3rMRoo1w7Uux6MFRRUo7wJxBr4zKvbPBNFsAlrqFzobdwBOZ&#10;6FQWn5SI3xI8krqpO7D74dLPuzGJ987zpw90ogPNuyJBU4zk4dNMg4p5S+ao35NkKiV+ht3IKsJU&#10;v+ZEl3ORTZkuZ9HtM1IV/Wmdz3K504CPrBXQBEFUJK9637Pq4yW1w5PcLxL8UgQ49/u9EAGhrnyg&#10;hlYIBzYSIA5BCEjCN1jwzdLUFWq+Va5EHVJ0c0SY4eA0Zss4jqIogVWbialvkCKB9L0CVdga6VAD&#10;wATIiOJi5HUj47oggZgSutJ/bfseDMRL6yWhG+YGVw1HmxDGEY4BQZcuSN1rIbQrjlVsRObyWwyQ&#10;ZFlE/WeIxwAfUirUNJ42o6jEWBYEx7WxAU4hiruwQeYXbgfYI9L9HThcGAGBaogi0S3evuapMfa+&#10;dRLWq41Fix6Fz2GMUY3gTBuZ+sDsXcXSXyz2znJZunaooN0SJAJFwC4ZgYCLxI09h6u4cdMizc6+&#10;xz3sTG0PYeWNz0HiMyLiIK2st0kN5kQQ3CNdFy/L3WBHnCtwNJLCtLZnwYSkhnCorqRyYzIuH1uH&#10;4OTUMyzuxm62Kxga+Ngz7qrLK1qWdd32hiNo83Ljb8Gc9QS2MZJQSy1U36TwVlti3U+DD9BklpzG&#10;i3hMNH2leNwP5jZJKmrK32VohuIEcVG51nFAOgfjzrB4gRD4zlAbiA+wwMtCn//6y3f01Rdv6X3l&#10;wC8S5JTF3VIIgRlAOYhFCcEoUgJxrAN7y9Rn2BbR9MpKrKaKyM+nsxCCPXsscSAb69iz5iiaixKC&#10;NKlqiFU40+VZCEG5qI2AjW93+9FjDuAe614j4GhsTnGOfXGYsjoUOLBJdP6AOlVR2OZLuEEWXTPX&#10;NS6tMXIDru1LNgC+vhrSESKDg0q+9AQk3D7p5HAwMUfZZxA7EBQib88PSepba8gG3fYDLd5/afz+&#10;JhLp20JNjGJRp0EQCDBm7TgCWygiTn/W91J/O4FxmGpLll2B1xIbUniiGe5Gb985MgoR2XaIYfhr&#10;Xi8+3W6cy7wEGMdSNy61qagWDxyU+x4U2PZZuHZUG7uaQSDaBXp441gLvFEQWZzUzsaeWKVJfNKX&#10;SEmNa/f1R4I5zANEnNqeSy9z0G3TbFhs8XE4VktxL3siuUggpRKwwoGKkJrTYAiSlLSbMVmP+eKM&#10;qhh8AxCmTtI11cwyO9wUizXhVB9SbndRFY7vxYb0HdcntmumXPtusNxgur+qhlTmkQgEOzkMh6WN&#10;rbR9YP2CBI+R6rEkMIKB8XxWUTKZTnI4i7i5Yy56UQ8A9qQRfbZEw+oGqFtiUa42TMYn7EZkJSJC&#10;zUykM4In370+faqI+6kiZQ5lmekysRdHSOvLuszLKNz1IuoiTSrHxmf2ypnP5utsEc/if3+qCL3O&#10;K4nIljW6eL4jVN/ieWfJs6N6+pk9czhxVDJjYiUAPH8hitJ2C7BrEk383YLC5J4Y341ag1BYug0w&#10;hsKBZONijHoPJRv3Z4ZlIzzYSjewJfUUYclEq0P1CAJXM2iqZINKa9GAFJHVYH7lnkGSgHiTpqoA&#10;UUBfbky9AeTgcCN3G8bmxlK0Jzr4ufOjb18aqhBObHbusRlWLdgHEwMBNHdgF/fjgQ4w1mhZQ7hX&#10;yBdpo6l3t8bohTTHA29cLIicu8GSnj14wAxLYyYWU8W1BGkWQFZ6uPNnw/5JcK5x+GjPY9uwGXzm&#10;AxMjEqxLAC3Bn6gpLdmdjoHfnxVPhPGqrj/YnkoJ6wYXR/TXSzPJ9mCtDy+WpLIVl4d3G9yaFyfi&#10;DWEWSzZp9hv2EkO2Wfa0c3Y5u2MFGSFQvGE1PRIC7/o9hmVJr0xIZy4xO5LJWIP4dstekDdj2p2r&#10;dCKv6H54DUxI8S/2oc0pwp/tFYIKIyNq7WKd8C6FHsiZ7xxySC2zi3zCNdRbk7lyzcm4nYJygmQq&#10;icX1kqC+PbfYDyzmVM9hgG3Di0z+XZUIFovo3DGBMn9nGFDkmowXE1uFZiSV3ENMGEZL4TCojm+e&#10;z6LbL+z2yUbi+jzrlJfjJx2PRXNqwI16qexswdkmwh5OEomaUciGPP20rmmsL9AOwFLgraRIfcYa&#10;wMI/JD1cy2wSReBWi85VM0UaEeSiM+yix94Z8MrIMIypcZzHOeS4piuO2+kAgCOkEG4ssAOVcqlL&#10;t1O+F3bwAhNGa75Suc286oPcJU+536V7viMESY/avHKfRGoGjyL1YMjiU3A/asAJmb0jtznyBSQI&#10;lZ7Oo/Uff9ZrirYjEnWEgvmWphLo1sGjoRct77jLwnzE5/hidSzuoQ/PymqEBbphyTvf6YGDsOew&#10;VbBMNv+emXFVYZAEFLkbXJqR1pFUaYGkqKHgDIHNX2IPUiPOZOvmuC9IjiAIqgIziSEEeyliNHhA&#10;BD7BCypCYBJ3YRn7MDbtUTEGIXL3C97DXg9GBGE/SFKvvJhDCnmxJjy/1z2XQM4iqiY20XNEMWdm&#10;2I0HcT6JewuNRYOkMJ5UUObCVeptT/kdVZG7HQHrLy0BtwYvwK6P3r2URCLIcdn0YTxwqAhVK2/N&#10;BB+Wwbj/Dr/43w26JD9Mzo4MMQC3hls/7DG03x8q168ubZrN04w2hoD2o4aSiI8xEJQOXgFtfpV3&#10;JGVDYd1/wj4Z4tb3Hh/2Egm9mG2DU0YXibS1A16f3AGxSn6lnabDsNxE8LmX3kvTLYNTaeLybICs&#10;IndMUSyiOgdO8ee5pUKW3DCLGnfgQSr/mBJa/D44YlpOYiVWYg9ZQp4ntetI/qY8tANPPYEGQHkt&#10;5UQt/QStdMz8D0pv6uBNSghxHF2myKSOc9EgaBJMEESoia29eKzczTXCnMoGEejpm8VMNI5TlJyZ&#10;qGWvtPWPL9kaj0CQdk/WJtpHNwiAfzesSnGyy+9aPUaaa8pu6roU4/rklYFGVh/MloYh7h1ZkFxA&#10;jsKMLYAxIvi3814MVrcYz2baXmPALQ8gh7XOYGpQfzpBriEbN+DBSrWy2/aCQDBSV1bOPJqQakQl&#10;D9iycLXo82tGIWoSyrRW+SQnAmCgIvM5m82gGPFxtVvFLxzoikqCqo3Qvp0RIBDowACI+khVwKze&#10;GYqmJdEYjqHLjSXo33C7ZH/lObPiYtF8YWxXZHV06qGQFOf2BKKNp0XPL4Zfi0lirpYm79QcAhrz&#10;6d5QwLqBAGKtmXiOWjWnXA0May+ePzhIkAjIOk/NqBde00EX7To7tKoaL5HNjt9aihimJwvUYgMu&#10;u5wRXMrAlShLoFbzjDGksHjq9gdpJzUloxzMbFlIh+jVxHOazNMHhyxrLEXOWrRGkf9AhlGkn8XF&#10;YuSKX0KcgnIqulbFpIJmdLyizL6u9hEinram8yztQIJAslpLVt7C2smAtCT16V6sC9SLRtK5nJE9&#10;FoBRDEE3l7Zi44I4ivVNTljbflJqXL0DMPuTh5q9vj/kDxknQwCGDuq6cZhENJqDgJ1RUn1861OQ&#10;d2rjJFcGWN0AamufIS6EK3o+ldAmhtuGDlVePC/Fx+YfrVaBrl+P3NpbTQPexpE0dXRq9xVhB2Ru&#10;UmDC2tv5kAhs4Yta1Dh6go4fsA9EA4Sv+v2mTNRcYr3RuVPb2flNJpHAbqCwjM+pwUYUGa09jWmh&#10;xskGwtfN1Y9yg9cGS8bMAEFS6qUNDbHy77laYLYI3GWZfR18XnGvbU10H5uNaLKcTfp5NrUi9mKw&#10;eSiMLbZvo6T5qOO5QHrr3TqVGAYYkqtJ4Z4bytGs4sZS4jZfM3K2KAQGvVcZ+RLLNa6ZnLj54BSF&#10;H7XERU7YBUBVL4uylMF3RAGiBCOVrJZxE1gMa188eHjBKsXcHfa0v7+zxW1IUQB/MGOLUEJwDRQW&#10;QBcJ4qEaWZNwJ/vdvgXLZItqNQ4727yEENSxcAR0sXKXbKXQ0pfCmxmgFefM2sIHTAAJIzfOl+zg&#10;6WyQcRKHJ/uGJeMy0E5yrx0yKSdLcR1ZGdcZJyVWeTCCYDrOlPygqNt0Ii9dmGBYJR9HCXOLh3+x&#10;/CjI5Fiw/9JvCjrnHsi6e4Erd+J+44rEhS+4JmtKbXKpoa1xEvdARNG2d6/VOX3+R71mR+aNQLtk&#10;u5oLjOe6BMESA0bJ7yXvX/FcX6qywDgZGAStCd3GzhdqgCC4j2/raVtF1yf44yd1A41pDHKolpA1&#10;OaPcD3sMycFdYUuT/LbhnMxDDM+THUaL0l3CuqegOrIxiWJBJBnye3heGaCeKEjgv0uaTZqQtlJy&#10;tJmNiGIM2q+dBxO19bg082s0azXIg1TXXFgVuyyggy2RoPTFbviabA42B8xH0rvXRuajFZ7qpDSs&#10;e4R4ZWyRvTY7DJMzmyAErf/kMNG3A5aqNHzqBKSdj7GUVYON3KrrouEY9nUvORihqHHea4lC1AeW&#10;ayj6WA92/Ishcm6fqd3pdKbf/f539PDuHb2ejpJ99DhpdCMbXKRmQNFNFrW6JNwaXFJQDoOoBOIg&#10;IJp18znabmTxDjnLOeMpa50Hk1ogSovLLHsmjcZJMgLaNWRTLGbQisbEdM2+Djj0TlDDfQM8pG9o&#10;XKIhV08CZtKQHM9JxqS6emrrJ8wXJCMzjA9awCdbGmKsfaxVWmLfMCRSQyjuelqC145VrALiGIyQ&#10;QjTtdn/F/XVqKRCDwPF2+vbSdOzrtZkBQ/5dU22tCUdEV1B54VB4AFsgGJBaGteUaB3M2va3Yxtb&#10;NKkdrNhXm/Z1Y0ghQoUCLCQpD1uW0q3BXNpgwXkvpq5YgBiKMYUMZRnshjEvYQyaFDXkULA5L+bo&#10;AVwiKB1qvzE17JEaNwupkZbZ1xvoNSGSWj5bdLe3HNYywCM48yG0L0OU8z2RClr2foZUA8RqxMbc&#10;V7UWAJkXnm44ezcWy2KgiSl17fLSI2b9GZyBKx5caATVkLNEixfLP6Y63gZ4VqiK/+P4JM6MMNHJ&#10;52Nk3npshwg2L1lry7xdBmUQdb2NqQx4GowWdTAY4BqSUoKtLF/hhHGNxCPQbtV87Q9pWLsb33f6&#10;u9mi8kDJiwHZnOh8PtN9vffp0yd6fHih80V14lgTzUhpYpioekZNmAZ9/KIbFftlQw8jyFy5+p3p&#10;xIWbrn9LzBMjeb4rAVkklb6KFaXXIu5B1w6gsCjlEhe7FBfVS7gnW13iob5eO0kbvLSd2xJbAAAg&#10;AElEQVQNlDiZhFgDRspqT0iDiqGe5XWZuna00MjYrX+0/9jmhANtqpPU9LOCNoZ+3+S+xE80Lmxt&#10;c/BcLEQ+bz/Y6/libDe+i5yhHLAUa38B1gP3YwimuDqq51qvOXp4gPTcvOtbE8Z4bbT1dsK9BYZZ&#10;irrXxlA53aPAeX7mEpxniELdgOFRQuZAoSzCxXD2gNgFUomkBGOzep5YLFBujBkMnGSERDIFUyPO&#10;Ou7UfOaJHAHSlU2R3HaENda17G09OTUVCGwakgk3ZQ/uE3gJbrMqtejvfd77vVae1uqtpyTu3aoy&#10;Zhwz2buqHtIXrS7GLjsfApWb1B2xm/MyNdyU+hQjXflVZrY046PD8eIeUAO50Vripy5SOOkkRKO5&#10;j9ri+bo3NawxekacxZMzxb0h41uyaW10N5AuqDElYR1J67Xk1Da14SROQ80NLqUBSUAKoM3NcAI+&#10;rFFr5s2nYQ5iWwptKZHUHDj6mQNaOFc5R5YypRzzA71OF3o5vtL800+Se+hlQkk3LnKBAJW99Jal&#10;RioDuYa6uyfDYCkVJHe5uoBlWBRZFLbMlgivtvRcOt9KLKakKqRkVmbRw46KOuBuKEVmshrPJe0n&#10;qUFGzMNdODf2AUagpYmnq0vPbfGDgk0CBVdA5fVXNZboX/ngpJbH3TM1OgfWbAHrSzhFq88LzyxE&#10;RDdgJAdI3efWV5vetZQhvEYeCcno4vjWCF7Hsh5bWBfn/K7f7Y2zqzZWh8BVJmSMTem57TgHqBd6&#10;SYGunovqpnnW1OSILSkFB7P1I4gWScd8oOZXn8NaJKs9C2cCMBNU3CiJa7TIWeDvls7DuNOgoIoG&#10;+GgjkLUolvMpNSlP3sMZDmshfHIau/2AFNFJxvZ+95y1MRXjeJMygeJiGSRTl5aJ7GxrGxNdejgo&#10;TdVqC2DqUnb+6FNeE/oM89AOzKZXdJUl1X5SScFrs/M5N6YLAYMu7YUzo0uu+8Q1jQZTQykOnKSQ&#10;1JTuiT3FBm4vKdFL1NRm2YhzKU06chtXaWusVfH4mVkRfEEaalMNBoZ4QXyLEPa8yvZKTpTYH0ZV&#10;P8tiiado42qH2t22wFEQGedgxhxGiu7bGykdqQ6bk7zN5gZWkfLruYpLnMd83Al3JQXgjycNvsiq&#10;Dx/2ScRjKboi0GjuWXBlTjiEGFdzVdMsqO0gOCcRiV5qRjTxcoHv/NIMwviR/OKlhbZ387txRU53&#10;i0vWFQ4UfPWbCMbca2TatdEhyOzrby+5JFD0YbsNjgmAkVxU1fOqbEbn9VFugElSzyc55BkJIJRr&#10;a2USrwlAm2WKH4gC8EdC9UvrfbUWv+LZX/P8HOIP1iqsKxXh6u/42+e0ERqBZ5jrzdurrO8GAozP&#10;a5hORJtjjDAofXEKiHG8gs11H+uo2PVafO6KgXObc17NzY239sXgNZ7bG8m99VADmySPkqaeaKrN&#10;stzaW1UpNQ8KPR/JGLdFPB8rhixW032Zu/xWndEXEmBBuyJy2LFq9oabwL+64t5dMVGBo9epXjeK&#10;dW7ZZK898rSuh6mGUGbQA3yi/7MXaWn6vRKQkZAFOfRwngqAk8kSe5GL2yx9aK6NQvhCxOBxEELw&#10;errQ/u7eRVytS5C0Eplw54NT5WxqomwePdAbz8hdAuBN2IFmdOwWNSyais1qHBLpxfKHLIEg6AbP&#10;FI2ucfH7w9bfu3WBgPVg3ta4GPaEp1TsL87B+wEArQAjCgngfSPy9UMdiEHrsB/dekpY8xzjK3we&#10;fa6hW8hgHU9AGOMKkW1KVmuJ7Fdcn9uXW4fr1yK+rfbAcDQ1ynz1jDMwnyECW1cKZ6Ag/w5tr1UO&#10;Kkb+nonArfFuEeJuvDf6iAXo4xjX75XVPFMP4K09ahCo40LthVVlL1EVNYIobEwuV+N2fMoZE3Jp&#10;jJ0QYMuJJGiqCNKSE5FC8kLqo7+5H6gbW0W75pKazHsRDjK+N+UGY5f6s76WuPzeRqBlZFKQFvyK&#10;0Bojj8/jBbqnlcufRNvmyR9U0dl8miXroRmq6sI9ThR0vsntSahX7pxFmqpYNEu2Tu+WcxvRjv7q&#10;d39Dp2mmf/r+R8vyCT99zZDJ6olBskpPkpFS0hgPo+RGb7YMi6g1MT0lGIoUOERcJUPuZQL5dmSl&#10;h2/RGrP+XNB/ykENEZM3rjXQrQ/VrefiRm0dssjJrzc19nELhWy1uzWu9T35s/QI2dUM/s71PG5d&#10;Lp5vzD0M4uZcfi23f1P6+sy6x3trFci/lHCsOe8r5Jqv308rQ7GPxbhJzAY5k8DYLK6/7vtYc5Nb&#10;xOzW2NdcfJxPVLlt9RWNC8ALEAodkW2JlqUnQg2hR6cWfslKUzo+C4yD5u12nGVcytX5gDecBsVm&#10;lyREKcQq4Nmk6gRniaE9s1g+qhBxP7gYS5ajqK0Lp6eReu/z1GHlNXzqOz1zdoVP4rNhz7XBQi1a&#10;Zuj2rO+jb3tcXORv6XRVLil0CGloRF8lQoKufFrANVeUORTbcB2HBIYN8BHSe5wbZbC8HZO5bCix&#10;qWTgwKUr68/hDf3m7Vf0j3//99KYJLuT52bJH6SNsTF3Nl7WAj1Ik61Z+g1Lnjc4MHNny+WitQ5K&#10;U3PFBcLBUilglfHRpJhb3P+t6xaCvcVlfU40x2FCoRnvg3QfmjCQHYneGov3yz+BMyDjSOXJoEuG&#10;YOCFX1ITOZfSI7uceiC+6vNXIvHba/D5NlK6fYjW163xKZHbfv5fKw3kzb23/ovzJI5ANolYCjik&#10;9Mi6e4i24WmNsON8r6XZJiW38d4mrusr7ttWf/452BeyARrQEOYp4wh2D/yOEgKZXj+ZejsSGSDM&#10;FHVN8p6epQVV5kIcBksFxWqWF4u30AyyqJ5YJAUFLcAp6hYvySIl15KdGwsoVbRpNom0jhnYuIrl&#10;GLvBFF4/XtbLo4xssrmY6muNX7BPEufAEY3Nl1b/YEPsixVsYfeqfdJygVyJ64719hXRzheWGAY6&#10;UbMJaKF4IxoJgTW6yof694mzl8Lqb5bsndUHONXBPC1t4qKTNRdPKQgt4huTGbXKi2spWUEdkdmS&#10;U0gi+D5bBOIwXi3kOrEXCN4gvvjr75LbR7DSItkFPWEOUlXb7OZKiIR9vnG+Gdcb3fnKp2Z0XG9g&#10;/NyNN62Mdd1hjwj1uo11e+v+IlcSVRidyKtPer/zauwpIIDUjWe15msvkjDGeH8r1fXW1VJRqDTa&#10;1rUhKIan6MmC/rZ05NfS0zW3LX2QrrQERVLrc0itsDgiY28d+FtSoyPSlcNHdCJYr9uaKG2pTG+v&#10;YQ9XWKv4XiRQ6zXqxr40BC8ah2LMDC78GdXxpUEfmaSAIllgihpjZGrrBP+cJo80gumFQD21u8K4&#10;Zk0Vu4OkjmeEaBmXBbXODcEWqyAifu7ZorWt3jevraW3WeYljGODOVgzgtRwgas/4/5AAvCUK3Zm&#10;Ujjn4hAyXJ2PnJvzxCi5daxtFkuRbmGZTnRv+t48c478RXKU84T3HPybkQGQ6M0UgNEm2UDfgIFN&#10;0edJVDnM1TLwswEoDwd6qJLAu7rI7+v3dLpgtyFyqNeMsEBmBDIKDEq8wGINROEAqD2vOQE03wDC&#10;V3XjOQOY1L3k84rPQarA5zXiusVNyVRX/fo78fOKSy/Wz7rFyPEncJGB0+p6QprekLOhlXy0g0Zl&#10;c3zoo+87SAkpLNlKLUDmRYZ3+ofDQaZrDvaa6G1LZ1si8RpZbT27JTrfuv6lEo68s3ofbVzZOSCQ&#10;/gJibmu9Bbu/bn2uJYvtfv9V891Yz9Jvvv650cf1t327V1IPJPfSP3M9/kiYWuCqYywhiINlDeA7&#10;KmmowA08obgml+JMquIpIwxysI29TJb+RYIDzYuw9AxbHFWUGK80CN0zxnAGxB8ZMRAbQsqQuA4B&#10;V41KAExXxhOYNRhsGNX9kpOuPd4f6HF3EM793cO9VJeKKRvupp6rXHNDMNJmzu1jefeFCg17Gg73&#10;VfLY08+VEHzkAjdTMKAJpuONWPmIOyeLRTauIoF+tM2G+HeNQMAhh1up/9O524TnDWA28tBsX9vc&#10;6xXX9RkubAtBNULXI8/Y3ubfNiYnSiGbItrT+ysEStdELbXm+mdNRHXC4Qxfv7hlDsBtMNlNBQjj&#10;enZdX1vSio9x434pPafKV9SFb6kzPnetOd2tPuP3CrnFvNOADHp0t2ZHtsazlthACLbAaA378Xzi&#10;ihLB5/q9Nfetfj53bRGnzTc3ut9e32smons+raE69c87LigO71KwJ1GzhQnynp1JLUDy7nWUTHsh&#10;sg3BQAGpQAiBuJG38WBUzdaDdsn6uFaJrpekjdscaDx5Zb8G660RSdr2Yfz6daG7Ooh7RvJ39/Sm&#10;Iv43hzu62x/or+Yd3e/29edAB07CZl5AhERyELEPvQEKCHRp6EAJwV59dFEP+fX1RMeXRD/SmZY9&#10;0adDpj9CIiAcUJIEW8XEGBFDLYpYqXCyhZuJbCEiYi0oERgCKVyfFqiucxGhkAW+jSoUqFbWYBVd&#10;sxoBND/iGxxZ2JIb+Pw2h/ZrD9z62Z5L3G53jcxScCuOEok8u1avBY+N2PYtBNmrrOjq+8/N5deq&#10;MNbvb/V5a1z/2mtrPlsSSlR9SRqJrtAQ9UbHIM2ljcR2V4zNv3CMv0byuEXk1m2Cj75qPyK11JI4&#10;x3e33WZv9dvOZnuspcpYq6xuXb0tRE++SrfIx0SqYil69oWQ7xYxKGu6EPWA8shgyWJMmhRyzhrM&#10;JpXbVvAb8IMGsppL6MoQf7UaK8bMWrQl0MBdUaenph6Mz673cfyPX/8tfXX3QG/3A325v6OHykE/&#10;jKNs0LEcFaGfuZD8UaJ/RSdY1LVTwpFqu7tYRtAIwBwRrEkAT5dklFF1csfnI32qEsCHSmxe/+JL&#10;OlZC9OPl7BuxNfnGpViaa4LlHhXCjBu1nB+/tHjXQGKnLejtPeg9BUNPGN5aHRTbSuEg3yYICEjq&#10;x7pumyxQDogYw71urQixjhLaJjLKCrzdiG0RMUyje9rOauhrrsNudt/HNYlz+ZxO/3MHd61iu8W1&#10;3uKgE6WrfViPcwt5/JJ65Re550Qrg7G1V0Lw1GfmLG1Qm/d2skidYbzWnj9X0qhdaxvB5/bmc9LJ&#10;1r1fK13JeyVIk+GetxfPnf8T+imlg8HImPWEr48aXpdwjMgVpEGcUwZIA/wrtzNgXUu2bY4/4FDY&#10;YhlwszJIaZroZRU8Ese1IL0LbTBj3Zi2Jbw4h+uFvU0U+d74H/763wp3sefvWYd/rMj56VncnM7L&#10;WTblYmkVJgk8yZpC13J2sFX8EkKvhVCQlv2bLRc44QDMgyCfqWjhaV61KY309qtv6PGb39KpDuLh&#10;4xOdwyYB6SL3PTaRJNij+T8Xm2wxgowiHrZsBPfHz/tn97rwRACkIDwAEa3fXCE8SBG/jquMFcxW&#10;0lXc1I1+21gbslDW0c1fmMk1bbWvwAUhr7t/R5FD6okaHoJbo9/xRIO2XNTSibd3fTFpPSiFF1NP&#10;Nbj31zA+JYYh7qFscLg6gTYdZlLm5eoQbRLdFefWiEVvV7gmyG1OkWBJDPyaeS0Q15MXj1lMFPCp&#10;lzZXV3HYnH1MXQCVkvYmteXOaByRHXn/sAsl95PnjzkcQj9JK45yS83kA18tTZtT6f7u2gnv4p7k&#10;BkqxSZOgE+ZMPt91+z1Hc1sKivvaI1NbL4HHQl6KFeuIlREGarS8SxkuUOQqO8lmrdoJds7h7xcK&#10;GQW8b/j4SyBWN+buOdIgukKBQQB8GTIMy7Xh6NDwBbc7pu+/F++fTxcNlWebAPu73t/f0xt60IO+&#10;s/rF/B8X0CDjGhNprvjSIi6b7/0SBmPeO/znLivh4Cyfhwe60I5+mAt9rIvz+vFI41lrHyT0YYPu&#10;kKIQkZnIavhKv5b0Plnip2XWFVH9Hrj4RMl0dIshnOu1CUigOyz6rt7uNyZykvFvtHPzsISOk3d5&#10;7bHTPef/UtdmYBbIsHt4xifXt5l0LRW/lDCODa5hczyxO0N4VoCkM3yuHcgp5OdH26nPy9S45cjy&#10;6S94qSAjrkQu0zWndTWLck2Yt1QijRBHbktTmQscu9i+hHXGc229Y9uD1cTVb8DVj46gPIvQeu/B&#10;CYGx8P9K44DDCPgnp2bwjyrLbW4fCCGH4EwHDdKzu1yt5VrldyVBhbUMC/vL0kFq6+NjDfNxidxp&#10;1Ep+4HGsje5OFDfiM24Qhjad1HCrEwXtXuEV7fC/WjeFEvobPPOCENXdIrh1viA1X8vq2qt3lJmQ&#10;BJJ0bcMKrI2NClfLJlyA6yzFBHt5LqlnfCKOkFKVDxX53797J4UToIdkNRB7SXGenel8odPp5MVU&#10;WDI4c2bQ2tCpUrbd1BKgYWLRg4Z/Hw4H+pRrW/U88PtsXz7OP9Ay3tO7f/dv6cjtDbYARmTiZm9t&#10;GveRV4FwKVjPt67IDTlXAQBBPdMrYF1FhJZ++dduhvG3H7RSbh6arXtd786ZbSDo9QFcHVC03z/r&#10;5JWcgy0AwVvjCAgn7MsaWSZIXil5SobGfYb5x8po5mEWo5LBoW2NB8kHwblfmQE7cfL6+iXC/HlV&#10;Srq5jzaZhugx724oa2QU5smPx0I/DeU7flAJoHiOorWU1iQ4/XtdE5l/O3cYVAXjsGsTcC6XaIVl&#10;1zfatFfr8Tk12ufeW3+H97ZwwI2XPvPVL7z72WaN9w5wjPtb8BE/kwWrcvEhXue5Q+hXPXWfuv1a&#10;zUOJZIsbagwrmFb97an741l1ZlfvjY9fvZU/WB3z6fSJfn75VBH0RC/HI32oSJ+59+My0al2dKn3&#10;L5XTPiet+HkeMp0kPXXwzcYBjQvE1vezBmFzERpNn7yj19rWtLuj//C//I/058uZ/vHTM/1weTZf&#10;libaNEkjacK1RRMs5Txcbbz2DcTdxHnUGPaldlEKB6fnxHo1xvqw6f3PAWcvdm77v8f+1n//EtBu&#10;ERMfO5mKwdtq96/mEoq83G67L6axNRfnWDwRICIvDdHlEoCVVYeDjU89LPi7nJC2vOlKaUNwo9Kv&#10;k8yntzr+6nXr59nrYvG3qyiW6Rf35RYCVKkU/uBAJs2kGjnRpppqhLsRH/1cknnXlUaYWoq4ROot&#10;Z3l4zGsvwiv+hnQzDJgvPOP43dmJUFeO9Abz8bnrWhK5Xqv1mdnqY622WRPCW31v9XlNQLclhHX7&#10;KM4Vn9PaB2SSGqQWzb4gcgLqBex2BCd7V+cY8dWspY3ogPB8dsyrc22mbD17SVVXkg2C2h6UEKul&#10;bVRJ5Y8//Eifzq9CCH6+HOlPxyd6mS/150zv90RPeak/FenvB3oZFBlLWmfuUKpFJLEh+OAwWNPF&#10;SrbPem++zLS7K5KtUTJX1PbP9d3hoUoj77+nf/j+e8pVamBru4ow/WYqwGYv1MKFHhLXbUV/Tu22&#10;gLK4y2oUEf0wANgp+fghgm4DOZDDLY47blJxgPgcwv+lw+WIvFz3c8WVpP699UGI0soa0G/Pd7jx&#10;3eq9iuwk3IZh3KpESW4mqVwW9LDTyuvFDsVaokthPs5XzEszruPMREQR5x7G+DlEs16DsmKH9d2B&#10;9HDOPpbPMQNxbVOKHKUO/JeYglvtKwJZ529qcRntyoR4myidsXqCpXIkJpRxWiGmbPc4lYu6+Fo9&#10;4HQ7jXbkWMG0rWEu3vsleLt1NtZIsRHT/tp6b0tSvnWtEW9r7/pZSFr6iMJNCcVr5LPVK8+iotGa&#10;IaLNuCEVgD1IN9Zifd5BpFsNjaYi1ypuizEfIDRreC00/mk+VQR9kPQLb+rv/PBAr5U7fz6+0l26&#10;0MelcvCVUMyVk99x0YxxhHbLO9pZIW0ZpEU2jrs9oRSe4umBXk8vGnnM+qpKGDiqcl///t2339Xn&#10;72qfR5p/fqYX4QSb6AIJA/CGz6WExQqU0ZF6QirdAubyetOpB0bbT/unCzEht1t4Ie2e8AAfdeK5&#10;1n5yMZ+sVUmm1/2mQMw2xomBpWwersalGqG5mlyUfrpGIpWA51VEmP17MhOz1K3e7k4Gvivdp9it&#10;cUT2bUZCQxy0jehqmZ9910RaHQ+icbHei1HJON81EfCxkM45PulwkBLFGs7XNTl0bn6QAlGNy9KW&#10;WjYrRIWS73dZr3xq8+pmYwuLz27zsi/iv3FNRa3gKgJtignoBEcPMqOwSAyD1ryW6OTZcvmvq6qR&#10;E47u/gbHusVNRySGMXr95Hg/PB/bWl/r97a+j79b/rJmJL/1fmy7jb03KHffBb6hlOgOrnu1GK4a&#10;xlGT07HX19IQfttfJSSgJLfWdlPL4OeotDEUs9kybEmdY8BDWE+uWfx/v/xIXx0e6Jv7N/TN4zv6&#10;3d2DRBAzkmYHUVYL/VAR+E/nI/388kw/v77Q08TG5RO9VM7oXDkHFJDhtqelGMWzgTDSJw2r5gCy&#10;Ms31GfU++vabb+n90xP9P//pP9FproPZ39GhPnMcB1+UbJlNcfgkDwjy7YQNFj0ccrsvdsgC09j+&#10;Mn2pLY5ulUUNBorawwWQOBY+U5SVIyB1hMXUTrEYBFkrEOPa5gMYGpJvv1JAKutsgo24pA2k1M1i&#10;7XJoAIzDB+TniKo0rxzqnvNZdIe6HTBbq2TlToedF0Ahm/tOEOJi+1F8yGXlKTHnpidP6FuWQb3N&#10;3YhotWPjxvF3Q1652643gjqBwhgB1efiQnQp8vObwG1Smu27bxGkP2qV5ATWAkcsbRqHRo0wgBCB&#10;kXECUEo3bOkrqD2pNDsEipm7lxGrjooyCymBtXF+U+9XLnXcH6yyncGF5NaZCP7x8Cbagqw1sgeX&#10;HL/bQrZ4Lr4DdcktCWvd5y9JFPgb6Tda1cRy9Wwc/yaipbYGbT6A+0yAVOwd8iNJtTRUR2RCUCxX&#10;F5iNYnvTHfvihXM+ry0I6lf5d/FzrmCjmhQpT5rDvoc3RCL4+9eP9PDpPb0rO/pyvKPvON3D4Z5+&#10;8/U3lTDUvyun/tt339QDmelcB/ahEoKP85l+rMTh++MT/fH5I/3z6zMdTyczEFeEvx/ptXL3DD1c&#10;A1iz4C10eTmrR37diEslMMfjC3337Vf0xz/+TL/7678l9r798cOT5ABHNSZX+1DjxDtgAEcZNyge&#10;ICycfFkoGlxdbRL8gYsLZgEQPUy8Id31td6s7IgpdcAVL2zyErxPHBl0W92Q9Na1BljIH9vPBbK4&#10;fsT69qplTtySY8vSSRWNM4XUtZRW/ISvsUqRTPj5O5EETb8qLnQbU1pzbF770OCgpEBAnfUmQVgd&#10;sizFalFgj6/3rHs2HH5VZ7ZodpRx1CUYCPYPhyttJMDAWg1IJnn5HXUfDBldQeX84Kf2XU4be7ko&#10;YRWGSwiDqQNgX7maLghWcqIjxNOiYplTHSxrozJyUzdmJ/Q3V7E9x9dgdZHXaqO2Joa2Vjmofula&#10;SxWb76yIxKY6JTJvq9/x3U3uO7Qv0lPq/PjQgH/qvvf6KBZ9HJMoGVsAoPo1aqyuz9gEKc7cWtc2&#10;N0yFI4t3j3Sq/72fzqIG+ufTM9WPND79V3pbOXSOKv7tmy/pm7tH+ubwjr4d6ufxgdLDI10ev6WP&#10;747034aJ3j9/oqcqMXx4fqKf698vU6HXqbb89FwJyKSiyWVRlXE9BHOeKoL4RJdTosf7gU7TE813&#10;b+n4Zi+6SRGnLM9QQwSMAGaJNNbYi1H0bBKoEzYS4k9b0H4RUOfWSiNtInhH3suqAWrc2pYuMn6G&#10;Kiluxhog5bCYuifei+3curfut4eFDW6G1vghgSn0dhrzGb4wFVJs56pfW1OuPMeXOHTmbJz7IFXg&#10;yFL9MuHLw5bI26sitC/dldwVRELOefJDKTmz7JBi55WDT6uJ3yiuQkC6vBeDgVtD0jCcKnIEoSTP&#10;flL8H7zQH+SUWqlFrKmLOGA0ZL2awXp9iEXVg5KO9WyxOrcvRtOvCbjrqyuZa3cR53ZLDmmlDCW3&#10;pP7d6jtjRa/3Z+uCTWCtBrrFva/VRLfUQFt/bzx4c0z47ZLumtP/DCHamkNPQEyd404SjVlaklbv&#10;00qL4ksqdVNGvOsMl0Uyh/Kst874rQsSvCiYRDxcBE9G/AhGpbWdafzf/9f/jV7OL2LEPZ2O9Prp&#10;I1UIqwj6TD8dL/T86Yn+859/pP9Sp3I37umL+zv66s07evv2Lb354h0d3j7Q//xSp/TmnujrkY61&#10;nU/nI/1QpYyfX57oh4/v6c8//0Q/Pb+vZ+YdXSoCWO6IjhXg9+eJDumVhmVHP/7jPxF99x0tb76w&#10;8HkDIooUvSVdAx65BpDmJuVnDgsUuCFjLx3ZLcbc5bTiFFLQ7Xtf9m74DImCiNxda0kgXuQqB+We&#10;yQhd6bnAGxv+iyqfVRu9GuszXFa6JmhbXJFi+T4XzfrQsjSIikfiHy/S4I72+4MiVrbXpBa4FEvv&#10;NbXadnEZQRLmy85zmyvDklA0aJ4NHs4dArJBaqZPU8beWotEDRFIUjAjXroeVgWLQvwAtfaiFLDe&#10;k/h9yofVpGLof3LYJiupCqQfxwzvH5GqTj/T5XIRjnQ29+3ICAnolS3ZdeNiNRhH+3MaGbhwn8zT&#10;aFbk5hLKLyCkNcKN925da+67hPufOw+xj19qe+01taX+ie31RLzHCTmsg7dbjP1KyX9HZkLxmDo5&#10;8DuXaa2eCn3RrZO+Mb/wTpzvev4NPykOxNjw+JiqiP7m8EA75tje1gl88x3tzC2zDDvhgo7HVyqX&#10;iZ4+fqTj0xM9f/xE//0f/6scsHG/p98cHunx8ZHuHx9EFTTud/T7r7+l337zG9YyVkJzpKfTK318&#10;rsSlEoYPr5/op5f3dUHr4ZjqolSE+PjmLZ2GvZWNa8g6t+kqkq7YhGsoMHyqP5IVii7kniQoHN2M&#10;cWrNR5Ql/oaYrFwwn+wSdLZXwp6mpvZdgrbV/HjBPdnf+nmV1K1p/0jVC/ClN07OdeXWiXnQ6HeJ&#10;EBAne5PC6iT1TFgAeAm6abLqcY0wJhinZT4GCMU4GBCqZOsDAsdZYrPqzLl7LUGorIEAACAASURB&#10;VIQ+iN5YW18qUuIUJK9Sk7rUZwfOT3X/psLFGxoqMdBiH7pfOjhDqgv03AQBxQ+WInY7uMhvVdRr&#10;p1QJQOJRDBku81lgR+pKTxc71LOmNY7IAnaS0vZysBS93PduHMk9LsTb4qx5Y1ANizS9utijVkgk&#10;Hk8gea8RXM+SEEmvXZ28fjZEeFGnmD7XGlaYLmqVgADBxG/Ol/rzSulcieKsaZGlGHyBDFXUtmFw&#10;mCClLMVgn7xCI3OwvJ+aFM0QWVGmaLb9VdXsbPC47Rq9vRbbBPhzaiJVLwYGiiLDhPfJ4RqfIzJN&#10;YLhyW2+V8GctyUs4W0DwG95HCo2NIKzG7UNDz6APWINwPrh9WT1eY3a4OauUOfqzKIxVpG5LmJRN&#10;Fqq/nhZr3BcYQKyWb6zZQYG04j6UMOdE4//xf/2fdHc40Jg1D/9htxOAHCthOHDRmPr323qY3z48&#10;0P2hIvjf/I0AE9+vbCC9vrzQsQLj8Viliddnenl6lpHyZt5JsZmDTPy3b9/QX7/dU/7d72mo917n&#10;if788kw/nZ7o092Bvq8I/scKjB9+ei+uoTmryxMS3EkEsRVYyCK2DuTmGVff6HFp1DE7R278vi2J&#10;uTUaR5w9b9HiHCtRDkBdCBG4QM7KwcXlJ19UeAjo6Bp3RwCkAj330nHv4IhF/ZUaYgZB4Y/ZkJb0&#10;ydwhuBtSYznHS/AzacyyLoMY8jXhVZNCm5FYPmVzDzUXQiGYXM06jQILeTzU+3sx8EtWWnMz5P+W&#10;y6kiXt77j/T8/HOFA64zfU93D1/R23df0xdffkV3lUHgcqSKhLMRmcXwOtbD/OvBFVqKkCmkCllm&#10;FA3SjI6iI69IX3K8V0lUpJIKV40QTGqLwC7V/y+holQ2hKHuqLpfoyHn6XKuUvFL5dye60/ti+to&#10;MDKvzMq+Mj67u71Uwkq5GZVxaXyLwRYioEeRMTyVOJVmj0Dhk1GI0Oh7LBHTEibMkpblwec8X/W8&#10;XQZmiEbaV87yxC7XF624h3VLQBjJzlBBv+R1d8XewvU+hnZWZG+YoM6WYA3CFbtAStH1dVnLnusH&#10;d9sIRHMk6AOjcCpBdBujdB04klwKK+2W/W5I12/aeRBcIUFcoyFaRb68MCxFKZxYHYHNC6bfhkH4&#10;6tKXx9OPdbV3khGuAncZhivSs9U2KKZ9VycUuMpsWCt9FI57nOlEsj5nGcwzLDlh9LrkgXiCSI5/&#10;ePqehmelkZxmehQXMi2eceAFZfUNi/gVWt5U7v+uAum7u0d6d/9AX7x5rD9vq/h/T9/89reVm9oJ&#10;B8aL/PzySp8qov/0/ESnpxP99P49jfWg3tX3DvW9XZUgvvvma3rMX9D5qy/o6Z/+RMfa/vhy4tBj&#10;4wKLB/GIiApuV7gxQ3zgVlZbqJxY4/TER3qAeKiHdLEi1VaEk5B+ArrybvntkCh1b4RCFzQegmbc&#10;wybENlpbyXy5ybit9nxJeNsOjts8SvjPglUGIPDR04OUirST1aEdR9VND8NocyUfe7aSnuSEAOoB&#10;bY+JhxCCigDFs6QSAUVWllq8gux0fKHT65MA8LlKfsfTpT5zRw+Pb+ndF1/Vny/psTIBuUqJZNWa&#10;hJBHFY7NTu7Ndt9yuswUOEWuMOdco8LFzLBS752qxAmOj4mB1pyd7Xczci4ESWOxHD0KK2MolMO/&#10;z1UK5oDJdGJp5yxrM2QlAizpHO7vxCli2D10e+wI0ILHPL1w1mL0a6YAqdzxw7jeib0xITzWMSsh&#10;EM5yPFM+6vfz/kjTaayEwOARUmVZjSf8rYyEPptSn4xMiBbNjSFKakdrME5XKpQ1d4nngiy9+uzC&#10;VKvMFvaocb7ghFW9ty7Q0lQq63ZN6rXUz+zK7m7ABhNy1nj9KmqGejFejidW15V040g8NaLkpACT&#10;69/RGtFA2kvQXLQ5x2zJ/eSaOsc6bnjFmcrs0pKqE0fyzMxXc9F3x/vMlP8iyKvKAjRWxMt5Ufjz&#10;Y92l/WGUOsMHri08nUT05MU8ndgw/IGOP9YDXg/+9yxF1AneVaJwd1cRQT0s3779gn7/3W8FARzr&#10;YRrOc+UaX+iZ4xR++kh//vk9lbePlVi80P7ugT7W3xNvXBl8SozotcTkhaCnZl1zTohAXRy5kS0p&#10;ZZUePJ+NIUo1mhRRUSjXZtS4JFOhWFsph21sCh2+eG0WiGOlKa4AOLnzBElEa8CxDWCjIOflWUx8&#10;1140GlQ9VgxQcHiT8QmpmFExCZc+7O5EbcPql5FrRrBEt3usSOpR3uPPAhDjYBxfU1doMlMjAvhu&#10;GNyvnNeJCQGrS0YhEgZcHBiTduKxcnp+EDXQ8XKpv0+Vu5zq/lfk/+ZblwgOb+rY9rpuC1QTCzXA&#10;LKXZDErpEA3vzbrEqARHFXjN6MG+qwwJCrIzMQFhie0Vk1SxZ0AiiIYvVkpVEO/4QeZ+mTnx4ktd&#10;vz3t9pWJeXikhzdfihr0UOF8GB+peRhFxNsbpZc0dUhkSM2TTDPyDjovK2vYtWdcqyAsTu8yHCW9&#10;yzzznjxXYnKo5+bCib/qcyfL9TVvcNYRAdjRKKY4Qop5WpzIRuOi/p03C9is7XS37F1rhmnrma02&#10;Gsd//dzVPYJKKUk6h12FzYHPQDYYXzSotVglMoGHpfntd0QlrNe27ax7PDyLL4DFFovLUO3DeNg7&#10;wdKCNblJwS6plyvcAcTdzbtA7Z0EJpQZGJSNTIyTD4IfZsQTlLS5L+N//PpvRKzc18XaDXrg90JB&#10;a1N8uCX2XDnqM8cNVKJwqSIVc7OsfzsKQj7T9Mpcy0A/f/ooFIhjBoTT5Pbqgfn6m2/o/qsqPXz5&#10;NX15/4WI1X/68JG+f3mhH85n+nR+odcq8lJhLqshrLkSjVgKr4EmYh4VaRbow1i05r7TTjhqGT9T&#10;RM6lYvm+xSOiRMOiGT7ZgRX+3rm5pSpHadwZLS56YdPA6UFUQ9rckprkAPsFmHut17yY3aP4u46i&#10;pDmziYhtQ7mzSpop70b54U0+3KlEtru7r0ipSlS8j1wDWghEFkIgtHFQVdYwNGOkMg8rfbbtGZ5h&#10;IJWMs0LTcJCzqI1YLS+STSXSqfY3J46avKtI+Z1IAfdvHujubf15GNg5pe55MnUfUSnXJxvEABy7&#10;Amk9KPPQuEPRdCR/Bpy97B7rzkME7XxpUseCwMakB1MPnuVtT6gypT9shOVLhNAq1VJFtNzK7vC2&#10;EoJ3dT5f1p8qGTxUAnd4p/0FjqshinZwh7TtcRNx9bhxQDW1ymzlXbVeLqvqJLKYPfNe7lV1R691&#10;/Q13tIEEahv6NDWnekIlVbMxchyU4eDcYpwZQFLDQDMnbQ+SXZOCmge5+sEuCUK6EQ/QONcwxw21&#10;TIwtAMzlBFdXjXG6ZSgW2wcNBvsHYZDUNXaQNiSil89/vmiGgikLHpOMoWVxG6Uwe+7F1tQrt+0f&#10;kXFbOgKRSm7zLBajwhJ3mchVZHzWzUPS7Ywb8LBlbyGCHXFQrcYg+h2RhnYVN8heTVpRci2Ja8P1&#10;jP8Pv/+bTucFsWm2tBHsA35hv/+6KMd6Mjhx3jSoEYmNtqeKqKflLDrgYmmrSSITp5Zf+/iJ/v6n&#10;PxE9HkxaeFd/6kF6+06S1v3FX/4lffj5I43zE92x6qG2M5jBrFj2UOWug17eJi5Vi7Mi+yJGzUoB&#10;K1IahoOoORgxkqhK9m6cI1OrLAVBGyhAcZEf6XdWBKOIRvXSJK5dhkAVmzv3AaBvqh1yDrzzZ0+Q&#10;NBYZ/7KoOS5Z4Fyx4BL4GzuFF468EoGhIvn9Xmwv+8ND5Uzf1c939XP9EalgJ9+PO1Xr6JxJJYNs&#10;UkBqaoSUe++UbO5tyUROVR34dBqTUqQmB51PoxMPZg52+52oTfjn/vGe7h84WKk+LvS6iCTEYJFT&#10;E3EdtHF+xKA9GLfDMDk4ARE8tzQPD4T3l4L1UzWiMApzy+XTOK7kXL9KDbP6z5tkxtLH7lQp3HSu&#10;Uu+LeD4lPrjsGMEG8Cq53lVp96FKIHePTHzvpU1E8Mb8QR1yIGBUrKUiTNQvhjeKz8EIn3zHiEWI&#10;3EWJF5eUZd03IzqxW4zOnPRnPEpXBXeaNAa9OUtVVZKbZ0saLjEES3sfM1rH8NA1cvqcodjVUivV&#10;0i2pYOverTZ8j23Z1bY1OOMjKlRRZlqErdQjXq9Xf8W+iAKcxvFsjDfeB2LXAEC41CJzLpkThLbu&#10;723heu/jxoADziGT8Jn5a2e7+Pm9WvN6Lsf/8uMPsmBTKYL0zyaGc3rpV0b0lft/rYfiUoHlWH8z&#10;SjxVQOG/RTy14slOTBbrSETNwCnX/071bN9XQvAXv/kd7SsXc/pDFZcrQjv+4R9p+fJbmsaD6vOG&#10;lbvXZZJJqfshN7cXA/Rw964i/TdC8UdGhLXt3e6xIsWH+vvea4RSJQrMsYp+u+2yqhZMvaAqB864&#10;ehIEUoy7ZHvH5XKSTVzYMMliM1l9UmEgZnLJ1TZV7ZPFlQOCIqyoDFR/8I7XnDEIrgKxIBFlSThy&#10;Vv/sVT2zfys/dzZXQUoPb8RLi3/2RgBGNkzmRYiCFAFitd4OkhP0wgERmxMFRPDGSJYGOOSKN0XO&#10;sxak57VQCXESaYnTldw/3NP+nonVTqQelgSQnx00bulSpNk6Iel8gp1F04qo5B64pQVrpxKDQOAC&#10;aSJI+YFpiIhLafpi1aAWUdPgPE48l/0oMHc+vcrai42EiWld9z3bB+qa3z9W6eD+XtRiDdkBaSQK&#10;bmRmiwhcLBCLqSRyDshGEL8+o1lGixqKi0ktZGrF0cYlHlyjOAkUqx2ePdlfMVWJGW9hBykZ4KZc&#10;LiP+mc92heXKIU8iEak6CsZVasvpc3W8E7hXR8pdfULrp2eTFRo2UlzDlhdVhRKHQm0PN9VF7siR&#10;rNwubFxqgFdjbFakPE+kjhyMNGct7j7jXPaBc66FiDC0cfURvsAJJcwRHmJqu2Cec3APtV6Ak9WD&#10;VHWlf6JwH/vLX7CTiarDNGXI6Ejf8VPQbsQGx7/7x3+oSHIQ7p6Tx50r18EEgfnU93LMF99SPupj&#10;PnhlMkGmgrTq8yZGDa73TJqbviCwp4io/eHpROc60H//t/+ePj79QD+//4ku+zf0b77+Tl2rhBOG&#10;PtsSjO32cjgYQFj1s2fVxx27J35RRb/H+plF9Pv6mQnAgxACNliKoYiNpxWZghDEC+ohqBSKnKSL&#10;SAP8mVUE7FnARlD9zB4yZ3mOCQJjfPZpV+lB9bcNCy3uhplsU4B5VWw25C/2Z1N5ma44mU83v8eb&#10;Kgb2Osfd4YvKcb/TvyshYB/9/d29cOF5p5XfGPg5d9+YLesk9PqDEpji4m2hluCt+Hq3Qw2gJwM2&#10;fVTXrDgCljViN855MoKjBGm3M590Vh1ZRlGdtyH0vD7F2lkKiEbUTlNIZW0/QsxcXWEmsmzjDIw3&#10;iv2EY2mTkMW2uQ6aILHAQFn3lO0iu70yEqZb/v8Ze7MlWZIjS0zN3GPJ9d5bt1AFoIHehiB6KEJp&#10;cuaF80IhH/gF/ASK8J/4BfMDfCBl+EJSZIYUCoWrNF/InkY3GkChqu6SmbG6uxlNj6qaqXtEFhAl&#10;WZk3wsMXW3Q5elQVAWV+Lh5zzIVCDsr7l/Xj6v+3CmCyDrxn4p/ZrLO6YfUZ4X2qPptVyA3Vgwya&#10;sGf3WMW17Pp6Xv1X3fv1HjCXTMHlw4pXn3vs0WEYqwCrJSzs/q5VntPr+b+zQxmWw2+/MP5TS26q&#10;ln5qzC6bY4uPtWt5T2RusfuAPDy/aIq40TLTJEZglem+7j1RC2JfPu3cA5o9Z7sPE+q5juOcDYfC&#10;f1A+I732sj1ntsVyHG16DYZjucGe/0qh/awxnaZUieoGcYqbf/r/96EnLSJKnOsWiwDF8awYfLGv&#10;upiFy9KZawtQfEAQGS4lD8wongVqFmXjH3NLS0tC6ujD8wut37+l3WFPp6KRH4uamdZlQwWFeoJg&#10;vic+RxHs8baHgO/6rQj8DTM4HoogfFCopAh6xsmL9b+BR7AVrcieBePjumH9RGZdKBViAG2uQQ4j&#10;W0kcnDufgCcOyOY8g8Oez+eZcigfwprkMWDe+eSVQhCcPyi8hVLNeK9Yo13WuiNyfyZI+TegrTUr&#10;gjsRrkxbXN9AEfD7fXmm9Va9AA4FdInLPhXvweP9bRPbOkrOQjaB0YW6R0iEjV/sOliGc/MJ+L1J&#10;yopz7sB0HkHxQeAUgqnx0qekNE2XV5FdDwubD9tSqS7uXKtemnKy/AvxTJrCagyrtpHYM2rPZJsy&#10;q4IOGsvhA2O9OI/pNGkcxVxrg/ZqkF1/dyb0sWGcwGw3IpswVMt2aVUuf09OYNu4TDoOXtBB8YD+&#10;GYRjgLUl5AmyPJosFUZFAJEYU5Cs4q2La5eEVDEeeYcqFj+QUJvVoCHJ5Ldz+9cSPnnNWvbHXjvu&#10;AloJ8+v80Jj5F2AfjqmE0EgAU9JifvIe721GOM51jwob0IyNeTC2WeThyjX9XbaxMAWTMWYQ/pMo&#10;V76PTj0RljXBKVn7blAj8vWRXI6B5oGsVwiMN4vOjHg+ZlKPIDnlJYFmfvZ+vL3D3HJw98ymgWHz&#10;5QJvMFBNK/JGnrIE5lhI8WWYr37DUE2UxclCIcRiHa7LRdjFHEfgrhyAsm274cjhmOnmi3v68sdf&#10;06cyUIdiYfO5WKJxDZZxmKTkdRF07IpvtvcIjPbr2+Ke38JlX6+ZHSMWca+BIQRQ1SNAChArArYI&#10;+jxTBJmctaSTwBPD3YPwN4m1hBpJ4wl/Q+hPAp2FYRJFwTGS4jHwZ+fTkU7HPQ3HQ/n+SeMNyfoG&#10;IUiFZcc03XK//VY9AIzfBhAdKKBQBGuxOIFL38n7K/aGVvibg8Vsda/XHco1cCycf9g7AyhlaeWq&#10;vkfL2aoL3Ql6vsvkq0DKIlGEQhQ6llLUhU2IpI7lpFxFlktKj+cRCKzwIpRymHhNiJWMBFWFIrCW&#10;cnSbvc1Dmx+qwm258QGlOGvfcNf6Fbc7baPUjl1QxJLqD2vUgrz1dFxkvQcJAiFEF0OpQsAJg6Bm&#10;ezRL3pRmNZDFA+H+AWbVVljDKbd2v9J/uz3zBKaLqAjrLUCSk0HN+rUcNMS6Kn02N8uU7G/1PshZ&#10;hmyUcB4Gfz+o5cxxPn7upPcZbG1cF9BLzN8LzNcUwBzGInd8m0Mzysg1oFpe28cIgprKKHefyt4a&#10;JQE1M2uLhMAxqkyCt5AlNmN1l/Li3P6d15RcMA+ObF4xE075N3hNvKrQDNOpnQMGUFI4aL5Ff+DZ&#10;rbyK0FLBQCJR38GNjXWNzHWB1rPg//2g/OspHREgDmqt8p0cJ8UwFeETfC2DHYT71AXNNbZZSG1x&#10;I2zBPtKG/+YEtfLAd4ylKlQEgb29Ld5G0Yz3W3q8e6DfFOH7vP2Chu6e1kWAj5wgMzIktIH1f3//&#10;Bd0+vC0CvnxeFAJb/hx5ZyEJpgzw8yI4WYD24hrx+1Hxdl7NEciMNbh3mHcwRoniy6mrCTfgGTPs&#10;Ma4klX/aCoWPR44FIW8eVgTDAK/hfDjQcb+jl/iBiptThCNbIwMZ7sjmSAdK2xYBXuajrziIXZ45&#10;IOjXQbgD8+97/bfAEfg3hD1TQjtg/rz51xt1rWNWy5XIaqBbILwt4lCfU9UCGdTg5YItYPPCp2w9&#10;xPQ5prJoiyIXZZ2LomTCwABONp9vSkJVY6srToLJCqTvF6L5ts7bNFihmcQwPDplTdUWBCmrB9CY&#10;QL7Ms/wKrYVlcG6/t8B0gwT7ou7jpImF8JRxN3yevkEY1Jy9XMdW7yO7taTvp+yEgq01Emu8Cjp9&#10;1cY8VXAo7EhKmdVzd1kCnzHMcxPkeRK1zO2pwk01HyA1BSn6aIKFykZOVIXKY80/kxvj9uBzYeTf&#10;EsbPQqknp0DqYtN15kvLL14ejajv6f/9/dsN+HnknJOJ4a5iAOZO84RIMqp5v47DEZ67CXBblzVy&#10;Vc9v9zWzFlTemyJ3PoOt7+R+I5vZ1kXxoMv1OV9rRBFG2QfwYOw66q3O5LWta1Pq9pkq9bqliXS9&#10;UNtTDpp6jf7bUxFeOUlz6BWzEXjJB6k+yIKTKaXbIlw3RVAxxfSmCKW7zZZub4tlXgQWBy7f3T5i&#10;ACVNfS3Wq/LeOejG3itraDYPuRnNjhdkEWIMc6wfv6RPnzM9rd7ShGCx1EHf9rew+Dko9/aLH4OT&#10;3q9uipJ5AIsDsA+zAoCJ9dCwxpRBZrKyZaRidUIVTHgH5ORCnUARdLIfw6IeTrGs01qyV5M1+ciY&#10;QCl1UDyG4u2cTyOd90URHPa4/v6wov1TKu/rcmVBX+6VPZubGw403tHjmy+gFPrNRjOCGeMPEhiG&#10;xSCWCgQ/B7rLog59klhAJ9CPWYImeIQBl8kChK1fcNbnNYujpbJ4HJNsAZGpibYeoRxgHEZZ30na&#10;jp6ZRFA8uonzUTTgyy46K8pV3gjtEaycxooItbGKUQTbSjfc3zYFFHVqVqb0oZ5boaluAnvP5pLI&#10;JzsFFfDyVX26SbNQknx/UsrmpB4h3PXoCoGRWf5BYJtqvjX4x1vFEO7pymd5ujhWxnlyWpnIMl8r&#10;hMmKgP0vLTlicJUpti6050f8Cn82T5/0PNGqjeJWJI8GQkjhJGRyK5EiKLxnsMJMmHghborBWfQ+&#10;aazO4cxAmb+89+C9MNxTnguyS6Em4zcNut7ZGOEcC6VW8mhIXGugqBOPYnDXci6CZ3upuM3eUG+E&#10;h6onzANg4Q+9MOLvXBPZ2IMewBZCMDh2LYE2aNywmjneC23XbPtTZVWQFcIyuxtZbveqBGTfTJqR&#10;D2ILNXjPTs37q39bBBKPAQvKFSc7lJPeFGHO1D/m/98U6/u+/DwUK/6uWOc8sO8f39J+v6dNscDZ&#10;xerLc5/O5/JTBvh4pGPa02F3AJtkKMKR6XnbLTN9Mm3uHylu7uCCMu98/fBI/cgUvi0YMBJv6KiI&#10;x6JkitC8vUOGKmeqMizEgjQqG4B9ZI4V8N9c4A2uUS9aMFoFCTSVUotSoeDgNkoVGGagqkVNehwE&#10;PrRE20hZWSwwrlgRlIV13I9ossMB7eH8AAtuLEqB4Qe2yRiyuinjd8s89KIIOCHpzZs34Pxzhmro&#10;jO2gjAdl+/CLlSPun3udI+5h99mEkAk2szptpoMGjJrV6bI2nQ9ui9u7w14JVPdepE1VPBZs9xta&#10;7lsYJ5L93SxQcoHBaqhmBw9c2Y9yznbfOV0KA6sI2u7D/o7uON4saaYI8F3QTZWnnmVj4JmUQtwE&#10;dx3WZslrpVL7sOY2XFEE9W8bj0XvhfZ51rlrgrv+lz1EYyysiD1mRenEeVBhT23dzijC7nqAaAx6&#10;MSUcWiKfGUxLiMc8pD/m5b0eG8MljfEaDdWuU4vtLY65UCShrbdplFLaEfM0Ce6em6KPNibBEA+L&#10;g84holDXyyVaU40RVRDNw5zPa7XGkeWwPNM1JTQnGMyPC/PjgnnFk9Khe5FddQxT9catgCJ5I4Jl&#10;5z/7+V/STbFUH4vA5RIT90Uw3Rarn5kyowUdxzIw5zJw+zPtnvf06fsdBvlFszrTVqAM9gRYcHOy&#10;DWcWd5ptbKyKx2FHn3ZFURSheCwL7x8/f6TvX76hIxXB+KOvKW4fab0JdAr3GvTd4HwPb39UBOc9&#10;upixByCBvF6CXyvxAFAkS+KUYJB47jtp0JRlQlcxM6rFRw1BgjCCKlYslizRqMpLMw5UCchn/dCj&#10;nsmhwwXodHqkQ3EFunVRWkmgEeae391/UTybR/GmbrZ096Y875qprwFAvLB7Wsq/Ka8qr2cIhwmW&#10;KxaUWuy2dERpGc+9LSaRbckdpy7qK5iuWepI2gneQlVLiRVZEMonalfZPGQNPeq45cXCX8Ij86xc&#10;tUAd/TLr/FQSCSAM82jcIJnlpNi9yHlV+ur94bPRCdnEkFdGAyVhQ00oYxHZouMvgWEk7hDHw5Kr&#10;3+KfY/Y8+Q9bvsvfYXGcHzNs+igJSEJ/7NAcyloRzgrQOG/CfnzSHb/Y6ODnRDYqz1NsnlfSbmZN&#10;8Pt5ajx8r6C80sQdmLBUiWoGBvaQO+4aZGFzPSq5YMkwulBEYrXJXMAIGmvpFDsnrplSbUzVEscM&#10;BiSScve2Vm3hmkKkul68Z2N7yI7PFphV4wXeQWjwU30GZ3LVPaxC6VripX/xHugUtsP9cgwzSIJc&#10;QzAmQGWgsfr9rxASoKH/6C9+iROxOzkeTxACjMl+3J9oLFY/W/4MffAPM1eYrsiMlrdv39Lm9oYe&#10;374rHkEUGh1b6eWzsSxIDvA+F2G4Oxzo44eP9Jtvfl/O8bG40rF4DIRGNuu7De03D0SPxeq/e0fh&#10;8UfUbfqimL7A+ZgNtC3Xu3t4izwB0D+DsG2EOkcVFzdBDzi6GbokJSiE8gjn3pgeZBMQtH8a4bz1&#10;U14wwYLKJgSlZy3pNVAjv3gvk5JhpmmDgDN3WmP2VUSmL9Mq14C2Ht++p/sHTkYqimDbl+daA+sv&#10;h1bZ16wsT6W0e6JKS8Qmmkzw2QLsVAA1b6VtKqqLjZzHM2NxzjDZVN8STrO48xBCo/9KVzUwmEJx&#10;VS3TECvq6TawLMIUTAFJK89cu8vNF36nCmCaWcOdxCmccJ1IKIJUr1jvsM6nbdx6LRVY0SAkgXMR&#10;BJ9M0I8C0+D+kzt9Mo+A6rmq1feKQPP/9q9rlnHV+6ElqS0FH4wFZpuFXhVChMJE0xqbx4WgbvPr&#10;jQmBG7HmYqOIMkw8JIE6xIuYC99LT6b9fc1TqAUF3Xve6KDFuFTLwR0XFNoM+rlZzbOv1WcfsSaQ&#10;EwQhPF9fWSE1EfBa5lw1VMtyb8HVZPBmbh5AvWNHtUVcRmFjKIKkmdumHFjpZlEIFseUjPmmJMmU&#10;qeUmBB8sb1BnWxci5JMxF0PQJHAz1pIYzHWfeUZoMdx+93f/AK48AkMcRBkHYP9szW+KIHt3/wAI&#10;A0XLuPYKu5urns7lYmPZfn//238om6vH5uEqjfvy/Q9F+O+K4jiVi4wcOT8qVAAAIABJREFUZ9hu&#10;wAY65wFFybim0LsiDN/f3dHzcVc8gERffPme8tuviTjoS1upccNJUgydIGknVvaNjJy3JMVyzjqY&#10;sFiTLYlsGV04rnHLm7VRXSgeYikASFITxxSz0SntODnvzFUm0ky+DoXeuM4Js35WeV08mzt4Ag+P&#10;D0X4F2/pjnMeyvjeCdsDBSzDbN1XoXnNpc45v7JnmnVeDZOrWMu19/STWoo71WfEf2rZm3CCCI/B&#10;Y0py31EqPUrNIlnhXXTzpj/I1a7P0Vx/qtZeE5BVZTftXgV33dbOSrTxm+cRtPesKqMpx6zKIKfm&#10;4YA+PLaCZMY089CP3K9XtpdQxTXhWzegYyP5frq2GK55EfMAqqsbFbTvcCVyzAW1nduopzNauFvH&#10;taEM7m9eQ0lGvt3X7FnsOM3Y9s9d4aXFHOm0XSjJJfyTHBTp7/naS75PdT3U8jHBCCK2lqS0xKSx&#10;vz5apqeH7mwvtfwDm5dW2dN7c1kzv9WiUE/ASjs0ZZGkoZYy16TMTKrnqM8y26fNkqfZXwJVY8kE&#10;sfAngyEtoTerxyu87LqnaxyRoes3DAW9e1cn5My1fTSI9bi9rYvjWAT2y+mI4nH8e8dUSsbHWa+l&#10;rgj4qXy3CH+uQlkUBSuBwLz+4hl0mw5Ja4fuBl3Q0uOWdi8f6N9++yv6dj/SP/3P/oru3r+n8/07&#10;mlY3dDNKirgUUNsgnR4oVxaaIOxVfbiQbLI1mS2QBsKcvoZyyHCz6rYNIsiSMlwqZXE22CaMJWhU&#10;F2BotDwcFbX0RWwTI9VSo2T8FkV4e3cLJXDH9XduOCeCtOJXxmI0N9AEYHD/botczi8NWfTRUnb3&#10;qoLVJ8e4/TLH5q94HaEtvkpT1JdlevMYj1k2QIxtYWUdh46LXEEJruDtrFax8varosMlunq/8NZU&#10;6FhPBVMQNcCML0spB5szUdGW6HTFvV68vJL0TeI5EBovMlfVS7xiSb8miCTGc1mAzm/wmdBzgVfE&#10;uTSAm7M9rxor/JmOhwlZ1GBS6BU/zEYrBsgQO8SkuthiQ8t79U2F/DPNBG2m2TG13tfieS88BGcY&#10;+WeNbizn47mEBa87BssifpcKpaqi9qXcvAmhgot5Y200U7L4gwpiytWYkhwpUmw9m+09uy7mL7b3&#10;8H5qlZOrMq+fNe6deWwz2EyvYit57inqep8Zn1ktey0VokKhlaM2j0PlCtmOUQPOlFf51W+Y6/20&#10;F8omK4LiwggdcKJPh99JQhUHfVFzaEKjGU40YwXABeiY3veJrX3+O3K9d6JjEeT74pbdPrynh7dv&#10;uL41HfOZtlNHX/34J/Th48dibRVlsn+i/oazZIuyWN0XofFAm/VD+X1QC0coe5MtSJGbwpFNlhSU&#10;TXqQVrsANiha0qxUHQy3YHiQIH+DE7bmArjF6483AY3lEdxCZPYI48zMWU4aMIRQjWClc3nuzXZd&#10;FEBXPJyI5C+We0jVsUQXFowpV08GizObMphbYe2HyBSAKD5131Wgmytt953ImdB41OzGSAWSbs4c&#10;2vMiFKvHdRpUjV1SJMZYCDJfVvgOmc5rrrQoY2Xt+3K17qa2wYFZS82f0DVBAHd2agpDfWa5p9Qy&#10;R7Hg1WPJ6lXgrpfZrSR5BDQT0ES17SXZfU3Ns6wGSACO1mkHMyvWdwWZcIKxvjObP3vVlpfue2bd&#10;e0EmDBTh99fL8Xyzq99JiQlh7K0AXyYNgmBdkPfDbP/ni/dGC2JXT3hulRusZqydJZzli5mZwLW/&#10;JV1rcS7z6pUq6wvNLRWDjI3zvC6HfLZv7W8557yUCdT0mARHDxIPA6SdcxuXLOMgQlpjDvVBm2CX&#10;OIIRNKam2BUWgsRBWfShZhCrbU6dNzrochkFe1DnCUkpGqXC2vPqjQl0ZrEfkX/qkJMpFwpXcmJI&#10;llm/LYuHs4C3xcLguuscJONqpChExZSyiTOCA21h6XWoR4JKluxWcfXMXmr5jJqAwsXpxvJ7x8lk&#10;qy2llzIgqxFlHtjVvt9saPfwNZ3ffEUf3/8ZHW7f0Zv3f0p3G84t7mldnuBYqd+qpUfbsAwNN3cM&#10;e7MTnA/EqEnKUMTOLWJTfspvrhuYqEIb0CVmQLsZSVqJ1BZHbVheNTMJnsqTORmtVFk0TAnj8Qs9&#10;ktvg3XRC9xTWngp9TeSawpxT3oTJfNJs4ppwyXXzmJsncRNnfutur30Sgm32rAoga+A8K1YcoHFN&#10;IAinXAR5KM/Y8ThzQde+LSyBxHqUm+42xdVkNLAogfVtlow05BjE6q1wgbOKmUKRJrXaBNuU54mg&#10;y2JcprbqMe5asdWyR5Nhx9GNi48F6O/OWVU523tRo5a5EQ56tagnWe+1gBlTlFfSZYp/Z2epXmLn&#10;s8W02HwZwxGd5W6W6tIj8NRQGEMxNu8Y1XZ7xGbsHjAnSQO/lgFiAsEUSjDWiI1rVxWt3Ut9LvLZ&#10;3ameC4+lAvxCEXjBbs8RQl2O9ojXFMA1b+sa5OaP88qjejk5qzWsnoETgigno4Udh6H1ivBU34ok&#10;mFGVTXC3uIHECqRjYr2vxT0HNTBBXmUZlsUqnzHhqoJUJWo2aW7P0+6/rTM5hxg9xjIEXRuGMe+3&#10;Sb1tyaOwZl5Wklr25ET9j3/8U8rceANRsgklh1F4ixMyOCbA1MjDnqbjSbJnz2dcUDpVyYU5mYit&#10;kbvbW1i4HGCKtx26N/XbO3Qk4wqgH/af6TMXKbt7Rz//Z/+cfvEf/yf0/3x4of/l1y+05+SKMCIB&#10;ywbVHhoCiFrNfMNlzaXGmo3C7Z/GqVbZxGAFq3RpHoR5B6m6hlkHG1MQU3WdsfjDvHiWGJ4dSSkF&#10;CR6hPs0UKu2Q6xAxp5fjJlybaZKAvdsoHI/xrcAz6qHMcFW/sZLBL7Y6+Ke5/EsLjVkfEI1V6WUt&#10;Mjc/njOSYxSBYl3RYm9UW7U4oRMc5W0SzTmceeynWSkGJMNtY/F+umIDBNrcRtreiTCfNzjhoFYQ&#10;SAxn7csYmbtu9M0shkhq7IdmIWlugSo+/rUKfRUspmyWNE5+9WNfGUYWX+pU8fG5Ywo6VpGM9sTj&#10;ItRka/6zqv/2pI5LReDeG5vCaJ5ky3S3NVcVlLFNVACZVxLceYOuB/s+KpHWmEGoNOI/BG2J8LIY&#10;hWdfEYSElDwQb9KgOB8raXv1Mph8DaJbjpE/dmmtLsfR//vqcdRApOyONQPN/s0oQ2eVBrJ6kaad&#10;+CyWj5Lnwr2eGFswz1rUimevnRWxpDLOnTQPxTwjFFtR2SVKuxWlozy/fylSOW9elFWIWwVdrI9g&#10;cTXx4IN+t7LaYliMYduLKG3zt7/9DRd8oL4IhU0RxhwoBiwRufIIobAZ0x0jrDIrwlYUQlEKp+MR&#10;imEsm/pQ/v30UpQFR+fX0rwc9XX6Z7RmY778b45n2v75T+hjONH/+T/99/T1h4/00r2h1U//is7c&#10;5WojFLZTsuxEqg9tW6Bh9LoBgJGuRPBHqeqHzRGbJhZHwLlFzvrHdUJbB1ASWsCMFwt6zFqb3Wyx&#10;iaCVHJNOPNclEquVxwcTa2n6QQuaTUXcpBUsQ87IZWHNTys1RbLUItGLRLXUxEDLZNEgKw/T7l0t&#10;AF02tZBbCK7zlVrOXbwYu67PqHVUFwgv3l48AyljoF4B/oyiNFQAxENWz6KD8La6TqveymFzHSSi&#10;m1uVd9oIqO5dzcWwBZl0/EQRsFewwvHDIJuXFUM2zu/Mo5AbR6JOdhTOLBnOVkLC1lEXJ93DrdZ+&#10;MEZZjlDQlozYRSFUwo/gKrDsFSOjnWM/DMtIOQhbY+ZdImBbyQqhzSXpfYCWKMYNJyp22iM8KebM&#10;CrLOdRB4gVxRQ9S6Yq9T+xO0wnAa87FMUr2FaujUv03UuFgMzQ0Va3YCpZ3lfpMqKH+cnGPuDYjg&#10;bJnfdd+aMncCyStAc10v/YHmW82E/8IrsGuYl4GaXEU+PD8/z5STjHNUSnFSQavxDysFooaBra46&#10;mGT3b8rcBZLV3YH/lrXUNQwynQc9hUGKQUtl0zlVJhKFts9r9ebcFL8UINR9GZuy916WxUzrvarX&#10;1zwIMwbaePb/+n//32hdPry7XeE3L37uYcyWz4+4oFv5zYpgs1lL0pnWvLkNklzGiuB4LIrgdKQn&#10;7kH86Xv69W/+XhZOL0Eu+Ql091f/AeWiRH767/+79Obukf72759on9iS+x3d/ukdCrqdpggQwRaH&#10;8YfFbW5WsNUYh5JZSylgtkx7Lc1rVqoFa/rYis5l14zFsF8ztEMMLe09COQENp2VUQ5SY0k22wQF&#10;SqQNa9R1lgdOwApR7wMlhLmN51qSl7JYWFxvh4vsBYW3mkWYRBlEoSwGvUZdg2RJQbnWnBEBNLcQ&#10;8XzGCVfarOVY4HdHVXhgfINaIMF/1pQwzz/DXZwAuFqLRwHPiMsdYB44aLkta2VLW6bH3hVFcEeg&#10;DOdmEMszTO1ZTEDZe1n1oigFWdQsA+FBaI6EUvnrgh+ljUT1KERAiSPcIDtWdKIspmzxGB1jvsEk&#10;bvY6b8W7ibKeGNpDi8ri3XKS5XrLMR/ufzHOrHqxPEmDj7Y9TfjK/U1SBl+vHXENS/jhg0Bz1AHJ&#10;mg1KWsxRcGZRDKAJJjcIyp8PaiI27NnfgzGpTIA6C7zCFPInj1nfdyqbpXOeMWWo7k+qz27vNVim&#10;BSip3keobzSLPrh7kXPMQ9L6Xpyfv3oi8wPrPIwoHz9Adlkg3s9TNigxSAG4qsXlRDofROaFBhtD&#10;G4Ha1lYMlWRwdTZKtkJyplCCzDefpAPNV8qzgwhAo1rxAYOPBkOJtDidlkpxxnCFgEz5koyZwds1&#10;AoT972DsxRz5uev/5/uDdPyZnmnDnGS+4Kl88TjRF89r2pQbYk/hsVhDb4uCeLu9pbdlY9wXP+Lx&#10;rvxddnr/fk230z3dHe7pq6/f05/sfkK/+fAdPQ1H+v34TB8Pe/q8O9D2m7+n27uB/ulP/wX95//l&#10;f0FPuadff3+i/+pf/o/07fEz4KObsqFPzqVfBo68ALfGK9J0pYcr31v5CS6+FMXKAzzUd20BOmFp&#10;jVjwd7kelGHXSg9LYNCsawKE09X7WFPUAG8YEvj1XCNpnHoa+KdYF6l/oaG/p3NfvKVu0Nr8k1rq&#10;GfB5HLlbUdcEY5d14ut8kq0y83RqdrHD9+V9XUUxtX+TBHfNj4z1HOrOdiq8aqMaIoPfdHiwkHgI&#10;OagYtbGGwTS2CZFnsuFSHxk1kLa3ooj6eGXx9erK+tCfWavJkvVEKpnHIPLRuHJyjMnBScsZy3Hy&#10;zMNZduCkBfJYOMRxBTsNtEEc22s3Lv7pxEMq11hzrSqDCMt5VygJLmttjd4PHeiHVAWMDYMKyOrf&#10;G4xlDBuSone8fnLSukaSEWptNy02gZjJqA3r4Y0LxohEt2JQcbHDkdl7g1THNd76pC0thTbRrHXb&#10;S4YrewGcSIP31j6VUs0slnsSNkxnSmYBA9W95Vw+b3G267VxchKyHlu9dOdhiIyeKwAvxJbv88vi&#10;LfwMXhH44wPZPm5xGfMgw5VieHJRr1AayaAycRxyYcpm/n3F9DHzEVTPi9hR9eSTCnNj9zVPrMHk&#10;7pkNNZCjRLXU+3PPHbqLZ+tPnKE7CtZ75EV0nqpr9U3ey1HnAWnaG26oUG78TbGMuIn93faGfvT2&#10;Hf3JwyO9X9/SIzexL4rh33nznn7+5se4oWMaaDeM9HQ80O/KYjvc3ND980APRRi+FGH9q+8+0YfT&#10;js5cZmLco1nDgS6bSdMMJ7N4ASk2vZYBU+w2qFlrln81gW0u6iA2C7oGdLrW2csUBbvuvdUC4s+y&#10;9HfGflJLexoZ8hEzdpy4f8GpDP4AAbJZESxIBFe56zHuXxk9+C8jzpHMtY8q8KMI6TQT8hbTcNa9&#10;buhsWcjqLQTF+DF6auFTSPW7ZAIdf2aF1xxrRExlqWiItoUBz8B1RkdmSSWDXQI8Ak7+uymKgPvU&#10;c+oI+tUXq5nLYwetTAorXdevlEVWC5XHMEl8B/fUqRtvG2vlMXb7ozG+LKBnJUF4DfA9AiJiqAVk&#10;CJapnSoQKZxH+N1JwKbc23BC3VgauAHN5kaLGI60vVlD0d3dbODtyJIDn2oGaySNFVlNoJwFfkiT&#10;9D2wz0zo1zow+C0BdclfUMJGkoxU9gCslEfi2k7jgU5FEZx575w56fOIY7Ly14O0v5JqpGY9L6xp&#10;DxOkYOOp6yNMVaHaPjOFUGHZ2FBvv7fwSvNrXItT/DExgT82NuBfUFgq/J+entr+dp+bYG33FZXP&#10;P1UL2lbW7J6Ci4WQo+LKCmzQT5bxxLq38u1Z4TI+l5IrhhA0gCx7IWjfBPEs1Gu5plDs+ibr6rCb&#10;Imn5UfAurfx9lAZfGV6reg7E1RFQD0etpaiFmSypJA8IiG0fHtCoO643tCsL7ntthM5U0i49083T&#10;MxUHjB67Df345pH+yeNXRTHc0dvVLd0WT+KuWF6r85l+Xm6CvYTf/Zu/of/jX/4P9O1XP6P/9f/6&#10;W8qfT2WDPZAgsgmdraorp3xzM7HEWm8Zq4IodNiQHOhDCfZOlAUoVCiRIaWRa6BFZrVtDJ0exEER&#10;AOV3xsokMAXQh17pg7myf6AYyvtc0XBAbf592ZifaEjfU1fGdTM+FAXXy0/qQZ7JigXiNsrfY5mU&#10;c7A4hlQCl6badn+plpc1/eW2hgp2frZRFYukmFuZegjqYEPYmtVYq0qDC/pOkmoEhm8WQ9RgNlvM&#10;IwLyhPK+vG4GfW5QZBWTZeXHJSZYRqzCCtRkUwKGlZqrC7sn2UbrFb+feelkjNAGRbSnN8/olIxY&#10;oO93zUrrOlMi8uxQAonDNkmC0Z0oucg1s3gjMisoTkpfFvyYSRT8g/nm9WDjlOQPheklTgTovtOg&#10;d4JHwsEHlO3WvWVlkNGT22rA5EmhLYOCksTlpgG/EzJSCey+lIo3cJTy5+wVMKxqpQSs/LAFLX8o&#10;YDsT1LlZ6gkEhal+ZrCnZxMtlUCdMDJj5FL5XHtdCPs/cMzMW7hyjAWH7Qd9u93x7VwWV4mVfry4&#10;qh7fPrPxUdtLLfimbKVM+6TeBlUvq6X2hPoZlEGxllh2qA2mr7jY4+2554rQjFk/BmpaqeVvzzuZ&#10;UtIaQ6bw5byAe8/QKpubNaxhdF9Sy/q2mHWcJIYksyRV+zarTY2+g3NeBrqoEjoW6fBSLOBP+xN9&#10;93ygd5t7erO5pYfiJTwUy+r+5pa+5szljmMQN/Tf/tf/Df3feU2/7x/py1/+h8Xiu4XG6jZiyTbX&#10;TauIuszJurgczAOnrhPBIkXp+gb5KHVK564OqsUPquucqyGjAUcdYyhKxmsH3AeonlAEYnmAjjVo&#10;z4XiDex3OzodTkXwM622WKJFEHCpjcQCqRcIRiZIcUG2XqKQ/YJy7nlOOqWBCoElo9cA2hSGULH8&#10;rgvqGQRlAAlFlWMkXY0DqDtpeGHK6h0QGWVdZGbzRNRTxnnRuIQXThGap4NUVEUvnjO3c5QeDbxm&#10;TAmBgHYu6+WoQe6ouL1LhGMZIti9Zo5qwU2Utp5ya56jwrRBhXOeu1ViTegmZs5f0L/be/zDKIs0&#10;PldoXQ0HaVFI1bvJml/CGLlZjlLQS2GZco/sGUF/JcsdyfW+kVOSxBOxWkUC2WgRO65npD0DIOAt&#10;0SgbNKSDkVL1DuRHbnTUFqqjeglWE2lAK1VNIkumXFTzusB1nXBMa4OLfFSB1xjH1ZIVKQOM2NEy&#10;qapZ9k14BsGaZq+lsP9BL+DK57neHbWCukSGk6g8kH9n9cakI6HFMq5fz3sLxsKi64dTXj4UyeEt&#10;6XBOHbWSEcvnVv+9XkRaVwpUKPHBPEtI8/EUw34U+HGjYuNyxesLanSFoNTyCOh8mqRsPH/eM9bJ&#10;HbDADEKbxK5q0s8vLzOeL04+phrMsQnLmy3lviiD8vGhLMhdOtNTGGlzfqGb8USP04k2+2f65XGg&#10;ffEM+i+/pP3NDR2L4Np+eUvbfkv97SM6icHytZrojgoXlRE0UwRqPhuvmqt0cpmLsMT+UY/lku9d&#10;J8wUwaQ5C9lc+yAt7RQrDYpJn4t1PMQsNfh1I7KUmU7nIhz3xR19pv3zTnowlGP35blXL0904M3b&#10;ket4pcshMFWHBalQV9F0KkbF4rPCXRy2PkMZWNavVShF2e0q8KJWK+VLWHndhIlfoYdBY1SZ0A/q&#10;GXCxNeRlmJIIFovQBiJcRqQogfNR8PdjUXZHVnBYUL26qyJcx3MqSoOFE1+drWHC2LYgMBd3U9iG&#10;BejITd7kN2jAGuCllGs7TE9ZNNhupR3dcs/U54xn7tR6Z5CRFSHLg9Xa+tM2jyOrMuio05vie+rA&#10;Kz+jA91YBSVb4QP6TpxRB4sVLRRkEs9zqnkkGYqAv2ZWP/IkTOAnv75y836yJTCpoDVGEDWq5qT3&#10;Iiwh9eh0DVtMwQsiNVnn7pWzcoMXeBXqEItxhdyEiL4bE3mB5hWxh2+uW+czAfhHwjxL4SnQlQrG&#10;xWfVuXYC3GBj93D1Pc94avCWj5fMoav5ffi7y82rTg3mMi/3tZfBOUna+eH6k42lKjLprpa14KVT&#10;uI6AMOdWhXaDyjQK0c7ZfgutvsnPkLUybTlvv+a8gHIg440Z1kwrWXy82dTaIRg0kgSeKqTKBuLa&#10;+Xk3YmOksvmOZbMNmxW9bDo6lsW0K8cfVxJfeHn6Fkvqr3/2S/r+846ey3e+/Ms/pdsf/4TC+kFw&#10;rLJpb0JPFgw2/nvXmcCzQAoJPt/FCtewoJNyBRrwVOHIZJAptrEKbtGIRyhWw6T89VyDlWbp9U0x&#10;wIoLwmZxOO94GGnYj3TYl2d/2oNoMTGE9lg8rLcruvuqo4dHER5QtmxtdVkCh3zPGgy14J5lUgpd&#10;zDpO8QysITBY2AyDTLIoO3kmKIJevYcgiV7IOA3CVug6V9G0E++rKZPcGtyQeBPwLpQKyPGb40v5&#10;eS4ezktR6i/PdD58Lrd3ophWCHxzHXhWEvsXAq2Yvz9MKwh9zuExeIQx8/OZg5oRjB9WENIWVIq9&#10;wQNjwTwaRXmsSlssfZn37ZYpzwnZzKt1J30cOiPBAMOCwgQtGoF68YZEPaqMnKS7Gm8MNgaGfYKC&#10;27/shCI9HOnASm+/L78PGLyUt+jB4JvSz9eIEXoCedaLYXRR2UY9grOTjK9a8RTPssYmISbwWsPu&#10;MyuRJy9KsmLWNqe1bhFkgcAVIvBSVeoz4YilM4cazLj2RAx+SQtjr0zmkM8Sxrj23lww+/Ncsf4X&#10;NaJaALXh8+28YfYMIozp4pjl36G6++0cMlDKBMoW/5BxunBx8ARTfSQJ3y2YVLHdO1V42z0bXyNK&#10;DTcE913uQg0EpwZpC+Rt6y3UUcx2Pf2OxEijrL2gtGHcoyoB/W4MnRr6rAjYmmH3PlFNeujMCn8+&#10;kVgoMgidxg9icPqIhVoRStI0fUO36y3dc3ygCJ/NWmCm2+0NWlZu3r9BYPf44SP96N0X9HdFQHz9&#10;539Ct198Wa59A6GV1kRbt2jZBQfKw2wdVQawUDuhAnJ7xtVKirdxoJInjHvVdpUGqdCETXr1JNvi&#10;MF9hRJygJVrYJp4UvuAXFE3ZGL0lkJWfowq+Ihfp+fMbBD2ncoP3b9b0Z//kDf3yF1/TX/7JDd3d&#10;FUvLGmQw5BK4KB8J7EJyjTN3/iIpf8G4Hhf5Y0t5AB4f6HzqENDnQGiaZLI5UJ1ArZSJFXjFBQm1&#10;Ro8s9oh5xPsxVKEZLVhMonRJISUeV4ylCuvDoTzvy0jHpxfaP30uiu9ZGDlsMZ/K+8cDHXY9hFf5&#10;COfk+8Y9jkkx8wkWNqxuWN8DBD//+8Rr8TyQ1Vbn5DzEXrBgRSBKUpf0odj1O0nuWkuMYqUtPIU1&#10;MqnCYHqr4Nuo1NlJUHRCvwQVXKABykYrg037MqHH055eds+Cvz+elY0jG3jSyq/cAtEMr6hMsL4K&#10;llgVhMiCVb0GNvPU9hbWGeIBfPy2wkFMGV2NGzCDeIz5eI43pbNmVbOCLHtuHA40lr02RI0lmTe9&#10;DHa63/59oy9XuCTOoZ8Y5wljXjF4OX5NMP+h12Ug9/I72R37Q+cUsXH9HHb+eqA+j8WQBD5p8yHK&#10;YKKZ8HYKYXmvAsmZ57L0JrqWFBhaNSChf/tjRQFlxW1BPw3Ncs/mObi5tFswGixKUGeDnzTuxzIl&#10;64Ob8uV5ihKD7X++fpQvUptg2RiSNINTTwKL8D0xFZB/r7nUdBHqm7L43r2/5UZ+tF7dFJeSO5Rt&#10;6C48AlNORTjdru6Lk36mB/YSThyTWNHffrent8Va/unDW4p3d+XqG7FAGGHYyOADG0c/3iStKdGc&#10;XbBb/C7vr8vPqpe+vdtNhDDtowovrc2xCoFWfqgXloWVV7bSsqI1oxaqU++aNADNG5s3fzep4ujp&#10;VITc8bCiD98T/fabI/3qN4kev3pLf/HzN/TXv7ilX/zlO/rJu0T3wrcBP5hzCJgxwCU7OFTEftkE&#10;RnGxlMs9DMScI0LxviFJgYasi+98ZhiHO6MlJEABVhkkmQ2QzL58ftpWGmFtj5iFmjnWQlorsgZ5&#10;RiFFyKJXl9fYSjweZ8G+2TI+7Y60e9oV5fdEp8MOQajEcaSRlUFRBIeirNJGWS4dlAJ7CujxrJg3&#10;17NiwW9wiwTaJfjJsRgETLOwafi6dQMhVlSsBTrjvCn18NigYMvzTENP00qC1ixUufQCQ4psgKAw&#10;G1ONe6HvNSpgqoIBVlLfmv+IMhTaKP9sNtKVjxUPlkk3XAib4OiyzXozCCLCIsvT3GoVeKd4TpOs&#10;Q2mRqpn2AyvMFcYJHiiPM5MXuG94GdOyYWg9rMt66LXqK+9arT9/RegbtdL+bb+vBl8rjbK7OO6q&#10;wM5Zy654j+EHBPfiurbersMy7RqvvcCpvwJLvXZs1lpCEV2fSIV/vHr81XOYN1WFebr4zF7mrdhn&#10;Wb0vOKUsjO0YBHyt6559I86y2C1/ZeaBZI3tKQQoXAF9b6b4Oo25aNYNAAAgAElEQVS72fos1/5P&#10;/71/LoFgy8hRvAxBtSJcVwy7ZAkTkbJPOri2BGt/rQJaWgD2GFDu0Mm4OON6XK30+fvv6XQ+0TdF&#10;rA1lMe/3v6N/ZA7+X/8L2t4+0rCV7lt9NyJZLa0nWPJgafQZv1eromi4RwG/j88C7o0ZKsDigzZC&#10;4U0vBq1qXXHZoqbQx2zBMPEOrB9zK4JFNag8Q1aD+zvLmAxxomM576F4JBs2JIvU/u5bziDuipJ7&#10;pJ/9+D392c9u6c0jwIDyzTWUx6gTI7mHAYL/JBECCH9+bySxRfiyXZS7gZaPEfTFvFWGyiiKgKEE&#10;VgqsHM7sgB3LeYdyvmMUi/2cFdLSi2d5GvQZxoIQL4VfHCtIFrRStzYDv8+ATI7Pu6IInujl8yc6&#10;vHyGoN1wYcHiAoROGmizokKZEsX7mVo7jCdRBBo4HUex/Pk31l+WIoZTzQWQmBB6Nffyd4/McZLs&#10;XYNksjwfsFqG28q5zyTBXO7WxPc3jutiNEj7yT71iCOETowKeEldqH0shtME6uh6fVPG+hbeCysR&#10;5A+sOrq56eGJQuB1fXXjgxhx5EVDFRDW/CTrhrTMalMUucMcjGPUMug8DitRDkXAD+fiBXWDMvyK&#10;8qQdncpxm3KPrIC54itKn2sOjBkNJju8JX1NMBo5QixFUgw6Vwtbmpj4XTE/P3khp5jbHD66rgwM&#10;5a2xSA2Avirss+3PxeeKfyyc/frs894cZvSq8FRjjxRC8TBUkyKk42GCINf3xXCmOrcVCdLvyN9N&#10;KWvkRymiPXKgtIeYQMGGSNgcaDxIZsV8iVCPka2s59Y4Sgh2O6nevo2x7B1VAvq8/S8ev8aF2dox&#10;NxafMT67luAlb2I+F29uiRVENKpBkBQb/gzWwmGcYL3yJjwWofH88kKfnz7jcxa0v48vdLfdFot1&#10;Tx/iA/35+6/o/vE97R7KYKxZyGcIFJaqCPhxcJOTk3rZdJuYkNzGyoiVwZo4AUw2sGxn+c1YdacQ&#10;kDLq4V71ukhExOjxqnXNCVwS4jLNF7HZRvxzBqQzSLMdBFJHenk6Ys/fPd7RlmMjfQJMw2PDiXIj&#10;URWuOF8ZX7b6T0H73yLTUO/FNrQmgdVtp6ud+fmd0sVYnklxuFBLJgTr3BbFE5iyZb1KtmJSa0/W&#10;adCyD7bOzWXNOvcT+lUc98cyf8W/KwqB53FCE/CufL4GTFR8N8A8seNWpVO1j8zCr1z4FLEukLGa&#10;pPooxhrB8pUK/VVNRrNOdygnEiQuYsFY/DtpaY6M3SCwEj8SIJYOgpjzQWqf57yC5cWUWVhEyrxi&#10;PdOVexuKIthubovQv8MmE8aaGCGrYpzc3kn1ShSZiE1etNiUKCKDu60zlLGGkuY6SJJ6Vy1RxFKg&#10;CDqF0SJyWLiq68T81lEC2StonDJ2wxZeWIcEODN/5DWDcGmuAJZKwZSHGB5CJTNxI4pAhJdvc1m/&#10;Z7EL/95CUFuA/8KbUGaNeeMizS+VFjh1/v7dk4lCCvXR7Z480cXfbwiWi2PWv2pwHJZoZnqrkgga&#10;P7ASDzrC+ltiBVDg9qX6WwW4Ggp8GuP3R2D4YgCwJWytUgPF+iy5Xp/cmat6p9RmSYaT2jy2Aoxt&#10;vKSEOwkUmFo12/5f/fpv0KzeMzHqQAaNaksAgUa2vJLYqSwYBqPAsTBLbP2xQCz2bHGdv/z6J2Uz&#10;PdBzsfY/fvxInz9/ZNuZ3m+L5VmE+/l2RTd/9iX1P+poW/Zat52oGFq07bln8srh02XjMXOm0wqX&#10;JCx5EfKMx05ibRuso0OVdF1UDZllkIzxNNjohlznLatS8MutuX420KIceDAZvjkUdfRUTLPvP030&#10;m38k+odffaDT7kT9u6IIy0T/qnzjltP12R1nIT9pCzwrksaVPJlAAJJIQIN6FjBCEIDJUAO68piT&#10;VlS1BvJSOoHPmSzeFFqyHUXp5Aa4hxdO0JLZtrmztBGFyE5dbcRiTBVZiUn46scT7XfPdHp5Lh7B&#10;97Q/PBUhVHyi4sVxj+qQuWFRLD9neGYMC6Ii7TRW6M36pjK8IxCFwi+9Jppp0gtb8awIogofWZex&#10;egKiHNa6SSJRbg3CUcLB6spPVgZb2x0GYZnxMT2sfym0h2Q8UmYYCeeamTPcnOkY9iSVoRJJLZoR&#10;9yvnUIxW4nOisKPWagrOUcd8y3jnqqxMGApUxP/u+kZSYKXASmzStp8cd0LHtPL3OQy0Tnd0Ou7F&#10;C171utGVdFBhhUvrel7fR1d6kDiTjLEvV2zUVhVizrKuQcwrUM41i355TbfpftBb8de7dszy/WvQ&#10;1aVHopAX1uRl1YH2TJl8a5PLZ2z9Cl57znkMxL4XyeJDGHvI24jin0ESoMgyqarhZ5B2zWZX/D+3&#10;2E2o74eLsQnB5MVUDX/b6/1/93d/g4PX2tPT2BhitTY3kxDczEWAJlCQ+NEnhQ7GfoMiYLH48NyY&#10;5qZY9y83K8A+FN7T9PSOiqlM3ct3NJYVunsuAqRY/e//4it6/Gm57roIyi1HCcoNlvP3RaAA8WUL&#10;rDzTJrSglzE+ZCLlHqc66JNi6WaGyciHLLXyddoQEOK+C6ifX/4bYI1qATHV8pgYPVfD62RAJ4Vx&#10;2MLenxJ9+JDpu98l+ubXR/r22x3yCSLj4MXUf3ru6HxK6EGQNCDJSUzIMZrUA2F+u+F7jOH1VCuo&#10;BpR7zoDCpEzEVKEIYzBBvgGHn3Bu/vc4qYvfKSw1idUEtjiPIVNXx4B6/0iuGqWooCVGTcp6GcHg&#10;OdNUBP5YLFFmzZwOz+X3CwKUUzpTZm+h35brF8NgXfzBM68N8c9g4ReBbhVUeY0YjIf3s7Gbopbq&#10;7lw5ZtkwwW1O+emqu28eRlEbqggmkrr92omry2T1ZNgrSWkl35HFhHN0nBxXvM/Mwp1vbMjy8Kxg&#10;2eo+n8rPEcla3Mu7+HtlTjN6TQcF8JB1zVeNUgOfOkvYyWp0Wv3WYPhD874An0nZi6AMHcxpyFpc&#10;L6BlJytBLvG+4s/TmlZasA5jMVjugVrnBuc4QV2hCRUk9rsJkkiW6NFaI+Z6rAXWL4VbCzLbv70Q&#10;9AJ6KcS7GGte0rXXawrl9ffMCvefLTyfbHBNrO0z7bNoyoDjROq9yWfyvzB7jgXc5P42JbK8H9vj&#10;dU7cPQGOTVbTKatjEt24Ell2cvVknNfRzpucxyPn53Fm75crOASy7HE5Lyjq6CRWvsXN1vGm8wpY&#10;yPDL+hHzAHUrSdKg0GAU9OAkKWUc7a8iOCZw2td0U74zMr5/c0/heACD5Hwe6Wc//pre3YvPFPuB&#10;tpwjnKSFHF+D1Q1yTZM0LTHrHkKYBGsfc3ONYG0R1WqiWntMoCCdJWbiIFCr5a2Rt8D4eFaKKAW1&#10;yHmzOVQ0W+ZqRng3xwGc8/3Lmj4+T/Ty0hcFl+h0GmkTBXO+KULvbuAiyx3oodL8IwAKEG9ggvBg&#10;mT2qy52CMFOMvcWQB2PfUrNa8L5sTe2JKmWxdVaSJuvGUIi9KDL+zZYj95BgtgqKrJ0yMmhZePUr&#10;USgcb+BYQ6somQSCwHhIzRtm8ojiNDCt5Z4gkYmsR0EvgV3AMT2IBFa6o+9drSfbhGqEmMUqAa22&#10;2aqBovMtvQPUc9HihDkIH3/KqigBwaT6w9EYUT4RSV38hGwEpXUZG821CKwouIbPeISyY8hr97yi&#10;4+Pbogzf0nHPHs4a66iLEli2WGNED4Xyvrk6QT2NcBm4NUowm++SzjVB4MvbWWplsSKI0uM5q/Ez&#10;qXXYks+SlD7ngD0zi9gDS1J3yYT3az8muPSORGkmyXuoQEdOWvzOZb8q1lEFq77ng73ilRoGn204&#10;mlDMapA4JeU/+6F/v/ZaQkEe7vbnacfoGrc+6KoAAWVGsdS75I3PJY20CXs/nn9MfITIEkA7sBVl&#10;voIgBvg0unOoYg6k9G4rbaGwWXTPlwUWtC588BCVCiwxsYA9YJ0WWWL3ncIwIdnVW5csea4Mil+w&#10;jXa0TUs68QY/dMCHwbpgrLNYd4f9XtvsFatyvysWvmBSnAAU7u7p8e0bq8FE1uWKE6sGTaQRTD9U&#10;XE09angArAjYcDNyly1G4OvJNl2wsYMgxrlY6AKvJlnwo6ozveaom026h1m2sVhLuTYXGWEJoksW&#10;oB2xCJnexyfe3t3Siqu1ohw3IaDAkEwyF5DZQVm9E9tESQQGhFsI6ptkxENiyIr/N664ZfHyZyoi&#10;yCwP3nwcXBemk1D/uigKCN7CoEKbgZdRoClrbp2Q/8DKIEBBMu3yhEXYQ4Ejia0Tw4CUxYOlhFyO&#10;Dv2lV1x/Gk141lAGbAxwOfOevQGrwU5TnSNv7RNZ4o8MimVz2oYxhSGbVYLQhnmKfSJZmbwOu7UE&#10;qgH0uPpR8t1y7kGLqoUBMEyP1o9RMnqL8D9xHZ/THhj8cccB8uIJPe5pXbwfZr4xPBo7pduyVbUS&#10;Om6/6dC8p7MmN5HwWcOxFb4xrnfdvMJzTlPSplAiHKR+kjbsGSVTGT1DoKyk/AT6jQ/auFyFH9ZE&#10;SmQhRvm3rpXslL1gVypYMmjZSUteV0GkMi+lZr17oWu4u6w/34v5hwW65VDMP39NcF6eZy7QZU1U&#10;cNcWkirl2ZH2bOQs+KzP5O7fexNe2Pt7VrEinwV/T5eeE5lcWiiNYJadrhG5HQf5hDYu3hsxBeud&#10;oGBvmOcT1DvmvaE9rUE3t/Ml9GwWTQHqpjxH02bB3FRRAkmL06GEaro2ENK4fL870O77D1rWWL2L&#10;Iny/ePtAd0VI8oa7ffuW7h9vqwBjFww2ZmabbdQ+JrL4rek1CUorsYqcQbtkp2WyLE2ZSfntXO+o&#10;rhHOYUk75c+V9i6QY/R/ei6pDRIVLVaFp4pAerawV1GsRHbZeeMOE/o08HW4LaWUaWAISuEAvvco&#10;VmgyhaPdj0IOmruhyoCMzSSufUZ9+iDNqGN0AkWei1k14LUX4YfELKlhq5alLmjuHVwU12qKEC5C&#10;LZW2hmlIaoEHZftw8pjcBecAMP48jhsEbnumwOYTnY8rTkuHUOIeBLe3d3R3+0A3776gm7sHVHuN&#10;mgkOZcBVYTVRUGDHseL9uuqq9SYbUK3TaEqgv/AgZN2WczOkoiWbORuYhWJieu90ViqjsIeiwhCh&#10;ehuWnyCZ0yhVjrVc5nP3iY6HZyiCNJ7osHuh589PZW4/yLhxOe6i7BlC6Huxjhn+Y4JDPI0C561E&#10;AXB8Zj0FVw7ErB/J/bAC9LwHutoCyEqiaJLjJMmezLpiCA55G+cDis1xnOB0OJR7PWINTqCZiqcX&#10;UqsXVPertVd0P2ZxZvX1+Nodz6+OF1ajwm5NsHll0ARea/g0z9RdFqDzQus1D+CPiR1UGWReiOY7&#10;0QKCqcfqc9Li3M2LiW2t5Uv4yEBjRZ7JRbpfvc92DVKj12RUqvchUKUoMrXF63dr1V0zboOdUzPS&#10;jU5K1CA8PLfGg0jWPGRZp2tOn4eN6v4gxsyli84Tr4u2J4vsiwDplB5mQoqzjXBabaixisJnbpmS&#10;YsVyr5FTWZxj+eymKIJz2UgicAWOOedYA6VIXgNMk8GxD9HaqxEKnzEkVLYDDYxR2yDXRCnBU2tt&#10;nSIYpyB1WNjvkmcK4PTjeW3AiUBPNUEddIFK+TYRTBDcY4+f6SXR8eOZ9h8H2n/a0en5uci3E5EG&#10;Lc+caLaTQmLoxRtD6xikRdeQoJYIAXHSQmmWt4EJAB0qSttLDRjDeNDOgq1EgWJ11tc2KDsGVTxN&#10;kU66sCUwKV3ALDAsVkKerPSDzPFwjnRTlMJ0XtOmy3RYy7idDzvJsu25HeUDbcrP/dv3dPvwhm7v&#10;7yU20ekc9NLRrVdFYJYRv2elJOQZOgQngNsbOyVMtUm7hy1tU42xKBQOdg/iUmPcoliZkXtdqHUD&#10;mIqZY2vbmQOYbmAtoURGma+caxnncfeBDi88n+UZpyJsdyPtyn0w7MdVPk+Ho7Ss3EhXMO7FwM+K&#10;pLYtU025QukK5T7YOxvXUy3xgVLXnXieMbYqpWz1D2BnkVr9hE5uTMWbinJhAT8cWQkXgX94Qlb3&#10;afeRzrvP5f1nGstPKvcrNfJTFQazYKJCSpdQjIl/q50UNf7i6zyNF8LOC/yKOTuL2uSJh2i84O19&#10;v2BvSbcbm/3bKwb/XP6eqnXujrt8ZSJ9ZhZhHVc/XqsJBgOEKcKTGhjuXGYt139Lng45Bk679ewE&#10;tvtOtusHrZemkJRnJC09p2kir1T9x9LKtIaWyVflNSogKiTo9buwIasmax5PP+okGRHKBH6A1duD&#10;F254IAuKuAoXAx2iZmUm8YPfvf0RrTdbEaiTuLFQECSVFuOmp/X9HYWyWQbUxkiqmQSHX4U1FuAI&#10;j6KjI8o8JGyKPLWyvxPqvKxlEdaEF8LGC9mNJehHkt0PS8eMgex+7JceY/RbK0gGur3AasUCY74+&#10;0e4p0udvj/Ty3YGePzyBU8/ueR4eysY807Tjr63KZi3fXUmClo0lZCGM1RGtPQets2Tyz5AyqSkk&#10;GDSw6CBKwDJ/BTM0T47EojTBgvcUR+zM8lJLmlkxth7NmpBGWCj5IBtXcgrGc5n7IwHq6eI9pfNQ&#10;nvVA6115xuIF3j68o7vH9/Tmyy9oc3dH92VuJSahsF4UgwCF8xSesM5mI6AOvriQFcZRu5HlpAmF&#10;ogQ4MUyESlMCVk4aiq7TCpOdxINA02TloWNhHdSCC/DBuGAPYhJKNIq4pTMy7Tnf5TzsiyIoAj9z&#10;Yb1dUepDuY8ijMfPxUP4Dl4PN6vhMzL0xddZbzmbflMU4y1tuYlNsar53+s7Loex1hIYiqWvuroO&#10;TRkoQxT1jjiAzwSAYxH8/JO02ugJAfsPdHr5VNZW8VxePtKx/B6K98KxjRH4foZwj3N5MhOMnmYp&#10;/24WOwy+rpV79/vdC3RPCfUW/7Vgsqee2ndqpeMfsPxNednf/rhrbCCqILF/b57xrGeW/yc5PoRm&#10;CNsPCkUOTfhWKMbGUsc5uPMtx/s61BXxvWxGdrCVmSXPMS+fgeoz+PPxYbJfFl5WUAFS3yMINVSV&#10;5SrFut90ACq1/srNl9sYFL82T5ZiZehUZyuKVoObA822QlB4c3MnVNMiGAMSxMqGPn7Ce123oe36&#10;BlmwE7dp64orHTVGQbEGkKwcsmH+Sd1naDi2HDmJaqw3VyEPxnk1SVaCVSyAehGGzRMTSWkLHY66&#10;Dirgp2S1h0iCq/xbC6exsDoeM4LDT5+O9OHjE3347gM9Pz3DkoUQOXJ9mgHxEm7Ukvuk2btiJcNR&#10;0pGEUkCvZP13MNeVoC2Q2IWyGcJ3R+vMXovOdeIliOK2+dMzB02SshaWy5nOhoE2Jcj3uCJT9iJ4&#10;wQ9ATbk1MoTRd+CuzPHTE2i6m+0tvIDtzQ3d3pXPbjegwUpMKyAAHoMtJLkYmFOS2KDz0snccQOY&#10;oDWmEDiTtWXtOyvsq2uPmRAy1x1N5mGzfYQDQ4UwrVihjYDU0RGKNCAbkiYuAwdrOz1LNm+FIaei&#10;+YuHsdt/Aj12fXwpxs6adi9brBup3hnRLY8T0dgQWq+3ZWw2dFOUxeq+jMt2C8+B540hpF7bwjbc&#10;WBYeqMkMNZ5GxCFOx4P0DYeCOpW1xzWQijfw8gQ672HPsYwDPpN9McFCNDjB0yFfE7TX4jUi6G3E&#10;FhaqKQMnyCsco0H/qjxScvAuVY9V9tx1SOja6xr2/lqQeWmFL/82WIeLMVqv8ZmV/QPnr6vIUc+X&#10;rx+CiHJuSriGoc3DUc8C/Y7990hIIRg3KygnH7hztPNSPXcL4JPmHIG6XFmS8sU+WmJBrc6pGgzX&#10;6pRT7R6s+WhtoBh75UUAimakPWiEQtGbgvBhWUjfh4A2hnzcm/dfFYt/RekwiKusPXz7fpK6R7rr&#10;JxQe4xo7ExqmZ7WU+N9sqaLMwiRRASsWh+qQpAlWWlKZA4eo859EB/PpKyXUAk3ZNatSIoq1RETr&#10;vVFrxHMCWVEEh5c9vXz6SN9/+w19/O67Ivj3EJKnfbHaNid66U+0PwhO3G8DuOcU02wxdaEpI80t&#10;1AUZ1CoOWnZaYATg2VBqGf/mMiC1NESVKVL/BrWY4GkYr/3Sson13zSbX0ugkbmRYCV7WlzOY7Mp&#10;1i6U/WMRpNyb+BYCj8s43N5zi8qgilcT4fT5bLHyC4XmAE11mN8MKd5LxyZV1rDYx+au2TnQC0Dn&#10;RXo+i/DnWUcQO8rYAWKqm0HXVLZeG+IFJ9ygNA+JiB0V4dtLcL1nOIm0uTh7C/RSvsslUpimPMAI&#10;yZMM7ATan8SS+l6D5P0GXsH25pb6u7f4e6MKgpUIB9Y5k16gTN3AWg5k0LpLTNk9FaVzLsKfczZY&#10;2HNM4Hx6Kuvspay/72n//KF8/oyYQUDJCfEIhK2kLD+D48LMnnRbOet3pAUjGFaVhtiOJRVQJhO8&#10;ILM1zbTVyccSdOI6pahnsnUYWq2nGexxybRJeQG9XJGz1zwR//vib3uGrFRb0I1XWtwvABHhFNDk&#10;hHJW+roIbEnclKYvjjXUUH53zSasMc3V0Aso2Elq1AlSoArYBDvmr+UdCBPOVj2RGS1+DGRudB+T&#10;GOtWdwtOuZQYsG8zRNeJ9VRvuCWTIHfApUbPJsm5ZkE3Fr/Nxw/TiVZ5o0yiVMtXgH7Iqcd0pu7u&#10;FrGCrrjiDFNwUxk0F5nKYg43gFg4SM1W0WGf6LzPZQMIfs11dcYhOlZFkgSyEGrymwQY5cFlc0p1&#10;TcHDMzZuK+urkxM0u1e7V4G5UYUyoZMbqysWAFxh87T/TC+fv6On8nM8PMkGmDi56lg2+7GM374o&#10;oIyqmGtug7jqNPFIxhO1cCjUjYYeJ7XJSVtY0B98D1FonFAsvRTaW21EEXRdw84RdAgTWYu7AJxd&#10;rODYWV8HTa2r9Whas/vqzurfAE6iMGq4pMiwUkYQGGdWGjwK7BFH9LQQBo0saFTplBurz9VzlVpO&#10;mGJGTYwVH688bhVaQ2dChnTRCl6K/LcpVAsYhfXqJpRroWibbsikiVHSpKSxYCQZUbcM00g1OYvz&#10;CrhoojSWD9JdjITrXasY9lHjR3pvWYgVAwnmy+Ny2q3ohb2E22c0d9psuPPZHepxdf2NBNV1/gRv&#10;DhAyDAGh7hIHg0/PRSFIFzIk9p3ZMyiC/3isSmIamRYrsY6WX5qpNld33tBrdEYL3LIHKkUbLbu4&#10;8evTQlAHLwCvwS7u+GW7SAvEXgss+3NJs3nD1m2srz5CtbiX97OExNTyavfEn09SRw2sPQj3HiQD&#10;UmEso2MWvQyvrCP9pFYflfPLM5kANzq2GA7WEzkEixOQjr14A7DeTVGQyFvluKhy8ONs8+mT/UzP&#10;yDqQJa7rLAWFZ5uX2Es7Ne8NkFgF1C72GubXtKlqHbgbvWSqnrk/r9XqF5oe1+9HIa3iYt9s3hZX&#10;N6GaJqy2MglcloK4PDEYEZxr0NN4ZBhmAERzOiZhxYwS4PMt/yQAqVmnsXNWiLqo1d11i0IHui4U&#10;Iu0hqiycyVkM2QJmPBt8zRPaBB4OxVIbjyTcdCl2x1Y6N3eHwC6/1+soFTFXAuYnx88O2rpRasvL&#10;IknZqnQKO4ttUYQXFEYYT2xJnfE9FOBj/vu6a0E6EvyoNaxxc6t1i4Ja+9a4RrwNIunOJgvbgu2w&#10;Arni6aB1izjmg+edgDfCckyTlrfooYdIuddSFrxZgkp714UkTWxEoEtyEbyxQJV2mLTOPyc42PyF&#10;YAHvSYQ9qpqO4t6nXJu+xyxj7Q3aw3Cs8wijQbcme1G8frngHdaqUWyD5ApkFLEbsEGZtiktAWK1&#10;aKU8uvYg0HZUSADj2kunFZ25teSBvabiHaxuaM3ewPpGICrtB1EhWaaGjkIHzdMJwj5P0h8BbKHh&#10;BDZT5u5wR2EOWYlqYZDY0m7JeFUAut8XuPKVl+315Xn+0HevCX9/mHwniQtOLcDszz2LKSx0yGuK&#10;4LWXl1kXcA9WwACWGVd+lf4cwuDiCr+WC0G5yQlRBIrzv+Jx+PFKVUba8/BeFo+rs/hFMIq4aZj5&#10;OPt4zPwac49gPnYqt7L0N8AYR7lvi4vw93tRDrlqScE69b3cgjx+8Vy4X9ngFhFqDJ9wcgvaGbIF&#10;Pp7lQbmHLdgqnLSzoW//sROKH/j4K9oDg/9cFMQahb5gXXF9m+OxttOUEsaD/j1qnXqZFDLrLXau&#10;pv4K7I5OWSeNJicDULFjfs4uqgVI0qQ7BsUOJxXWJBk1QWo6dBzUPkeaGOtVii0zRTZF4G/X6/JT&#10;rMtND5oh/xZF0ILtwW0WEbgRgWPuU8Clmdk9585naUxaVlo2tyQdiPAZowT1ztqwRp6lqzEce096&#10;C4iisaqiAVHzRNbzwRaWbdL2tzKoymMfD2dkFR/BsX8uQuqpzFexpE+35Wco93tDZy7Zfw5mGEmA&#10;Kqitqht6GEThpskUlZSr9kFBeHijvRdqnR5mLSGgWcb8dDzVKp1ilOSKW6Mcg20Y3Vu54/pGUSi5&#10;yTwBGR9+QAYyee7ZczifgvSrZiVwVicb1GnetGdJwlWiw5gluWuqmdId6sigzhHThtOOiitQHnJX&#10;vKBN8XT64nFsa89rEVJi2ExsMKGa64h+xfx3SEqN5Z/xjBwI0Dm5jlcSKActEmd78ZLJ88e+mnJr&#10;3/GC2q+T175/KSAbM6nJEVV+bt5tP8yCyF6J5CvIUC3qFFxMzF+7CeZl4FmEZcDYsiEgHDe44SjE&#10;aMZjcN8xuRet2ZEyqmr5jtSE9qyzmTdEs8SmAKJbJn6QALw1KVo+qdhlflyTe3859k45YD+MKIsj&#10;5dijey6u5qCuTOP+khP+88U0H7y2MJJh+upWSfxSNioW9jhACA0cfsexHaz6b377e2mXxjS5oaMj&#10;eOwfiWHOUcsTS436I+h6k9JRpX2fCOdgWavAW9egfQF77TZ42H4tgTl2wY2DbyUKgioMYwhUbZ8t&#10;LsI/EgCPJhChOEe0PYzsGWy2xTXvkUXN48jQiTBFOmUBSankxaEAACAASURBVP3/rK0MW3VKwe/E&#10;7ZZMZB5HprVy9jMHQWH1cjBrbPgxoezACGEh8Jd4ArXfgP3ojgnqWgbnFVQhr4lhXdRArMFFsjX0&#10;HtW9RIcyQrMWbkjz/Ol7en76iOJzh6Lobrd3KB3CG3Y8r6ThTpD1LTGcQIYuY/krHMc5Cx2CxRnj&#10;nKzKpXpsI2PwSVhE+GEhkcUDGHRtMNWS0rk+HmZKsfaQ20bAc4VB5tU+J8mTsC5vItsUM07GJGmT&#10;xjkK3IMAORKI2ltcJ5EV1hunBjnKHom03m5RKjatRjCPOJFzPB1qHwARUKNkO+dU+xGwKcz7h605&#10;mfdJ8Ww7ZsBGntMXNa7khWnO7n5seL10ncmbi31/7X1vZTfBdN1UN7oiWQySNJ4Xw+x7Bn1AcE2W&#10;A0FQ1u0i7V7qv/09XFSsUIjGaMr6vG18CP0oUKlglH0VQ6/XkLuVBL3mziZtME9uLHKFmls+jB3r&#10;hT+2sq1xkBQ0SBy0z3S2JLE8e646B36sFe1oMJXCV6mxoPzcWG8PM4BNYfQsROf83mZNcPexpJmJ&#10;lq4c6s20k1RPIGctCU3wCJDpKNW0QKGLRVAPXOOHk86ed/Tp//u3gnvuzmh/eGAO+/hRarsk02gC&#10;Uq24Lo0K4t6EVyeBFmkszjztUcphIJlHvt9FyXFAlm7UzmdRPYFI2vXHcHqFQUJQbrDygEmDZ9pL&#10;lAWb8P+TdGwLUimTNx8rAr5X6ZWsJbv5CSbNeLaFT96WyqjbJKwobXiDLNEkGDjq0Q+SRZqkX+2U&#10;xhm/Hte38rKakZsWbqu5iXVBMSUzrlTpz49prqY8N4QwW+Dcb+BFYiPH3UdUIOUOZakI5d3nz3T7&#10;+AaBUNT1QWmCJIHdLAaAFJPr4W1J8DAog0cNic4yiG1990jWm2oT97Gslb3CIyesHxH4ZyKLb1FT&#10;5NFZcynZs4iag6FQxo+z4Nkb7H2do6JYOKSz6qM2nDGLWzN1kRhoFq4G3km84U4D1fCG1XploW8J&#10;dp0m2RnvN2u2L+aaE+2cpUpqmdtz1DoybEdCUYzivS4EaTUy4lKgZzWGljBGY9/hetY8JcS2bhzs&#10;5KTA/PxmTM5KW8hkOJFken7Wjcxb7EvPw46zc0KxIFv2uvXvz4dz5pYDYahH+6qWHxlHsqq2kgAp&#10;z87jwfGrDNrl1MYu5Roz0b6nM4imJUe6v8nb+aoIVI4gZmFKwOTfwpvxz1n9qeTmIBhslmfteW3c&#10;cbi2YAX6oV/r/UU8FhjE9JWLxHAFk2sBN4tPi0DqsFiRGCMEcQweZ2NKlT+xTn//zTf0cb8Czj7u&#10;B1DzcrHkN5szSkuv+36WRLRGuYJWJRXaU2vg9BDmUoEIrj2wR4FvsrVGNBwbxPwy8b0IboMMbNCg&#10;6c1i0klh91zonALRMGwzDOLtwBJLEnS0muRCcQ3VGwgVAwxaglju2+xva46B61ugOInVO6IP8hG/&#10;ufgbW4AMm/ELNUpUGUzxXK0YKKyucbQ9/uotDEAPMwioLTKfPCSur5ShHovQ55IL0gRhhMBkCOXl&#10;qUPG6/PuWUqIhKwx1gRHW7xMaRCDJjFgz4gRwfdR1yA7iFUxZ9RuGs/yzKBIIljKNYCOVTlifawd&#10;DKZjzvODOIGWT4GgrYJLBBZyFLoO99y7Ncfnt+tlXRNUN3wwV4kk48/FkZLOpVXvUyGIdcznmUiz&#10;6AVCgso2KAvfnSBcRJib1RqbNU9BlUcS9lQ1J4zfPt/LcSkLnEBY6Ac9R2gWtnsvmtKiyXkT+UIQ&#10;L88rMSuZZ19c7oqzMfvOUvBZdQMobis/TkSv9SLHnTuh7BWEVKFd3oSUXGGoMaWmbLIaYwbbQZZZ&#10;DZ/J7R3tMujjiaTDKPRU3d/V17b7E4MBwXiLIej52pHXx8hDXu35mqaew/jmaTQatfnnvIb6pEKl&#10;XgB1gzSZIpNboMsLtoEHIl02PmdTcn0dtEvUuEB9YBai3C2Km32st7Tff6TPQ7HS85E6bvjFjWr6&#10;W3rk4OrqXoJpvVjwzMyQ6pVaVE4tdStUFLRCowkstly5GFkmqTrK0UsxwBJK+jIGn6IUXIPw6Hpq&#10;GGpwwdzmHZgVwJY4GqkUYXQ+vtCRWxruXrC42IMixXC5tSAH8jg7OA5SbiELqZ8MmwPyDTqa0ELR&#10;nhIBT216zn8z4F5+MkoHHGichE0CIcICq/yeIMxaCYfMqWILi8rgPnkufS9ac3u3KYIKu9Q8QLjU&#10;bAGfj3guYiu8/PT5jNqtiFowk+pUPL9cJDLHTgynBaddMJdUBO5YFH5I5fOR08w5zbe1SJTfDt+h&#10;DB49J0hNTJssgpkDtcyr525mUl1zwrXK/gX7yF7YyPDEUrUwm7tuO4XHbiVsIbS5XBXFuoI1OAzP&#10;SM7KqMB3Fk+QA9ZJBWEwpaNjJhYA9kLSbn61BwGPt5ZlCVpRDAmQsPQhKdTC1Plw0AegP4uUZrfn&#10;ohAa+PspyPdCyG0aw6VArnvxlZc/Zhl89O+9Jgf+0HnZc39NnizhJfNELHbS932dP3jCsSMPv7Tv&#10;XT+nP0b/UKUdXPwhaStA8bzgsab5/TYjXcneSf6W5DAz5pr8wPNq2SaD3mtM0OoHZTFq5bRS/6yz&#10;j/QcS2O9PktbLrS01k3RyPeIFOSCYUGw85tH1aeZlg4NJ855FnTxaePLV1DXCsyTKNmQs0FHchAr&#10;Cc5KHWm73YCHvQrHIsT3tAkdSk4z9XDL0WsucsftbdTVkuYfHaxww9LEzQqa+RwBEcUiXJKWqQga&#10;rOMFJFQsTXLRevR8PsQVOCPV8LI2YlKuwA26aX22lM9FGB/OO2R4Mm10OO8rG4rx7iPX4enFBVut&#10;TkJZ5BaJYd3O5RaKja2URxYWFBgMXFLgpLTBIvxYEEo9nUGVawbMMtVYjlUolAJw81iPY2VoSWhh&#10;GtXJl8WdptkGE4iDIami/E5nqXNz5IY0B1SYjQxNYA12Ev/RtmlBsrLg9h7V2OBrYkOz1R24Iq3V&#10;exDBat6HjI3gydzVjGm7rAB4HNCOExVsjxo8HsUAYJhHhUfS8svi0Y6Kicr5R2WwyR4KIBF0Kvw5&#10;O5hzJJCLkM/Y3AxDMVTJ88ECOasgr+cIBr9lsibn5ueZp0zB8HkLDJMoBD1O+1ZqFKWRF3AcOb63&#10;W4uWWEkmoL1FiCRPsQxjnrsErwlxn1W89A79Wp3FHex6r7zmyifVOEFlv4RcIWb/bNdKYPjvbeBV&#10;rooxua/7p5aJyTQzgrzy8q/ZGGAeLZdKjFbBMlPz4JMwnDIZ1GP7xE4oyrh5hs3wWO73+m/uPxHU&#10;IHRMTZFtEsRtPa3tGVrwGvc+c/mWyj5V9h1/VfoqtCQyyHc9tm/W4oJa6fApP5jesmoWJ6kXMKKq&#10;Zk3w0mNYOJ7LBn7+9LkI+ZE2bB1zgk4cilUplD+GHGKxZPcsWIqAOp3cos2K053P9d5kIUUkgGDO&#10;WBFwlS/eSJ0k6VRFEK1SZlChL54ECwDEDaymex1YrV4Ze3GfDNdPWu63CJfjWSAK7tnLmZ4yFms6&#10;n8s1GTop5zieirLrj9InF4HslY6jFhQTHxuLIBmEgKQSLcsBz2MvyUTMGT8fECxEkDD7hBBR4MJg&#10;ELZDDrkqPCKr99LghXo8eWuhCWIbY/FQBgRj2ToHNAal9CKBUw2y5SSVV0ES4JiG0UcVjklJBVMU&#10;XJ7voYcikAvGEHXdCKSSFHNlBYRz8FhoA3f2DsbxIAwZNbeGLOXPZZ4k4Cy4qzXCsXUrgTJ+0FFd&#10;e1ZKUQkH2+0BlmAI4m2wAkroXRHQ61lHhlqdehP4BpXaMaHuIfwVZGPajBl0JMHBBiNlg3/cD39n&#10;yfppVqDta10P1SNoQsX+PRcSc+H4mvVse9xXbX3NIFx+d3mNWR7BFW/F/l4anWbM2L95P3355Ze0&#10;2+3o+++/n184XD7jaxBRMzouxyco7IbELmQfS45RyvPS6K89ux8eDxM1L0f3V9aKAsvhzHWl6P3Z&#10;MfNzz7+oytQpBLedqeZC1AJ27UO08dZ1rAtTlp4UjZNNJguxcbj55bUd10zhF8pPTAK3TMkCaKI8&#10;Bg5wwmTs6MwWGOP5DHvkoQi4CTVWeg4w71mZfKhUOY+X22KvrldQzjzfMQvzThqbr7Y35f4ZahL8&#10;l1TYExn2bJZZ5wSkOFFBE9BESZh15qsmyrUnq6GkGYl8X8xsYuXAwlsgtnIPYSPuPd/Lal3ZPXZe&#10;ZBsH+Qk6WVnjGRCE3J/2fJDywzVgKovR6tFjHtRDwlgBZ240RhiJsauL3SwLLqXcwcXOteRCW+R+&#10;wZ6RL4DrJtJkP5fAxLGM4sEN5Rm47AbweFuEwUoPJOVJaxCzM+puo08KjuqNj4x4j1hfk5ZcHgWm&#10;moQEENR6iurON1y7fUaaRGiWVtJU/ZjFDsvaKpOZWOfyrNyLOynHmpUQyj0jwJZr8qQJcfYI6mbU&#10;XWtQQ6AmYCz2Fypmk9WJEKuT35FkUjPC5DgpNe459jo2uTUpVMRi/spZ41/B3Vqebf+5KLh8tR4X&#10;bU5mweOm1hbzRrOAtxiKc0/DYBbPmqpGn667GfNJj2EP7lg8gW9++1vZV+579bwLD8pf04RoE9bz&#10;+wKBQMkopvxgLilUazIyK6xiUKYfWcnO9mJVPEOUgiez9kkNEmmjGqTyp/Q/qBNqZ2gay8tg/wzy&#10;fFR/B5WNs9iBxbaqwZfrl/qqPZKbVL1+NNacWl7Z3M6Fhh2TxhSQPGTnWQwwW4IspIpwHNiKZ6Gv&#10;Fj6Xz+2YbdE9V94+aKLTUK9jFt1sghUCQnY0Jynwg3JVxzEqE2NCu0S24jlAOXOtVfpb4hlEfJbn&#10;A4TEnaxMYJNr9qybMFcrTq0+2/BjsdzHo56/R+jaPkOXNKfOLcMX3loXa2IJziOrrVrlAkNru0Rb&#10;XNkEQYbbii2QJFGkFmcDxh1obJetYyCKsAdFVxSiPNd8A/E9SE6DLz0u96Cwos7L4Nln1WK29WKW&#10;sggnlPJYuMz1u+434JhkBoHw5KVWvlZOrCWB9flNpMmEKgSjniv4/A1vl3Wt5TdY0LMyOidw80kz&#10;tSU+IlBBUAc+KZRjHogbKhKTlKqAsE0aswUVqQqtupFn5n1uex9xaXHhYVDllnAIuoHRetXL8UIB&#10;WzU3oTCfi3a12a3XeTVL/NJaN4XahBQ1aFpjJV4Ye8VQrW29YIUD3fnrdWYWcW4ZyBz/M69zsOpV&#10;uclK59WG6h24Z66PswxIi0EY6xzZbBPg7gqx5qgl63X9G2Mr2zkstuaUkVNmNmcQ5W6PgL244nyc&#10;iOeT8IEhHy0RrXkIi1iBm0lTPMv5tM/tPRsr/rv3B8+EkJu8GcaleJk/uWcD+E29FNwQPMzQKBYX&#10;SjycBw2KcgVODgoy5tyhtLS/J6vDMrdoFZ4ygcJds7LyurkURH8GPgqKFGenjufmXutz+YJXdVEk&#10;sRBTZQRY8xXJcpUBbCnjsrkVDV64oWhgk9vYJbXEq0YPQZvUZ7VA3cLMRvObJ9/MFEl9zydhGWVy&#10;sQCcJYRjo1Q67dGMZqoQjD5OOy6EqviSCnSBU+THirLZRSTW7IixKpCyzRdpM6HFmlmunyY0FJvV&#10;Co92P83E1u9Oc3qzXcusdwNwbC1V7JVnaUzVgp2sGsZyo5WflRlBWRlfQUqwVAFevxrce5fW6VLZ&#10;za6D5/G4b6Y678HG0ClOFsxSnKt+A10CQ1CYZCkI3Jnz5b35zyYtfeyhDJpZmf487VltvfrnfC02&#10;8UP35b9L18bqlXPFttgXM+OuEah6brIUUt1j0od91D4MDdWQfBrxbkWoe6jL1mMS79QJWfnY7d3F&#10;/cp8Ci0eta+S0ZIv4zuUlwrsUsH7PbRMBrbxbPJE5HfvT7acPL8Q6udXBt4e7NoN+puTfKgI3j3j&#10;s8zPHlhA6wAjMJOFhWIC2zDDsVIdqQlIuQpZH15pcJ+lzOoYUNX0ZnWDpiyHw0ksLKJZQHw2mKT0&#10;LngKDRayBiqieIIsBquQ6p5v+dy8QY3/rWpcJ94WQAserlxgPrkFVCWzjodf1rwMjSduVom12yTF&#10;/+1VMwnt+0nKKXBXG87UBW8zNmWUkqWfyxiTBDM0QUvhDB4fFQKNCpursK1CLDXvCd+lVIN7SwzZ&#10;C3IdxDrvAonJWgnJBOSc4YW/PSsFg5Jbsk/0wkmVPAe3Fxj85ObLKMasu2JoG3wJtfjRmo/bHFe/&#10;JszmkIqOqebnCIU7tzHUZ5lGIU/Uhjuh3U8mv+HnwsFXBrXXslx1HUfbh/pvY4PNDYW5YpO/vRFo&#10;QmlBc6QLmYjXklUUVKktv+Pn3I+4/b/KsstLkHlu8nmzoMHuUto7NETUoplJ6OhkHkewWI6PGWi+&#10;h78KFm6TE3IZWK/NIFQZEZHXE0C26XKejU01LtRj+SHFeu1vUwoWdG/yU9EaP2D+y949s5dswsuL&#10;wQ0lJ4xIaUnB3YhkFKlMC1jE6MUSLTQWyMpd2B5MmkkLLgWSQEQr13Pqj22QoNAUYKwgFS45yNop&#10;FGWv5O7fn0tElFovoSfrJGWWvDxfUEugMQb8prABh8BjS02rCEoyE5Gxd2xV4Ln5v6lxsnOgxcIx&#10;xXhJCpda5PJ3zdKkUAV+dXTq4mlzxtc957FmfEJQmBLKDesW9GW2xdyzK5OCNLvWQ0t23kViDawu&#10;byHpeUWJzcc0kru3yu9uwt48DXkePZd+Nynzw7PqPEuOlLobzetRE1pVTFPcbdmrPlRh7ZSFf12z&#10;wJcK65qH4P/2QjCTwWC5sljMcp15g4v58bfnr7Es/mZj619mgC3vKWVTvm3+ugrKzRXB0rBc1sp5&#10;zVNZjg3/cDdBgY2vf8d94Q8apO19/29RBuIFiAzBiuB6WNSke7AvhpawBWRWoeIa49H10VSM8xCy&#10;Uowr0lFRIup6kVVSv032st95P+RJzdGDS4PjYg7ccX3Wa/js4KSDQbOgxKV7V2+AqG12/ndySWn6&#10;HdQIysz13kpC1qQF3kDvk36aNok1oNjMQz8UQrJwM4OhgjcxCXslSC4EB1p3SDiSYsQIjKo1WwWs&#10;tx5qbwVSVaZXhAch3ckksUYn3HkE1Vbn73NmbBYse0gLgbcQAn6i5O1Qi8th4xmkYUqUlFbohLpZ&#10;C6mWppW58xNe789BVfzvaYrV88MCzVOFBLNfyFph0d95tV45YcaOD+1c1VLUhD7LvMxy4ZmAWQqN&#10;du/KXNJ1gC02abyAmqVogbFATXDLOaxEuV6rc4LI6H/++io8rWeE3V/bRFSv462quRU6d8FFblaz&#10;hap3HC7H1Oes8B+1F4fzQpKmKxuBAlZe9ZLFWHGugbOMVWFmzXDXyZXnmSdm2Z5dvnJtL7pQLGH+&#10;np9DG4slpPyaULvwVpAwuEYsi0skXPOoZudbKFsvv9xVmgE5K7ppFk5QhGKqTC4j1ljmfm1+ldW3&#10;D96blx9TkWYUWwA/dKFS4Q3Cm+CZapNrNVK88VfvX4/H7zR/Npm7yzyNpdyx65qx36uKm72pq/yq&#10;ZrUAj59oXyVwuan5VTMn5QB0pWLmhqXh22RFW8OL77cHbaZyNEFXD1PhzOczOhbDyyR9DpDBeuXe&#10;ZgJoCrPnzvXaykxSYVCxAqILHBXvWeazWutGuXsN22uZ0rkqJBtXFYFkfSMaXtlYJNVbseNqdnRb&#10;BDaOVm5ahHxQS96UvDJ0TAld4UF3JvwpOwu8PZME6DORCij7nlVttVfMLbZk1qcXFPV3yO7+5G8I&#10;x9S+i/dsXNrU2Oojcu9V4ebes+clW09BvQlq8+DXu6xE/faVAmd+vGq8zVl0Mtdp1n7Qzh87s+Rd&#10;kD04fnn9eSXwa4rNjUJbB1E9NuOsm705N1auPYt/T+CFRt7odF+aWWSC0M/Z8hzLl603+3t5zLW1&#10;cW28q9EYwsz6fe35rr9ncR/jZdm5dS9Z7/DUGGjeGjdj1s4/r8DaNLQZynwJ6ak+YX+ZwZfdWITl&#10;950yMKNEfuTD2Xq1e1qsY1Kjkv/dX9OuP6SpPYd2eZxXCO34djMQikTSvjIp4mCLpn4p0nIBZnvi&#10;2atZQJLcZ0pAFwM28iSNQ0IbVL84LhSO3okXtHINH9icC++YUrOoSSa9smGo9ShuwSi6+K0yTf6N&#10;bNOoAq/NSzKLvd5fV8fJT7B0ghIPy8b80iPpWizBKRFZ5GK9M47Mi7IxitQadQEyU0reErQxsHNN&#10;yvgxxpHd85TG+cZPYaY47DW5zVUtu5RbUyHzMhz+HFW8yb01lhDuNHpsv82Z92JwLdtvQXo7z8fP&#10;NhzfIO/EuQBDQxzfs5uqfJoJrWvN3C9q9tvN01wQ1rHg58oO0vPfUox/+b1lwtb1/UazMW9jIXRZ&#10;K5nQ9pAYYksh/UNKwJ/Xl0Px58YQl3/v94dqDC7vafYc1LyP1zKYm2Hh3KbFPfsilDUHqa6aABJI&#10;rb8WOjK4jI/rnBz0Rowkrkk8kxtxwMAMVZLL901BCCbS9j+1dX3t1cakKeFr4+N/6rWJ5sHi116z&#10;E5DfDNddNH5dWFGm/aLWVxGSFFHF34wAyEHaBU0UD9ZdXKO6XPx3MqtOraGcFRQQ7W6D7q3c5V3b&#10;MNLis2tjkxYDXEt523myxTocvFbveqGIQphlcSOTOrTCXxf3EYKr2W9F20COkutwO9AFW6Bdj98b&#10;G9ziLDv806pEZgmWM4dektKaIYBZ0iCaCdu2aaVOkc1/tcAtU3OxIe2+rnmS/HdH4qLn2I6b8lTn&#10;x+YsuO9MtiGzHdGO5YZDVWEEtexDuyeiZvG3ezEp3lVrzbYkSkRY03HFCjIyw80LVEUT5zArv6x+&#10;jp/fmJdrzVWupGaICX49FzR6FoWitLRGdynYTQHNvNiL3eDGlNq4oEdGkHeb8ZPb89t3kp3bea72&#10;e/Gys5v9liszxnlWRFX52r5qe6zdcYKxMvdGmrXuBL17Pn8n9qy2J2SL5Zk8s8eUf9vzpWZguH1n&#10;YwQhXvMIbD3EKm9EjkWFmGwFLuQrxFtouRPU9kR9givJbkuPoBpc1NZADRYvhd1Sk1RhsbDO5OHV&#10;vdS7DcGEYZvmek6zzp3bLZvHtnMTwrPFnS1+oIPnV1T2A+LuzyLkmuNwzUWbbRJ9Pi+s/EDO3LQr&#10;VoY9TxsbFjZJ73+qY1PFlw6UWHNWOrilgKfcYAwdBnHnVRHU8UJRvDZuXJZ5qs+4tNi9VaVcdLpk&#10;aoxDs9RG3ZxyW1rsKyqfmixmoX8rhjwqo6VVkVUhlkXxTw7H/EHDIiuTK83nLOdmQGRqG2A2J/Jk&#10;M+hqFqyvkq4F1+uatgRKXa1y2gZH+XXWzj2/DxsTw/GXwmn5umaVt7FbWNJanqEROpyU9I92RfLO&#10;jCGzON3t+HFeWtMWS/TVBay0x+w+82s00+v3dM0I8H/PBPHCU5mfr3k8My/dl7awu13cR5UBMvF6&#10;XPNKkK+hkFrO8+cJ1GBznEsNDNz7TFhrKQtfO02+IOeIBkNf3l8dWvLXXYhCNRiWe+Xq2nJeQ3/t&#10;QBvElC4nzBa6tyosaFJvgt27scEl7dyCuSUnmOoxUaxVvmTXLzFZu5Zm4eZmgbeAoQ6z4pcmKNBY&#10;ZLWm0/msje17uvZaLq75My9crZzbD3/u3FpSBYRjswSigKdWwWDnk++bQ0hWL6WWsm1uYK3DFgWy&#10;SIYlqVDnMTMYScowOyGZ53Pg08trWQJq1zUrwbK65TipHPqacWBlfbFmTL9VRWjtQ/X8cqPSp5Xo&#10;+gJdzIsYAPPSJm2M5L9ELVYz2xkzEIiUrdGyY3Md37mHYvEa8S7llDVJz1mEC9+x/mWUThAhwiuG&#10;x5X15pl67dilwAvIw0jBN3FRiy8pvFApgpdKxATiUvgur2vHzJWB219ujpbXCHQ5n9eutxTafq8t&#10;Da3LhjKXRpjJLRP883Fr93HFAdITyvi2ddPiaPZJk6Ne8LfxdjeHuY/L55ZCZu45HNJSz6u5BItx&#10;9s997f3WGvP1/VTHxX23N8uGBw8lpJOWROUF1ZnQU+WBRTahmTc0PoaoE3yWzErhw6XMq5ElGOdl&#10;Cic/3AYVOkkEOjPYp8kNu2QzpmkRayBb7I4uF5NYcgtXWuSAll2A0BzR/ITP0qG5xbxOUvstk25B&#10;6MbEkHPWUgB8KoW32ka53DB2M3x7wySlGGrJXGfZ4/lQrbLhuQa3kAlUMus8VJfSspDNagewFp03&#10;Rg3GsWvopclKe5//f/bepFeyLDkTszv5/KYYcmJVs5LFZnVDlCAJECRoo2GtTUO/R79LG63UhBYN&#10;EM0G1IQIqFhZVTlGZkS80ac7yb7PzM497vEiq7kWveplvMH93nPPYONnn0V3N8npDWzGy8nMty1A&#10;HHUWe8+ERL7piALLD3C6v1s5mFWMc8gUuZjCzg97bNphDAEvtDzRN4DNNZJijbDUqbUdm53w2mzD&#10;F+hPUX5oMY0nVqDulb5Jey/ZGpHnkEm4t+OUwBc3hvKQzamHOO2NZxE558I07Y8QotN7K69Sn4S6&#10;pGfA21Lz+HGam8kb5C7g3BTF6VmLebd/87G44h6Mdp1tHAcjWkuhBtoYp0rkxKB71guKsOOplxU7&#10;Y1LGWYQ8VYJ5lit+HCz+XnjXsFxxcvmGEJSmcPOQp3itSrpYYZIsGRwclwFOcmGfzvGYTl32rPb9&#10;MA1BAmydYEbuy89KWw80sxpK61dc28blGKri1OigbHOTOjVf8vtGmPk0vHlmeISR4OewzgfMPxQO&#10;uCP+ujr1CsYpkSKT02QJWY99SW5dFSa4oqjKWqRVZm2JNe0ovY4grj1IBuZKD/GMZkuJlHP36dS7&#10;sV4EchLDz6/9ofWRx9girJNdv4jfj2eT64I3E0r2XEPCtUs2l2WZCQ45VSDT9U5/N+aHozhNfKd5&#10;yQ7f+VzEfCSBO5xabmU+F+Ppuk8d2orTsxLjTAc2S/xPjqBZaV5zYC5wIeGd2HjG7JqTR5GPn/0d&#10;qoqK4HSuhIntVIOC6yRumyTd06D/lHDiPEkIh1Nl3Vc95wAAIABJREFUNwEHpgRgKOx4z3ls93yf&#10;Pmf95u//2M/5Z55PKp9e/09Z/B979o+9bxxPwxwnsiPuw2TOh60mP/ZCSOo0ExYPISY/QgnmRvzZ&#10;kk6f+adZ0Pn48nWOn6f9d25sFs98bwZz7oU89+yUlCfXDMEM48yMHkBlD93xmQecXtN8T+PIz/4H&#10;YxxPx8Tvs7xkPaa4Q5F4MKIo6PwxTGlHPz/fGLhBcIyICVLy08emCSEyoj204c07UD5YmIzZ92mB&#10;LfadhFMaQOKVnJ48CZ7zRRnTXpiU1vR6DpmSPWG6fljWyRfMFcQopxOeWVv2/0yQnmyG6RrDIB9s&#10;lPMxWUVzBpMM3hu/7jgOpxuctRN96or1sdcHCuZnBNAYz54LUh9Pn7nfbs+dhCJOlewowZdvUzak&#10;f0+EaDqQcZ3qJCRwvp7Ta0jXjy5euRGThGJ/emhOQoz5mM+UwIlgGyUL132IECG8NduDZgR9mCx+&#10;7vWc8Hru3+Ijn/nYNX5OIJ8LiPwz5z/nV8lDTKdKB5Z23vUuH9eZ4eI2dOyp4kz55yUR58/xrKJ7&#10;Rm6dj+HkedL6lmnvnK75x+fuVOCeQkafS8iLP+c5HiDlbCDnwJAwm8txu5WJqrxIHs7J87u8ibDp&#10;c/Tdz8mYc+MKn6ujgMUa0eSa3Kt88wcQryD2Y1NI/McF3zjFwU+sS3tc0vuORST3TNBPjkvcw2Ny&#10;2cAj6ZJbmoVb6sVHNm0+yXGf5zT5yabn/TOrXXI0QBZT9c8MRnSUBjX1ZX0+8XlulZweQEnzno89&#10;Ds85pj8929mzhCt7fs/zcTx3oD4uoCZv4LlnOblH+eF7zjfoxyzV88+dH9qfe/0py/c55fSn5uT8&#10;eaOIKJdnz1maU6xeTv4W9/jYMz03Lx/bMz8n7n7OWzgX+j/3OlfQ5+v5sbnk77IGO+m8ZpGHj95T&#10;Mlt5jCjBx+fq2TmbHiDePBmvZ/f5mCE0Xfc8WX66J57zyvPXB1XcaQyTRxDbyYw9pwCRjzzbz+zz&#10;eD3rcWbOUu5NhFypQ44n6zp3W4qzwReRNBTLEwweDiryUNH00TEUCTWIhwFEPErm01GWSfQTwjae&#10;KYL4bzH9LoR2kU3AnxJu55Zb/p4T4fqB8HB0zTQdnqwNRECeRE22jXzsde6OToI7v0a+GaffnT9b&#10;/jqhBfcewPkGPv/+1Pq2338sGXf+/c8Ksp957ueu83MhBPt9VsPgNRvPv+90XM9ZQrTMM96o5973&#10;3PgmxNyQm0DPPltam7DgzmOzclpv85wieU5QnyiBM0Xw3Hr8nAI93z8fW7e0n3IouAuMfG2e89Ly&#10;uLj4988ZJR88cyHJK8jvmT/vP0WB5gbkJBTNuz7xaJNXc0qf8bE5efZ+z+yn84T1h8aa55TwHRuH&#10;ld5DpbBoyZ9Q1jTefb4+7i3HBJz96J9x0jkbPJAdXV4li0Su3gHcF/VsQWt+sVhwkMumIe703Zsf&#10;5OnhUcQRGyG0C+eet7kpvSiolGPhSNngoc8FEV0cXLVkX1CJCaPWmiYtXDc+RJ61d62fQhOmuVKj&#10;mXwxzl2jtEAR4PBNm6LBRV6AL2kj4T1d351cy5ALk8eTm/hjKNpQZGLfBzKlKOL+k+CzZ427nya6&#10;p+uePlefsVE+d2iec/nz1/nfEJ4axv6D96QkXmZtjePzm/HceuxlEipAEE0/Z58pvV2qexkdCtT6&#10;SLYVyTixqZksr5i7CUWSF3jZc503WsnnhM+GUE4q3xdKp2I89xIMsFAWk5d7cnBjnavnrcafCzn8&#10;nCXI+TvBxLp1mimhmJdzw4amW+LOSFf8WQ8n3wvDWUV3LhTPn/25Z/qYks7fU5ZVWpdzQfqcsfLh&#10;tZ5XoKdjdKgzf9dPdA8xMZHnGIaTbWljnH7u+4km4rwWI7z583nJC8Um6mpradkGrThqVoY+GYPP&#10;eXm5YXz6bOfzcToX8crPQ402hxgAGqfM5isKe3QAmi0XslguZa7/XtzcsI1fhwOGpu37g8x1Ere7&#10;nTw8Ptrj5MyHvjEHt2a5ECog6mbOZDByBEVTZVQKxss/eBa/KZoU87JDfVp4Ew/IjV+cCbPxNAEa&#10;bthzk5ZbQqN7HRRMDgOV4H2RIauCDt+nTMlPv3L6MqqgIiEEzIKrkpJK8WjJxzwdEgq/whSS0TXk&#10;Yy1Oxx2b/EwxjMOH8cLzjTEl4NxarqvE9BoehQnb8gSZEGM2fTvdm+OqntmUVZmN139VnEKE8XqO&#10;EuA/1WIeinPhYB2livSco1tZPo54V5XRo6R1cQVR+eeHad1OKusx/uxwxb3yVxrjs8Joes9zVubP&#10;vU4V9SQkz4Xtc4Wd58L73LCI13PCp8zGenqdmIHTMZ176efPTyXZT7KD+y+KFmVCxZ0w8qY7ffji&#10;842nZ0E8jJyP0Z57gt4+5wW4fPeuZH86t/Mx5ZT/PRkbYdxmRZaleL1D5YZKnxkFz8znJI9+PuR4&#10;/v7zn3Em6mq1kfVqLVdXVyqoGwp/CH1YUPN5TTxnPZ9Te+6fdqSG4PRg05UzvUJDms/Aj1cOowht&#10;auB4tJGs9LmqyQLmwa3Y7B4vUhqU9p5ijO5aLhiGDCE0ZeFMCCXGzQ8fNj+g5+5h8cx74rp+pFPf&#10;10JcMSSXWFB4K1HTENfFd7a+ZXrGGNvo3smpdREHJ1BU7pNwB7q1UkxQ2NHDdydhARlPfo7rlcXz&#10;m/Y5Ky8ONQyAi4sLubu7k/3eWmwCoWOspklrJAURhyl10CqL7Jk+Fv7IxzGe/SxMqoZFT+VUfcin&#10;nr9yy+pjlubHfp9f81zJFHLwuhCRnGLEP/ThfsruEXUy+XXLPyEk8vH8Jx3kDxTfx695/jqH6P5T&#10;lFCReJafEzy5V5UWNt1j2mv52tizWFL4NAzVJx/9eYXy7OvMcDj3fvO/na77VBR3cjmR7JnGs738&#10;p9ftA8OTZHa293NW02hXynM7VifU9/l4n7v2+fw8954wWYOc/vxa9V/81W+4GmgBx16yCNuUjgyC&#10;EmhmLJc/Ho6yPxpsL6B64har9Q8IYejaK9SpD6Zg569o8mJhHcSyTzZJ+lvEuM8w/xnqJiiio1FD&#10;CI/pb9lkyAR5jN/47MvJ2Sok4e2jBaTBWwu3gL3sPGHlz6tjnX8oqlczyz0E6XiyaPFvFHmNZ58R&#10;V5z5oj6PevhTr/ONFIorCXWdOwh9xAtDAYwiU6gr1lbEPQHxdpz23GV8P54Wik0znT2xuToS/5sM&#10;g0moBrz2HOaex3Q5c4kK4MODWOWeikRx2ynrqcjzLnXp/aXDAIkakmRxnz3X+VyfXN8G+tH3/Zz3&#10;8zHX/lwwftTay8YS7/tYbcP5/D03hul7Q7mcCvn8mac9bn93seBGBU+zV52H0Rfh0Q+e5Zkt/jFv&#10;187fh8+RC+qPe5nTGf+YB/CcV/qhd/Rz+wvP6fMf8lE8DOwnjM9QVdbA6Wf2xPT55xX5yR5Jhmm2&#10;d7PP1JcvXshut2PRE6zy3qvAZioM1hdr2VxcysN2K3s0ng/+mBH9TKyJAgvR8qYqzBGMKexQSCyQ&#10;qIcxk+NgyWCGISo0l5/I00anjx47bwwRk5JCBtN9bOPYhAXXTiQTY7NPi/MhRjhfxPidCUUvqMtC&#10;BhG+DijnwCRORdxv2mDjdBBYLxHKtJh6n7L5e0Y1kGi+07iycYTAcYUyvfEZgX4uHLINmR/Uc1ef&#10;sraY5gl/v394sPHrF0JEVok9JiHPsZXT+Hhfp/GwNfmQE2pCU2W/qz4kmaureooBl47CGrtTy7os&#10;T0j+0iGXDw/pueCLOoTzQ/6sIvB/jXfJ7DcDJ1QnHkHMX37f4Uw94OeqyIuXTu97vjfPLc38+/S3&#10;4nnFksIMZ+SK5/j2n5uDj3lQ+Bf9nNNn8/zQeDb/ZfXB58XDrrEfimgzmp3xQqb9mud4nnvW8zGG&#10;gk5NkrJn+linrtO/mwGYE+CNWaHnc/d9Lhn83Lylz/6M45UrrPNGSfkzputKqNT/BDRavCebn/gb&#10;fqo79NXVRevaozRcwIbJ2a6rpUUnMf3Y8aj/RU/gtvOFmqni6KWc6yUrdP6aiXjYxArmRiuMpYJA&#10;gxf9u35+WGxkPI68D6tpG73HYJ5BCSEw2kZBd7CqmWgArIF5lxaHESfGslunXYjq2kIFV+PWqh9K&#10;btjwHHwyY4+GAJEqaeixtpaSUQTHzQG6BV7MFh3tNJFYQXIbrl7lKJ2U4CqCxsIUJZ5tuVxKp0Jt&#10;S3ywLwS1LiqWcR2/NsNEvTkQo1Ucx4Zs4SxTLk+WZoKbYfx9oCAmTPO5ED0Veq7A/PtwXZmQ1T3R&#10;LMwqjmYdnKvhjJ7aqyCZR9DnjEKuXNDQ36mmfs0cRzEJ7zyZmza9WAF6VTQnz8H1rOqkHKmgmRh+&#10;3sqrZVJy8Fw6/V/lIb1z6zi3lLxnk7BXM/IeVTzP6B3XXAj4Wk/GjKHoRabr1hxPVN+61ypnAs73&#10;WgAFpufILc4hU2rViUIM2ocyM8pKpyQ5n+PJksxuP0xGgy2a7WXew6/NSEBUWie6kwyt4lY/BWeW&#10;VA7hHvNkfcFrZyiYwm7xngryQjJFXk1K9FxJTsr+ecj2ZODJZFD588XbjIk3yycZGyFzAyWf2/IW&#10;El59bgTFWIrTPOS5cTEpcBiPnd+vTJ3hzFEyfrFB914zX6jx3VGfVqOLeyKEzAMfi4m0M8aQU3+c&#10;zpM4gWU2FxGB8PB6fTyMckDDbhVux2PPATE+pRvj9t2d3L29lb6zkJD1czGriqnQAYnmSloK6zgY&#10;pecJfEIGS6q+fvlCfvXXf82NY5sLNQUN/y28hoEbFQdpqNImhAIIAQ4LFb8/sum9LRQ9gMh++4Gn&#10;EHHPgJu1nxJ9cZinQxibxxLPQxBF+YKbqVOld+JzLRbLS/wtqdhkE28HBJZ0VS117ip+X6s3NFfl&#10;1qyP9MAgtOfzOTckrN7Cu54xURsus04nm3GwuY5ujsHEk83LYNZ6ZWMCG2jZGP1C4YpjDFcm35Dl&#10;Kcrng9hL5oEkFBR3v89XVqTFeYLidYtDKHDOLzcJ5dMDktdFVP63j2Gyi7NDf1qcZYZB/u7nXHh7&#10;7plM3mP6+xntsb2h9xxXmcaViiUZNvQHLYukiKfDftoK0rw/tzJhPCQCxIlgMMJOEANhMefIJyqU&#10;OpSl3QchvFinmIv4PkdJ8XyVNl7sGfvdtM6j3/9kDtzjqIciJcvzuU/rWZxZ2qBBYZ7nGbbgbI7s&#10;edRIlOaDnMU45t9PCvh8jZ73nCbFdMKFde7xjJNS9itY1D6FhtxD0Xnr1UguTvjPihSKnMAiUwHj&#10;uVd38nJr3wRYcdL6k/0IyppnvS4HryewMdmxLD0ycXLBNDcf8zbz8Tw3fzSYBvBi6/GwzVCQLZMs&#10;QrrZUcl/OOzZC5iVkTgX1dwrhUtaa4U0tp9gCeM9oxFtVR5aaJqKQvWvf/Mb+V//zb9hMhLCrShn&#10;FL4QJLAO9vsDE9UctFvHjFkPrZTlFHLB5rm7e7AkJu6hQpHY8tEQTVx8ndxW780vfV/LkEwoh573&#10;N2ViBxJ/x1iPLb5ag0r2UDItvQ54S7xHb9dvITucvhmf6xMsVPg9DiiS781sJUyrVKY8kYzHwj48&#10;3MtRnxdeAu7TdXsBNTTGQx4dt1AqJ8g7HA72+/1OCm+5iefB71K4wxU0Xntds2joMgnL52oEbCOd&#10;bNpYS1cC1IXwfsohUQvnB6xqaptboh2qiQp7/PihSIKnOP173ks3eRNjl37+8EDHz6dhiHjvc314&#10;4ZWV4xS+4ePW5QcFkOSYT0rTrgdKbpv7Mlneg3uJUk6YbMlyPdgagBhWkRHJKkCTAA9BizUHUok9&#10;sW0Mdo8IVVjgw7zfyUouy4AYjkzs81+3bBOfjkxEetyHo7cLdQFTOoJmYuksmRiGISeZEs4hh2as&#10;THDHwW0m8g+d5Yr4fTkJ9sFBBmNRpKrreP+JkRZ6KdsrJ55j0hrpF6nneVDFh6hM7+XzlNYNjG+Y&#10;BHx4cgND2FjLIeUm+8HkDA3h8lTAksamlBO0Y4SI8/OQDE/C6P1Xw+g01ZV1RPP9W+UhVRYZTDm1&#10;k+DQMx5IPp8n83T2+/i3Hrwl27yZ640x4CObhHe99c1sDzuw18tqvZT5YklWSlpoQ1Z4UbgrHwkP&#10;buwuZp+b5MWLG/nlp6/l5uaVJY3x0MDNdtiYpQr3JxWMC8aOZxBoxUQYVtchKEZZrQp5uH+tghzW&#10;qNFLu+ySoTNiuNmi4nRhPAhrdfr72kNPUCqdK4jo1IT74Hcdi0x647LhYppS66kMWio5eia9UWX4&#10;npIjGu1AAPjGpmiqLPG+P7SOLx7NgitsATFOXBcCEYq3rk3oHo8HJufxPlyjz4VGd1BldzDLkWM2&#10;NlWEwwD/xaHHzx2I9ry+IfIm+YYIzwoH8cwx8n2ZtYfEz/BA+tapeLOQzygpT+Q6haiy/D0pP9Ll&#10;bKZTXiksHfHkYQjewYUjQoT2sVGm4rIJ+5/Ccv6MPISulKosn5J6NhCXFmHHMIpVedcEK05K2Fkc&#10;8WfseaydGXIjjQNeq+uYLwqER8w3lWc8nJgBst3eJcVtHt2EiOJ6dmaMAH6Lv9PAyOYMawKDIBQJ&#10;6ntiHfEejA/f5zxMIZBg9ARJ35gJ5sHpsfk3VwC9G3EeC7XeCl0rwWo5Zoqe8w804GCFeh2989Gv&#10;6/cZJ5s5hSvj4IgwxGzyvnBFCcUcij0Uh/AsGs+RpH4TaQNJ3Co8YIefJijzMCmU9N6J1WxIZJb+&#10;XGb9+HtGq3MZPEQmNhbbO5EHDJygt9cNOhG824tPw/ARfx+f1YEuln8zIc/PO0mlaffIQQY60IxO&#10;nt1zLyfmIPvdc6GieF/+97qnNlIHDYJEhfdeLU4sfN8faSm3KphUAsl8podl3shsPnP15+GIMvRT&#10;wpRYzF9sc+CAzuaVrFeqSDBvulE3yw0PFUJRe1UA66uNbNRzWNQW96yw6Ihb+YLPKrN4cFiavpCV&#10;TvQMVlxtgijComPvjUPUeoU3gD8slzP9HBRBSRZSWPkjFEjZUICS9mIQa5+JNWwqd//VOu8O3BDo&#10;fbxXaxxjwoEbWj0cR0uuN7OFtLrYh8PRdDXu44KUygzWNNFYDonLBVbXWjcjvfHcIbsUEuJWpI4N&#10;sFveEwdW18TlGQU4LUMKf6v7ELfClutGjt0UVohqXFoybqFSiGDlI2Fd5KGWwcfhIaLC3OjoGcvf&#10;wVpxwdk4cCA6z+WbMQQwhFiE6/iZatqYubLI3Xq+bzH/YGOfhxL42cMxCdmwqGb1FHZI1wXVSTE1&#10;zYkDsZjNMote3DIWVw4djRSMr6qm8FSr99zpF0J8NCS6zokVawNNxNj09+/ev2FIEIRi+Dzguev1&#10;mp+F8h4ctXUAWsv/jvnG9VDbg7999913/D3nRc8hvsf1cB94l6vVSm5vb5Nnhc/g3k9PT4mCvain&#10;Yq0Y2xGKzXNN+DXGxH1DFFnHqECucPI5NcPD1hnjDSMr7zIWX7H3K0cL4r0H93DjTPTdmBVm2mfM&#10;o+/SXjqJ0WfhIzsPYmfc33NejZ6MFOT2yjrNgchwsvf6Pjro4Rz3qYlQjPv8esFq2nuEIveeTkM2&#10;koycSLZDwXWMXBxoEHK++sMHbVeny7h3+YzX/THB/7HfJUVQsYq3o7Abur0eqEe7kQ5k0I1W6ALA&#10;Yj/u7tUrmHMCN5trJuG2d2/16l22sRxHTg/LXHOyB+rNkCNYQTDr0zWYrCPM304uZ2ppqdW8hJWI&#10;8IcKDKkGhhyokOhZLEmRXUJpHVURqVBuUIOA+CKoW8vIT5hXAkk60w1qwqyjVckGMTUevPLF783C&#10;QxJax37oLLZexkbTt9WEUKJeotfDWFExYD7mqkRaqvhBZgjpwGJYNHag9PdHjtvaRWIDzwpP1pQF&#10;nU14W1QAtcf0keTWj87LuVpI5kHE4W/0s8uZhcz2h+lAVAtPZpbm/TS1uditPlelc7CZZzHaenK9&#10;4VXhfX0/o+dXZjkC0nXDqldlu9u2FDJ40RMAcECFQF83J2GNnsJhnjYj0GfnqB4qOBVUUZtAQSqn&#10;DURyhRUHOPIgCWVSnCKN4nc8ePUs3TeEFRV1Fiun0PJQE/M93AMTCglrAlQMKbphRfv1SQ0MS1mV&#10;fu1hPlrn+t6WVffVSUy/qqf7myDTdTxeyr6aqVE0p7fWzU1wRwFnKFm0AmU4UxXP4+NjUhRYi1IF&#10;MoQ67r3e6PXm+7R2F5sLvmd5ZYIRigGfR3jo1r0HvHC9tD4+d+b92VxA4WMO8L7jcW8ehd6vduXS&#10;Dac8/7E+tk8s7MprDm16T+wX22PdhKoT8dDukITotG8M9BBz03XHpIBFJibamHN6UACwVKYI+H2m&#10;TEI5JmHPrTZdI4X05Exwe4w+1jNf63yv5nTfeQjrPCQ7eJSB32N/jeEN9wkUgrU47rbyf/34ne4F&#10;8wPaDgZXLXlBYw6Tze/7Ma8g7hm/z7/qdn8n9aCbUCd793RHTyAQDsPgcXTES/uGFlA51nKsd3Jx&#10;eS03NxtZIMzdGq/9OFQMj5B/Z7RqZSRSIXFfvXotL65v9KY1HwBWtC1Qk6wpLGJNoQ2Ymlp0qEQe&#10;GnoWqGPAPZ7angehrmbmugGGyFDe5OqkTVCVvlEtow7h3zQlte5+P9LSgFtvFmLFDVl7XBWHwNo0&#10;llwA5kQoNNRqw9gpI3XRak9y69/BTQ+Of4wJqBs6gTpOoLIoMCFk9OcaQoXVuvCeOq8kNBTVfGnc&#10;RbT09r6IlSmphjrbERnRvMxhvxUBGEe1JKCA0PPBnj23mLjZmZAvGHYg744LO+zj426fwk3jDknq&#10;Iw9if4BSWMhKhVbvvEssEOwszBRc6UQtUVjY/EOYRGhiTmFmSqBGXmHEwY118bFULgzEEvcU2sj7&#10;+Ebvh1OGxRAcYZkWftjhOZnLpFcaDJ2C/Q1RiDmeOYJppOCoLGHP3FLFZ2gRDnGLkIpCn22pz37Y&#10;Puq0mheMEF7iuoLA95zVbLHSc/TAXBiSu1vdQ4iZX2/W8mb7JK+uLimgW1jxmGcCJ3TvqLcARNl8&#10;pftarwU136nBs1GPqMe9dC+/ur7iz2/fvuW/5dBPnpZa1k8qPKBEsHfa3chCz0sdxwijop/6RPRd&#10;63VAFuKtPXkJ2HYIinawUAwQczBkNurRPwBaPFpy3ebZhNroVi0WdA1Fr8/9uJtycFwjjxfAy2c+&#10;YgjM/5gQx4PXpEx5D4RK9P5zFfRVfbLexUmYSA0yPddD5WcSQI66yhRUmYURPWRmKGD38LIQ6ZkA&#10;zS36POYf8xTeTbLyT343nBg39jXQOh4H9yyyGyOfamO0OXt8/07+9m//lqErrKk9f5lR4fPKkvIO&#10;Zx5CHp6Nnz+osQpFMBzu9YDs9LBvpd8/8bAxgUM0TyRhrSHIcISGnslx28tdcc+LXl5uVEHcu6vT&#10;mEDF+xmhragQ8Bkoh4MLfLNKVEBAEKvJi5g2LOH2MDBhzCQrrCbGVCsKICgZPhdiY3r9nnwksHAa&#10;Tg6UEZLFmJSynnOaGKpgbJ6NF6RjbsMQJtW8lqdDR0RAU8+JXgI6p2NnNf1cC4GgB1sV1W7fuiUA&#10;YVuQ5+VQBL9Szf7LRJfUiHEeecC6wcIKyE10lSkQE8A9vxYzFUiNwWaBywevU48FKSs+E9agO5qL&#10;23mSfGATdQsj1Ex0WbwaQuvInIdDWCFImjpZQrFJMPewykOIsq+xoyw6D29B4WGtoAAa1fL423a7&#10;h+/ljYp8g5VEGntTlgk6WbQ9FQNyCoUaDUx4Mc/VM5xnSbSCkfpoNBS1JPg34uZhobV7S5Tb87sR&#10;kCm4zpX+Tu9Jq9nnOCk/KCCGAM3K70Zdh2TFjlx/U+Q9c0AIz/KAljUPYMOUxUCvEgxbENYpfuxh&#10;glkxk327J9qt1n0FF//QYg1n9GgHh31iTyL0A4XV6M97eB0ypuZFWINOLX6EkGDRx5phfFg3PPvl&#10;5aWNATZXjRCC11sA5KFjPOwO6rkY6g/5EPwOXxUTwo6i2/cyX1g4C3se1C+VGigGVOhtTCwsROiz&#10;IWjk8vqaRs7TzvYPewMLQoEj92LnQg/Pz7Bct/ggLMLPFac0zwBFn9cLcHu5FxiW7rlneC7YwmI3&#10;4MB5OCYs9QzNVZi1nxr4lKekbRx7dDorypNzdJoP8utlbLO595qQSYWhhXDPqrZgel1aTjGFkuCh&#10;Mmls9Dkvb14k6Go878+FfM7/ls/Tz3kJeNXjCBdOrdztvflLDGM0FhvvLSkCi3g+UwHdLDjRNkmF&#10;HNRSQZFYXVqYoUeMfggFAIXASIm6v0up9ZA+6Qb/8c17K1TSjYfJmS2XyX3GvaEIKhVEtLj055kq&#10;kdv7ByacGTfXDbF92lEoljqhzczi3LRiOxMUhXsDvVtbGH/TeCWyvmazkpsCOQoI/HE8yEZda8bE&#10;B0vklKoAmnlFFMbohWvQ5G1/NMY/sYK2IXhSQNCn4140lYWnRoOD9gwD1WYJ0Izv+bvtk1rctYei&#10;PJxA61s/u1dlgme3AjQT2OW8sJgioXmqNGF9V0bgB6ttoGC3zdq2ndV5lO0HmyQPYbSteVm8F9cP&#10;uZSGn4VCPCIUp3P7qMLpUa1ZCI9IIUNAIH7G/gdQTG4t9cc2CUhYqHhV5cQ1RPuFLlokhIcUEy57&#10;qzwvChcGVeH3ESYlYdLXY+0osSnchr9T8UEYjVMyHPftHGprX26deUK4dOsKAlmyQ0Y0WOvFdIgj&#10;65v2iN9WZhCZ92v4DfwXihjABdyf867fb/XZjwhniLnwjRo/m4uN7A57V4aV7VEVxFu1/JGb6x0m&#10;iJ9Jwqj33x3sHDAGr89193BPhXLcbxPCDfNZ677bbDY6lpaKAkoRyuNBvZPtYUePyJLMNfMkMLww&#10;p7rr+P3oYVXu3d5ydP2xYx6jPw66Bx45z4NEsWbJWovCjgz/xVk/umfU9lO4mO8Jj72wihQKNYkC&#10;shD6cUSjONOUdcChrcAwACoTwimKN+2atr9zI0IAAAAgAElEQVSi1mN0kEFRBBmjBYCoyMYQ3m5R&#10;p/7agewRMzzde8zDLya8BxqqfHZnqCAIdQyPaUjgAzIpSOk9WsKDkDQ2buPS86sW5da5X5kB1E1h&#10;0tF0SibIP1QMH3s9pxSSIijVsm2IZOoSnAkIisOx87ZvFqJZzpe0GoqiYShjp5aB0Y4MjL/Dqu8Z&#10;c11abHm0CdIdwQX46e07efPjT/Lb3/5e7u/v9aFmxm2kGy3gnJ2Ty6lNzOQsLETEUadkGryJhTyp&#10;ImACWAX6YjGjEMTCLPWwYVMcHCWBF0IYxpUzMB4bh90EYUsvBtcH3JOuosdTa4/v0hr0CYw4KRJc&#10;A4vcJFkr4aJB6EfcVSWbavOjew5DisEizAUPJizkYQTn0lLmDcJdZuGWboliDjBueA+I4Ve1vWei&#10;Shj4XngcYc8QaZRZVFxTVIrrXIeQ5jypkImY7jCIC9CSXFOGB7DP7xErFtuIrRcA0fpGXB4JTo8h&#10;w/sp5dRyifhtHovnQRqn5B/WIWLXOQ4eY47EbsTbI9QU7417DMcJWsr4vX4/81j34IluG9OQupxF&#10;uIDfh2Hnz8xqYB+DASAKC3eW2d4RS7/0HmICQGGrwpe5CIY6q8T0WVcLQ/6ogXPwJDC+tod9SrLa&#10;s1hr11s9I7gu9n8kepEIxs8Q8Ji/GAPnqTaA6ieffiJfffUVFQIGfPtwl67PPUwm2cGE1eCCvbbQ&#10;peO0XdjaPEFBYWqeVLnYGR0SdYfxi40OupTURpT3KupE/T54uJD5oVSO4tAqhKDOQhpSlNkeGj2E&#10;47Um4gg0O3wWLhynBPMQCmCc4ubRZ6V3r4H7uGtdEE91C1PiN/tepmK1oY96JQOB0COpqqR4AmZa&#10;JFqa6TrBW0aPjJ+fGHK5v72RvXg7VswLxgkjFgYCPP/Sk/n5K5B8P5cIfi53EOcm/l43/T1jqn3p&#10;yBLE8IdWllXPhKLpx1aadUVXFE8BhBGSzE29k9XsnRz0IVfLL1Q6/KVe/VJWi84ERbXSCa9kWezk&#10;sy8u5L/+L/5CZrqBNxf/mVotR/n++/fSIImIkIQjUFYXK1lerOX9+/cexx0SfhuTDWH/2Sc3tPbU&#10;oJfdsZ8SkEzyHaTp2iQ0sGmgKOCBHPZDEj7Ejwwl3V94B1Au2+2jAPZaOjIkuHcoPIF+mkXFY8kF&#10;SPHPOuui5WGO49HCLAERi0Mb4Rq7bhSvDRQoZUZ/MMVXTRhFrQSsfriWpSfXBg+h4BqVb6q23Vsh&#10;DP7uTc3BGdU4Mmn04iZiu1ShUrD0rVveFmqL+lejBM4QT9XkhoeQB9AgIUHEKSlCebKAqZ+QPk6z&#10;W5UTw2xs1Dx6iUPHsFJjAszgm1PrVAsdTTHlyvH8YxSC+QZHCC6vWh6rCTEU77FxTBYT/+2zWol6&#10;6raFebKxeGcnDxuk6xQ2b37x6b4uTCIfhvtAwQdUNJRVWRiqyKzzXh729t7ehdn2YZvQS4tqLjv1&#10;DODNHeqtNIX11N0gT7Hdy7xccD9WQ82CMntuCwUllEkxxfExbOyRtK8huHoTfAhTQlgtnAPKnsmt&#10;12KqY2iyOHxdZt8jPwazuQqeHV+HKNaMPVDm7UjHSfB5v+5a9w2AJCn0kp2X8BIZ9y9j7ouEx6+z&#10;dWqqhnswxkfZlyWfz0MpeDX1KXItvufneqPFycNVsA9zcIMpDvNiq6ZI8i0X4sipsrZK1+vy+koW&#10;K5WP6lnWs4n7qjtLaNjt7FyFfBI5DXUZ1NsSIym0lXlC9UI32+OjupJUpE5NUDjap8DD1ZxgOJEW&#10;Py4ttoUkrWPrO7V2FjefSbH+TGfrhayuF3K5udCJW6lRXMulKoL15Rey3CzkX/9Xv5E3397L+ual&#10;9Pq5wukCjHrZhvfq1SuiIA4qoKbYnCWvcHjCmsK49tt9qrCsHSlkRWST4N2pa4y4aWyy3vHOmDBa&#10;2w7B2z2hhmJCv4Rlievie7yPRWwDAE/9JCgqs8bwHIFYQZyXwnU0RYXPA4YHwb1erk4gaMntwyI5&#10;eiOsuBAetuGmXgdmnRZeQDQYDtwtqMP+iWgo3BMoE7yWiznHHy44vLEjoMKlKr45t4273D1RTSYY&#10;SypL/IvQC8Il7AmACD8sPthL1WjWUWUJ7mZ38EPiG874g1VZdCeHa/RDPwTaI4v5cj4H6zVd1CaY&#10;emknC0eqyevyNTiWk2CPfzlP28AW25wFVclUpDUlCkNBxD6aDprFsKncZTgRQgs1TEJRRzwfQjzW&#10;Lt5bNoHAmpRi7KdkbCBm33fTHPihjT4heZKSHjDCqvo8MH5gOIW1e0QV41i412SKOS/a2nVPYuiU&#10;SQgBbpwscjFLP/bmQAy9W5BnRKzxmVBmaewl4NfTPTmHw4dWa5nNJT0RGBftKeKI/w7jVCDmXgte&#10;FnYcJ/B6FjaZ0E2nXEMhU+rkzU9jPFcA+VrnSKV8bCeGhn/+3PqeksWnv+Mc933yfPGyyIXubzWA&#10;r66udW1vPSRkhk8UM8ZTT5UansPLQ1tyWvh2/ozxXPWxOxDqKH4TxgFHI4Qitzzw75jPypAcsCYP&#10;anEO3VbfeGTStTnOZNOocFMLpQOsE9XHpW5ytW4gLGb6M2KR797csXp3+/AoCxW4m+VC9kcL9zDp&#10;h5CUCu1vvvqD3Fxfy3q+sAVDM5zVImmzKO/mJmpyC7RnqKgiWgghFQsVQREgn5CsDQ+BBNwrxWyB&#10;NhiMKhtCcoaY+GAHrmbCzhKX65mOe3dM1j0Fhx8YylL936JWoctK2y4dQowH4bOlh0Em19UEs1nw&#10;qNmYpYNlCs/dyMr5ksQoMDCmxdzQBKh+LowDxKCyfZcUInIBQAktUGvAEJslXGNXskiwMI8rxdRH&#10;K1qjlcf8xYxKwIJRvok9Vgw0GX5GPL9kiNDd5NGLdQJRES73MNVZRPOXZKl4uIZ5EcbwzRBBHJ5J&#10;YLEGHrkVR0VbtL6HbY4CycGCQPcu6FFFW/p0mKeEOWP8HuOeDup0iOA5tY57T/vGEUu43oEhK/OG&#10;o3I9Dh+gp6FokhckhdWZFFOIC8nsXOAMrlQ4JxTyEcobveCskpnDCmF106Dw3I6IMQcbAicoLnR+&#10;gd5yCzLmAfDjPIYcBgcL7ZgnceVZ5goir0do/bMGtTX4tMXrq3LymmJeub9gDBVOYeFx9Ajl0OBq&#10;u7RnCtanDHzuEITRFCYS/1wrHusoTpTkqZyHTwrPL4XhxnvJFNaxEJWNlfT4SKL7/azwLSMzrMrk&#10;hZoxl3kAheUXixhhkY7dNN+D7aPRczgwGKFx5+rNfvL6E/nmm28stzO6yvMoAAW+I/bE75uKzqYn&#10;lTJ5cVMRZeiCmJO67w/qOvYwBN3NsyQIewIgEQIkIgTpYSvGl7JngqqSB73aE0M9EPoL3LzRjawX&#10;WYIXByERbI5uJJYfKKLd/VYF+lo+14ezpFEtP6m226xmrMCFIHlxtZbtHFXMdnCWK4tX13MbPRK8&#10;0Zwd7tjF5Srx51Aw1+ifgJ+XfD+eabZcp3gdKyG7JrFbIlZnVBhNotY+HPRneAlisUwkCZdLLFAh&#10;d/eqbOYIF8yT1dcwZGThnxRCGgPuOHKxemfyjBCPFXSJJzpnjP2bN3PwxKstaO0HyTqEmYCl8oGV&#10;jnHNG48TDh4uMm6mygV8e9xzA9SuRJAIPOx3KXQFhBARTYMl0ox90XYLBbp+u9I1YxhD74lCJmw9&#10;JAWB+pqrd4ODEjBG9UPE5bodFCB/nL586lEwTnH7zDJJSCCfq9KtQ7veJLSQyO59nlNsWNqMrjjy&#10;NcaKalxNZmFXgNgWmeAoyik3MUwonZQUjcSoF0cCclzEwkERpX1kQAUaEDOHNke4CAic2SqzCifr&#10;Hsol4K+sJVDjasYCvZJ7hvx4UiSvE/k1CzVa0ZPVhHSMJUe1fAjqoqjSs1k19BRGCYUZ8xqV8lOC&#10;VaZiQxlTDpXKRybvaaLHMOveBKknnt1QmuCekyLAi6HXbkJg5W1JTRH2EhTnvSuaPKTHcbjw7JNH&#10;YnLM5R5G5YrTQomje9LRzjU8caOzsWsHFX1Y2ou5ySLso5QQ7oepNqGKQsYpJzfKlAOI/c15EEnv&#10;K0I+lwbjxV5C/dOCKMlOXry4lv/5f/yf5He/+508PD5xjQlPL8bUX6CI+bQLJ/E/CXqZ+pzEyMZT&#10;xWh5TjEXSTzkUwcPPD5QWZ8CldGyxsaqTGMyaUJ4517miFvSOldLtjEYZAVI41PHePMMQn2p1102&#10;snt6JB4btA8rtbIJpRMLIwBQOCAZupzJzYsrCjdLihlOpR9rHsLtbk9hBMu/Ow6sBEYRFVFObo0D&#10;aQErHrF0QB+xFItZwwNZxuwPhvZoHWqIvAeeGYtxgKcjU+HQQoUd+uf0LZgkAZlTqwxT1rjgVOWC&#10;BGt/0L8hNquCgElK4OyPFqrqC4txNh6vTKRVo1UQp+RoZQoPmHsKuUg4iYWBCk86l+4RzWdVgtbC&#10;IzCveuAaRbIZVt0CkFT0UVBBNa9W8oQQ0sHgaogZW0K3oCJlLwKgpzwfsNBnW6hFOyCRDD4oUmcg&#10;VDYStYQaAyDKqMhKs5jhTZwf+LDeKMhQo7CY4vB5PJOx8gjjocgxq+qMv+N3S+em4qYGJUrSKpMl&#10;z4Kkrk3x+gIFOhmMMIR1fLgorB1rHsXA+jQe2ilkijOzxsRDjtirCAdyvnSP7/fbKbQDiKl6zOz8&#10;5+EgvIjqeXjgHrtWDxj1BQ9P93pG7LlaoL5KUKYseE1c//721j2akWG/GXMgWDN7nt1um4UzJhoO&#10;c+DMS8J1QkiEsMvpKpKgHSe+nAjFmbFYuqVt8xZCzbxKI0vMifhC6YXnFGvOHM58yknk47BBePLX&#10;FQwMDsLYh1MyPnoPZZHGVzkViMt1ryAOltgieVf9MIXcTCnae/IxTnmuqbaBX/XE+mvhwE7GTMiG&#10;0srDfCGhQ3nG9al4srlG7cdcz/9KPfh/9Vf/Sn7151/Kf/z7v6f8k8IpTeiVeLHbB+Go0/BoeNxl&#10;tr7noav6c934Cz3QDTYwKnIhhNyth4Cpjtg8qqXu9kTpoLoWCqAYngQVydBS96VacLtHmb//XgXE&#10;W4aBYOEOC32Yqwu5fKnK4O3X+tkbw8RjtQCRxIM83upB3VGjo87g5eqX8uCoitWiZsHV/niQdl/w&#10;cKpe0Yk4MmQ1ayAA9mDOSwvV4gAiIbfX3yHBAngsuVwtXERrQJ8NqChsWCCAeJD150YMA3+FhJmM&#10;ycMAcxw8h1q/loQpjrKoLJTDAiMUYYmV6ZOyo7WE4qBKox1aKrkeymUsJytpZsiSmVsbwgpqFbRh&#10;PcEiFUtwHR2SCWuh9MpiFMUBVtZubfzY9URn+NzJGOyOVr5+FLNk8XerVUAisRcLtvSIvRidd2Fk&#10;e+IHHjH8w2jJ09LzBO6MytBUjLkfjiH8eyYseYgQRnS6lGI0pWSkaI1VrxbWg7hwITX0E7ncrK7S&#10;oQBdWxCihQBtsM5tyetaD4ORYRFxAdkPUUlcgT1all60SDx5Gc2QHM0UlqgfYsw3Qi2dGNVzhHkq&#10;Ei82XqtQTWgNpw6ZO2INhYjL5VxmlQEXEObY69rMQaGixksIQ0tYFvToOv3MfvtIwACqtGFIEEnl&#10;OR3MaaH3W+gzvri8Ijy09wS80ZojyWveJsdamrXL3MNouQiEJbeeL8JcW75jnDwXmehP8oQnvgei&#10;DmFRQ16Nbm0aVijCl1Mlr7eWHZsTpfKc8DEvrE+GQFjmpnyn4q3jASHL/Qmw4NSzOYVFhuCOcVnB&#10;oiH7TmL1xUSnko8zxhqGy9CfcklNiD2ZBK7IyRjOnzeFn+Meo+U88s/0Q8FiR0CD580FQ0JAif3i&#10;F7+Qv/sP/4GeAwvoMoRUT3aA5yGh+dwUfjbyV/5MdTVXq1IvvtFFXahgWavLuUJ/YWCEB6t+PbYH&#10;dakfpNw9eak3Fq/jRl7NVNDLWobbnTS792px6uHprMCmVcUxXKiF9W0jD99+LYeb17K7vGQ8HMkz&#10;WKKw1rYosFKrGw+6/f3X4IeQAxZQJ+7m1UsVulZ8gxAMUA0xEQfdxI8qyIGfRn7hqJPSIKygwoql&#10;+2iEA5cRFne2KZGBR4EUaggGsJsCEc3+CI087oFQUqsZ2Xpg+PUAI69B+mJ830M5qiJAtJnjOrCW&#10;gDHakiTdquMGOZawgg8qxFr9fU0e/LHdUsEeu9Hpty2/wbANrJMIXY2j10JYl6Jy1tim5iZorDAN&#10;vycvkiXNwbMEjwG/sZBCbbwr8LTUM3pAwpzY9QV5lkC3PWtaKjAeFnodFk9GdXeEsPhM8Mp0c/YH&#10;oB1mhjnHfNKTaYxKBNY3hYxRUaeDxMOEax89t+FKG3H/sSXfEuPIHtpj4oyonJqJ5u4AYdEYFQGU&#10;P+tWGlaPUhG3JpCOnodhVbdYOAZeWJ+4jwzzfuj3DgfEM5S2x93iZKxYjPuJwczCCiNRWHjYWVV6&#10;x70/ZjFyqwS15230vZ3cPu58TirG6AcUU7roZN9vDxui5qCl5V+yxsYsSx1jB9vD8hvIGYHkcDZz&#10;ASTW+3upFunDQ63W/YF7j3BRCSoEOx+4NxE2uv4o9Kp1j8AbYL6FDX+MaE3GSKwOMhELlkkgB+ke&#10;lUdZpEIry3EYh34IQ7OyhYo/JXDHKTSSW8x4rqaK0E14DlH3USZBTDAIQ0VFomRhOKazKvSqrDz0&#10;YeSDkFFGxmjPhHByDl2uPPQa4aRz4ZkLSaOjNsEfoUhc/1TQT2xrU+JWppxYEvQZ99AwNc+K+1Zi&#10;hsTdXc/1uXu8kz988we5uNo41Y5FaArn6eqd/iKNooiEcOGhsOBAsnoHGSeG3Hw9KBMPanFXQ8tm&#10;MTC4sDiHzjD7zL9RoOEmrblPQ2eFIIUlkyu6+XsekHEFaokGokitsJEkdsedfn4v8uO793oWv5Xv&#10;sUBIbhVejVtawQZcb4QciMCoyxQBgxW6XK+crramMuBk4IFUEO5RsarKgb2PweVNYVfR0obQYBN4&#10;/Xvp0EkIWlYvNwaNFSA1dKJ2qIFA8toThrgvqiiXqpFbxqMXhpjRv8/V2zmgsK6wSlFyFEYsrnIq&#10;5kcx8jwcjKpmCAoKBd6JcfijdmCuAmbvIZ+IWQvfE8io3snAmBhHpasjanDQYLkipEV305vS0ArF&#10;YYbHVVqOBG5ry1Jn2xhN7Q11hoLUFFBkfVe424zNMTPUDtlho/KzJItr+7S3KApi7wMoOBqOO6G7&#10;msxaLoLOuvDEM0uhzAqVyYoKwq9RjO9o2O2ncNEw90NnSbqqn0IYEfrA/bFvS0edWbJU33P0uO0w&#10;JPfbDox5j8NoBwZFdKUz4mLtWua1CnpJu+PODgoK7egZ6d8QmvLkdduPLkytqx+qsw/6GcKsmyk8&#10;MnQoGusnpdMbjQWRQqAUN0YMm1cIxLKwMSAkOhriiUqEieeZnq9Crm+u6exCQM/mDUWDWZ5e3au/&#10;q/17eASFJyqDl6f3wrEyBEvfn4XhIjQj3Ds4T6UTQEI+GAR4yjfYBw0uLKGAxzEl5yXhWbIkfMS2&#10;LTZjrT/GMv1M40EVGaq3wxo/R1Xl8W6DcgZqy+4V8PJ4WQGa37OIfJbXExSFC9KJmTWQTcYE7MP3&#10;9G8oORO6RbLUcwUzDlMNUZJrVXj+WbimsC/si7v7O57397fvOX6EDtE9kKtSWIjPQvjZcHwfgvpF&#10;PM/DELGHoGGmRggr1jT4iupqXTDEgM8ilNqpQKhHi/3NvZOT9bDoqCgEcEOxODsqioujCuphIaRn&#10;26Pl5ZMedcNCD846tyjm6m2o8GweLZ6FkAVifYX1BKlYqDTQCoRdUzgVb8HgiFo+o8WimXzNXKPR&#10;K3woGDzPYUHCysjYLJNCd9sKNaya0wpwago3IohKa4xTqDIp5jNDGUDBwWXSQ7cDkoSauLQ8BN6D&#10;SlK4sr03sylL5i9QcLVYbQxSyZgmvKOWlvSeKIhGVptL0l00KNLTsV1cX1HJkDGVLa5KP8yVKQWd&#10;F/L+j0aJaxWLPcNyA7l+DIOPvAKuUYKiGuEkRMQaq67lZVEQWNW0KIE2GT25TKbF3ugFCLrwPFHE&#10;Misq6BnHcmT/BZt3ozQ+ukcUobQJ7WIWrRdUebhnSK56kxBcyW0uC2de9ZqWsnSLu/BlrSa0UfSP&#10;Hj1WCoUrQ/p+JJ+TRQVZFRrQRlc6lo8xvHqiA86sQViCTMQOQ0rIQRAyHs2kocFmu8FJazxghmTx&#10;8bBnQh4CBSEjKtfS+aMcoWTU0MMEg40krQyO/Bh5aJGwZWOoIoSVsafCP0SO4f7+lrkFcnRlTU5C&#10;kRb+PSuEe0DFH1Ji0wrh7DkphFzQ2tzUVOj4WjhwwxTOnKJstz2QmuVUEViojBDb4TgJeIlqbUd2&#10;SSRzRxpEkYku3IKermmffdo+cIydU3WbIij98qefIw9X5NV8X4mc8+yYUZXH9KNorHQjLAcnHBk+&#10;Luh1mREiaZ4lvB6nmMjzIZGrKTJl0Dt4RNywKyRDucWYxJLyLMLTM32l8uHXv/4L+fd/93fcy8Fu&#10;PPa2xyMB7YPyXICdnwh/pWI7SUsieX4BkoThkQOgUXs9TE86GaoMFmNDYcLqNkwmJhlkVb1x6aAp&#10;DVArdK07IFiErjjCFbDEzKItyRjaqLnT6LUPM+uABooEJCNJskYYowneSARZ7gFJTodRUoMZfj+y&#10;7Bw8fvDEIjbUGNAnWKTAr3SGhkG+Qjx5ib8cPPSC9+6dvpgTVI4Tvz4OnR6GJ1igOsa9fmYHSm4o&#10;J3Wzu2ZSZD2rQYWFHi0X0w7WFtbdbCMP2ye14uZm6ekRXq2vqQy3u5YJ2C//6l+KTrn8+PYnJiPp&#10;zjurKBQIhCZCVTiEGDPiwki2IoZsnDC6RoxnO3IEjXZ07ZgkLa1yFJ7KxcUN+YOq2jihZLYmysvK&#10;4E14BpGarYO5w4CxFaDjGEwJkOu/Ljh2VgQHhgGkgZ4UxqbuBqMxtmrTLfcShBeSnHU5l5cvX1pf&#10;iiE6MIkXXk3FM2XVJ0sw6J5h0Yd7m5AkeysIxNYApJaYNLr/R7lTqwpJVq5xb4gkXCuuVztiK/di&#10;UAkc8f9wpxFqMEUQVdHqSR4sPwCaaig7GD536v0+Pt4T4YO/Xd9cMdwlMhUU5tj0sMKpPLu9P2/H&#10;kCwFnQthkh8WlvtZ6L3fvHkj33//nex2T1y/QFpFFTVzSZ7gjGJIJKYDihy0DTxSdZmgqkxol3Yt&#10;Wv56DkCixySzh53a4ygbNWjgKeF+dWMonw4MvSUK/PZpLnM0WK5sbRzzk7kwBEudxo9/sWeiEI9j&#10;dSVnlbdTcV9UHAc8eYrLTyGQVIQmY6o4zpVOzGGe34jaklzJTorAhepgwikHEoRXH3s0wmem1LOw&#10;kCPc8mvDQIICwrVeffKaFePMgTqQIyW0i8KNIEnjNZu4ZG5htV7IH//4R8rPBdCT4tTjDrhIcOb/&#10;5b/9i7FWTbfSs7RoR7nSuV73SICOrL4rQOUwFp5UsyraOIArFW6gg652PSmhERSqvY8vOnVZRy5x&#10;zaW/q8K6c5cZ1gjcS49zxcSc152QX2eYFqwbo/9qVLe4N+CvKDCLuCkah6OYJeCbkTzJ3WTeFweD&#10;EY5Y4KA5tgpFe5kCmPpujCebOzWSQA4CnElImouRnx0QSkIMWK1NVFQD6HEAp831Wlavr+Xrr9/K&#10;7ual/Khu/EG9rVa1w1LfO1/O5HjZyKJZ6nxbcdpubyEWuHHg9xl7UHMjhKAWKRhS9fcXD1/rWj5S&#10;SR0a9UIWa1ZtH/Uay5vP5eLyFyooNlaFORpPTEBfWcADTwEVpXMVhEh8920K4RBeyzDX0voSIEcB&#10;gYFx98cEx6PyaPcCgwN7BQrs/ft3ep+NXL/+VE/eMlmhYJzFpgbHEq6PMbVc28C6m0exUwsR3FhN&#10;YUlnhCL2uk9BwQBFDsGLsA4aLa3Uojqoxfzmmz/KDF7l/tas/WLBpDQ8mr5/4BeZWEcLQSKU2Oh8&#10;jSqo+nLFnAtqXBDum4GWvMYe6uQBBkpneSqznOdqOFypG7+VH97/pF7xURbrWtbtku0HkUilpV8N&#10;hONW9UIAU9iDR2m+UAMMimGvRsKdehY7XXOnUOksRGJ5HH0v+hWoQfD27RvOC0AchEQyoYjWqEs7&#10;N9v39BAnnPtge9S9YApGmpQtvd/9aMYQ1orVBggHqjzodR5m6yuZ63O2Y0NvFvM/VwVPD2K2kKsX&#10;r3Sj3cnX/8/fyrK/tephXd/FZsU9iZ4RsJyoOPR67VFnsHa+ISaXCxo0IMlD8puKVceyP9o4wb3z&#10;008/qvLdJivaqMMX7BGCiELXA8Z8TGe6PxPcRRVC3kOVY8M8l3lH1gRrGMIoqDys4mc6MwpC+ZQe&#10;eiJfVWHJ8hSCFGMtINW97Al8sabjtYeFpjxIHu6k8oJ3yfonRDNm8qB7GPxVLeP0AVO1a9jNAnk1&#10;8jyAA26jZ/3LL/+c1//Hf/xHXne9vmCYCYi7P/zhjwxv7lWW1Eji4eEbFcgLFCjpgW7agr8rK4tN&#10;ouo4Kt+iVL60mmWzrJCk1AeckYRsoDVF8i1inyV14Yr+ptRAjHVbkVoTzIKERBWcK2J6C4P6ceJn&#10;bkXR7yu4QawlgCftxDQ/kRNtCCzbDO1g3dLQPzg0YMW4r8ftfNOQw6cb0/exeSiEWPA1uZvkVvHG&#10;5YPziFiCdySFL55zrgdthQIkKEvSnkZ/Zh3n45HhuMNBD4gKDQH/0latSVGBcd3I98vCGFGxWXRt&#10;0Fu6U48ESCngOiugfsSK6Jp5z9qIQQVufyyYfAYCrNYDVN8+GEpKDyi3v26AAdwc16/l5X+n17gZ&#10;KXTBIrkVsF6u7Bl1/NvHB3n7+Eb23z3JsD8wXg5EDBU8CtkE7LOvmOvYPh04RzvSR/fWDGUw1NVe&#10;LVbMOQoIgVzpkXv55At5tbpmy0+gjh70XtvjnpY0BOQFQAV6CI77lgL2hQqZ2cyU8rtvv5ffffVb&#10;hjmw4SHciNJyBf7j22+pUMCIsgLUmORAWTgAACAASURBVGFIPdxzwAzV093DKm9li94bA+jGb1X4&#10;3uvv9wxfzFThQmkvV5eyuX4lQ/XE+pf9sJPvv/tajaO9bBYV5/lKveGtKvMfVVjuVQlUq5fy2Wdf&#10;qvU1kxn6ZpRb2avi+/3bO6KxCgcHmCFRy+rypVzcvJajGlPjcqPC9CVo4OTtuzfyCMV2eUHhAHI/&#10;K5AEfddBbnfvSSRX1rAGAUgAeMNqLD7/7AuCL4Ck+uO3d3LQtaPHB68fXo57FQyZeYHYGiGHw5PM&#10;cS77gui5qL7ngYRFua7k1evX9IIQIGYh3/3BCjF1FA+6tr+4vpBbhFMf4A3do2OQrIcbeVGrAhje&#10;E3L92JJdXBYrC3fh+k+PqCNaWwK/R65xo3sSBZgw3kBgqcJ+Ucp6g7zfNhVFcj+B4RdHvDeKZyLq&#10;Eue/pAJEq/Ce6KwZegZjbGVFZUWHmpfwTivLa2FvzeycM3coExWGXR+5ntqh6FE9b30GLHRltPcl&#10;Eq6YtaJmiDZvwhSvKeclkxdRLvQMrU75tRjGi5BbhCU97yGSvKir60v57W9/J7/61Z8Tkvz08CQP&#10;7R2Ni6We2dcvXqgy+IOsQAqKQqkGScPOQkJMTqPQCLA8MY6fPjSNTJZFyXaNIlvIpSPocMEHDhIy&#10;hH8cijiOXpBlML7eDywnAXC/0SzrhFUeg6WvirAhvxaMfTunTmktCEnoVbgGdbZTg/OJx7WdQAu7&#10;wGPe/L4YKJzwHK23HByL4EyPCsGowCvcHeu80te1sOda+sIKSzqP7QUTJreCx+r47OznUDEEQbjk&#10;YHp8rhtwuZkTjttu4d4v5FE31AJ4c52fI0MkJWmuS6+ExjQg2T6rjQyNBWQ1oK24x5zQ2UYP32W7&#10;lfn+Wpr9PdfqUFgeCKAAgTUP5tjffyVr9BqAB4IwoLr+17o5mEBCwddhLzOQn213slZh/FaFPZoR&#10;zZcLhqmQ/K7v7uXi6kY9ylEt9R1DBJiHeWchN8Q4j53h5at7nQ8d7wax529/L5W6rS9ffyZ7NBK5&#10;/0lQ3NgglPMEyhOM5bW06qDM1Kq+HNUa761g6tefXMtV/Su5VWHz/ZvviQoBxNfCjML5pVXXgRDv&#10;gR7LlVqTry6WstrcGJ+Wzt7j+/dy+/Y79dbUOm2RCzqQchwzS8/27j1RauVslAt9jl99/on86mop&#10;X/2//yBPt+9UqBm3D4ykZlALVq3i15++UItryWfZlS1DJGhTWaqiKRzJUSYHUwXCUykrnfObFxeq&#10;mAAXepTL9Vw+vV7J7qfv5On9Tl5cveChRrtY9KNGwaPcH9k9EB7RpQp9ULj3yDvo+bvRfzew0DdL&#10;KpstrOTWCvvKyFV0Bb0RsMpiry7QUAl7eYjK3jKRSh5h4OgcXTbq8RwAT13IXi3w/XFLowwspSvd&#10;2+9v73RcPxGC/qtffymvXh303O/Yv3Sjc/X601c6v3t58+Nevv7uQb74yxtZNiudn1YF1ve63hd6&#10;phq5vd8x3IpAkBqrcvcAYj5Rj+/I8/3i5pKKDXtqrXNlRIcFodGAWs9ZxV1RVhiBnnm7QFgBmIGa&#10;GguhqcHyuDPKdDEIblWbrIPwRu0LPPYQwCtV7u3RPHHr416xqPJ4eCKoBDU9x9Z7pQwj18kKRBuO&#10;0zLhJcNuQEUhxAu5AhoJUwpTFzfIu+1TSxTRvDAadYatx1GiejiPRpwqFKERAKg35O3vfveVzLMQ&#10;GkKK0bUOL8xjDU0FXDTcTl4SAl03yY4QqcDGC7HMcWPGzEYTiAhLHNSSRVb/WOhDF4ZeKCrjc2dT&#10;cxyW0dzaozdnH7BBokBD4mAUyQVLjclhWS+X3MA7WjbG3Edvo4jseEls/OgCOsJYUkzFIZGdD+ig&#10;hKdSWpWpORllChmV9YRjDj7yoMuFoIELW1T22XCxSUTnsU/oDISmEDboB+tJm2gt4Abis40lgRd4&#10;RpXST4tajtUgOzBLYp4ZVip5QMEhz2bqFXorWDP0HPkBZQjCMjTBqdUDulHL5kp/vpqvZQ4oIiwl&#10;VKyikpyoDBVC36jl/MOPVNDoHncBzDqTgRy8qMEmF7ByemPB/EI3JePWzkZKt1kF4vDN73noyLHj&#10;bjWzWGIImWiNGVXRUJ4gqG5UqVQvX8lSL/VaN2apEhLzvsd7b9+I6HUrVTpzFUIrtZbNmxLWaVyh&#10;z4AK9x9Wc3mzfUDPVRmdnJCw2cFajOLAgt2ygrX7dCevX30qF+sNcf44Bnc6xqdDz5qZoVKhVNFi&#10;ILwZOZ9GvbUBSKd37+VCLfR/+ckr+c9/+aX8dteS0wmdW/HMLeEeW7l6+EE+hdWqn/qpPMidzs8N&#10;+w70rMORAKtQSNWkBpl987XcvPxU5gv1Ou7fqUIW+TOdty9fvWATmvLdO/mkhLfeW6GaXuuggqRS&#10;zwUNaZYtqlJnsBBo89R3OzUCBpk/HOW1eixttTSiwXqVYu9Ev6lXuR0N+UNKKJ0L49WdBAyMh12j&#10;lvrykmHEN+ot7EE9roJ20Hvitgh1HZjDV4NN1+K1Gg2fqsf05csruVyN9ABbnftf/xkqY1fy5hJK&#10;/SAXyzv57GatW20hK/UAtgdwkH0i3+s1kU/rETJrl+qp3auMaVlACqhqu0RrzoZh0AU653pl/OoC&#10;DAUVK/+ZK0vU0EIhDoaV4CjDMy7Ydjeq3gv2LQH1GXIhqHVCkyi+36MYF2q07bfGBFrXIyMm8Eh3&#10;6s2tFlaF3hysPwiL6tSYQMf3eQ3yw4pd2wxcZ8rl9atLubu7UzHQ01skgqs2OYUGRXW5kvd3T3zm&#10;0vMNRchLyMgxEu0RKoqku5Fitu0Em6USdJ4inMWH+weJfiA0WLlxVPsh9kxLBQ8Ajv/KOTLQ+xYN&#10;4T0WFckuhIFgMaCwanOxkKVuMggPYLwhlnCICrfKq8KVhuFQE10tmBFpaWdYWF4/SxJ0Hg4iZxEE&#10;JzSdu3lBBTv2g7uxRUJljLlQGiU1NbFEk3PNIEQUBUalawD/PKkqssIUwDKhMM2lNjQU+fNLuy+W&#10;ZNaYBW/0EYh1rlR4D+yT0HkFM+7RkhBh4KE7jAdu8FqvtUX8ddXIthwtn8C+Avo3eASVsQUa18ho&#10;3byYoB65OWDINHCRob7VQutv72XcPclKT/KG2H6DilaDeQUs7S8sQQzlLMG1z2Iyz4KHAsV839/J&#10;ykMKh6Nh8RmPBkEdXWwv6uqDs6XhehuePeK1CEXb35Gk7tQiGvffcO3r3oqu8ELCHU9Nhfle6DbS&#10;pWaHt4qtOKFEUcfxZ3oQL5HgxC2CWK0XD+PpGI+Ga6dfpZ6J3H+jlrwpYKi8dY94/JFhwqZYyrEx&#10;ZX/AnkAdTG9wTRogt+rV7I9EZ/16tpSWjJj9FOoEvFWV20yt9lrHtUK4YK7KRdAzrkpprMJDnuhe&#10;16PREUJ9euABqABstJkV7FL2OeoP1lcsGmzUKi4eDzanFTpWrdm0B9Y9q1EgfPwsoFCzQZ3A7oFV&#10;8AGxDXZbodWvwuJpL9e19VceisbqQ0rL/9BapLIs5E49gIcRneqEdOiGR6/TOYOsgIJugG4Dukof&#10;dPv2UX6Sg9zXR7lQ4+L23Vu2fIU3+aBe1xzw7Pfq0W2/JVwXUYAnKN3irV5nxrO6Rw6BRlfJYsqt&#10;KkEISnhCyM8gh1WT7LBknBurPGMHwsIr200GMaSj75s3U69kckTNYOBZDRAJE5uKn93tOn4WdSNP&#10;2yP3NfIwQKp17TEJXHhYMJAwJwBqGJ3+PnUTIwRfRo7d7FJDYNKoVe8ZLAsrFB/q52l4E6lmEGTs&#10;MfRbf3zaUSYPgWwTSeiigLAGqi0s3EA/wTuazazlb8n1F/NKHFHUO7qJlfwf+BX//Prn1z+//vn1&#10;z6//X73qKGKZq4+FKliEevA/IDjKcW7WNJA1RRRueDiECWQrHno8Psmx6MxyHQ+0Fo5D1j0It0B4&#10;pDrlEhnbInUmg3ZKTIAyhaDYpKJwJkncF/A055AEGLSprE0fLNiInQ1dFGZYyTobmKOClZZCS8K2&#10;nhWbHcM8ETLqR2stYYnmIcHXwr1iCI25DOseRXgekUYVcABswoOaBXhFi2YhR7UsAKdl2KY2Pn1L&#10;tAN1gnBZS+oClJa3o1qj6io+XG7kAY1N9J5L8JKP6BTWslsYvBf2Wa4tHIFcQeteFvIUeO4SSap2&#10;lKN6BHfv3sjrbisPR++kRKx+x7VQZ9ULwwZnmPU1EUkAqYhbjv3E7kq7C+4lawmczyfw/R3oPryo&#10;pzuwmptwQJrkZWogglej7+0BPa6McmGOf5/2DvG1e4HDqS06s1YA6d07VLS29QfLca/zB1Bc1ZVc&#10;n0DB8F6j1xEM0S2uU+tyKePWKuML4MN1/8y8Ipc1JmLe4k0f/XB1fZ4eWR+BOS4fjedpMTrdQBm0&#10;0EZ+1vZbkYedQXbxXIgtw1I91BIoND5Oie8PzMXtD1uZzXWNH9976OxALx3J6wXCnmINXYoiVmhk&#10;jL9mZXlvmPPId4nt/eJghX9lb9xDKCwzwJDdn7k47MXe6lQAc26dHgLN6jHf8JpQVT1/cSnF6lre&#10;t4MnvI2OGnuP1FhOYY7c3Z99+ktZvv9KFg/38va+Y6jl2+FJPvnyX8v3t6Pc/3Cn51DP8DCnJ/y0&#10;nZrL94N6C4/6/Rzhg4JQX7gh9WiVxlW0pLWi93SeGNMvDeJeFlZvEMhEfNXeY2PMmiGBlgHNuG6u&#10;9Lw9qOe8qBjPh2xZwBPU/TnfrGSzXPP5GE1YFlMhm57ZFdiRe4AgVtxjc+zX2ggh1+ulPAx7CTpw&#10;oJPgpbC3sv4MPiH0WcHzAKEGi531Ifo4aFCF+D7avYMEVIgCWhJYYnuoFKObDmLA4BOaEsa4F5H0&#10;vclqTFMfxY8SzK0l55JyDBWnVWnt8mpd6BkEeO/lMawRGJyHZiJging4IIXzoiIW/3b7SD6UirTB&#10;lfUCJa21FbXgjoesQUnn36NqOAi7QP0AhMg7FSLiDIE4nEF/zJi0x/qhHI4IbTQTDtvw68KxglsH&#10;dQAMnXTWVD0gYuNhTMUWtrB9Slb3kkHLuijDTvNnygtCCGAgFHzU0WZRSD3db3VDNAselsvZpay3&#10;tZW76zytAenTuZzrwYPwWSDxzXDLTFrw2g+1bNQ3/1x/f6/3ekL/Aj2Me0+6wqVvxJqLlEPB+1xu&#10;XhCSicbzR11DDBZhiQPQQaoQHvV+665gYg9J2aIauNGA5GkoZHrrbVuWieaaQn8IWFuQfGW87FXh&#10;cdKp6UvCReeEYw4V7j0HM3gNAls0DnsW2+GAY6fOQPoBug9sFfYLbkBHJYuj91jGyleFGwNAllnz&#10;nH4YPR5slOXDMOWXEjbdXXIogrFCdgJNVo727EdDchCJXVgtCWm7vbmJ+PP23n/CksNA71iLx+UO&#10;z7bUNQIN+1o2r15wP7Xto/T3t1KhMhkCjbUbtrtYVTpa5TGZfJeVPPU7rgMCPQcV3pwHYMZQdbw3&#10;aCS5pHqro+hQ6b6zLmjMzfTelQ/rFEYb4aOPHDcgsSNDiWLGlRhvTVUbIuixaFNbUAhEhJ1Q7Ngh&#10;ZDRcSDG/EXn1Uh5+fMvcRoE9jn2nSgxGFprhjIA26wUuNtfy7rt/MEw+ED/VUqrLX8pv/sv/Rv79&#10;f/w7+fHd7/W5fiR67Vh5HY9O0R4IngL1NZ1XeRvr62zm/QN0Dhf1kkarkTMeE3YfoRzWPABkkeo8&#10;rIcEaNQhgIvoow7aEFaH97JSQY9rBZ8UwkTr1RUNruOhZagG1+ydeZaUKjAyWWRmkGKyzSLMzPCT&#10;0VBAMaHN7jBkNRNlTabhp8d7wuZbpyoPDqVhsD3K0FLncFRv6RpoIeY8RitKi+p8k4sRXC/SP1TQ&#10;4sWyEhFfL8R0GDJl2hg1Wegvqw+5HHTCSuOyAPwJcUwy/pWm5aIgAnHApjANjYzAbKE22UaIPWYX&#10;3sEScdHvUxyi2TpnB3H1SLB1ZpXD2kI/XFw7IFqsnnVEDprA2Gcs7m9kzEDm9iQ+O7SWCAGShYlZ&#10;PQBbLCwagEMpqJLBM3ecZFvUhhZStDu0AxFVq1Vt8VzOe2eNQaxYxSaN01paQVFZeUxuLIzJEzj6&#10;x0cqgrp5UutiRWXXqNC7gA3S7uUCTKXbrawgeBAbR5P3ZiW3Twt5fNzJuL6RUee0n6/kCIw01qBz&#10;qIkOYL89UGgaE+naUEyjoWT4vW6ki8++kAv1zhZvv5FVCwu2J6y1H/dEcK2WlfVEZvOczk0sP1RQ&#10;fo4Ki/jjkDjxGwpK8CfhmYEzJ6BArKS/G6fKTolkPLw2GbynsD1Hjw54wMyPE3U2tycEOBFr4O0Z&#10;WUELgXWE4VAagg3z35e2yVFwh8LDcj44RQJZmCS4cCJ0WhXGmd/tf1IBrEJYjZ9FPZC4jnW6oyX+&#10;UDA5sClI6eHUwYEO4QHVTFLCwgOhIJBToN4u13rw17rmr9by8uWV/PTD13Lb35Hj5/bH90SoWLOd&#10;wfNklTHD6j2RW0JfaBbnbZGQ3zuRWM9eD0xkS1BwdLTaC+yL3pLr1s2sS7Hj4KKxDTw1s7EFLq2f&#10;MFF3qBcy9t7OC9moIlhHMnBue3hQuhebxQW9tyNQdAgj1NazGJ4Ykpa8s973x1u1+Mct12Gt0mVe&#10;GTXG7776Sj2Ll3Lz4lquX6/l/qev5Nvf38pu3xGybP0cCtY/IAk70LrFusxktdnIdT+yxevnn3+u&#10;HkMld3fvCcQgoWNvhI2kste1fHzaO8FkaS1vq5bQ24pFmp3lKEE1X8w4J1ZFbdXWM68pgDFhlPej&#10;Ie30C30Cei/g7JyqwfpddFQMYOCtorshaLMHS9jCiDqq97Pd3XNdmaNYOzU4coFOCwMDb/R9yCSu&#10;W/y9R2JILVGkZZWgikg5ApmK3EZ37a1S2uDgVTl5D+RlGoI6Gyi5ypKiNeBWLRLAMzvknRWfQBmw&#10;nqA45RQf/LCXdC8KVibCssVpxedBCubcFFbmDiz0aCXtMfo22ruFBnOLhy4+LfiB1g2seiIzsGEp&#10;zBA+UgXRW8csNBYfCEmtSAsBjPsRxSmbNQXHfrel+3x0lsxEf9BPXbNKbwJfeG9e87i8ETWSt6PR&#10;HFuCrKTwMZRrzzHCgsHYF8sLPcjWJKRFSGi+kUE34aBuZLu5VEtLrXb9d3h4lN///itZwWs5oCL2&#10;TtqtbsK3epCWV3J89UrGX/6ZupcQ4AtZPIlc3FzK6nolP/74oxzUon96vJPbd8am6mBpsyRB6KfX&#10;/UyfY6Ube4HiPqBOgDWEiw3lU6q1N5Te9cmYTuN5TXiYdW2cJm5xemESECqEonnjehSckZ4A0FVV&#10;ckxYjl4sP5onQD4lWMKhXTpL4BsKrDc+JP3aIcGKHK8qxyMOH3o/rFTo4bpqCfb6bDAV0AAJtQv7&#10;fS+LAr9XoeSNf8YUOig5dgvrGW8S4bIq6DeLUVbNUdZsptOrcn0iimS1qYn2Ou7ghZVEp4A7CFWe&#10;1i6wZyVv21oo8V7nGc3hS7Vi63Enf+jfyOwHPbzqydz+9JM+byG7xycd1y6hT4gXL63Dm3jYJnj3&#10;21YtbDSnAZJsbqFS5NePCTc+EAFEWm8c9KGkESXSOO3CQArj0dezHc1AunnxgluEYU1ALSl4OyLJ&#10;YHzVFZhst+xkV3tSH3xdO1UU38GruENltlvUs8aIEiknCtLKj11BupXdsdV1uaWQfVFuZV0epBlX&#10;8k49iX/7f/7v8vqXv5DL6090XuZEa72/A7xWqGAfn3oWr9XLBfs3XFy/RHsWAQ/ky/pA6vNm0bBQ&#10;CnMD0AKS5AcURFUGUiF/lFQkdiwL44Iiv05hFCwwVVH8Nzw9OoussCd7V3pzJ8E4HvR6S55zWE34&#10;2SDpQZUCRd4wpEqOM4TUxs6T04MJ796LUxlOU2UCL6YtuXYdW+m2pDBn6FUXBvQlQPIwTA6P37AY&#10;9A4MX1HQQIUCM5PJzlcxNeFILyoJr2GoqiheCxlr3FEGrS3sfIh7BBh0o9bncOi4qA1cMhDujy2t&#10;o7IfUvegfjRqZFLdoleqCoiHdwfpdTEAqYRFvFluZL7eSFTlicdro0giGoeXjdOpMs5uEE0ctnln&#10;E82YbO2hBToY7tKODvcUJ4SSke4sxsayDRQxIfalHoHgUMCrOE6N2skx492kcnZAE6bReMSKyiy8&#10;UHl1sbfDBAkjFpAqe2Sc2LyEkrF8hDzw9hqtOnVDAaUCColerafNTOdl28pLdT9Xr75Qb0A/v1Bh&#10;oZq3QnVlqwtf6UFYzeXw8lKKT1/K3b0+n1pA8OtxyM01bbmhhmJMCqxyuuIenbTQQwB9GdAy8/FA&#10;llHMzlL11wUKgY6Ie6/JyxS01rQsPJyC2LU4luA4oshqYTFGb8iBUF7lBXyAxUERHLaogagt75Bx&#10;tfDKNAoGXhLWMEJgsEhJ8lfYCsNjfEKMumSJlM6DWspqaZfrJQX9EeOG0QLKDVW47ftHtSzvhXbh&#10;YsFqSXgyOCy90Y6eQIbbEpQmDfNDS+DEgRipvYHNUT2tdic3qoQB1R30b6grmG/0fWXHsTFgCqNg&#10;OBpcFFaWnpvNHLFqCN+DHO7u5U6FuTGXwquYszHSeGgNvsvNVTMuDxI/5JTQX3jmpIgHeqTmxUSz&#10;GYSQ5kVg4kfyRxXXV4liAcgV0Gsc94aTxx7B3ijoYReyWq/lU7WkYXd1g/H7QL+D4ReKG7Dsy00h&#10;P3z7HQsfa4QXdfpQvX6lxtRjv5A9ihrh/alAGwHxBYS8tKLMhogZVZCgkde/7x6B6lLLfgUYuQrr&#10;neXw9Bt5fHingrVl/uzx4Y4hyKcnEC8uVamPRKEVqhhQXwMjZaFyBEq47R6JfW9IfGcWMDyoo34G&#10;FNmNkx2ioLXy3iJ4z8L7e0C4tqwrdcJK1MkQZx9d6gbu+eBXKpw2fb1aW3V8kLfhFAEdWVtFedtZ&#10;kSAJ3Cj4LTZvJUeDRxaM2I/Fs0C7ucUPLwUGF9YYFCUokGRNFRRN3SSob0R7pha9rgYGD79mtQQm&#10;zybCu1RVPUTQO4gti2A5NLk2L6wtIB4Kwng/Uw3PhBy0hH5YBSj6/WJqEd6YAR6q2nupLhwsm93T&#10;Vvbq5oy7o6xQZahi+6ejufDz2dqECjhn9PCsVDuCIMuSJ+Yy5QMO1sT6eMrTgQKQYpgSjXVwlUND&#10;ugW/QMWoPuwKLu/RHrhSI6x/3JNKGuJITUouBuLrcK1RBTx6BWLJNeyoTCqvJyjdVYniMlQdI7wi&#10;c88bwESA0CLckYSLhHWSGA4KCYVkUAodmkOvadFE27hKheZ685pskg+gj7i8kIVqi+HtQa1iCDb1&#10;GoaaYaMXaxXCi4Pc6tx9V6iwQW1Cbx2nGErz0AApj+Heogp1/yC/1zn+wwytCbdSP/wkc/37/FAx&#10;TLKEADney2oksJEc/8hZ2FdtHCb6qGjLOUBRMeluXh5qeGerhpBII9ha0929vL5Wr7J3K3YqxOnF&#10;Ct9gDUkcmr2t4RUEfNumHMJGhtRgBte5g0HyhHBfK3v923Y4SIe+GLOdXOg+vF4iaYxqZh0zLEau&#10;Q0cAwWCVfdIMFsKs2pHYe3hsF0ed20GFCvi1dL0u5JUd7LdznZs1C9RwkJu7RpainiU4qVoTvC/p&#10;btQcZz0s7DyNRmLHCua6JwwX5xGcSiBf7BcvPHRoJHXcYYO3Il24l4rLqBEFehD2QcCcX85I19Ka&#10;JWTKRxXkOFuyRgMKBOCAxcWNztU7hu1mx0ot8rXvkQqNBGXzw5aCc4vzjByR/m0P2pVFRYhmpwbL&#10;9c0XsvrhUce+5zNgo9RqGP5S1/GHF4V88xLhxLU8oQmQztkBFdqCBiFoKI8Y+07mqkyv9Hc33Xey&#10;3M9ZG9GXe/WMd3pdnT9Ver0qh4slhO6NrtSTrNeXOgFLmT0BCGEGJPJe+6d3ulVQ7VwyZ9EU3tuZ&#10;xVpbepKoqWmA6S+MXXccDvRWoPQWc713Wzu5oBHHkS0Z1eoIz2JPivWpmKkyP3ieYLEsGcpGjm3o&#10;oaR6O+pl8PubZY08EQvT2NdiSL3Fuf/BAgB2YXR2xGp3tVzMb9STb70Su6S8gpfSka1X5YGec6O8&#10;aWn9jy782b+4P3geYXQP25gYmDcKwR+Vxd7dkOfM+cPYv2KcKHkcyS6R/Kwb3XigkFirRdNUcPv1&#10;C3qAVWjXUm+suYmRIhVelFCxOhWu1XKjwuVaF3BzI5/VSxZUgK/kCII0CG9YIEcje2gL3eCbFQU5&#10;rG02fQkNLMGVre+dD2xSwwIjFLSgMMtpI0xom6RoYHiMxvURDc1Ln0BTLqZYyFzqi0Q3yRvUTJwi&#10;haRm6yK896yyKmD28C1scnvn0h8ZLnO3HQUk0WCFmPmOiWxU62JzPKoAu4e1ovM4Xq7NSnXqhdIR&#10;DEeMeXUh9yrAb/cItWzkUa91t93J4f2dHlIV5DrP+0ejo+g8OUs89Wj9YQc2ITE3Dx7RFiRo41at&#10;Of3M9kHmxy2LyUorqrDKUaAYwGUE3hjkTHpLJKMKGrTbpP0ej/KqW8jsXgWvWub4LJQIGugALdTQ&#10;fbW9gbgDyT4Qt19saFlWhaEkGLOPAhYkfS9q/52Ou7O4LA9nd+qlfYpQT2fWC/h41PyUw5MeFrUE&#10;BzVb2wF9LUBp4jVsPBwFC57GyupAYKvXg+V/hvUXAtJDcKPPWFhh2HvWh1TGNTQcLD4+kY/pHpnH&#10;rhJ2pwo+K5VpHpLwHsulJ5cdXQNFAMsfaK3gk2GOBN4SWnyS9sF4uWjxd06z7HkqUqIAi45nRCU3&#10;KcxLWV68cMHjc6re5uvFK32Glmgj9u2emSHFEN4d6gmOcsni0Y5zhPvXiL2rYvxxcZRNMZfNSg3B&#10;HXIBOyN0g7KtbvQ51mr83ch3qiS3D++Zuyid1gDTDnZTJP5Xuh4vde83b/7IRjsl4vhqpMB74HMS&#10;kMFPysv1StoapHyvaEzc3e71bOpenC9o/YNf5/Z+K5v1BYkfC6MnkMuLK7nT6/zhD7+Ti0VtHFUj&#10;5sh6jSBPCIOsUgFazy30FUankvbomQAAIABJREFU1Qc5YR3AHZ3XN9HUNU8NHFVBL45wdzSvghDe&#10;bNYnAn8cxcNAVt0cyeHRay1IEAdvYl4y9n93v2V9AtITpEZ3pBOBF/gXhtcwuDeH+y4kxfUZlZGU&#10;gxtcmoc5HQ2WErIle9EmCn3h+bicrbYmASkgV9XCNlljBGIdUTlYpBcuVFXoq5tG4a+u6PX1jVzd&#10;3Mjl1ZV8+3f/t/zub/6dWhmjo31Ka40I15dMnBYb6/lMoydsvSDEJ5gtXchEObKgLSpmCRsMb8DD&#10;TIHiKYsAjJqmZDPsrJ1c76gfJPtKr3Tmg5eWNRe/ZushIrPSnIJ6tJwEXci+cziq0yrDi9INMjqH&#10;+YwxTWK9VFgfdbEfpHiwhHm3WMrt1YXcHeaG5ui9Q9RwYKIWDXFGNB1XQfuASmw9CGgCA4vvQb0Z&#10;NOd5VAusQVEYClQGa2gShVqFJ2WjwCQKS+CRITZcgmGTCVtr4FGzstD4WFDooqdOHlGBCE6YC7VG&#10;CxDSqmeoP6/mRmPxx3c/yQvdudXTkVWSot7fclazOheJtPF+YFgG6748WHMd+JAIFTbe+HxGFtvS&#10;EQol3W2rlKyoEBvvLFZVtdsstrb93HrN4gtKn/0lgPdhXVRJIY+wQNnF/mdZF+PEncdEARNsWEGJ&#10;vFRtRYT4zEjydEJ8KTzIgjvw3x5Ea4N5llYWZInB4O5nhTy8x6GkVdn1DsusKt+jTpXryWsk5Kmk&#10;eRorY67FYSbJWk0GV/ylKa1aFAYUAxa2vLLUNdwBUgwrE6GE3aME5Qv3HgvNvJBuVhJgQXozwBWZ&#10;KnH6FCjewXtnSM3mTPjMUffaASG3o7eaBDoQhUiVJalJOQIjBK0le2O3JY65sR67yCEhZg/IL4Q2&#10;wqUM4XYtyelqT9r37G1d8j2rzVzeHn6S+/sf5WIzsJirU+MFoSCE4FfrRhXlQR6f7kk897A9oD5Q&#10;5hdrGl1g392qkQO0HBtR1VYsailIK1aF8H16PFAJjX52LYzU0yBFMpc9IVqzwoNBwPp4m6cGOdM4&#10;c66RGYw0nNqxdR61wnOlI+VjhJPFCQyZY9N7IIQ3OEhmKXMzHBzUMHgPDxhXe9C9IMSa4K5WlV8a&#10;I6YYv7GHeVwNRHSo8N+HMogwESMcGatqnKl41eg/0BNJoNsZ4YLZhpBEtKdrXl7LL//Fl/L600/l&#10;8vJSbl69lovLa530pXUUq22TFP/9/yD/2//xN3J4VKtTNTmoT4lIGIFWr5kgpCIorAk7FAFjfAjt&#10;MExkZdG1u1podCPZwCufMGKbS+Pq4AatDZFCIii8TybeIoZyWk8UohfyWCTubYQNOLFeiXrsDcbF&#10;cXaDVxI7yRPgeR5TC9SLMc8XpHmmtYdagZn1ONiwVNtCJrAkQHmNJOcbKBa6m8JDtBv00PQ7WfbW&#10;vvH4VuftV79QS3kDN42CpaLAs6bqT+jxO6KSuzYB4nUXqBwsiAKa06LePj7J025LL+VAnHtJYjcI&#10;RdKozPXzzUDLqVaL7OLlKwoD8J68/uKXslFLE0Rc7x+e5OWrzziWf/z7fyBypZyjeX0p73/6Xt5u&#10;7+Xl1UbWetDe/fBW12gv6+VabvSkbh8e9fuNWmtrsqOyNwK8j9pyGJjf/bhjmIRNU/SZlqDTQEjE&#10;0Vc25YU8zbzuZChSPwJCKXvf6tgvemhn21ZStyYkAUF1QrIvWE6qUAHJZGOeS1Ilo44A4Qcinbwf&#10;Bw9fZRGYAQlocGOhwdFq6YpiILslIIM9KYI782AH9jciYGChh50hptYQIET8DIYHjxoUhGKQNypm&#10;SyZkL16+sJCbKuU3v/2jnr0LefHiBZ/7vSphvJYXl+pRl0SEPTq9eHi3QFTBioXH1SF8glAZEE1q&#10;Uau7RW966IaUA0LlbssMZOECq5R36m0+6txvWzMY9sXBPUfdm+VBHnS+71SI/zTvdO+2hv5C/Ymu&#10;G+jEb+/e6XlQTxQ04wg9FpaUZJwbsgB8Uqy1qKyaXYX6q09fyq66ldv3b1WY70muVs2QK3CPhSe6&#10;5Rzvtz1zAQ/7NzJTzxQxdcLGC4vQkmbC4eEG+a25DnOEzhDidtBd2wLJUzudc8l1w/oAEbRaLWyM&#10;6LzndCcQ1hD64PYC6SBqLFiJi57okEvI6+z3BGGA+SDYCKKvM6vtHSof0YfYH6iuJvKrsM5qBmqY&#10;9v7QO4EePH2uhYM04G0GpU5CCw0pbFVY9Pk0X1AYAimn15akRNQk6C7/Ql68/kRev/pcvvjiX8iX&#10;X/5GPvv0MxX8a3lxNZM5mOnYHtI+1JpSlZ14TFwvvFZF0f3mL+Xf/c2/ldleBZr+la4aJrT17krF&#10;wHaPxv/uWhO6rfdQj7vMyEMsyqnIBKGhyB1AINYeTuEDwNVE0ZWHjNigpTQxAhQBXZ7SrD2zlMeU&#10;GKWnMFhRTpGaapsHc2COpLZip8Ib8/C6PfMLtkmdf2hRTLG7Y0tY7ZXD4UivOKjg/fzP5HfgTTnO&#10;VBjPCRl9Ot5Kt3vP53utyvf1i5fynU5Gpx7YfpzJn+ta7NQC/8M3X8taP7OvvMkEDlZTJqX32eef&#10;c1NdblR4XF+Se3z/3Q9SwKoYG9nM12ohrtQSe0ihMuNzQim9CsLbW3NH/7++rixJkuO4RmRmdS29&#10;zA4MAMFkRiNFmUn80CV0A+ksOoIuoFPoX5+6gfRHUhIhcBGAwSy91L5mhvw9d4+MrG6wYIOZrq7K&#10;jIzF1+fP5b0lQkhXN0q/cCWH7flMDtx1+PpXP+chRNHNenUX6pvXYf79KnSXKeynMmPPvgwPD+LK&#10;y3jePQMjZAhXIhA/FyVzKXOALmzr+YIHilS4YE799BDWyxUFAHpF34wbhlVgMSLsAIVBxbXSUBbz&#10;8lh/1jiEoA3oA+OtdM1JsKabOoFHCZ4pcOlw1NB857Bi17a2OaITqsJoRcC1RnECGuEJErtsh9qQ&#10;TBEe4ejiWZjeyAjrC1rAIOfr2jEbOJ1E6d1uRNmjUxkABPJ8NzdThg6Xyw2b+ZCSA4VAnbbfZJ+K&#10;nYxhNhbF+1W4XSzCy+tZGIm3/UIUwvbZCxHCKczF8gbt8rtxTV6p9Pbz8AloMZmfFVBPM0WP4Cw9&#10;3N+J9zYmDTeK+HaAL8t9HoD0abehZMuEQm0IjVSL14sku+WeRtvIaFTQalWLKeVC4pVtGvBDieBO&#10;03Cs1WtG3g5GBHydm1dvwv1mLh7lKdyLhT7fLsIzmcfZhVr/GNdxb1xkwPrLmn64uw0vv6xJiQL2&#10;1+1OnqO+4T7HfVmvYAnTanTF7njINy0WKy1klGc+rtaG0VdwB0J0KupaVdTovmh5qL7PwUjWVYlr&#10;NDBQMa9IKpGo3+88oeooSXIzjXORbNktzZsbnUA8CAGtfb20sA81M0dwIl0QpICucTA8YPR0pObQ&#10;/hjwqMj4Grrsdea+BuYJ0AOM3pApBO8d7rIzG/uGKPLmOhokSK4dVBlUljd1j+Cf/vlfRIBchec3&#10;VzxksJpGjD8p6yPdkIgHrWg5TGpHAplCkZt9mjZh+/Ovw6f/eQHyRFoj5NmA+49Fxc/yvdFRY+Pe&#10;EANuLjThXIREsmwrLUQ75NTMsTIK6JY/O2cPF7QL5EDiz0mtHRxqTcgp2E27UqUwTjErBrqpVWBh&#10;F/nPrQgKW2Ac1cPAv0lVnTQ53WSelpSbVLhWLWG12rjESKBQYS2bcIHiLPGkdvMjmQlvXl6HVxcv&#10;w8P7P5G7JsnBam6qMNu2tO5Q2X2QBX/+1efh42rOwiT0m8XcIUGWC4YgvLd60D+JEEBh31qEDFpz&#10;IiaOJKKG3EQwpjpMJ1dkVwRxGZt5w7LbnMJarM6pCOfFeh/u/u8HhTSKdfrx21mYEBQQaKEuZbPe&#10;PXzgOCZIAIvn8eP9MlyJEpohx7FYsi8A9sxG7v8nue5sdknhuo4tQ0M4oBscyK9fh/VCm5LAooLH&#10;+er5C84hvJrvvvtOgQUiaF+LxflCrGTkJm5vP4X7+/uw3e+0ry9cfVR2vpxpLqLFfmjCJfpY49CK&#10;YAIv1hI00KJYr9eiWGciCMQjuBrL/hFFftwjmXkKu/GBBXfwWk8GYRxdirJ4cWL4LtBguDKY4TTM&#10;70/hToTbGvBJQn1aJq6hSFYH3VeXl+LpXDSGQLPwIth0ISBG4jHL2XsQoTkFZFbW416sY4Q54lY8&#10;5tUofP/uj8zb3O/norg3YbWUOd6IR5JWrD9oYe0jzAorE8/RGiMtQAyyH0BNDXgqwAQoZkJSB976&#10;IUbDxNc0hmr0lWgmcu/L8GExF+PhwggI0YviIhymIiRvJuH1zdtwkj30/tNHrh284k8f78Lli2vt&#10;hS0Cdr5a0WgDlPsGxVuIAjRQgC0T9xeicPdipHwSBbYJByZdITVRwIUcB0OaNFa0xwVyVuCuirKP&#10;wbC6kn3asMvgheyzRKMPzwyDhgIfgp88OxOGiCbT2jiHTkTqkCup1gZQPFOAU3cztnPFe+TmQZgI&#10;nEcnzS9sZG7ZyIi5nWhhYfXITuQqmtA1AXxWw0vWstaS2wwvM1GPUNpIc0j4/OogZ6RWIw89YEAo&#10;iXWF5wZa7lbb+K5FToB9FmPYHoxmP/doOWcK6hUjS2QVn6FzGkPONXRW4AhTvPnlX35Bec5MNANg&#10;LR8SgnAZJjnaVLtyTB6TV4UJyNc3v/8mdLLpXrz6LKTnz1noBdoEJL5aJI/36KglS94pksTdp1Mz&#10;YpIJiWUoA7jGU7Eg1ybocCCuLm/EIrshZTMFrVhw8/mSySS414CTQXAgfteay+UhJO/WU4MiYa8N&#10;rQMTV7I5YYkizmgxadIREOPaqjVaKVIKVs8FizlM8Jt34T0U3NqiK3dSigknqtuLxbiv1+H+20M4&#10;fS3fb67D+rg011cWSw7XGsyU4ob/+Kdfy31kocFh/+rz8MOH34dm8UEOzI7EdTWIyDqFiY6iVo+i&#10;qGwJJYGKS9ksP1KhdsS+E0aL+GcSixVNUNAIB2EIEeizSkvmL2RRr0Qood3hERWiRCG1hARinZbo&#10;7JXuuGGWi4/0AHcg32sUPQSI20pc/Pdz8QKnG1VOtSWyOi1eelismXvABl6Lt4gQ1Iv0Irx9c8Nw&#10;B655cdXyYD+c1B3v4JW8ES9TlNXs5TRcvnkZmuk4zJ7dhDe/+tvw37/7Jvzw/jbsRUkckGMYybxd&#10;veaa7dYbQkjHs+fhC/Fst2Klhu08NKJk10t4bOrLXl0AxheZ30lgUxYlNxVjCCXiy+Wc1uR4IvcX&#10;y71GSEhMxqvxjBXI+0pL/LeNeL71ngoA0GCcjBPgmvKsk1qJ01aHuRooYaGhLfaGhpU8Cvc/buh1&#10;Psw34VrmAgLlbnFnVCsq4B7uHvjznawT9jj3d9CYP8MMopRmjdcbdEqmBrpz9kVOLMYisg3orpEx&#10;lKJafT6nQYb80YV4b8/EOMH4ZzKOrQiqh/WcIAasIc7fy+efhWryKrx6+0WYvXgW1v+5oqf39vVn&#10;Yowgrr/lOQBh2hVCq7LXlwx/iuFBSKrsQQAsECKU/Y/pgqN0eN/Qk4KQ3+3QrEBzkCC+uxhfsYf1&#10;9qh9BmCtn+ipdVQGpAmpJyI00YgpgVOfEGwagZXCyk/aPjmMRK5Uo5bki6itSLFhiO7AUFHHJlBE&#10;PVetwlAxTkvosiFS0noOEg6crN5G5mssMgohVBi/YKxF2Gi/72wu9swLoOAQkY+xCPLTYceoB0JS&#10;MApBp4GaB8gTnOmjrSurikFnDWoKGHUwjlEFUVneM1ZW4OjC35VByoa69lTJQttiRs4sq/lR/hZh&#10;4wsT9D3XjPbVpMEv/zvIQ83FFYMVsniYh6VsIFxgIULn06cP4fvvfwjvP34fvvn1r8P60z2Tgvta&#10;UTUIo6BwiGw7UZtXUMN36rYcUWI+0gKl8fhSLLUrcom3dcgK41KEwouXb6jFIEwAyVqtNiKYFozF&#10;P3/5giyAaAu4XS+Jb2+9r6k8ExYC1sAScWtROghPYNLRuhAu1yWSnEGRLcAwg1r4sNXwBDHXbGCu&#10;8Wd8H54BYq47xiGrXGjX1No9C1YCahZev34l45/I5rgMc9k9D7dywKfiIU2UVmEtczqSz18xT9IR&#10;sw7Ok7FY6NdIxMoz33+4Z3gDtNHVRUPPKhKKaYgGcvocGB745S9+Rhf7D7//PZ9jVAfr2aBeG5Or&#10;4LyR+Xz71VfcIMf9VjwHcXmfvRQh+cD45/jmKMJzo+6uWZOAEZ/Y16FmFy3AYJH/mM2m5hofqNyA&#10;vkGaFpWS+2ZPbwCxzCVCYOjLLO9vwIoqAnzcNvQCkG+qQJcgp2wle+xe1vECKCa5LnIMoNEADQDW&#10;5cfNjywGevv5lzKXz8Mfv3/PegORUGHy7JXsn5nsx+8oRPcyjjU6o6G9JFpXomqXdAwVi7PgIW2R&#10;NBdhtEPeRvZ51yhVNBrMbFZHdhfbndb8eyt79ebZhp25EOrBmm82e+6NHT1ADRkgRq60N12mTpkh&#10;mZp21ktWqVt2sm+WqCKHcJOp3aDrFiphW8Wm71lRbBTeKRG+q1XFneYyKk3kqxU+Ud6gY8PfIdaN&#10;vyfsDOhJQ2ulCgsThUYIXwKeClw+mgwlVWRQ7MgLTSdH1vm01vYR3cVGMg8b8VAvn1+Gt5+9DN/+&#10;77diUG3CV28/C40ozPAeMOCDPMxSm1Pt9oT8HpIoy1YTq6RLAO13o3xegKGmo0qerr2ggtwuxYub&#10;iKfH2p9W9pvi5hVNNdJqbsbUAZ0+MNSKEFXYHHjma7N8yWwAz+SkjMbRMsladKY5xN2+Zd8AbRSj&#10;LSIxUMqmY0XDEBQXjOXXWoQFL4iQZxhOgFhjnwcNo8EbRb7heNTw+OmEvzXCsd0eSTuxP8h6on8E&#10;wkK1SmAazkH50U5kUmiJLgpR70mqC4aHm5xHUGBLyGH7/hU1vOI/GWiCyL4YciitfyUWFBJqha+h&#10;zP2DuHyfbm/DvQj8uw8P4qruw7sfPlLwP9w+iAC9p8WIpiXb3Yq0q3W1Dtv7eXj4eMub7dBruNVm&#10;KaSrrttwRCclJPzoip3yEA4HRQGh3RwQ6hAox+iJFWT0b0URrelqQRHAS0CIysnF9kfLJVSNJVOo&#10;avl9lm6joQkKksQq7a6uxWowawPWAzqyXV9TUSlfURtmqHDF4Rah5IgACEZ22BIhhDAHBFoy99Hb&#10;zXmvU3bpksN/JddF4nUmQvaNuMT/8dvfibW3FINTuWRo4SM5ByrhWonUxuOK7Qx364fw/LmMtd2F&#10;07ZlGAfuOVBDiO/WySyBVlvlbUWIz+8+hZ/97GeixFbh++/+RM+BEFUU1V3OqDBQqbTYiucm8/eZ&#10;WMuL+UOogP8Xr+skG+0ayS657rt3PzAM4f15O7i0sTNXt2Y+gdTTaWJJuo49E45iITaGwEIC97Dc&#10;53Veyd7BPAFZsq9X4bTa6XzCUqv1oDzAs0Nimaishu8DyotOabvtkhYW9sCVzOlOhCmquCfNLCzX&#10;ck8RiM9evaZ1+5v/+g1DIe/uPrK69JV4SLAWEzqrdSMSKG5PijKDgmFh3jHJNfeEk6KyGHtrdyuu&#10;wv2OSX4c4qvrB473ZBXRCLFsUPUL2CyptkEjsBVDBQdX9jzoIoBNx8GFodo56ZxSIW9FEY/leggF&#10;IO/DUAPbvCrUlTBhhChQTY3Jb5SjqJmCVuNGKQpgmTKHphBUWv8IBcGgg7U/bSjcIEygmEC9gjyM&#10;hjcjKRU6mWfQLSMcvNstRPFOaSaCNgQSA8n+pZz/Zh3De4TDVndhIWuCuX24+0CP/9WXn4evvngT&#10;Fu+OYf5em9fAW4JAQxyccf+TYvYpwNpWayXYthHnFnDtEeeUVAstkuAqH7pO6aUja51GYt2PWUC6&#10;FsMvyhlpgjaQQu6lCg4jtt4DlVb5AolEgZliLlCFzENuBxY+lq8yIjcSDLYaIgyGHlTYeJM5h0ZW&#10;HMi+46Lk+Yys5q445v2+Dd7m1lvXRibulfwQCgpNhi4yUsna8IJ256gjrBqtVGZJS6UFh1BmDqaI&#10;WeiXikBDRexE1zqKUGlDqthD4JV80PKbUAT/+m//Lot5z4XeLpes9kO4AZn87Qmu/JZc3xCOeJGT&#10;gxnwvRY5VDqh3egYNlEEhmjHI6CVYWzKAHE0eaBxG8Z7xUo344oTo4VDlTVxkcPGvgKRST3CsaBF&#10;ZVIQAvBYGEPvuUWkNpDxOgDPzCt1hDdrkM/ci/XdoA/wIsxHY8b1mECGtXq51oIdcudHwjmdcRTe&#10;EQtGWoUjLuagsQDmtmMJvhZ6tAwXOFoJigr/vrtds+VnJ1bf5Uk25FyU2QaHR9svomMY4qWXaG6/&#10;n8uG3oabCsiZjSiKbdg/3JOfpN6JGyzjWk21zy6RVVB0BhOFlwWulj/87rfiQfwgAnMf5qLMLw5o&#10;/rEL0/oQpvKdPRQypZGM7X4tQnFNjPJKxoQOcKPrz3i9iSiNl/U1Y5rID8D6XyzvGP5A9SwUwLjV&#10;cBgtXVo/aybK1+tVuL/9oP2KsaErIzqDsYA5Q3ELUSOi7MRLuN09MK6KxKu37wP+P1RNTpShMOvh&#10;4QMT9dHixuHjJyYP68l1+MXf/B2Lge7u5uFePvPlV1+ES/nIcnEbWrHkaC3WV+Fm0oS3b1+H/VLb&#10;NR47LdDZwLJrLkM7UrgFPR8UKKXO0GgdqSZG48i+02vzo2HJIzR2IwYMZDE8Z8S4kQTcre65h2vW&#10;MASGIWGtO5urBmprFmbuZW+gN3jbqeKbyTNBYI9nSH7X5FsSq4GebGVoNszhRKx+eMWRBUWa02vV&#10;uBNZNKZHALZdJHaXWyVYQ2WwUlXUSgsjX1iv9xrmtRg6LE4NXwV6DLjmtlsa0aEocDkvm8NcPQnk&#10;O+S5P8lcr3d3hOFOEHo9yXofYSRd0iLuklrPwZvC4IwBsQNvrNa2mDrXldbogIwPxWwwZBpyGov3&#10;3CktRmuw44gmNGOlNmFysQ7ajDAadUln/YrV0DwRTm7w8aRtc1vtRUfPnt52pZxYhGJUOpaYPSp4&#10;eIGhJYRrWKjH61/w/WBcUB3h7g3zHhoiVSUAjxGKRdsaKGcVrwX5t2+NRdSvXyvZ3Ek78qGwFGg9&#10;nHNsHeTItHK+71pWvrzwzVFbwYrtWOmcjO+K1ZYK7WeI6R/+8e9Fpm3VuiRB0YgbGqGU/UE3njds&#10;1p7BPe42Mzwm/e4WED4RdKAuqGu0ZlNsPeKgfeN4LWQgDt4bx1s2uzXaaDZ5DkV59BmfhsNKNdzR&#10;fy7rxCLTrxeIwVk0g2f9OQ9KoubXU16dvsjC4/8DGooQrMGIdSLreoVTJo2dzRQTDesWYSagr6Ao&#10;1EqUQ7hc8NBXDNEczYKpGZ9sk3U7y+PRvAApGgCJq7Qi9Or6JrwSSxj3PWzWDJEdNnN6E/Akpxea&#10;W1F2xVrhkFOQiE3lwE00NGGhNGcT9Wd3plnfA05p4HMCi05b/in8Fn9v794xhpsprGHV0XJV9zZD&#10;e61YCguB3AoLBlkZemRsky6+FwFVSjcCAYUDxDwCQyw1Q4UYx84qOzE+hOY2iznheRG8PUjmAcMu&#10;cxIBgMhQPosl5zVMGYYXjyPr56tN42vz/ihAEE+WvU2B3BxyoZjuh0DKCI3lGyy60eptpQvS+7J/&#10;N/m4GgoVRaPIPhlpQRHWgRQKh13+uWR7BVICvYhZVIjr4XyeNISJpPyFfXaC3Ix4+vBSMxzbkHfe&#10;qpCtK80a9X3sZ8efy98/QCmNRmbwjBg6Ra5gg77UKDKLCmMd1Yf8nUzVos2+ciGnJjxH/ecYxqxY&#10;nGlQF3qHeDV2fn2Nfd/5Pu050NpM3pZx9zxPyZg3q7wHe4hl/4wuS3xu+iLAp189A4KXOaXBd8+/&#10;T/TbEwVf5y9FHfl3K+61mSiCv/iLr9mHmND1o+YASooJPlWyZkxsrhOt4ZQWn54/i89bg4k9bA8G&#10;MwKZWqBlsBerFW46WhOm1JdPOza1hyZFhWhhM7G+/8QqypTdnRErhNFXt84wTS+m0Xidt5Ykfz3j&#10;n48FKziQ8mLbgvHzZ4K47IHQsy7aIhjMCrOk/DdOvayl+1Xx+f6aWjnoAoJCIze4L5RDjP3vbTN0&#10;dui6rJ1Dnjto4UtZ2Egb5GS1lgpJHVlFLAWL5SBY+dBqVzXFyVeMGQK7rEyVVmIflCgQbKY4gPtO&#10;xwh8NixKxMWB7mk2iMMecuI+I7FMEbiS8z/l3Ppz+yHwA8rnFqXW13KoMkBYAzM+QjcpsaahfEGy&#10;5TkXKAI8F+h5l8t7ht7Y/tMqO2vkhnhN8MyMqSSVDFE9O+gZKqmJgQNG6Kk8065dIB4TIYiwUiTB&#10;+0hPozWeRuFdU6nlVwrK7rhh3J4IkqjWKoQfvAC0ZUVeC59dBg3xsWsfzoBc/PJNv5a9MdOa8LH8&#10;mDFcAvlSGYmfQjRUqWIdAVJoduuw26xE4MtYkCCtDaDAWhzZKxcTOatbTUhjHVCsCN6fqMVV9dKE&#10;YRcsrt5TFidD0oFTqKrCI+FfGkP+PmLZIHhEf2AIbVfmmN+W7LctQ2GeR+HZqPycJEtuOgcU3Y58&#10;ftTmieHk9hvnoedK9mru3bGv0maIqzZPAHvV2rdSfCYzoDo/9zV/1kLBZMWnjr4049LOS3I0YAi5&#10;aKt89XPUZUO16/w5C3LObih4qZDO5IbPcylH7JF5LRgQnci/5WlFeDiUAAvlzYvw7/Ba8LqD5V9M&#10;3hHxiFLmrpfh/VpbHcFHcbMZP7bwTLCkEQismNDoTnnhfNB0PXJZVSCqBYut8f/AuBZJJZK5mPgk&#10;qnwbZUVUz0IJnIjPNw8h5sPweNJnVnrt8FFsipr1Bn1j+WjQqNoYTmvDuKocjvm6PsEeXiHBWgx9&#10;9aW9lP+ob3CRK5bbfgxuSWUrI/WcSJ3NWWQLScUtgwcFmVxCU2tAyUQQn2ZcJN8zlZlOZo+qwNIy&#10;R/4h95tV2QKXrEVTijy4ub4KaTpxR5XXZRFebUIca8sJGFGolHkm3yC+Eb0ncq5OPPOQnMZWn1ut&#10;VlQye89UPxA1IQmRY/asckqEAAANcUlEQVT2m7DSYRggeeabmERb8BqaLu85sNgeWYxbs6ZlIt4M&#10;YuF6oJXOHJ4BxAlQNmDiBIsoHgHAhiOaJk13zH2gErUZX3PdmpFWAENwbNYbJrw1uXdUJQ6iN6Bs&#10;0BOis7aNokQaUajPbl6Fm5sXarFfTLNAhBdwskItQP4Ag2xMqSOMSk/art+aoG2aMRWjtkyF4rCw&#10;BogZSZmioIfl4qjY/+PR9mRj1CpJFOiKTU6q4vAzHHLqzGhygadV+m3n6xz6OLYVqAX7nCcVuS7F&#10;gewcBmu07GQCqLUXbsS6GJ0NIwJZ2ml82pD7A3niyMfeI4iZMkL/04h4sgZQ+TmCBhJYpEmPtVbj&#10;lJTUWliohaxeZOUKxSz3UHj/WTGmLPSTf5bD/wkLPlrlt+UBSuu/e9KojAP5Yr/UvwqvS+fF6CT0&#10;XX4M6/Qge1r7Iwzvme9drN+geCyG3Ko0e2Opf+5mtVqzas2FqcOQ2qPyb+SgS+wnKJrFUiqCFIy1&#10;k7mgk8b6qS2Vq6dCDL4rvQpPddTeHlc/RyjmKH/OXzqxfWIEiVNSGwevJvWFUQbCMkSTDGXj3D6q&#10;bNRVZMgomFUSFC5Wuome2D53+fAiw2PW/O1gkqONhTOK+GbU+x1BnZu0RF3zFMo9FE2Y6+TrWKtG&#10;y9RJFY647lFdf7V+bEx0EdX7csTEqVLSOzLGVrqp3JJU2xwb6EKphEPh2bX9M2Tm0GzZ99ahb7py&#10;owG5pOE/7dvMGH+tnhYSZKocqzy3CJUtlitT6C6Uj1Sa46ZPniULDUBIgngNWGyG86s6KyqM7ZRU&#10;T3LeaqVpYGMVVA/XrbrSYqXOJg2Ljk5tRcVJ6mYYPK2fuhENmdEYQIcYphDc5IZSzwdrCGbbBn2m&#10;J6BkuWT+ibkIBIsrS3aLEqgvxlQI9DLSnvU5zfGoCsM69SG80s+rcscjlouELvoWj9AVbrfh88Js&#10;j60ZYAjVYe5iZJX/DjuaiXv1OFT5j2itt7a+rEbtuixEUzKaFhphJpeyWNQCOe6FLAKU0oBJ16g0&#10;LaScx9lnrL82WLP1Ky9eXfI9YBEFu09lMfhgikBRVSboo+UFOZZRVp59UaQZZqkQvPYddTwqvabu&#10;Xv9Hb3Hn0fXWeP9OUS/1hEfg0HSXDapE+t/5S4VyER46m5fhCPrP+7t+XTUO1Vg/99RCYeGr0krD&#10;6wXLy8T+vOpQek8v/vVffZlcQ9vs5wHYvGaL0L+sN+21UFsrH3hVjXmgjuRpwQJiI1WWtEGcq7cS&#10;upysqAcCX4WVJ9X69zQE4Ra+LWTXZTv/PPY1FMq6wT02ygevqmxd6HhCcNe11Oxl/qF32Yahq4HG&#10;L8IsMdhmjd5usw8vKRZYVRIEjUPAutjHGt3y8Tgp/o+iv5ZwUPcYUhayCHHQUrPYtJpnqji8+hoW&#10;VDLiQDYgif28lXP4U3HR8pnzc5bzUpVWisL3svLoYq9MGbfsBoqlrvy+3lEpaqGW3zeoUvKUkVuR&#10;5gDbetWZgx2vFmEmGDqthRP6wvRca1IqQPwM5ZQOheCy//SzqrDZ7HMyo1dQzpce3D6enzv6VT2Q&#10;wSm6WWVf9ZQoeB3qiRKYHZRV9rhfh/12xT8JEBd0tJOPgud3bIVXJ2LX91zv1q5fFetyLpjKmL+/&#10;V8d+z/3UHuAaWIKSRlfoz4jnF4zyNfRyucy5Pd5TMWicWw2yUlDF3vjEd1M1sLLLZxpeTxVp8vHn&#10;zRLsekNB/JTcGFy/8BKeepVhnVJmlHN8Lt/+3P0HzzKYOzsjrEVJQyHOv41FOeoc4KvtaUcKmsur&#10;S7be7D3Gx8/Q5AdP8dEk9AUJIXhIiJZ11SsL1cxqzSitA4ORFG7YHMDoskANdQTRio7iyBaoKoQ+&#10;/liYoRnGvsjg1/VCwzfKU4K5nPzzhy6/7z1qabEWzKT+KkMk5Vj0lylbI08JxjxfrgwKIZ+v1/m8&#10;66O7IvC6BL8nAwXdIX+HfRDcpe80ju5jODAl2Ss6vf4wceUblNZ16EM9Tz6nvxfSIIRUzrVz5OeE&#10;e0yDUAJebQqP7gG0iT5f/zqWX3I3txnyo3gojh8pPq7jcwOh/7ddzHInIZfoq2IZXmQQp+0aG0Zv&#10;9Oiz9NbUFsVf1XHwfffUfL860AIORx3O9quPPegcMzTVTM3oadXLbJXKoC7YcVEVjDNForRKKZN9&#10;fLX1gKZ3SUr14bn2vM752emnvVdo5d7IBkx2zKMZiYlWLlteYt81er+Lus5z59d7SslQFhTzkM9Q&#10;1ILEPJazsZY5jN4r9/up4aPjj3k+UnnvbGlXg7koz/BTyuYp4+9c0ep460fvPXm2imsNP8PN2iuU&#10;KuV8BRvgmEdA2LLlzPQinaE6tXUmvFvtUFZTAJ2vga9rw8Ktypp+Zy/N6JbTUAN7kdf5hdAw3XqO&#10;2AFW5AJK3oFqIHKmVghmSprI0Ic05ITF8DpPEh/PLe44+DkLNWKuh5vMN/u5Jj5fxPKg+qZSJzg9&#10;ul754vumCM4tq/N/l7+PZ56GT9X5y8d0bmmfK5tkStnvg/lT9EffY9ibAQXzGnzjQIA4gir9hGU1&#10;ENzJz/5wHc7nVt3adjB//v3z+ayK99wRdYsnxj6W2abT4HvnCtt/V8XWDBLF4muBT2vIn6BrC50c&#10;xgPLjdZQFji6DzUa0NdAlAc1P6sp2k3ohknmrv/5eOzPT5viYP9V9jPj92b80rvbL5iPYO0BEFsn&#10;PSttfmZd+7oNeQ/m54nn+7Y2TtPSckz+UMMzcyb8yjXOa8az0vaeLqsEtDOuJ3ohAPHxUzoOr1dV&#10;VlB3fv+CO8yU8/k5cYFeHpgY01DV4/msaUsMhRfqhr15ovkMhaf3VAk2Kde8fJ0ri1KZlOtRPn8+&#10;tyH03koxL/7d/noasYhIjFe9UlYj5WR7vmLCPRZeDnmO2tbyMfp7RpXIFvE4rOvyj6ghLmdKNs+9&#10;S0RK3uSTEy1G2lsf/qDJewMCjw842e5gAlq56kn9is5a6M7FZHSjPVg7/Z17BG3w+NdwEnuPoVAG&#10;FhTq8vu91ZLrCbruyUx+cIpgWxjG0YN6NbrB08BSdFvCY+60Tor7PKV08nxGy5XYgfTFUCyvCp5s&#10;miZ/1JgFY3lwaNXgeVii2SsCXVCFiIJELEQNYeTEUejjyvgWk6EMEcUcsyw3iM9hXoOu7/9bzmVp&#10;KKgQDXkv6UbtkRdd4UVRaJpHmWIq5kDj2DEo4yKftXocxij/zgKLNM+17RQrucFHqmQIJPUIQqbl&#10;7WOsh2SWVhESJcjenzfpHsgH0eLknMti/pjoLdasLeK57gPkvWLYfe6n6HOb2PQHVLF9OK1jcVM/&#10;GPUwW9sv/hk3Nny9XdiFYh+5kPH8RLlvmydi1+fQab1mYf3GLu/TYMqXioDK6pSHqzF7W+9QXCOG&#10;TA2vc5gHPFjzEDx024/rp14uarMMCI+9EdsIj1CF+blKhZ+/8jgvVv67RNSVimI4d8HkwePPlDk5&#10;vyavizBl0DyYe6a5oVe0UHYon89qBpL+G7ktQIgBy64KI7e8N+uneHgtW1smZBGGQLs+vp+0eEEF&#10;5/BCwwVTzve61kNI9lE20tDEZwUmTJKja0/jmBRfHzxGGIuCj7ODHkMf3+8XKRWicJj8cHZAHavF&#10;xAvN69CvfnLNYukeL3a5iWixBk3wnrtZ5dh101uCLgyRN/0YE0NmtApDN9iY2esp0QednZHYr5cT&#10;+KlmVz50VpgWY1du/F45UvBcaOOd841ezk+vOHuewnJuvLaknH9fQ/5sSoAsjck8Kb+f/bsdBIe0&#10;RSaRXz6X4XHYrpxnH6ti0oMdANsX7rkFLaLJRouOgGymeV31jvl5uiLkU67tIDYLAEDsPeSyBqNf&#10;H99f+nz+OyY+WxfI/b6AB3RuVGjz8now950rgjyWMkSpE0GDpdhv/jmfr/L9p0RruSfOrWReJ/Z7&#10;hG0Tk51TFpGeiiv19/Lr+p9TGD4rf++6eAADfwIqWYwtrxE9lv6aXfGd/EwxZJLK89e5J9KlAsRx&#10;Njfn8/TU8/meKN8/t8if+hmWPCmsjTNK2/n4Xum9g5CNm14RVMy1qUIlxBy9r09a36EysVdeA0Mg&#10;RU00PpqQ2A0mUQ9mKcxcSCsvON14NkA5aQPs1LJxCPoGV6jMBEKig2sO+KRWqda0eLRdICpntaXk&#10;vtgIj900Z91LVeH6JbN4TUARnumLT4vlsfYfHmp1tVgd2nWDoptyYe1ujwT30x5B7y0Mw0Tn7mJn&#10;C11eIKgAto1UPRrDE5aOvZiCTiGjpPwZ8qEf23OHLiv2cyuh3Jhq0Q8VHz47LsNqhaV/PsZzJcO/&#10;4/DAnAv6859d6ZRhs3Nob+nJlHNduu/4XJkc/unXMEdUHtjyT3X2O73f0GuxKzwSHufFiE+9zueo&#10;v3c79DieUJbnY/A5Yng39V4t5/JszH4Gzq3mNlaP5tTPnH+P404XgzHnWbXf+/kaFUP+c3NRCvLy&#10;TJ0bYGwZWj3OgZR5ET5H2w7uly3yOKybqMLT+UL/u9xH52de71NCslVz82i3iqgs166plF7juO97&#10;niTzsCHLCHu2XIzadmRMovxVjyOp65RMGYoyQd+T1bghcV51thZtkVv6f6vfO21ZAvGmAAAAAElF&#10;TkSuQmCCUEsBAi0AFAAGAAgAAAAhAEqwZwsIAQAAEwIAABMAAAAAAAAAAAAAAAAAAAAAAFtDb250&#10;ZW50X1R5cGVzXS54bWxQSwECLQAUAAYACAAAACEAI7Jq4dcAAACUAQAACwAAAAAAAAAAAAAAAAA5&#10;AQAAX3JlbHMvLnJlbHNQSwECLQAUAAYACAAAACEAAvKHXRAEAACkCQAADgAAAAAAAAAAAAAAAAA5&#10;AgAAZHJzL2Uyb0RvYy54bWxQSwECLQAUAAYACAAAACEAqiYOvrwAAAAhAQAAGQAAAAAAAAAAAAAA&#10;AAB1BgAAZHJzL19yZWxzL2Uyb0RvYy54bWwucmVsc1BLAQItABQABgAIAAAAIQAC56Cv3QAAAAcB&#10;AAAPAAAAAAAAAAAAAAAAAGgHAABkcnMvZG93bnJldi54bWxQSwECLQAKAAAAAAAAACEAM5b6mP3Y&#10;AQD92AEAFAAAAAAAAAAAAAAAAAByCAAAZHJzL21lZGlhL2ltYWdlMS5wbmdQSwUGAAAAAAYABgB8&#10;AQAAoeEBAAAA&#10;">
                <v:shape id="Picture 5" o:spid="_x0000_s1034" type="#_x0000_t75" style="position:absolute;width:4901565;height:262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A&#10;GjO+AAAA2wAAAA8AAABkcnMvZG93bnJldi54bWxET82KwjAQvi/4DmEEb2uqB1mrUURc9KZWH2Bo&#10;xibYTEKT1fr2ZmFhb/Px/c5y3btWPKiL1rOCybgAQVx7bblRcL18f36BiAlZY+uZFLwowno1+Fhi&#10;qf2Tz/SoUiNyCMcSFZiUQillrA05jGMfiDN3853DlGHXSN3hM4e7Vk6LYiYdWs4NBgNtDdX36scp&#10;4Lg9hun1tDuF6ra3hl/3qrBKjYb9ZgEiUZ/+xX/ug87z5/D7Sz5Ar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iAGjO+AAAA2wAAAA8AAAAAAAAAAAAAAAAAnAIAAGRycy9k&#10;b3ducmV2LnhtbFBLBQYAAAAABAAEAPcAAACHAwAAAAA=&#10;">
                  <v:imagedata r:id="rId27" o:title=""/>
                  <v:path arrowok="t"/>
                </v:shape>
                <v:shape id="Text Box 20" o:spid="_x0000_s1035" type="#_x0000_t202" style="position:absolute;top:2685415;width:49015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771796B8" w14:textId="7738A02A" w:rsidR="00FE6F7F" w:rsidRPr="00D65847" w:rsidRDefault="00FE6F7F" w:rsidP="0093694F">
                        <w:pPr>
                          <w:pStyle w:val="Caption"/>
                          <w:rPr>
                            <w:noProof/>
                          </w:rPr>
                        </w:pPr>
                        <w:r>
                          <w:t>Figure 14. PS module thermal model with heaters and RTDs attached.</w:t>
                        </w:r>
                      </w:p>
                    </w:txbxContent>
                  </v:textbox>
                </v:shape>
                <w10:wrap type="through"/>
              </v:group>
            </w:pict>
          </mc:Fallback>
        </mc:AlternateContent>
      </w:r>
    </w:p>
    <w:p w14:paraId="04526363" w14:textId="77777777" w:rsidR="0093694F" w:rsidRPr="0077635C" w:rsidRDefault="0093694F" w:rsidP="0093694F"/>
    <w:p w14:paraId="67BB859C" w14:textId="77777777" w:rsidR="0093694F" w:rsidRPr="0077635C" w:rsidRDefault="0093694F" w:rsidP="0093694F"/>
    <w:p w14:paraId="200197CD" w14:textId="77777777" w:rsidR="0093694F" w:rsidRPr="0077635C" w:rsidRDefault="0093694F" w:rsidP="0093694F"/>
    <w:p w14:paraId="78295D0D" w14:textId="77777777" w:rsidR="0093694F" w:rsidRPr="0077635C" w:rsidRDefault="0093694F" w:rsidP="0093694F"/>
    <w:p w14:paraId="65E3A3CC" w14:textId="6229B641" w:rsidR="0093694F" w:rsidRPr="0077635C" w:rsidRDefault="0093694F" w:rsidP="0093694F">
      <w:pPr>
        <w:pStyle w:val="ListParagraph"/>
        <w:numPr>
          <w:ilvl w:val="0"/>
          <w:numId w:val="4"/>
        </w:numPr>
        <w:rPr>
          <w:rFonts w:asciiTheme="minorHAnsi" w:hAnsiTheme="minorHAnsi"/>
        </w:rPr>
      </w:pPr>
      <w:r w:rsidRPr="00A95E58">
        <w:rPr>
          <w:rFonts w:asciiTheme="minorHAnsi" w:hAnsiTheme="minorHAnsi"/>
          <w:b/>
          <w:noProof/>
        </w:rPr>
        <mc:AlternateContent>
          <mc:Choice Requires="wpg">
            <w:drawing>
              <wp:anchor distT="0" distB="0" distL="114300" distR="114300" simplePos="0" relativeHeight="251671552" behindDoc="0" locked="0" layoutInCell="1" allowOverlap="1" wp14:anchorId="5852C977" wp14:editId="7B07C29A">
                <wp:simplePos x="0" y="0"/>
                <wp:positionH relativeFrom="column">
                  <wp:posOffset>394335</wp:posOffset>
                </wp:positionH>
                <wp:positionV relativeFrom="paragraph">
                  <wp:posOffset>1823720</wp:posOffset>
                </wp:positionV>
                <wp:extent cx="5029200" cy="3427730"/>
                <wp:effectExtent l="0" t="0" r="0" b="1270"/>
                <wp:wrapTopAndBottom/>
                <wp:docPr id="21" name="Group 21"/>
                <wp:cNvGraphicFramePr/>
                <a:graphic xmlns:a="http://schemas.openxmlformats.org/drawingml/2006/main">
                  <a:graphicData uri="http://schemas.microsoft.com/office/word/2010/wordprocessingGroup">
                    <wpg:wgp>
                      <wpg:cNvGrpSpPr/>
                      <wpg:grpSpPr>
                        <a:xfrm>
                          <a:off x="0" y="0"/>
                          <a:ext cx="5029200" cy="3427730"/>
                          <a:chOff x="0" y="0"/>
                          <a:chExt cx="5029200" cy="3427730"/>
                        </a:xfrm>
                      </wpg:grpSpPr>
                      <pic:pic xmlns:pic="http://schemas.openxmlformats.org/drawingml/2006/picture">
                        <pic:nvPicPr>
                          <pic:cNvPr id="22" name="Picture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29200" cy="3103880"/>
                          </a:xfrm>
                          <a:prstGeom prst="rect">
                            <a:avLst/>
                          </a:prstGeom>
                        </pic:spPr>
                      </pic:pic>
                      <wps:wsp>
                        <wps:cNvPr id="23" name="Text Box 23"/>
                        <wps:cNvSpPr txBox="1"/>
                        <wps:spPr>
                          <a:xfrm>
                            <a:off x="0" y="3161030"/>
                            <a:ext cx="50292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31F586" w14:textId="16EA3C96" w:rsidR="00FE6F7F" w:rsidRPr="009A5331" w:rsidRDefault="00FE6F7F" w:rsidP="0093694F">
                              <w:pPr>
                                <w:pStyle w:val="Caption"/>
                                <w:rPr>
                                  <w:noProof/>
                                </w:rPr>
                              </w:pPr>
                              <w:r>
                                <w:t xml:space="preserve">Figure 15. </w:t>
                              </w:r>
                              <w:proofErr w:type="spellStart"/>
                              <w:r>
                                <w:t>Tezzaron</w:t>
                              </w:r>
                              <w:proofErr w:type="spellEnd"/>
                              <w:r>
                                <w:t>/</w:t>
                              </w:r>
                              <w:proofErr w:type="spellStart"/>
                              <w:r>
                                <w:t>Novati</w:t>
                              </w:r>
                              <w:proofErr w:type="spellEnd"/>
                              <w:r>
                                <w:t xml:space="preserve"> 8" sensor wafer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36" style="position:absolute;left:0;text-align:left;margin-left:31.05pt;margin-top:143.6pt;width:396pt;height:269.9pt;z-index:251671552" coordsize="5029200,3427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lXQ7b9AwAAaAkAAA4AAABkcnMvZTJvRG9jLnhtbJxW227jNhB9L9B/IPSu&#10;6OK7EGehyHGwQLBrNCn2maYpi1hJZEn6ki36750hJSeOg266D5aH5MxweObMkNefjk1N9lwbIdt5&#10;kFzFAeEtkxvRbufBn0/LcBoQY2m7obVs+Tx45ib4dPP7b9cHlfFUVrLecE3ASWuyg5oHlbUqiyLD&#10;Kt5QcyUVb2GxlLqhFoZ6G200PYD3po7SOB5HB6k3SkvGjYHZhV8Mbpz/suTMfi1Lwy2p5wHEZt1X&#10;u+8av9HNNc22mqpKsC4M+gtRNFS0sOnJ1YJaSnZaXLhqBNPSyNJeMdlEsiwF4+4McJokfnOaey13&#10;yp1lmx226gQTQPsGp192y77sV5qIzTxIk4C0tIEcuW0JjAGcg9pmoHOv1aNa6W5i60d43mOpG/yH&#10;k5Cjg/X5BCs/WsJgchSnM8hVQBisDYbpZDLogGcVZOfCjlV3P7GM+o0jjO8UjhIsg1+HE0gXOP2c&#10;T2Bld5oHnZPmQz4aqr/vVAgpVdSKtaiFfXb0hORhUO1+JdhK+8EryNMecljGXUmaIuhoglrehuKZ&#10;HiT7bkgri4q2W54bBcyGekPt6FzdDc82XNdCLUVdY55Q7o4GVfCGRe+g4xm6kGzX8Nb6ktO8hlPK&#10;1lRCmYDojDdrDgzSnzeJKwJI/IOxuB1SwJXB3+k0j+NZehsWo7gIh/HkLsxnw0k4ie8mw3g4TYqk&#10;+Aetk2G2MxzOS+uFEl2sMHsR7buc77qDryZXlWRPXe0jUi6g/t+FCFMICcZqrOaWVSiWgNYfgLC3&#10;OS04aF/QRNwNVAVa/P86SOLBdOrq4MRmyLQ29p7LhqAAiEIMDlG6h2h9NL1Kl3gfgIsM4sGChUZq&#10;+hzD6GO4YRt9rwU9VlRxCAHdviLuoCfuE2b4Vh5JOvDtwqlhryD2CPMdR9H8P6EaJGMApGsL6POi&#10;caTj8QSaiAehh7sH40N4QYplLTZ9KaBtUWvPj0MlLO+cn2nVLaa3lWjl9/Yz3F0uPiuOVheML0aT&#10;NJ+MZuE4HyXhMImnYZ7HabhY5nEeD5fFbHiLjG+Q8ge4ghRcYIgnwLas6bbvQB/mfkPZ2e2YJJGr&#10;AB82OD5n/ktOULLH9dHdA+M+j2u5eYY0aglEhOZtFFsKgOyBGruiGm5JmISb336FT1nLwzyQnRSQ&#10;Suof782jPhASVgOCR54H5q8dxXZbf26BqnhF94LuhXUvtLumkFDMcFNBNE4EA23rXiy1bL4Bk3Pc&#10;BZZoy2CveWB7sbD+7ocHBeN57pR8135oHxX0et/AkBpPx29Uq45YFtD7IvtioNmbevS6romofGeB&#10;LK5YEVePIiCPAyhMJ7nr3GWje3rge+H12Gm9PJBu/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F6ywzhAAAACgEAAA8AAABkcnMvZG93bnJldi54bWxMj01Lw0AQhu+C/2EZwZvd&#10;JNo2pNmUUtRTEWwF6W2bnSah2dmQ3Sbpv3c86W0+Ht55Jl9PthUD9r5xpCCeRSCQSmcaqhR8Hd6e&#10;UhA+aDK6dYQKbuhhXdzf5TozbqRPHPahEhxCPtMK6hC6TEpf1mi1n7kOiXdn11sduO0raXo9crht&#10;ZRJFC2l1Q3yh1h1uaywv+6tV8D7qcfMcvw67y3l7Ox7mH9+7GJV6fJg2KxABp/AHw68+q0PBTid3&#10;JeNFq2CRxEwqSNJlAoKBdP7CkxMXyTICWeTy/wvFDwAAAP//AwBQSwMECgAAAAAAAAAhAHeWo7Y2&#10;yAAANsgAABQAAABkcnMvbWVkaWEvaW1hZ2UxLnBuZ4lQTkcNChoKAAAADUlIRFIAAAUdAAADKAgC&#10;AAAAzfnQmQAAAANzQklUCAgI2+FP4AAAAAlwSFlzAAALEwAACxMBAJqcGAAAIABJREFUeJzs3c+P&#10;G2ee5/nPQycFrtB9mDIJCRgUKiVYRjsvEgz0pWHVrIE+lLyY+gP20j5kZWurqykW6tDTB2N3D3t0&#10;V4rAGlre9rK7526MXYcGPCMZfWxIl3TDAqQsFDCTBinXANXQJMQ0nz08ZGQwGBEMxu8g3y/QNEVG&#10;xPNEkBmML7/PDwkAAAAAAAAAAAAAAAAAAAAAAAAAAAAAAAAAAAAAAAAAAAAAAAAAAADYAoeHh5Ws&#10;+9lnn5VfaBPX/eSTTyopt4nr8qFKiA9VcnyoEtrxD9XLe/c2uL18udnyi1tNdra0dXf8Q7URzlQJ&#10;8aFKjg9VQnyokmvch8qkXhMAgN308t69LKvf+OKLvGoSoxGVBABgOxBXAwAQKTQ63YWYc2d3HACA&#10;FIirAQCQiCQT4BABABCKuBoAsHOID3PEwQQAgLgaALDNiPoqwWEHAOwU4moAwPZYDeeI5eqDdwcA&#10;sK2IqwEADRYI1YjTmoW3DwCwHYirAQBNQiS2xXhzAQANRVwNAKg1Yq2d5X/red8BAHVGXA0AqB0C&#10;KgTw8woAoM6IqwEA1SNqwkb4wAAAaoW4GgBQgbziIjttxy9g2tN0W0aDEGYDAKpFXA0AKEkRrbvt&#10;tG3aU2tvG/Ms6tVcCkKD0I8AAFAy4moAQLG8IKeICGceV0+vmfa3Ua/mXigapNCPHwAADnE1AKAQ&#10;5cQzXjtwL36e9W1raLxXiavhEGADAIpDXA0AyFPJ0YsXOduZ9T9vWkbE1QhDgA0AyN1e1RUAAGyD&#10;OsQqk1NJ6h7P/2n7LtLmF2Qs8T6idfjQAgC2A3E1ACC9ekUmB5KkI0kad6zEtxziEGADACpzeHjY&#10;rHUbV2HWrf+6jasw69Z/3cZV+OW9e/av/zowuVEJ5a6u6/WvHr+w81vHPu5ckzTu2MAsXHU+zi/v&#10;3Qu9ueO8equ8wlu5bvLDm2+5TVm3cRVm3fqv27gKs279162qwrSOAwAkVcO0nteDetyxvXMz7tju&#10;kSRNRuoeSQ9lTDXfdJv+6LDpIS16+zuuhh91AECdEVcDANaoc4xxGVe/mI9b5vpXm6GxfatPZdo5&#10;f9MlDGjrdqwaWu3K1fnDDwCoD+JqAEC4RkQUgRG/A6OCy6TPV0cFonU+Gtnt5l4n0Yg/BwBAVYir&#10;AQBLmhU/xM+klWSeLSLJJDhKnmb9gQAAykFcDQCQGhst+NuBd/dlB3o1kk7U3Ze0lK/OEhnO+ktp&#10;8K9G11NU9YOjs5hXa7vN1jDuUiH12HXYSLP+KgFgBzEDCQDsOhcaNf7C/eZ36v9gJknqmsvfjRv6&#10;e0GDhB7Y0Hh7W9+Cov+C+PECAOqPuBoAdtQ2BZzjju1+LUlvSd1fSj+SXILZ5Ll3raGZ9W3qhl5G&#10;Movcr0uAu1RwEdu0ywn2dNucZdjI2mB7Cz51Hrcv2/QHBQDYFHE1AOyc7UhQL8KYPTuV9FPT/ofV&#10;ZQLzV2eUJQB2XLhrfC2rc9mmXW6tnSWo9m8zd/6PXCAH2/RPo3y7sB1/XwCAjRBXA8CuaHo+LTQS&#10;s2qb9tTa21odDFyuNXhuI4lk3NB8Sm3pceeae+Zx55pZvJRlm2Z5m95LWZhFyr8ggQ/hNqWySV8D&#10;wA5i3DIA2H7NTaCtDbcWGekfSN9p783qAqnn2fLzgtUd9OPzb2NefXnvXu6fqy1LZWf/6yviIAMA&#10;8kW+GgC2VhMzZpvGVItptFzsx4/F2yAmlb36av3509eNqzwAICHiagDYQs26iN+mNsDI3Xa0GKdx&#10;OABsN+JqANgqTYmoGxodoXJRg5814lPE2GYAsK2IqwFgGzQlD9aUeqIRQmPsRny0SF8DwJYhrgaA&#10;Zqt/4qtxSUU0USAVrCZ82EhfA8DWIK4GgEaqf/BQ/xpiK60G2Kr9h5D0NQA0HXE1ADRMzVNbxAYI&#10;mPULnQk7Efvu4kH1dQnRGhqRvgaAJiOuBoDGqPPVNuE0YhhJx1VXQpJ0OZ15HQLsgRRWEabmAoDG&#10;Ia4GgAao7RU24TSSGujJ6HrVlbj0ww9/4h787svfVFWHu0dnMa8GGocDAOqstekKh4eHqQurZN3G&#10;VZh1679u4yrMuvVfN2bFl/fuvbx378YXX0QFruVX2FXJ/vVfexXbNKhu3Bsk6Z3Dj5u1blUVDj3I&#10;T0bXkwTVZdb5d1/+xt1++OFP7v7svhdmF12u33+d/Ye1WXMvug4E2HU7U7Eu6zaoUNbd7nWrqrBZ&#10;vwgAoAp1y1Hvcmr6ceda1VWozI/Pv4151f22Er+FWd9+VadMdRR/aF1aEvuDozMt+ldH8Q5y3c4J&#10;AAAP7cABoHZqdfW8y+E0doo/lq5DK/FVRNcAUFvE1QBQI/W5Yiacxi7zwukaBthE1wBQQ8TVAFAL&#10;9blKrk9NgMoFAmyiawBAKOJqAKhYfa6M61MToG5cRE10DQAIRVwNAFVKMuxTCXVwDyqvCVBz/uha&#10;tQmwia4BoHLE1QBQjTpcBNehDtgFbqLmWs1fnUVejcPdYVk71VZCRNcAUCHiagAoWx0ufOtQhwZx&#10;kyG5qZAmI32tNPHhezrrHknSk9F1t8GvRtddZFXPbc7jvdgpoDZwrLvHZ/lsqmb23RFKER8Pcq6J&#10;iK4BoCLE1QBQnsovdmnynYWVjNQ9kkZpVnfBqqQfn3878z3Ivk27vE3rvZRtmzmyi18ltpM7WJtH&#10;1/keZD+iawAoGXE1AJSh8gvcyiuAXWYkDbanHXiMjbpe59sOfBXRNQCUhrgaAIpV+UVt5RXYGq2h&#10;mfXTB0FWaq20qS5imyanbWbZyKpdCKpVy3m5iK4BoATE1QBQlMovZCuvwJbJHmcGtpBL4FrCNrPb&#10;kaDaL8m8XF6v+BIQXQNAoYirASB/1V687lQnajttxy9g2tNyagKsqtu8XETXAFAQ4moAyFmFU1Jn&#10;uVy2fWvyGvm5XKY9tfa2Mc9WX1obdW/EtY5+3LmWbvWvRtd/fP6te+wSwl4T7npuM/es9c6qW+Nw&#10;L7omtAaAvBBXA0BuKswCZYyoJZmh8R7kW7ei2WlbF2U0pnVxpknbqvnu0ZkbstvfI7qgbbp/ZNwm&#10;cpekcXhpbnzxBYlrAMgLcTUA5KCqy9OMTb5dID25f6d38Gx8ctscmPHJbauGRdemPZW+tTMrybSM&#10;96CQsgpYPfs27cozGa1uEzkKNA6vEM3CASAvxNUAkFUlzSkzXgovpaaHktQ7eLa4N8EFmsMF1QVx&#10;x2KSalJot6KbGtprof24cy2XbZrlbXovZdwmoXWhXHS9/27V9aBZOADkoWEXTABQK5XkefKKqMcn&#10;t12aOua+/tG1nbbdyGR2ZienktQ9lrwg9qGMyaHyqfsqbwGv/3aoJMGYa5e+g0OCr+XNX/3b5x8p&#10;+o+6tIiXxDUApEa+GgDSaHRE7f7pS1BH3ruFbd+GzpNcK5N/uePqbBltq5buHp0RWkepSXtsEtcA&#10;UJ7Dw8Nmrdu4CrNu/ddtXIVZN/d1vV7NeZW7dsWX9+5lLNRFm+OT2/77w8PDwDNR9+OOtX3rHyC6&#10;Jm+QN+L3+IWd3zrWpZfHHRsYDzx1uY871/7LL/7mcedaulsl6+ZVaPyRWf1Yrh7kWd/O+tbOuAVv&#10;7sgExl1f/WMP/dsv9A8w6oRTk7961t2mdRtXYdat/7pVVbjWyQcAqJvyE0rZS8yxLfe4Y7tHqlXu&#10;2msHPu7Y3rlxNRTtwPOTvR14QVanATPHhRdqB0v/DPwhrMzr9kaSdGX+YE+6uKK9N/MX3eMLmXbI&#10;R9T/h7/pQc5rUvfK8+cA0CC0AweARBodUY9PbmuoJB2q4+/1z3fMwTOXu65VdC1JJxrLSpocqHuk&#10;3rmxsrqoulYohjeX2NIPRsOSSnd/WaH9Dfwhq+1L0mT0xv3Wo2OZ9tTOZAcyi8dR/C3DU5g8P+je&#10;OgmNn5NP6k6zcABIrk6XRABQVyVfWdYqRx2lJrlrL189/2dgPHBDvjqreuar53G1kb5ZPPVZ8aX+&#10;fPHgXcmGfPgDn0b5mlH0zo2dWTcPnP8+yUd00xOCnbalH0jfRcXVCfPVqSsAADuIfDUAxCn5gjLf&#10;iDp7gjr23miouuWuA9NWJ0/NoThhraOvXLaR3nujiyvzV9zjvTe6uLI29rOS+Ubmi8U7fiPXSq8p&#10;2k6+1NtHkQvM+tYcSwNJejy61j1yYbgkTU417mw8tN6NL77Y6ORg2t/K9zPTPEOedlJ3EtcAsFYt&#10;LoMAoIYaF1FLsn1byZxY4459+6ia0Pqyf/UL292XHejVSDpRd18S+eocZM9X+xOkrpmDN5X3ZKTu&#10;a2kgHWspi/v9mrjada42z31xdYnsvXlcHZWvtn2rRVzt7azbx3lQfaLezQ3y1d5BTnKi8E8+53/e&#10;xdUp8tX+mqwtHQB2U6vqCgBAHbkL2dLmjM1enDeqcMLxvXO/N746VKJ305iWaQ1N79y4x6ZlLhOh&#10;qIfeuZmM5vfugSI6KscrYYiyLNweuX30P5D09tF8r+c2HALAnShiJgjwuD/GyakmV6WBJldl+9b2&#10;7aKlQBrJSweAXUO+GgCWlJmQyaUsd/X8aiRJ3aNi+1RH8ZKQ0rxxbGm5a5d8G3esTi6fnCerRb46&#10;Bznmq+fp04HM0Fwmrl9rcvUyf2taZvzCdn+4Jl9tZ9YOZH4pc6OKfPVLO3lP3dch/Q5ctV078Mmp&#10;dDDftfEL27tpXM3dPqbLVweeV9gJ5LIRh+u14fvz7B5Jn4aPQL4pmoUDgB/5agCYyyVvXHJZs759&#10;NdKrkfTPd1wSrKp8taTeuemdG1efMhPXdtru/uFK76bxbi5ZTb66jgbS4ocYxz9z1eRU8v8s0nDd&#10;fXVfS1rqUO320cn4EY3PHo9fWHWejl9Yr42A5KLrfP4oSFwDgB/5agCQSsy95JUPd+MhT1xEffDM&#10;PVlh/2qXKp9Px1XiaOEuNWftvzPmPwcHAxf56hzkm6++7GC84LK+s75tDX1Z3HX9q2ubr9begS7O&#10;/GNxe/vrb/7tcvJuYTfGWIwkB9l/YvEacbihyCX5+7Tnla/eqHoAsPXIVwPYdV7quLSCsueobd++&#10;Gmly/07v3HhBdVWZai9ffRlUn9zunRszNC5xXXTu2k7buvgnO23r+yvBG/nqmrEzqxNdNto/mYem&#10;Ne8vnZwxzwJxsmvHsdSnWnJtwo15Jn2XS7khuesTjV9YnQT7tOeVr/YXTeIaAMhXA9hdJXelziVH&#10;LenVSL3zy8ywfAFt5flqrzL+xLUUMnJys5CvjpKmf7U0OZ0Hll6v43ly9YXt3TSzvjWfNjZfveSN&#10;9rSYOUyXj53F82uzx5uePez035/+9MJbZX6svF8ucmrEsYrRwgHsMvLVAHZU+V2pM27H35VakpcZ&#10;9h47FearnaWg+uS21+naVjpaOKplp207bZuWsYN5h+pxxy41CD+RpO4N2WnbfNrgVgamPfVu+pX0&#10;QJM/fqMH0q8kK9Oeyso+uHxcjN/4c8hunPwSBh3wcuYFbR8A6qzB2QMASK3M3tQFdaWWL03tPa48&#10;Xx2aRS+/03XuyFdHSZivnvzuz7o//Ke10ybbaXvy/ODr98/u/uG7huarA9X2Ojn3zi9n516aqTvD&#10;eOCR1XP9q19YHaj732Uf6NXANxrcur7r2dHjGsAOIl8NYLeU35s6y0b8Xan9QbU/TR1IWVebr3bJ&#10;au+x/0Gg03WWw4LG6f7wn7TIWsfcJHVvndz9Qz5djis061s7s7Zvu0d63LnWPZLtX7aBD4zcVpDe&#10;TdM7N8aY3z7/6F//6qPLfHXx6HENYAc1LGMAAFk0Lk0d05V69Z/jk9vdR0+rnL/6/p2YZLX/+cYl&#10;rslXR1n7UQ8ZpD0ndc5X277V8XxSscuBuI91ORz6Yr7uYvPVPt0bmjc7L6x/9SoS1wB2x17VFQCA&#10;kpSWplbmkXv8Db91EJmX7h0888euvYNntr80bFhp93pfWu5ZHWwB7nt+fHK7d2A01Lhjbd82Irr+&#10;4OhMi5+iJyN9respNvKezlx89WR03W3wq9H1u0dntd3mPCzL+O4Y6dQ3RfX+8dI//c9LIS+FLr9/&#10;XFjP5HyYobHHdjKa/9M96B5LizH8xt4OXBRSATttS8H23u7stP/3/1hIkWFc4prQGsAuqPulDADk&#10;orSgOseIOr4rdeClmvSvjqmhIvYisG49eQ3XXS2fjNLEqy7clWSGxm2wNTTuHc+4TbvYlNum1+Q4&#10;4zad+F891uerrZ18vfRhvujbvbBt2gfWPAx5fnV5a61srfPVs741x5qcSgfz1LQ38vl8Em9vpu5i&#10;8tWuQ7t+9UaLYcAnp4su1iXmqx1CawC7gP7VALZfCVd12XtTe12pzdBs1JXanyVWsr7Qxc1f7R74&#10;a6vl3HXIk+fGDE1TRgvPWEUbtoXs28x3g7lsYZWbyXzWty3fY/9NEc8Hli+gakXp7qv7WtJSh+rJ&#10;6eUCxY3O7Tq069PLudy7P7yc1L3kzs8MEg5gF9Q6PwAAGZUzn2r2uN327WTDrtShvZerzFcvcneb&#10;VrsRo4V7qWBl62vt9VX2b7C22wxsMFTyfLWXmY9k1gT07sXW0NQ5X629A12cSWvGMx+/sN0fXnEL&#10;m3ZcD3YV9stgyWlkZrcGsN02zlcfHh6mLqySdRtXYdat/7qNq/DOrptuhuqNyg2kqVPU2aWpf/b6&#10;Z/5ZqbUSeWolZe09cIUGksYJ7w8PD1PnqAPruiGa/JGzq89qpn18cvtv/+5P3YOlSHsxWriNzUlW&#10;9aHSImv6waI5d3LvHH4s6YOjs0DS1ftnzDbdulHSbTOet810q68e5O6fPJ0/OtZkFHnTN/pvs+gF&#10;BjLHwbLiy81S59TrGvNsbZwsybUJ/9nP/lRKOfh59jqnGLU7S6H/x7/9t6kT1zV5c1m3iHUbV2HW&#10;rf+6VVW4djkBAMhFOW2/Mzb8ztKVOnT5uvWvTrgvq8vXbTyzQJD5Vap+y/GBbm23mUu++t88etqS&#10;zLEmVyOX7H6oyZfRGzpRd192ULt8tf+zYR6m2tqDrAc5o/IT12StAWwfxgMHsIVKuAxVtgaNMQ2/&#10;o1LW7qX45fWoyvHA4wcDjxgYPHx4M3NgajhaeMZ24F+NrufeZrvQbebYmXlvaPLa2kWdulh7jdtd&#10;neyDjbdgJCPN+rbCz7mXRi4n3GWQcABbqS4XKwCQixKuDjNeEbpGzmaYqSt11PJ1yFdvmmMP7GAw&#10;g12P0cKXcpIZxtn2egj7xwMvYpsZxxj3R6559q/euny1HVzOvqaTzTd0IG9Ks5jjXFoUWma4S3dr&#10;AFuG8cABbI90Hao32n6W607XldoMzeR+oq7U8oWaa5dP1786x3tvOp/V/tWhna5d52qtJLcViLQX&#10;o4XHd7ouTcYYzoRtIfs2891gLlvYHWZoXNuT3s3Nb+dmMqrRVNwpelxnKYtxwgFsE+JqAFuinC6I&#10;6YpYmkMrbKIshUXUiphDK3QAM4+/JXaZ9964Zf5qhEbO3pP+ysdH12ZYi7m4LjOTqXgrei20H3eu&#10;5bJNs7zNQHGpt4m15kOppchUe7KsW4CSw11CawBbg7gawDYoNKjOmKb2ImrXm9o9mTwFHRV1Bxbw&#10;/llZvloK1FbLYX+gsffq3nnLR3a6TjBaeEG+Gl3/anT9yej6k9H1r5WmcbWkrzXfgrdBSXXeprdB&#10;7JqSE9eE1gC2AL9HA2i2ojvpZYyopWCv4027UidZpib9qyf3Ew1sHpqKj1levmjc202p1E7XWeaC&#10;bjpvXLRQO96/WpJpmfEL6+bNSmH8wr59LNWjf3WFRdPdGkDTka8G0GCFdqjOkqa2i67U/qA6qqW3&#10;98/4ZZLksRWdTy6hf3WSZLV8LcATLq/lINzfLLwmna4R73L+aql7FHnTu3Gvdver24HixU/NXaHS&#10;Etd0twbQdOSrATRV0W2/s6SpU8zknGSZtQneyscDX7svUQ3gkxyf0OXL2WXy1VE2mr86njGyCX4n&#10;2cp8tTmWadUxX11+HeqwswCQAvlqAI1U3LVXLmlqL5W6tpv0RsvE5LG7j54GivZeKrRPtZtl+u0j&#10;uaK7j55qOfe+ul8xna5Xl1d0J+3Vo4168uers6vV/NW7o8zENVlrAE1EvhpA8xQaVKeOqKV5B2Mv&#10;SnRB5mruWmF514TLrC7vSokvugguR22lV2FFe32tkySro3Y2apkkRztf5KujJMlXS/Ph4nNzLPLV&#10;VSmnMrXaZQBIgnw1gCbJODT32o2nDqpdj9/A7FNeN2C3WEw3aS3HnDHL+B+7/HCSonNPU3s56lZE&#10;0f7EtX+PYvLYq8srLFm99miTu66bydd3zENjreJv0poF3EbMQ1ICVSonn1zmgOQAkAviagCNUdwo&#10;ZanDdRfFTe7fUXQUOrl/xwv2/A2eMw5g1n30dDJSwqIDIWiWe9fwe3L/TmtoYsLv0Gbhq3uh6Gbe&#10;q3ud8Gj7f1BArZhjGUXeFP2Skcyx7Iy3tRbKCXoZyQxAs/CjL4BmqFuaOsVUT6urRLV5TtLwO13R&#10;Xoib5n7R8DtmQqCool0wnGTotcBLXlfq1LucfJUYtAOPwjxbu9YO3I824QDgIV8NoAFqGFS7vOhG&#10;LajN0LgEspYzsf5/hrYG95ZxGeAsRadOU9u+7b6WGZpXseniqARy99FTf1Adn6z2/9MVnWWXyV0D&#10;BSmzTXjRpQBARuSrAdRdQUG1u1DbdMu5ZEH9G0k4Xtd8MLCReuc5Fx1/r/wSv4GcuVb2cXX3cy86&#10;9RbIV0dJNG6ZlWkZ8tWhGp2vdtKdS1OUUueDAADkqwHUWnFB9aZdtb3OvZsmTlfv/alUL5hM0pW6&#10;d55/0Wu7UrtVshQaKHrtXFxaTBuWy9EWna6rNvmXO0yOtcXK6QhN1hpAzZGvBlBTxeVAUsTqLrzM&#10;vSZaNCmPSlkXOneUt1NRaepNu1JvWnRUrr7Qo61Ux5N8dZTy+1fPpLceMs9WHZVQz3Jy4wCQAvlq&#10;AHVU0NDfKcb9TjIGdcZUqsvNKrQr9boRvzMWHZq49nY5fsTvLPero4V7e1300WYurqbbK3JWdmRR&#10;wjjhDBIOYHscHh5Wsu4nn3xSfqFNXDf1gcpYbhPX5UOVUPkfKnfNlPv+JrwU89ZNEX1l+VC54rzY&#10;ctxJWnT2A+Xt6Ua7nMuHKkXReX0wNtrZx51r/+UXf/O4cy3dLcu69pP/tfxC/evGH5nVP6vAG2St&#10;dT9qzPrWzuy4E3mz9+zvfxG9wAtrZ3bmPi3Wzvp21rf25eU7WOaZyr604868PoeHh+MXKX+mceu6&#10;IxOzWOi5q85ff7lXeHXd5KF1s77+mrsu11QJ8aFKrnEfKn70BVAvWVoS2mk7+sWfSL8x7WnSTRXW&#10;FHltudkHJ0tddCW73IiiaQcepap5tuwDSTLPZb6o4o/lnp18qbePJKk1rF078NgzoSQlPxOm5q9z&#10;QfVpSvN4ADuCduAAaiT7dZJpT7X3Z6Y99W6nP/3z05/+uWn/w6abKqgJ9Nr7CovewV1GqQbqHkXe&#10;9G7cq91j2UHV9Y9ykHXd3Hdt8rs/k+Q/E3q3nEuKEGgTXkR9aBAOoFbIVwOoi+xBtZcV8a7VAjkT&#10;8tXxRdc8aVxh0eSro2yUr44vyBjZBO2pvXy1kWSkbxYvfLZ+3ax+vnjwrmTlKus+PZORdLL5Bg/U&#10;PZKk+DECU+erQ894G50Js3t5797+3/9jcfUhaw2gJshXA6iFvK6NXALEzqydWWvt/n/8PL7jYowd&#10;TN7u4C4n9MHR2QdHZ3ePzu4enb2ns+Qr+r2n+Ra8DUqq8za9DWbU/ZOnklpDE7jNlp/0lpmFLew9&#10;v7RpK/OFmd9uFH9blKWVk0rv3PRubn4r7Be0pTPhzNp1XbiLc+OLL6SfmPZUb725rM8st7EDyVoD&#10;qAny1QCql1dQ7eU97AOrY+mBdCy5iXA6tvuHK+Sr44uuedK4wqK9XKtb9Mnoeoqy7i5iVDM0boOt&#10;oZn1bfZt2sWm3Da9iCXjNp34udaS5Kt1OtD+sU7D2jr7n496vLr8/rExxp8AN8cxVcjNamtt77Bv&#10;VIfQ7cQsnyJfbdpTVzFzLDuY1811bt/oTJgLO22f/vTP99/9XFYqpj7MvwWgcuSrAVQpxcRXSbap&#10;X2vyUpORNJAGGnds90jSm422s4PJ2x3c5U1lTLHZsC1k32a+G8xlC0v2j+f3qzf/81GPV5eXtJzT&#10;Nq0ybqspdH81Mm6nCOZYk1O9GkkDTa4u+rFveCbMxY0vvtCvpYeanMooUJ98tk/iGkC1yFcDqEzu&#10;EbXLivzRl5/POzoeqHukyUiSukfSpzLtpCc98tUU7eelgpWtr7XXV9m/wdpuM7DBUPRuLUG6fPXl&#10;7F8ZzoS58Nena6RfS/LXJ8/8OR9IAFUhXw2gGoWkqfWT+TYP5qPsuhi1d24mI0lXNtrgDiZvd3CX&#10;N+LmTE7d5fiDozO3Ba/lsPfPem4z3eqoi4P5zZ0A3a91Kc6E+dZn8p5On3+k5/765ImsNYCqkK8G&#10;UIEiguobX3wxz4p0rLtiWzT/1mREvjpR0TVPGm9Z0WvVJLIlX125lPnqju2dm3HHSvN89bzRdVX5&#10;6kV95tV4Lt1y9cm/vzcfSwAAsP1yTyZ4G3Szy4w7dvzCjl/YcWd+c096c88kYfu2kgyq7dtxp7qi&#10;K0oaV1t0zMfAy/1WeIupXry8thC/DLnBEmx6kOdnwhfzM6Ek7zS46ZkwF1H1sfcKrA+fTAAlq+mP&#10;9AC2VUGZavc4MA9qcF4ZI2PIV8cVvYNJ4/iiZ33rsrXJ5wRyW/PC0Yyrp95C9jqI/tW1kS5fffnP&#10;mfWG4JY2OxPmIu7MbKSLosYn58MJoEz0rwZQnkKD6lWmZSZXNbkq0zKrE9ustYOdjXdwl5PYaKJd&#10;u5Lj3XT1yCePE9wk2w+ZGfjymQQbCd0Cmsu0zKuR70x4UVH/al993JnZDmQfSPpJQQXR1xpAmfaq&#10;rgCAnVDE5KIxQfX4he3uyw70aiBJdp8gASnN/BHpWgNJMr7Y2O34AAAgAElEQVR5qmzy1Rc//di+&#10;9X9e51sw0m81sf9j/Da6z/+T3pXsUsZ75m3hG01O123B/Ce3A4FqoHHGL6wO1H09PxN292XdB/P7&#10;yurjTsutodGJuvuLF77/TXGJZS+0JnENoGi0AwdQuGKG/g65Tgq0Ntzo1eDCtAOn6EVE6l6ejPS1&#10;rsdv7T2duTGZvIjU23SS1e8uRvD2B7TG+983mnwZvwF1P5SLqwMhsdl8C141aAdeuYztwDd6tQhJ&#10;6lP0B4kPKoCi0Q4cQLEKavsds01vdBx3s7P5TXtvNipoBxtF7+Aux/tqdP2r0fUno+tPRtfXRsWS&#10;vtZ84a8WtyebrO4t/NXKFk6/+fhUH3+t6/G3U318+s3HgS18lWoL3kbWVhv1lNeZsIj6eJXx+lq7&#10;xHJxzbZpEw6gaOSrARSo5A7V83Fl9w6MeRb6Kvnq+KLrmTSusOjHnWtlVibGDz/8iaTfffmb1Iul&#10;3sKPz7+NWZ40YAlS5Ku1d6CLk9AzXiX56uT1KfQTxccVQHHoXw2gKCUH1Y5pT+30TKuDgctrC5vU&#10;+OR27+BZyfd6VGXRlZTbO3hW1S67opERacAaevI/nN39g2zfeh37J6eLLs0bngnzrI/vtHxZn++X&#10;xlFzieVCu1sTWgMoAvlqAIWoJKheOw8q+er4ouuZNK6waPLVWslXlz/7MZwNTl/5nQlzkaI+ZK0B&#10;NA79qwHkr5KgWpJpT+NvGxW6g52Nd3CXkYJpTyfPDyq7/e5NJTe9VeltwzcoxzNhdinqU2h3aPpa&#10;A6iFw8PDZq3buAqzbv3XbVyFS17Xf72SS7kpLoCyl5tu/t7sHyrbt+POZkXn9eZuuss5fqg2Kjrf&#10;D3N80Y8717zbf/nF3/j/udEt+7ov7/3Fy3t/sXZh/2KBQjfagn/d4BGbthX7q0TRZ5vxCzvuhNx+&#10;/4vw55PckqxrZ3bWr+ZmZ3Y15bsLX3/eyb+IcpN8szTla7fR6zauwqxb/3WrqjAA5Cn3JEBVWQXb&#10;t5VkUF1cXVnRFSWNqy065mOQOhjO/ZYirs5rC8E/jXVxddHGLyqYV9uLq8svOiqu3hGFfgWQtQaQ&#10;I/pXA8hTvi3AK+wFR/9qihb9qyWF9a827en45Hbv4Nmsb81xcAvFMS0jafzC9m6akIEJC2MHejVS&#10;97XsQK1h2UVLMsfS91fKb79dE8V9EdDRGkCO6F8NIDdbE1Q7O9jZeAd3GUDNFdcdmo7WAHJEvhpA&#10;PrYsqCZfTdEiXy2JfDX56nogaw2g5pi/GkAOcrwucdmDOlzluJ63pcV7XnGzvrUqNbr2ii55l+tQ&#10;NPLigt4ixMexBZbrm/y57KJLDN2boripp5nUGkAuiKsBZJVvUF2fixsX47noa3L/Tu/gmcvR5X7f&#10;ffRUvpCyNTRygxXJTkbSP5dXdGm73Dt4Fgikqyqa6BoNtZsNmNfudbpvEEJrANnRDhxAJtsaVNu+&#10;9Ud3xTVU9ra8Gv5JmvWtKSyLG190oQnktUUXV66W43baga9dLGE7cH/y1uu77t7Qjayu6yVvQ9uB&#10;B5LGbvUU5a4W7eWro9qB51706i7HtAOv1QmzZFH7nvGY7PIhBZAd+WpgVxSX3MhxyyVnYOIvodw1&#10;rrv3GirnmEoN5Ir9xXmX161FTjXfxHWSos3QjDvWhZ3FZcijii4icX0ZQg+ltPEPEnKHvfx1M6qw&#10;aCRXUHqZrDWALIirgR2S7+VC0zPVa2P4QGBmDowLC21f5sAoLCZMeG/7Vo8UlbBdvXedrs2jp+OO&#10;eqUWbTSUW0UyqQtNUbQ7wlY2+9GW1H301M5kWiE/EKT9+GCNLNFphZEtQXVTEFoDqBvm2QJQsdpe&#10;xIQGaWZoXDZ1nHZuJ5c1jUnYRiWuzdC8faTyi/Z22bVNTVd6xqKz7PK86FZ4cI4i9A6euVvJ63qr&#10;Z1m3wqLTrbuzmCULQK0QVwNII69guLZBtWKjNTM03UdPbd9umrDtPnrqmlXHbz/q3kXXlRRthmZy&#10;VW47ycuVyxUvGpOnLjrLLk/u34nZPoDmKiK0JlwHkA5xNYCN7UJQrXWR22UWN0E29TJrOszapNlf&#10;9LhTatG9c2OGZjJKmjPPseiNjraW0+NrjyeA5iK0BlATxNUANrMjQbWSZVMn9++4bKpiE7ZejBe6&#10;nXSJXNcsPGHRqXPFq/cuul6bQPYi2xyLNot0ffwuu7HcE24WQNMRWgOoA+bZAnZFLnHsNgXV8XXY&#10;dKqn0PGrA2NfF6Sqoscd2z1SJUXnuMvMs7V2sRTzbOVro3m28ix3w3m28iyaebY258Lg2g7PCWDr&#10;ka8GkNQ2BdVJbNz9+P4dL4vrde7NN2Ebem+WO12XVrTXLLz8okN32bUd2HRrALZDEV8rZK0BJEe+&#10;GtgVGaPZ7Quq881X57VuRlUV7XLXlRSdcZfJV69djHw1+eqmKCJlLQ41gGTIVwNYb/uC6iSKzjMX&#10;cb+bRWesNoCtQV9rAFUhXw3sitQxbY7BcK3iavLVOSJfXTTy1SJfvWG+2s5ssVd5F1fiX/cqPOvb&#10;XApsrftLd8ekoC+aWn1/Aagh8tUA5myE/c8/j3opOTXwoqQO2dQGJY0r33fy1UDQ6cD4fP9AJox7&#10;XoPgq1HLe5ufPD+QZNrT1VugIiYik+N/Pipojlo3CullAJXYOK4+PDxMXVgl6zauwqxb/3UbV+Hk&#10;606+vhO46XQgG/a8FPr85Os7/uf/238fuIVf3ru3//f/aKftmJtXjVnfZr9lP1YpZlo+PDxMNz/z&#10;3/7dn6YrMbBuaRVeXbeS/c2+bnLvHH680fKVr1tVhWt+ltuadfffeSfhkt5ZsRVxdm0tUsqhz4ec&#10;Wk8Hbstfv3+WpAJeo4avRtcDN28Bt8zqAvNljkM3HMkfWuf1Bm0arjfxQ8U1Fetux7pVVRjArlh7&#10;QWCtvVgOR71VLlbCVPvAhj4furzLV9tp29p/F1m6L662fWv79nHn2urNvTTr26hlvAXid1brDojt&#10;29RZ0CzrZryvquhxx1ZVdMZybexHJfRDWMnt5b2/eHnvL7IslnoLwT+Nads7erO+tbP5LeYwZhQo&#10;YvzCrj5ZSLmLvZv17bgzf1BS0bPLoucH2XeGdNaf0mfWvnygRWzsbXP15pZxZ/WYJb242r58YK0N&#10;/CQa+EFz6ZQ+Cz+fX563ZzZ+Ge/gxwscEzv999beTvJjbnJkwgFEoX81sCvWd8az1hjjXbsYIxt9&#10;GRP/qt9vn3+0//nnxhh3EbPaPnBe+rTtvWRnVgM9WaQy/O4enc0TFwNJccus7fpI/+oc0b+6aPSv&#10;Fv2rU/Wvdmd1I00G4Yt19xelGFmruCWPZaXW0NiXD7R/rIt5lQI/MbjDEjilP7kacq723H19Jilm&#10;mbuvz9zBj9mIVo6Jnbal/9m0/+/Qhf013Ejj+jQBKAf9qwGEMA+lX8/b5gVuzuk3H82XDFvGW9KY&#10;pSlPTHsazIFEpCBCA2b/82Zo1i6TUR16/6boLbyDRWesNrC1TgeXrYcOIm6rUXTUkmHcT7GTU5mW&#10;0WC+Ndu30puC9mlD/w/DgwMoB3E1gCBjJKvJafgtkC+IWkwROW3rXXgtLubGnQKbU2aRuuNxhfe7&#10;WXTGagNbbK+cViS+qLtWp3TTnu7/x8+tXWrNnn2zhNYAVhFXA1gyD4YHiVMWUYv9ch5UB/pam2Pp&#10;eBGfDzQZqXu0po9rVeqQTW1Q0rjyfSdfDZTv1UiTU+lE446djGSGpnduJiNJa2bhKpWVjCZXJak1&#10;NOOOzR78E1oDCCCuBpC/7ofS4qIlkC3xstn1V4dsaoOSxpXvO/lqoASrw1X2bpreTSPNfyR1oy3U&#10;ph343OSlun8pDeaDQXSPqq4QgK1DXA3g0st79xKORrb/7udRL3U/1OTL6DUXCW0zNJORXGajqlG+&#10;4tUhm9qgpHHl+06+GijB3tBof2naq/EL6wZpd3rn7nxel3z1Zdekh0bP8/zSIWUNwK+O17IAirDR&#10;eOBGmozCF+seyUq/ff7Rj259LunV8mJeUO0Wkxs81lo3HrhpT8cd2zs3i4TGvB24JH16JeHgsW7k&#10;WNMyMWM13319xnjgZWI88KIxHrgYDzzFeOC/HZgbD+fjgcee0uUfDzx2ydXxwL3i7OBybEs3FLn3&#10;UlXjga9+6ei5dEvS0pdOFgwPDsAhXw1AWszJGTUfdUJrMtXOicYvrE6W8tVRl3HVqkM2tUFJ48r3&#10;nXx1fYxPbrtbyet6q2dZt8Ki061bE6ZlWkNjWvObLuqSr/a+dJzJlzknlchaA3CIqwFc/txewsix&#10;rieeSzd1X8vObPdI3ddFF5tGHXr/NqiTc+X7Tv9qIGi5wXYRxh07fjEfZ9s1CHfDbmuvNv2rfZ2P&#10;zNC8fSRdDgCSD0JrACKuBpBXG7ZEyWof0zKTq5pclfXNuVUrdcimNihpXPm+k6+uj97BM3creV1v&#10;9SzrVlh0unXj+OevLkbv3PRuGpesLrSg1Hrnxt1cwG+OJSvzMOdSCK0B1PQkCCB3UfGz93yW/tWr&#10;QXVk/+oXtrs/76boHs99T//qHNC/Ot/V6V8t+lc3un+1kbxfLb+JWO7dlWfWLune9Isr7pTuX+Ty&#10;lF6f/tWRXzo/Ne1/iN/gRuhoDey4vaorAKBKwauQB5dXSN0PI9Yx8x/k3CWTt1hw+cVi/m1KctOx&#10;rD620/ZmVS+eixxS3OtR+nUz3mepdpZ7vZ/piGUqOtvRjv8MfHB0psUv0AlHAegutzL1PuJJVvfm&#10;/vH/zRjvfwP90brUY/evpHe1fyvYzNW4/77RH52ErufbgpGOtX/LV4265iGx3unAPFyMWxbRnqh7&#10;a2XcstglW0NjBw9cC3M7bUvho3/V8JS+4jf5RsIuZU1oDewsviyBXbH6fR8MqlPlq83z8IuwmHz1&#10;5TL7vhXIV+eBfHW+q8/6tjU01rWkTdJTdSAtR8UbrL7IK5rh/M8wsAU3zl/8NrxBj/0bybiFQJKQ&#10;fHWT8tUFjAc+k9765cCNBz55ftC9dWJ/9cb7GExOFyf22uSroxZ2r+YeCRNaAzuL/tXAjsr43e/m&#10;rzZmsz7V1t72xi1zXfIuB4+tnzr0/k3RW3gHi85Y7aQGCW5ZVl/HjfMXf/My3uFbOEqwhVoOIoj6&#10;8M9f3b11Jsk8lMz81r2xeHxRaS0X7LTtRlPzj6k2H1lNUgH9ouloDeysOl7LAiiCP5AODao3zVfv&#10;v/u5tcH5qwOLaTlfLf3AtL/1LmiWkK/OA/nqfFd3+Wq3WMINuq35c8VZVk+9hex18LaQMF9dgtB8&#10;dQmi8tXlFK2a5au9+au9dPT6vaguX629A2PCu3v4s9lkrQFkR74awKWiR46VvrPTtr6/EnKrnzpk&#10;UxuUNK583wvKV8/6dta3Vkp4c8vntbrHTRGU5Ba1I9m3ADTPxZkU3kyj6poB2DZ8fQK7wvv5POp3&#10;9CzjgUctJl++OnlVyVenRr665NULFRpgl498dYPz1UburL67+epY/kNKyhpARuSrgd2Syzf9JjFy&#10;g9Uhm9qgpHHl+15QvjqUyyp7t4tibjOpkltyreHSKAlF3/xFl1luIJyrsOiNFT9/dZ2Z9jT+5l+Y&#10;jtYAMto4rj48PExdWCXrNq7CrFv/dRtXYW/ddEH1XqBYI1vKddo7hx+XUcwK7zi7SZg2urd92330&#10;VNLbj57O+jb5un/7d3+arkRvXVfipkUfHh6mK9Rb93Hn2tuPnrrhspIXnX1/XbL07UdPJXUfPbVp&#10;y03xwXBaQ+NuGwWijTCTjl7/LHVEV8JZbtyxq7ff/yLkyYS3tet6RQd+UinhFnUQ9t95J8mx2gt7&#10;H4Nn9VJUfkpfazUSzvhhTh1aN/cyoymFsu52r1tVhXcj6wQgSaPBhO3A/1LWbtAOfCa99VBb3w7c&#10;PyiUWUxr5J56df9OoXM4e29ZyUV//f7ZB0dn81nKfZM5lVC0C6cDu+wd/OTvWoo32nHjmXlH/vtN&#10;16+3t1amCvO/6rUDL7lWlzpPKyl2aV7A8jFu2ebtwFMoovE2DcKBHbFXdQUANEn3w+Ur7gT2hsY+&#10;bGRDxOSRnp1ZN0/SZBFMmgMzPrnt5a4lkzotHHP/bx49nfXn4WXJRb/96OndI0myvhC6tKJjdtm9&#10;F5PEUX3GD8m2/jhtEvyhZz966YxfqHez7AM/7lgt+leXXHRendjjZlBbnuYtcsmBNB/eMsG8cM3k&#10;MsyEwQBSIK4GdsLGTdGOQy6cukYTq+6xJLlJtiTpJGIL+42/9EoS43UfPbV9abBIkw4DK87nN7J9&#10;6/I8odGdWzhFmtpL2K4tOsfs8dfvn909OtMiR11m0V5EHbfLsu59SRjVp3axOP7a0qFKkoTWJY+s&#10;5o9pSy7a3zCnJuPJbcQq6Ql57ZLN/ak0odxDa2J1YEds60/tAC65b/TN2oGvpkcWV9lufFqvHXhM&#10;IsUt2dzxwONznl6O2kREy8HlF22ks+e7/BF1mUU/7lzzIuok0bIWzeOzF51ul3Us01qzfLp24P6x&#10;oFrSV6O4Nq6N88HRmb/T+B7jgTd3PPDfDsyNh/4nL/o2tMf1Rd++ZWQeBl8KXX6L24EXsamCNgig&#10;brbyR3YAlzb6LveiBTsI3uQ9kCTtv/t51JJ2ecnmislz2r51OWoXkiXJi84nB5ZmfTtOO371Rd/a&#10;vjWqoGjbt3ePzqxkhqY1TJoKzqvodLusgbyR5HLPVwNNtDc0oSOEhwbbMctjUwwPDmw94mpgm236&#10;A/ne0Mx8Ax17t98+/+h7u/S8FouFLu9/vrCdK1xUjOcynJP7d6KWibmf3L9jpO6Go4X3Dp5d9O3b&#10;j56+JZVf9Kxvu4+eWmly/45ryr5p6S60Tl10pl0eLhqlz2zoMsjZ6g9qSZ5JvlhBFUhXeo5bLuiH&#10;yP1ju+Kth1p90lqr4/DnV5fXfomtFCpSRBhMaA1sN/pXA1srRasz+/KBNLAPrU5DLgaXnt+XHTwI&#10;eT5q+QYKyVE/khadezeKD5fvN+5+7A3n2zsvtWivK3VEf+YN7i/j22RFB7pSZ9jlRdGytm/NQXBr&#10;wLYyLbPaFTzHdvsx7eG3oL2SiukXTV9rYIuRrwawYKUfHetHx5cPfnSs/ePLx/7nox7/KGx5Kzuz&#10;Mbckk7WWz5/VdP11UydOo1KpZj7CVtzY17ZvX41khkb/XGrR3UdP7x6duQbV2QvdtGiT69Ge58yH&#10;xgX25KuxO4xkpFej+W1ytYybK8s0fxQfMswAkiNfDWynFL+Iu+SGNx3x/EkjW1ao60ZGq09o7cV4&#10;tn85K3KWxGlMFlcKTg3lErZejrrMol3Q6x/Nq6qi8y1XS7lrudw1sP2Muh9Kkj4rpbifLx48l26V&#10;UmKjkLIGthX5amALpfvO9oJqGZnnMs9lfikNZH5Z5O355U2mXskNryt1jgnbmFRq99FT27e9Radi&#10;l6PunZdatF30Zy56l7UYWqzCot37m8cnBagvMzT6RuYLY74w5kYpty/mN0lPmj9UPh2tASREvhrY&#10;Nll+CLfSq5H+9cOP5j+o3yj1B3Ura+uU3CguYRuXSu1bf4665KJL3uWaFB184wHAh47WAJIgXw0g&#10;BN/3KjJfGn9fYdE7uMvAFpuPUlZO8+9VVZVbADLMANYirga2SsZ4OMehYrdA0VnTmGxqVUXv4C4D&#10;KBRfK1GI1YEtQ1wNIGj/s3erSVbXLLmxg8nbHdxlAEiCMBhAPOJqYHvk0nh7PmxsdeqT3NjB5O0O&#10;7jIAJJR7aE2sDmwT4mpgS+TTI9po8mUetdkKO5i83cFdBoDkCK0BRCGuBoBwO5i83cFdBgAAyI64&#10;GtgGuSSrjZGYcshnB5O3O7jLALARUtYAQhFXA5Ckl/fuWYLqZTuYvN3BXQaATREJA1i1cVx9eHiY&#10;urBK1m1chVm3/uvWrcJJktXx5cZvoar9fefw49TrZuHVOUX+8/DwMF3W9PevH8iXQS2n0Pqsm/pY&#10;ZTnOm+arq/owp163qr8glGP/nXdSr1vJ11/lp/R8110bWm9UbmBrdbvMKHTdxlWYdeu/blUVNqnX&#10;BFAHyVuAxyzpXpr1rTnW5Kq6Xw/MjYe5VjMR+9LaX8/HA39y9XrUYndfn0kyLfO4cy1mGdNac36L&#10;P3S2b82wgjOk7dvJSL3zaoquZJebWPRF/7J1R0v6ahT5cW2iD47OZr5/7i0fHzttm/Z0fHK7d/DM&#10;nTSWDKQUzyRbzP1Rj1/Y3k1jZxENbNJVIPYZO9CrkbqvZQdqDX1F51VW1JOSHUhuloTvr5j21P9S&#10;kpO/nVnTMvalNTeqOKW8tE/eu+7O2DGndC3O6vGnfXfw40vMZ/zOxHIvruT6A8gX7cCBXccXeZQd&#10;7Gy8g7sMAOnQGhyAH3E10GDZQ2KC6hg72Nl4B3cZAFLLN7QmUAcajbgaAMLtYPJ2B3cZAAAgO+Jq&#10;oKlIVhdtB5O3O7jLAJAFKWsADnE10EgE1SXYweTtDu4yAGREaA1AxNUAEGUHk7c7uMsAAADZEVcD&#10;zUOyuhw7mLzdwV0GgOxIWQMgrgZ2DkF1QjuYvN3BXQaAXBAMAzuOuBpoGKLi0uxg8nYHdxkAaogo&#10;HWgc4mqgSWgBXqYdTN7u4C4DQF5oDQ7sMuJqYIcQVG9kB5O3O7jLAJAjgmFgZxFXA41BVFyyHUze&#10;7uAuA0BtEaUDDUJcDewQwvKN7GDydgd3GQDyRTAM7CbiaqAZMiar+Y5PYQeTtzu4ywCQuxxDa6J0&#10;oCmIq4EGoAV4+czQ2L61fev+WULW1BVnhqb7WrZvx50Kii55l72iJ/fvVFW0GZp1nwUAqBKhNdAI&#10;XE8ADZA9We2+leM3Mutbc6zJVXW/HpgbD1MXl5p9ae2vZY4l6cnV61GL3X19Jsm0zOPOtZhlTGvN&#10;+S3hUXXBXqHRl1fE+OS2l0S1M6uBJiP1zgsvenL/Tu/gmSt9fHK7++ipCt7lQNGSXOklHG3l8Z5e&#10;LH4CkNSSvhpFflyb6IOjs5nvn3vLB8pO26Y9de+XO2mUxv1Rj1/Y3k1jZ3bt8nmxA70aqftadqDW&#10;sOyiJZlj6fsrpj31v5TkDGZn1rSMfWnNjQqu9+xL++S96+6MHXNK1+KsHn/adwc/vsS6/QadY33q&#10;tmsAVpGvBuoul6A6x/rsGjM0LpHrEsg5p08785Spi/FcWDsvt2UCueviig60jvZ2uagE8qJoL573&#10;SndPFrTL8uWoSVMDKBqtwYGdQlwNAOuZoXn7SLZv9f5T5dKt9/2ntm+7R5rcv+OK8IeX/uh6cv9O&#10;90jjTlFFR0Whk/t3JqN5VJ9bZ+blor0keeAImKHp5nq0ewfPAj9hAAAA5GjjuPrw8DB1YVnW/eyz&#10;z8ovtInrfvLJJ5WU28R1G/Gh8mebU5Trrd7ED9U7hx+nXjeLqDq3huYyuo4IRz/77LO1iVMX4HWP&#10;5M8V//71A3+y2h9dz+PM15pH1ysbPDw8TJizXS368PAwJhbtnRsvxB13bOpytchRu4jaDM3w//3p&#10;6u8I/gDb1dCl6wOb+v3rB0kL9RX99pHM0FR1tsnyYe5+9r+VX2hydlDeLb5c/e9llFvhLgfsv/NO&#10;6netkq+/up3Sk8j+9Zcuzxxa54Sb4pqq5utyoZ5c4z5U/GwP1Fe+LcDpXx2Q5fDavk3X83ncmYe1&#10;838uZ2v9PY1XF1C2Tteu6EBX6uT3rtN1xr32b/Py1XUHIePRtlrfLXNT9K8OvIllGr+wOqigXNe/&#10;uhL0r25o/2oPHa2BXbBXdQUAoHnM0Mz61moe7yUKTTu2ezRf14tJ/DFkIJ4MfdL9WGBn1g5SFq2h&#10;lLI1tVmEqXYykv55fXyuRWQraXL/joYhDb8D++i9tJS7PjA21dG2xQ+Btsu85hUVOKmm2DIHaQMA&#10;NAtxNVBTDFdWcy5zMo+u35cUHP3Lu9f7T21f8o19HYiW/dGm/6XQJyWZlhmf3O7q6XhktUnRKdLU&#10;y/dmfP+23n/aPdLk/afjjnoHJrRcfzA/3+thXBQdk7LuLcYzc7uc5GiPO3r7iIi6cNXlq1VJvlrV&#10;5qvRZEmm5Ch/UwDyRVwNbCG+dEvjRdfjkZWCWVw37Ja/CbSWw2lF5KWXUr6RyxvXLHxt0ZIypKlD&#10;Etcayvat1ZqiQyNqhUXRgV0LXX5etGRjj/bbR5fvC7ZVoZPPhfLmky//ozXrlzetF4pDPAxsPcYD&#10;B+qIb99maQ3N20d6+8glS63L1rq8rn/say0nY926vejhytYu783F1Y0teoMhvhLfT+7feTVSN3av&#10;var6I+TQ3fT2NGZ5f9GuiEC57i1oDQ1BdWlmfWtn5d38RZdZbiCyrbDoTVWVYEehmHMLqCfy1cC2&#10;ISavhJe4ljQe+fozS17CVmHRcnyyOsnyXrPw0KKVW5o6PHHt9WT2ig6kqd3xSZKyjnlyZZl54trt&#10;MjlqIM7Pd6zcuiJlDWw38tVA7WT53s34ne2SG6c//yb1FjJp/kWYS5Z6E1kpYlZqf2Acn6xOvrwZ&#10;zme6dhNZFZGjDr3vnRsvd+2KDqSdo1LQ45Pb/sdRy3s7u7rMfC4uctRAjZEz98sr1UzKGqgh4moA&#10;9bIFF2FmaGzfumxqVCTsvZSwWXj88v6Ys6p7rUS/WslLr+5g8uVXl3EHmfHJAABA5YirgXqpMFmN&#10;HLlUqgv8opLP/sdJktUxy/uD1dIy1YF7HV/WNnRf/JX0/plk+dVlvIiaoBqIZ/tW78res/aetS9L&#10;ud2b3/Su7h6dVX0AaoeUNbCt6F8NbIlcgmojdY/Uff65dV/Wn2Wv1zr+tt/vylht09C3LupziWtz&#10;MG8WHt+JOqpndczyWoTWrtBK8tXjjrRoaBDaldofQvv7S8cvH3jSRdRiVmpgI1b2liTp16UUd2v+&#10;f7NNZ/Nc0dEa2ErE1UCN1OWL9pYmI0nSe6UW2721fpkmioquYyLn0BA6dPnAilqOS0u71/tSRIS8&#10;2vB7dZnV5VefdMeQiBpIrjU0/hHFy5kH2+vLYxd1sEUXbeAAACAASURBVMdE2IUgPgdqhbga2Aa5&#10;fLO6KzAXtbgBlku4CAv0prbbexHmRdfeyF5rI+e1yeqQZuGPqstXr3SBDlQ7KupeXX51H0lTAyl4&#10;p3R3SrWDzc7qdiDjC4/zrt1OIyQGtg/9q4G6qMlXrNVlS+yNhhCzg8ubaZmENzeSs7uZHRjVOabT&#10;9WqHav8yocsHuh/7l6mgf7Xkr23yrtSBBu3eMl5ETVdqIKNXI70a6NVAk9MNbq9GkpvUDnVFL2ug&#10;PshXA42Xb0DuLqEuY5jhBuu6pOIW5ppzlbxZuPfPTZPb5d+7fHXqrtShDb/JUQPZmaEZd2zv3Ohm&#10;mtXHI9s7X2pMjryQsga2DPlqoBbq8OXqtRiUNH5hU9zcuoRBSQQGDF9NVnv/DCSuFZasXs0GV5Kv&#10;Xm34rbAUtLfKatTtLU+OGshu3ur7JMMmsqyLUpCyBmqCfDVQvfrMrWU1b/jXSxXPjDtWi77ZSOKy&#10;0/XKaOGSxtF56ajkdrX9q0NrHlrn+IhapKkB7IC8UtakvoE6IF8N4JI5zpydILmxuU07Xa8mqwPL&#10;VHLviepK7a//6pM9ZqUGasxO29bettN25C361arrDgBlIK4GKlafZHWO4q69Etyqrn4FAs3CFT1c&#10;mfcgpul4JfehdY5q+L26PBE1UFvz9uQXZ6Y9Xb1JMu1pzKuIkVcrblqDA5XbOK4+PDxMXVgl6zau&#10;wqxb/3UbV+GS13VXYJPnB5J+9r/8Rehllns1/iLsncOPU9c5iwo/VOk6Xbt10/WvPjw8TJ2jDqyr&#10;lRS0vz6BNPXvXz+QL6LeaGLqpvwh+GX5MKdet6q/IJRj/513Uq+b9sP8XdSKdtqWvotfeadO6axb&#10;80JZd7vXrarCZAaAKpWZrF67/KxvzbEmp9KBeudp+1efqLsvfX/lyR//4O4fvgtNVthpO/5VvfXm&#10;ydXrUaXcfX0mybTM4861mGVMa80u1Dbb73jdjP0xqlZC1kBH640C1ByNO7Z7FKztavUCzze3K/WF&#10;b3jklvTVKPLj2kQfHJ3NfP/cW36D7LRt2lP3JrqTRmncH/X4he3dNHZW3gjVdqBXI3Vfyw7UGpZd&#10;tNyPld9fCZwwk5zB7MyalnFHLF0FLo/291dMexrYd/eOuI+EKy701fhTuhZn9fjTvjv48bUNHJO1&#10;rZ/qkE5fVPIn0m9CF9iokjX/XgO2G+3AARTi7h8ucxerc7TEvwr5ctcJO10rVc45x3sdX1bJq1VU&#10;a3C6UgPNNTnV5Or8sRuucunVq3Gvlm3vILRhVB0iao9pT7V3s+aVBLAWcTVQma3sWe0x7aneemNn&#10;1s6sOZZ7kPBVeJJ3ug6MDV5B/+rBvM50pQa22ORUkrpH0mDeUEV7bxK+WoGLsypLT+7i/6OXNdB0&#10;xNUAijXPbAxkWvMQMfmr0Cadrt2DCscDD+1KHYioq2qpDiA7FzZLMkMzGal3biYj6eJK4NXJSE9G&#10;1wOvVmSpbVQ9m0cFeqfXtp4A4jF/NVCN7U5WLzmY/z+8QWD8q1jwZrrWI0lmHDbTtVuykny1m7+6&#10;tzwrtb9ize1KDeDSgXrnZtyZ/wY6HnkZaeN/tXuk90Zn447mr1Z3dl/tEz6TXdtPu2SL3umfW6PL&#10;YzVMuTXmsgaqQr4aQFEmp5qcSifznIa7n4wSvYpQSTpdV5uvpis1sM1ONH5hdRL7qiTXFLxOJqfS&#10;QHIjz9W2bdSiAZfrVmP7Vqq0FT2ATZCvBiqwK8nqRe7CpS/mmY2EryKaC60lmQOjRTRbk3x1oD60&#10;+ga2yqKFkTk3kmZ9a/1Ty3ivDsNerdaBdCTVu23U5D11P5w/ntcz1XU6KWugEuSrARRmObMRnLsr&#10;/lXEWu10XYd8tZYbfhNUA1umd25656b7Wt6ok/6J1uJfrYrXNsrfJ7yGpyZXSdWrdzqADZCvBsqW&#10;8FfkiIk3fyL9xqqteky8Gc+bMdV1b7PHiyzB9+tfrae6zYbq73TtXSZWmK/WouG3SuxKXbc3Bdhi&#10;4xe2uz+fx9s9Dn311Ug6UeDVyoT1CbeyUs1CVq93+l/qrj0bj7TUd31DpKyB8pGvBmpsZeLN059e&#10;NHFOS9My/ttGr9bN5PmBpFpNNOrPXavSfHVVXalNexo1S22Z1QBQR4u2UW78jvq2jfL1TpdXz4vK&#10;qgNgU+SrgVJt9vvx8sSbjfvtOTKz8f2Vta/W1tfvn939Q9WVCOPlrivMV1fZtLIps9QCJbKD9cts&#10;xGtn5H/stRnxv6qbunz1rSoH3wppGzWQjmvXNsrVcz56uVm04cpwTiVlDZSMfDVQZ99pMZWl7dv9&#10;dz+vuj6b6d00pmWiZjSJf7W27v5h6U2p20SjZnmo2zLGAO9Y27dvH1UZVLvZX733wtbsTdk5g9h/&#10;Jn8ydUyYogLJK1lhWVWz0/b4hfVurhO1nVntvbHTtp3aqFerrvjcZcOoYX3bRrkann700bwBF/2r&#10;geYgXw2UZ9Nfjpcm3jSSlf21LfRqwA7yvLzzN2lb7WgX/2ptLSYaXfzT/S/tRKNFuOx0vRgwvLAc&#10;teumWP0IQP43xSV5jOr1pgCNZgcyn0p7B0sZae/Vadu0p9be6d18Fvqq3npz9+jsyeh66MbvHp15&#10;D0KX8RZIpylto5Z6p/+fsjek+XDq6U+wpKyBMhFXAw0wOVX3r6RblxMs1W7AlRV22pauhHZwtdN2&#10;/KvF1y4TlwudnEo3v+v2f1DPN8WLrt0DN0x3Xvduy3WIqAMmp5LUXQxBvHhf6lVJoEy2b3UsLY/b&#10;n1Dv4Fn3eP7HLs17W1z+2utxsV/0q/aBTETY7GJmO1j3V5rhB9/Q3wJqyKtnnWcCAxCDuBooSZbf&#10;jF1QrXK+bg/WLxK/uj2S+VST5wfdWyf+a6zJ6SIvbTT5+k7kq99f0SA2cTGQXYRMUVdpZTSqPJA6&#10;P9DSm5Jy4NbiBGa6zjFNXbeIes59ev2z1PItB7g/h/dTrBV44js7bYemeV1fjKhXpTfuLPnBSubZ&#10;Lj9YXcC/TDqNaBvlr6RcPXOa+5uUNVAarjiAWpvn3z6TuWHGHds7N+OR7Z0b+2khSV0jdV1MMkhz&#10;JdP1TVXavXU236L3zI3Fo4sr3Vs/iHx1IfQCK+Eyhf788GognUon6t2cvx3jkZXU/bRG+WrPUrPw&#10;ocmUrK5Nw+9Ql7O/HuhrXf/x+bfjka3nmwKUxp0M3z7abCppb8Azt3praLJ1rKhy8AXTDi+9Pm2j&#10;ohpwvbx3b//v/7GSKgFIgbgaqLcD/euHH+nLz0uYeLM1NLO+dRcg6RrOuUpaqdWeSt9Kir6cint1&#10;1o8uYuVB1AIFWswy6uJM96ZIqmG+2nPZLDxt4rqeDb+XeLO/Humuss7+CmyBpYEhd3PEgb0D6VlI&#10;63TVqH+1aU+tvR1ez2z9qwGUibgaKEP6Vlgn2jefT6wmB+oeqXdubMGRo9t6+FVI1CrLmY3s6j5I&#10;+InGspJ6N42V9b0pdblKi3LZLDxxp2v5ct3VVn69xfviepPO3xdmfwV22cWZnbZrHpnaabvQetIU&#10;HCgHcTVQa//6Vx/1vvhCZU28eRnQ7mZmIxn/bKh24PsNwjQgNbrRaOG17kq94nL212NJOcz+CqDR&#10;zPqWU9VbNP+OrCchMbC1Dg8Pm7Vu4yrMuvVfd9MVX967l2Jd1/Urat1NO4YdHh76N7XpuulWrPm6&#10;UQckZt34w26n7WadqWzfunVDJ6ZeOwt0Td7ctW9KEeXO+vaib+3iNtuuW2C/Qg+p+5zM+pfTFJdw&#10;cxVwIzyVWe6sb8ed+YPyi54f5JXPuf3rv87lw1zOiuWsG3pWr3md16676Xd3VLlJttOIayrWZd16&#10;Fqo6/4AHbI10PzbPZwR9afWj8Ik3Qyepyr0aWyzFAXFvyviF1YG6r2UHejVQljelcqFtvBvT8FvS&#10;4k1RYPbXk8vB543Jf0dmfesfj6CY5iOVeUuSr1tHoF/G/K/g5Hbv4NmsbzcaDSsj0zKSxi9s76bZ&#10;qK9KRu5D5f7kW8Oyi5ZkjkNOL5zSV23lMclrp7by4AC1QjtwoL5e3rtnbviuaA/mEwhJ0qdVVAiS&#10;vHbgLUkaj6yO9L0LRRr4pgRGC29WRB2wNPvrgb4/0luSHlZaJwDIht7RQFMQVwPFyvh1GDnx5pYl&#10;yBolMNGo9uf5vUb0rw51OVp4MyNquVj65PKf5cxS61LWZZRULrvIUa/du8zTL6Xnctel8U1TX3bR&#10;W/kZQ/mIz4GiEVcDtfWT/b//Tf0n3tw1URONqvlvSnOD6krelO2Odmq+d/4ot2Q1PzLYSoTEQCMQ&#10;VwMFyvpFuDLx5uR0kYirzcSbu2by/KB768T254NOy/+mMNFoRcqf/bXuU8GVwhvirgIn6xcpQpmd&#10;yYHcEZ8DhSKuBuro5b170m908YPAhJbdG2I+3mp1b51J0qeXwRpvSuUiZ3/lfSmGnbYrC22lyiaK&#10;p/cNqkNIDNQfcTVQlIxfgY2YeHPX8KbU0NrZX5Gvxg16v8VSz56InUV8DhSHuBrYIVyEAcB2IDQC&#10;AAA7IXUQS/QLAAACcrk84BoDANAkWb63+M4DAAABeV0ecJkBAGgMktUAACBfpKwBADuEZDUAAMgd&#10;KWugthi3DKiRfEfptNN2XptCKP/AyFyjAGgWRj5rIgb0BmqLuBrYZpPnB1VXYWt1bwXn7+VCB0BT&#10;8FMgAOSLuBrIWeofkgv6Bbp38Cz3bY5Pbue+2SK2Wehmc98mAJSM6Loc+X6555KyJu8N5I64Gth+&#10;s77Na1OtoWniZguqKgA0HZFV0fjxAtgRxNVAnmr76685zmlDw/w3awf5b7O4zQaOAAAATUTKGshX&#10;q+oKAJBqHJADAIBacSFx1bUAsIS4GgAAAACA9DaOqw8PD1MXVsm6jasw69Z/3agVk+ScQ9dNmKzO&#10;srMoB2cq1q3Puo2rMOvWf93GVXiL141KWW9UbmAjfKhYdzvWrarCDMAD5Cb7SOBrZ5z2T5i8lp22&#10;J88PegfPZn2bV+9i0zJaDLKd12btQK2h8QbutrN8xhjzb7aII9C9dRKYvzrq3bd9q7x6d+dioHrV&#10;Bw3ChyfWk6vXq67Ckvd01jsPv9Jzpyy6IJUg/iBn+d7P5e3jMwDkhXHLgHzkNr3W3oEx4fNCrf32&#10;RQ2NO1ZGGqxfsjRPRtfv6qzqWqCR+PA0S/dI45GNCq1RE6Y9tfZ26Fd//Pc+E24BtUJcDdTMBdes&#10;W6V3bh7/X9fuvq7T2zoi5Yi0+PDEG1VdgWVPRtd/fP5t1bXAGnba5qsf2ALE1UC9mPa3Wm4L7Roe&#10;AwCA7WPaU+lb971vWsZ7UHW9AGyG8cCBHOTWCFzSSgfjvPobAwCAOtv0Gz+XCbeYtQvIBflqoKYm&#10;p+oeS9JkJNt3X7RXKq0RAAAoyuRUOlD3SJLGHeseMMYw0BTE1UBlorLck3+5I6l38GwRTgMAUI1Z&#10;30rKa0qFLWMHktQa5hD6Tv7lznxSDPm++hNcpzPwGFATxNVAVvl/n3WeShq/kLlpxh3bOzfjkdX5&#10;d91P8ywEAIAkjKSB+KE3wEhG+R2WztPxC+lAk5G+1vUfn387HtnupyW1UyM4B7IjrgaqEfcFdqDe&#10;uRl3rMtXj0euMdgPyqweAAB+X43qNTt35e4e5TqI9+Krv3ukuzobj9Q9kvbeJGkHTlQM1AFxNVA/&#10;JxrLSpocSNI8Xy2RrwYAlO8JEXUYd1g+yCu6dl/9B5qMpMVXf2n5agDZEVcDmRTxC3Hv5vzHaTcu&#10;6GVXq+/zLQcAANSC++r3xgOff/WbRPnqXJD0BjJini2gAgm/ukzL+G8lVAwAAFQl+L1/kTRfzVxZ&#10;QOWIq4HaGb+wdmbdEKzusbtVXS8AAFAI76t/3LHeV7/23lRdLwBJ0Q4cSK+gFlNeO/DAYztt514W&#10;AAConP/rXjfn/y/5e5+m4EAWxNVA2dZ+aY1fXKamu/u+F75n/BIAALaN/3tf/q9+o+T9q4mKgWoR&#10;VwP1Yqdt0w7/EiVfDQDAlrHTtnTFtKcRLwFoBvpXAykV9avw3p9J8vpU25mvnxUAAKW7e3SW81zN&#10;WyGvw2La09Wv/qr6VzP+GZAa+WqgVOuj8Yt/stO2v8l394fMsAUAqNSx7h4TWi8b5LMZO22vfvWn&#10;Q1NwoELE1UCNhDYDAwCgQra0OZSb5Vg2c2jN9z6wNTZuB354eJi6sErWbVyFWbf+6x4eHqb+PXj/&#10;nXfSFapsO4ty8B4BSO6dw48rWXfTM5WRNNCTq9f/a/8/PLl6Pd1t+9bVIO7nhqqubbJfZqRrCs6F&#10;OuvWZ92qKszvj0AaqePqMhto2Wl78vygd/As9y2PT27nvtkitlnoZru3Tvx5hph39nHn2t3XNWo/&#10;+eTq9VrVBw3Chyfek6vXq65C0I/Pvw193p2yknwlzfrWXSw+GdVu7yp39+jMSq1h3OV0yQ2zcymO&#10;xuRACoxbBpSHLyoAQOM8GV0nqA5Vw8PCwGNAVehfDWysQeFx90+e2lkhWy5isw2qqsR04gCA7cT4&#10;Z0AK5KuBLWcHMi2T480N05L7ZhtU1ewD1QAAAGCbkK8GSlLhT7+zfm5zX/t7kdV/s0VsM74fHQAA&#10;1SLbDFSCuBrYTEO/q8xxThsa5r/ZQPo3r6oWtNnAEQAAYPsQnAOboh04AAAAAADpka8GysCPvgCA&#10;hrp7dKZajn1dLXdY8u+5lAeyzUD5iKuBDfAtBQDYTVFTYe+sekbUOSI4BzZCXA0AAIBIVjLHssdb&#10;H0huhrkhAPgRVwOF4+deAEBDzSdByHvIxtVpGnIbXTJaIBIOzO9gp+3lxd9oT7q4or03oVszn17R&#10;3htdXKnneJZkm4GSEVcDSfH9BABAdrO+dRHtZOR7dhS+cBG6R/NqBEJr0556j21fkiajN25hLYf9&#10;k1P1bk7trOCKVo3gHEiOuBoAAAClM/rXDz9yD/c/e7eEAk9//o170DWfr+0ebYZm3LG9czMe2d65&#10;oRk8gHjE1UCx+KEXANBcIa2jJemK9EZaNIReufcnfsM3K5lvdPn9eKPUL0or2VuxC8ysBpI0Htnu&#10;kewiCp+cSlJ3X5LGelVkHXNAthkoE/NXA4nwzQQA2E2mPfVu+pX0K03++M383sq0p4H7bdI7X2oo&#10;3rtpejeNi653hAvOq64F0ADkqwEAAJCI6xF92To6bRhtjqX/Kc+K5W7i8tUDOzmQTtSVtBhuzeWp&#10;e3o79e4D2D7kqwEAALCGnVk7s24Qr8eda90jjTtLraM39lleVUtT9Nrhx7v78/beLmVtWsa0jDmW&#10;iV8NwK4irgYKROtxAMCW6R7pPZ2tPr+traO9nw8kTU6XxjA3rbpH2bTiBkpDXA2sR3gMANh1A0ma&#10;jGSGRstTZL1d/NTT5bD2tp1es9P2PDvdMr2bpnduejfn8bP3z+4Pr7iFq61wOQjOgSQ2jqsPDw9T&#10;F5Zl3U8++aT8Qpu4buoDlbHcJq67Ux+qTOr+c3yNZPkD3C18qJLjWCXUwAP1zuHHlayb8kzlgueT&#10;+X3v3OhknrBd26ZaTfnqvDiRvpNkp207bVv7yfzBys2/cMV1rse6O3VNxYV6Oes27kPVwG8hoHTp&#10;8tWVZ7nttK233tiBlOyiJwnTMrO+NcfKcbN2oNbQ2Jn1HuSwUV3WsKAjoO+XJpKJebsfd67dfR3S&#10;ZrIqT65er1V90CB8eOI9uXq96ioE/fj829Dn3SkryfeUnbbduc47OU/+5Y46T3s3zfiFdYlc98D7&#10;p7dKlPlZ9LcyN6q5ELUvrX40//a5fHK52uOO7R7JDI3tW2nxs8LC5FS9m8bObOC7YFXlFwO51KEO&#10;ewHUHOOBAwAAIJK1t3Vx5u9LPO5o3LE6mP/TayZtp23t/Zku/qn8SubOjdDm71wNADGIqwEAABDJ&#10;mGfzls8LgVmd50/eNHbaNuY/BxZuKDM04469nFHsmAAbQBziamAN2j4BAHaZi5MTRsvbEVTbmXXj&#10;tI1Htnskb55qN+a5m39rPJ/Heick7DUA7DLiaqAQfP0AAJrO2pRJ2vXrNST72zs31ldXrz95dTVK&#10;g6gYKAFxNQAAACKcDi4f7x8v/TPw/OqrMcvX3sTlqwd2ciCdqCtJmvWtNM9T9/S2bcrPAwCKR1wN&#10;AACASObGw8XDhxd9uzdc7Vz98KJv3zIyDx+uPh9Y3r58UFA98+Uae09O1Ts3Y1k3bJvXPhwAAoir&#10;AQAAEMflaVcfxywW+mQrJCavO/+Q4JNTaSQvtDYtsx39yQFkR1wNxGnozNWrbDG/rxex2QZVFQB2&#10;ytqYOH6B+reZdjOKSd/5JxWTpJvz/89nFLspO217C5ddy1Syd7GmkzYQj7ga2H4F5Qfqv1kvSdLE&#10;DAkA1ML+sfRQkjnW5FTenNWruh9q8mXEayfq7qsBLagvTtz/E2WhFwsDgIirga1njlXErJtFbLZB&#10;VQWAXXE6uIhu+N10/jbq9leSZBIPqeZrBsVPtwCIq4GtFp9bSO+kgM0Wsc0iN9v9YQGbBYD62Rua&#10;mD7VG7no21qlrV1AbPxtmoYbrG77VtKsb2kVBYC4Goi0Nf2Ieud5ft97I7jkvFnZ/LdZUFU7W5u6&#10;AYBC7Q2NfVi7U+i4Y5WuTXcD5gvLE12sgRjE1UDOaviVM+vb5A3b4vmHcslrs3aw1P/ZzvK55LID&#10;vRrNHxd0BAAAG3MzXdeDlV6N1Ds33shkGxl3bO88t2R+0YiKgUK1qq4AAAAAULb5761ZRh9j5DIA&#10;C8TVAAAAAACkR1wNAAAApJRXPyMAjUb/aiBcuj5I9FwCAGyVxfzVGqgr6Sh6SaPurYiXiDzrIXsX&#10;azppA1GIqwEAABBhMX/12rG5TIJlgP+fvft5keRMEzz/vJ7hSbSYZVnJo6WLqMhEEj0BS4o+DU2p&#10;ugRzUAiq/4Y6RAVF7eDp0CzDHrR729OKDjmsqAl06MP+Bd2Msg4LNSM1zZwG6RK1lIqMKIpZUuOe&#10;KpYCTZAe6c8eXndz81/mZq+9Zu9rbt8PTijk6a89r5tbmNtjz2uvAfuq8Djws7Mz52BB2jauw7SN&#10;v23jOoza8BkByO+ts58GaVtsT3V8cc+IMfL7bz402v/9Nx+mH/Z5+7j57ebnZ89o3xjRx+owGXgT&#10;v3ZpG3NQ2u5321Ad5oYxwGZ7MA5cJ93xH17Iibx27u3qL9Mxs/t8+lusvc/W6KnKiRzdGs/32fLa&#10;VUmtgd6b9013kjyf8dF/cfj6e98/8xPehy9feSOq/qBB2HiyffnKG6G7sOpHt99ufN7usnZ+Z6mq&#10;3AzMg0/y3ErKGNFdr+oMjdoXqcjvxTwIcyCq1yo/ELHfFAM5eujYjdFTPXpodKoZt2CM6sBAfPQn&#10;tncERIJ5ywAAAFCXm0HoHgCAf+TVwAZ7UKwGAMAjcyHmQoxsfcj2f7JtEQM7TiHsEoC9xLxlAAAA&#10;2G18I3K59V9778v411v+bSC94yp6BACxoF4NAAAAAIA78moAAABsUXz6bgBoIfJqAAAAbDG/fzUA&#10;IAN5NbCKScsAAEgcDL3dDYsUPQZMXQZUgXnLAAAAUIeDodFPSK0B7CHq1QAAAKjLzUBENIKbWMfQ&#10;BwB7g3o1AAAAaveLkKH17XDRAewj8mrAAy6uBgDsNx1IT0TOt7/CSG9bsnoh8Q7+Pinbtol1b3uB&#10;NIcugEfk1UBEdNKVgxO5u9r2AtOd1NkfAAAS2bmx2fWClRfLO6JJi0/de1VAUiF/R4yKihiR3rmM&#10;LlW2fvFm6V2IioY6ZaCTrohkHDZwzADUibwaWBL+9O3ds21fhLNvUAAAanN8IfJJZ21K8Lu+rswT&#10;ro+1MzTrz298vYoYTQ3G/ju/nd5iHs4sp8KvnYs08y7dpjvRyebDhqqPGah4AyvIq4HYfBe6AwAA&#10;LOiWiuz6zN56oRuf3/j69P+Y6tPa9GhtG7ozNNP5fb8KdSBZVLKc8t1zo5Muhw1AJMirgbiY7kSn&#10;q0ckphPsOxsA0FrG1PXtM6wpzopFShyoAyXZSvXKYQPHDEAQ5NVAvEzH6FRNx4wO7Vfm/cAdAgAA&#10;URq/IiLS+15EZHSoHDMANSOvBiI1vhHtqwxkdKi9jPlX86lottIqFtugrgIAEIPxjYhI71xShw0v&#10;7PRwAOpBXg2U5X3eDvvtKCJmaEaHenRrRpcqt9/1PnZc4PNLTz2bnQKvcLGjQ/W42ERFawAAgLBG&#10;h5ocNowv5Tfyxo9uvx1dau/jHfVqJh4D/OoUbXB2duYcLEjbxnWYtvG3rTzoiRw9NHIi2tfe+SyR&#10;6/VflYOfuoS8ErmSg+9nvzg8NrSVEm23PdaW6afPubtaLG6ZzxcARETkrbOfBmkb79cfbZ3aHj00&#10;Rw+NiPTO5X88e5aqV1cb10vbpqxk2jaobagOMz4EWHA7cevxdK9OuqY7SSqidvj3+HL2i3x8v9C9&#10;KLkvV9XSH0fGZvDF4evvff+srk7t9uUrb0TVHzQIG0+2L195I3QXVv3o9tuNz9tdFuXKGlS3kleO&#10;GWTlsOFjMd0dx/nl+8YmBCQYBw7EZ14ONQ+NiNz19aWIiNwruJhCSTgAAGgke9hwIma4OGy4xzE+&#10;UC/+5oDo2NFcsnbnDHkZoDMAACBaR7dGHoqI6FRVmAEECKbw9dUAqjZ6qjrVaV9NxySTkQAAAKyz&#10;hw06kPGNcNgAhEJeDQAAAACAO8aBA9FJxoGv/M48ZAAAYMXiUGG4eJJjBqBm5NVAKd5nwtRJd/yH&#10;xb0xesepf3u5416UAAAUcn16GroLcKeTrhy8GF8vnlkcNhjZed8f5oQHPCKvBmZi+Wo5OEnXqNM4&#10;9wwA8CiKbz2UYLoT1XePHn69/k/1HDOQmQMJrq8GInP3TOysnvPHbD6SKZN8AgCAZWuHDbNjhoMX&#10;O5sC8Ih6NRCb73TSTQ/57r3JHbYAAMAqnXTXDxsABEFeDUTEdCehuwAAABqAYwYgKowDBwAAAADA&#10;HXk1AAAAAADuyKsBAAAAAHDH9dWAiOtNtri3hUbSJQAAIABJREFUBHYaHWrvXL585Y3QHVkSW3+Q&#10;4c33P/jDr38VuhcLbDwN8t75s9GlHN3uuIkx2qz8jbK41RZgUa8GgAod3ZovL8lD4C6qpBrN8uXl&#10;GyTVAFAP8moAAAAAANyRVwMAAAAA4I68GgAAAAAAd4XnLTs7O/vss8/cggVp27gO0zb+tvkbXp+e&#10;rjxz/NZbN7/7nUNQ2sbf9vr0dEvbP88R9PjmdzcOQatum3Fx71tnP/3dZ3/vFpe2NbRtXIejbfvm&#10;+x9ktI32j9e6lv+6qe1bN7/73fo3VI6gnnetx/+Q70D04Fjubtzi7lfbHLMtHPxU7v6+aDyVbkZb&#10;053sXAQH6rSNp22oDjObBSBS2XzgzjNkMrVmfpGsq4xufHH4es2d8SW2maiBIBr9h/Cj2283Ph/J&#10;nlMn3Tw5W6vc9XXjaFJjRLWSiMmSO8MNeUGezyiSzQkIi/tsAXwfAACAYKb9RcacUfKqrhpm1rqx&#10;McfehlttAUJeDTjjKwQAAPhiU1ntV1OVzqAiRkQXufS0/j4Azce8ZQAAAEB4AZLq5ehhOwA0GvVq&#10;AAAAILBFTrttCHal0yIZERWhWA24Iq8GAAAA4nARblphFRkECg00H+PAAQAAAABwR14NAAAAAIA7&#10;xoEDAAAgCtvu3rx/Ct3ICkD8yKsBAAAQTDsnymrnuwb2GHk1AAAAAgt29+ZAzNAI2TWwR8irgZDW&#10;v1DNhf2P6K6vWp1P2tnZ9N08W07FNDVxaGdodGennRhTx2A5nXR3dKM7qaEbANBOd329Z3+r5fsr&#10;OBV9GboPADwirwaCmfbV5osmfZHVUETk+vT0wZMnO5dgz+vbjHp1UUOfXS3QDWPu+nqw6bKx9PP6&#10;WM0nZv359ddXlKtvNP7mpPf21cb8eWfWDQAoY3ZZdcC7TNVJRUTuzf4LYB+QVwPhjQ5Vrpae6RkZ&#10;5fmyXTmpb0RP580+9dK1TL9YxE0fGnS2D2xLP7/t98Vyhuau3gFyv/nLZ+/9qc6AAADsgwdPnuQs&#10;CQD7irwaCElFnl/K0a2Rh0vP5/xyGh3q0a2xSen4Unrvi3kyP8//wH9vt1HRl2+v3rVvZ70h+wU2&#10;nz4YGv2kvtT6vT99V1ssAIA1bet9X+3XW2douMoa2APk1YALLydlzYXoQORKVpLqAsq0rZK5kPGN&#10;yMnWF/Tel/Gvt//r9yKDrf9aHTsCXKfLV6p32jAkEQAQjRDfgC25rB2oTjvPDwL7ZjZLWQ1jvzcK&#10;FbcCs+L/jZiOkcHs4KY989MCAAIbiOimh2x53tdjECifB/YFeTXQePVM/b1TJN3wZXSoy7+8CNgZ&#10;AAAAxIy8GgAWng9kfDP7fXwpZmiObs34UkTuB+wVAGDvmU23xqhfJ45uAI1TOK8+OztzDhakbeM6&#10;TNv42zauw3W2XZnB+8A9bKD3eyL/y//+M3tleO9cRoc6OtTeueSsVzvHfevsp24NaUvbqILSthFt&#10;G/f11x42tQ4yDFxEfvb9z5xz+8ZtVLTd47ahOswZKcBlErKcTbJfplPVgTwfyNHD1b/EvPOBP9Wj&#10;h8bOszV+RXq/EfMgwB+1XuvLv5N7FyJGjDHTvpaft0wHMrXzgasak/WmfN3YQydd052Mns7PC5xI&#10;71xExAyN9lU+FtN17MYXh6+X714Qb77/wR9+/avQvQACa/Qfwo9uv934fCS3RLI73ru+2jqPkTbd&#10;v3qwdT7wjRXjqj8yfayavmXmvA/2M8qzhEg2KiAU5gMHEKmD2u9fLbI4x2HPepgL0QsVacdxHgAg&#10;Ahtvu2WMTN+uvy8A8uL6arQdp1djdsBVXgCANjFbHhn/5OUBoCTq1QAq0TsWOd/+z0Z6UZ53Hz1V&#10;OZkNRH8+ELmR3rGIiNwxbxkAoEJ26HXAOzsmY783FswBZCOvBuCf7roHppnPkrJZwFtonojk6D8A&#10;AN4FTKqT6JFMSw40Dnk1AKRciZzI83lePStWi8jBCwbKAQCqs0iqt33b1PItRLEacENeDcAnfawi&#10;cvPbD9NPHr/z+cozO59PFlUnnXTlQMZXm/7trua+AABaKeCM6Bp0vBjQcOTVAHx6qdIR+cHbn6ef&#10;VF19xhhR3fB88npJrjS7qC+7Hn9z0nv7/tHDDTcU0Um3tm4AAACgWZgPHIBPyQzeO+cd3fmC+m+y&#10;9Zu/fCYi077qdPYYPZ39Igcvau4MAAAAmoJ6NQD/zIWMb2ZzgG3Ue1/Gv97+r9+LDALcv/q9P30n&#10;Iubj+/Jy3pM3JfkdAAAA2Ih6NRAMk07vVOf9q013kv2orScAAABoFvJqoLDr09MHT56E7gUAAIA/&#10;5U5lP3jy5Pr01FNXgOYhrwZC2z5YOmdb6t4AAABAQFxfDYRkRHrnMrpUWb63U8/IKMeVxb0L0dnk&#10;2Qg5ZTejxAE0EbtNAPCFvBoI7+jWyMOlZ3IONdfaZ8yOXJADNW7BBaC52G0CgBfk1UAwnaGZ9lVE&#10;pn01F8v/ZrLK0MnAb50vp86bPGer/+ZYAAAAQFjk1UBInaGZnbZfvZnTByK/2tbKfBzvCLqD+cmC&#10;8u76Wud84AAARCHItCkXu18CIAN5NRCBg7+Su39Op8rXp3cPnmzInHXyuhy8IXdX6/8UFR1IT0TO&#10;t7/CSO/t7f86EJEA968GACCwbUm1mY9Sq8jjsvOBAy3HfOBAeMb8R9OdjJ6qiNif9pfRoY6e6ujq&#10;kU7VPkz3W2O+DtrZvDTzkecFUu/9q4EIHf6H/5T8BLDfTBxfeZ04ugE0TuG8+uzszDlYmbaffvpp&#10;/UGb2Pajjz4KEreJbZ03quO33nIOurHDOl2cgu4dL54/ujUicnTiIZGuc6PqDI19TEXOv/9Z8r/p&#10;59MvSz+f/t9WbVRvnf3UOWgT2773P/88SNzGtb398b86/A//6fbH/6rOoA1ty0aVX+OOqRC/xm1U&#10;HKjH37ZxGxVnpNB2OWfedmuS55U66cq9F6ZjRk/16KGZ9rUzNKo6vhY5EbmSo4dm9FR7x2I6Jmmy&#10;cn21TnX8ivR+I+ZBgD9qvdaXfyf3LkSMyM3yCLbji9Vnij5/fGFM1ptKVvL6aqmHjZvxWX9x+HrN&#10;XfLlzfc/+MOvt17njxrYpNo5tYYXjf5D+NHttxuft7ussLvN5Je7vto6jxGRi3YcnKrIYDH5qJ2X&#10;xBaKtb953lKTOaFpeUbk5psP7ReZPRSZ9bTIRuJwTAXsDa6vBuKyGH91Ir1zMQ+N9lUuRC5Ep5qk&#10;1vE6Xpv5ZP0Zt+eB9rHpNEk10AY2u9YtI7GrTlmnfT1+5/NpxtQnADKRVwOxsCPAbdVaRHrnIiKj&#10;wyZN3JVdWHa7YWm0M58DAOBFDJc0d4aGajNQBnk1EJfk+mozNKNDPbo1o0sVkaMIvnTLSw/8y36l&#10;fY1bKg4AQIPkuT+lMVJ1MXklRAzZPtAg5NVApLSvIjK6VFu4lmHY7vgxu0+YfJW+fi5dk7dTtS2/&#10;uMC0beThAFAIu81IJElscrV5/W5++2FSr86T6gNII68GIjW+lN65HN0arfaGlbUy3W9Fvh09FZnf&#10;UezooZErkRM5ujWjp6rHszdrOkbkW518V2ThjBgHgALYbcZm2teMGjHlYyBm5NVABF7e10l36efd&#10;3/T+9CsR0Y+7IvfnvzReeuq19B3FEuObzc8DALDfspPqGhy/87m+HctttIHGIa8GCnvw5InnuT0O&#10;/kru/jldN7g+vXvwZEMZYTY0+u7KW+hwdCAyv0OY2NHgJyK3341FetNXw/YNAICa2XR2fCm9/xao&#10;B49FRLSvpNaAg1BXcABYMOY/mu7Ejou2P+0vo0MdPdXR1SOdqn2Y7rfGFLjeOGbPB/J8ICJydGt6&#10;57P5z3v9V+WQpBoA0EoXIuHOnI8HIiXudMl04mg58mogPJ0urqBOj4K2k3gdnXw9vqm7S5XaPAL8&#10;cvZ+e9/X3B0AACBy+27oHgANRl4NxMWOjj7+/HNZu3l1cmXytlbyiyp7lsEpbu94kWCPLxe/mI7J&#10;eKcAAABAbMirgbgsbhd5Ir1zOXpotK+9C5HlsnaEZrm9EzsOfHSo9qe/TgEAAACVY94yIBa2eDt6&#10;qkcPjcjseuN9SzKN6KSb/LSSu6f2Pr4v8qL38X2VfZj8HAAAAC1BXg3EJRkabYZmdKhHt2Z0qSJy&#10;tGtyzt65yDdyfXpq//f403cq7KWIiNz84rez396Reznusm26k/l0p+mfsvw7I8ABAADQMOTVQKS0&#10;ryIyulRbuJZhjjZvy7+4/Nz+Ov6XlfVs7l+k4gIAAACtRV4NRGB5dPRsXPTHIgfS+/i+HLwQEf14&#10;x9BoWy5+7VxExJS4T0Z+yQXVNnSH210CAACglcir0XYPnjwJeMfFaV/1b0VEzMULUZF7858ick8W&#10;z8j8yTmd1t7XNSvZu154vhTc5u2k6wAAAIgceTUQ2OxS4+U7SwVM9SOhfTWy+5ptAAAAILjC99k6&#10;OztzDhakbeM6TNv421YR9IvD19MPkT9feeaLw9f/33/zb9efzPloXFubUTuXqhu3Ub119lPnoLSl&#10;bTxBaduItlF9/SEeB8c/dm7buI2KtnvcNlSHGWAJuBSHczbZ+bJpX0Xkny7fWHn+zfc/+MOvf1Wo&#10;S3vph+fPdo4Dj6S2n9GNLw5fr7kzvrAdAtLwP4Qf3X678flI9pw66Zru5K6vts5jROSiHQenKjJY&#10;zE4y7WtnaLSvciHjG+n9T98F6NKnr47/27u9v/hKBmLmXZL5Z5RnAZFsVEAojAMHAAAAIjCQnoi8&#10;82qA0Bci/+4rOQ8QGdgP5NUAAABAYJqU6jdOLlL1pCNG7H09DdOFAk7IqwEAAIDwbGq9MbOtepS1&#10;PlbmCgXKIK8GXIS9OxcAANgz9nrmu77auVdWGCPTt6sKbYyocmNLoBTyagAAACCkdC69Mb+t9Gz+&#10;9enpD97+fGM+DyAn8mogMCPy3vmzL9emBMd7589CdwEAgLqFqleXwSA+oPD9qwGgBiTVAAAAaArq&#10;1UBgdpKS975fTiONHDMaa1Dt1KcAAETCjv2e9jXjEudKr35emS+NMeFAUdSrAQAAgMCyk+oaaF+V&#10;dBpwRb0aCMx+iX75ytL11W++/8Effv2rIP2JhB0HzsykAICWSL7ybr75sP7ox+98bgeJaV+5hTXg&#10;gLwaCExF/olJy9bYidx+yFXWAID2uJDxjRw/+DxI8PG19I5FBkGCA43HOHAAAACg9W7fDd0DoMHI&#10;qwEAAAAAcEdeDQAAAACAO/JqAAAAAADcMW8ZAIiI6KSb/QLTndTTEwAAADQL9WrA0YMnT65PT0P3&#10;Aj6NvzkREdOdrD9Cdw0AAADxIq8GAmfIZn6vZqS9d/7svfNnNd9A8zd/yQcBAEAx16enD548Cd0L&#10;ILDC48DPzs4+++wzt2BB2jauw7SNv20VQVdu1GyMHL/jFmHf5Dnlsf6a47feuvnd7wqGOnjvTyIi&#10;qv9g///mww+P3/n85rcf2n+9Pr3b2Y0tcf98Z+zjt45vfndTrL+h27519tPfffb3tI22beM6HHPb&#10;N9//YNs/Rf7Hey3/dVPbt25+9zuHE8pOu9bstgfXp3f30udQaz6fGooRMbP3en16aoxcn57aJ3vh&#10;1sDB8Y+d20Z1TEXblrcN1eGW7L2AHdxOte5stfMF077aX8xF0eD7TwciIp3hjt2Ur9PkOuna8d46&#10;1fTzpmPS/+rQjS8OXy/fPQBw8KPbbzc+H0mB0e5a7/pqx08aEblox8GpigzEftl0hmba187QaF/l&#10;QsY30nsQplPj37zb+4uvZCBm3iXJ8fUn0WxOQFjMWwaEtEgah0H7gTl7pmN8I0cPjc7Pesx/acOx&#10;HgAAAArj+moAWOgMzfj/effooRkdqoiML8X+AgAAAGxDvRoAFkZPVURGT0VOZHwpR7dGREaX2vv4&#10;fuiuAUArGLP/g4NWLjhaGIhcirz/Xb3dsV6VX38l5yEiA3uBvBoAUk7k6HZWrO6di4qOL6V3LiIv&#10;GAcOAFVYGjw5SC692WsDEREjoqmZVlTEiPTORcyrQTrVe1tExOya1gTARowDB0Rcb7XFLaz30JWM&#10;nqpcLZ6wJWsR6tUAUKGds1Tun60ZrNb4kOXfi2PSMsCiXg0AC0cPZ0c5OlUdiLkQvVAREUO9GgCq&#10;ZYZG+9qCarWYTUm1nRhc6j3FkGTFyQTgANyQVwPABvb2Wsk87TrpBuwMAOw9m1K2IamW5eHfVvp/&#10;pzWOhDdGpm8HiAvsH/JqAFgYPVU5kd73ogN5PhAR6R2LiMhLx3Hgo0PtncuXl2/46iEA5PTe+bPR&#10;ZXIxS2O0oWqancGGqlfXFhTYS+TVALAwGwfeEREZXaqImFsz7av52HWBt8YuBwBqNm5IUt2GRHpF&#10;hG85wi4BzUJeDQAL9j5bid6xqJS9vroRx7UA9lEDdj5cZRPagQofAeABeTUAzOikK3LfdCdb/gkA&#10;4NPG/S3qdH169+AJnwLgAXk1MGNvmuX9XhHciKtBxn/4q96b/zztq7mYP3Mzv77aSCMqPwAA1Iab&#10;bAEANnDLgcmc94NOuqmHLj+6O+vVbAYAGoRdFsTHZsCGBCSoVwOAyOpwRErTAAAAyKsTugMAAAAA&#10;ADQYeTUAAAAAAO4YBw4AfnCZGZro+B84EqjQzd/che7C/uN+DQnmVwcC4tsUADxgQtT87voaaqxU&#10;Z8iV86tUuuNvTkL3Yj/13r7iDkb1IJ8Uzi8AjXN2dtasto3rMG3Dts1TclxpmLNKOZtoWn+2PO90&#10;kce+tF2sk75qX3Wa79HXaV/zrOr1z2jpgygYVHMHzY5bUcOmtJ32NXlouEe6G5W+3xja5myok+7o&#10;6pGvoEnb9WXmb5shY7Fl+vzH7x87t90Wd3T1qMzubueeJ+/n6zVu/pVcZ9zsfLJxf7nObe16KNR2&#10;5QCmaNx0c77+aBtP21Ad5sw9sMThTow5m+ikywl1ma+HaV8Xe5+LjJenDGb/NSVKjotDtxqDQkRs&#10;HtsZmqWPvnbJ5zjtK7VrSyfd8TcnRydf+13s6OqR92U2a7Gjq0e9t6/sbj/Unqclcfl6tRzWQ8m7&#10;T3PzaiCNceBAWQ+ePOGrpajGJTTaV1Lr8sIm1TI/3Oej3GjaV5MzC8qkg6Xx9jotPDRg52J9dVVE&#10;TKfarko6yXRYVIk9T5m4ZYSKmyh5pcnGM25NWWYhHLoAfpFXAwBqYjb8Vi8VmRfP07+0DbV6ZGvi&#10;mURff85V7BaqXiZ/0UAMyKsBhJCuNQ22vmrp9UmTYb1xE2XiImU8kN6DQLHXrqK1x6NeCkfJYW75&#10;ZaYLs9UtEzUputsRT3ueMrvZUHFL72Y7Q1OyYG6W/1LsH078ywQQHHk1UKs2f/9xQh1xKj86ff1q&#10;7ZLL1L7q2p9MyWWmD+iBPVfiMgGV1atFZl/c5Za58hetFSwTQFjk1UAAFZWzfF2slT7+9rtMIDaL&#10;ZLXEAa4ZLG3hHpY5ECOel2kGs+W49gmI1918w9a+ykW5K00uRAZLV4sY+2S5BNasX4HidZkAgiOv&#10;BpbUNglZFaWne6W7tLJML3U84YT6soB3b65Z5J/7Xfp41McB7urhbZllXqwOoF0k1f6WCQDOmPYM&#10;WEFeDQRQRemp/EC1reWscsvkXLq0taTQqndt3+pUxPtJE7tMbeAs+gASVewi7DIjP4MJtEdLqiZA&#10;tWyVO//rl0pPbo+1XNeUXODaMpcGvzk/GKiW0hmaztCUWZ3Netj3G3qtAwBWUW0GvKNeDdSqhaWn&#10;ik6ozy6iy2MgIt5uWVwm7l1fZ2P1Pd16N3Iq+jJ0H4D9UGjP43N3J7n3V+Hiitz3EhcAyqBeDaB5&#10;HG5PUvKOJl4Wskiqg5eSa3ik3zKAEoruebzs7hx4iesyvungRfm4AFAS9WoADVSo3uvvzqgucbnr&#10;NYCSQu15QsQ1RYfztGP4D4D4kVcDq9ymBK9tInEsyTO/cRVHXQXjtnD8v5VcBcA19kBZOadz977H&#10;a8huFvmVP1zhgAdYR14NAKhdkBs+cQgOAACqQV4NAKhV73j9Xs+1oGQOAACqQV4NILRQVUSql6EE&#10;KVYHjAsk2ra7YzcLoDXIqwGEkM5wity2ylvcOoNiLpIrzLneG7UKvrtrSVwACIr7bAEb2EnI6mkF&#10;tIrOf9b/kNQvQG3K3NU51Obq607UiBCTlgEVoV4NIAAzNG53Oi15tBcqLtJUpBNifSY1aorVaIoy&#10;fynOu7uS2M0CaKfCefXZ2dlnn33mFixI28Z1mLbxty0TFAkzNNO+Gsk7AtBXMjY75ss97JBDvSqQ&#10;2SIqB8c/Fvm6uuXb3Uj9e562xYW07JiKtrSNJ6jEcaUbECO3YU4ZrXTSNd3JXV/t1RdGRC5K/Amq&#10;yGBpiGDZBVa0zMeLOxjPgky6pjspsUQREZ3Ou1nkBqemU3aP5xDXBvX2uTdIanNauZ454LtPb97T&#10;+aVQHrdzb8tMrb0qlpk+RaWT7vibk6OTr6d9NT5mmdKBdIZmdPXo6ORrSf/V+Fusr67K/C/ULtZ7&#10;V3tvX5Xf3UmyDovcv7r87q5Y3KC7WTHy8rG/P+cqvwqr2O0U/XplHDhQEa6vBnziEmsgQ5Dh3ysd&#10;sI+w3QCAIEiJgepwfTWwmc2Q+fqpzuICvCITxpYfKziLW3CWWsYoejEb+R+O/fT5NFE/hz2Plw01&#10;SNxQu3fUgEMjYBvq1QACcJ5Np+Q0PKHiwjLp34I8RISru1E7tx1I+d1OkLjsZgG0E/VqAA1ky8gX&#10;+YohHu+MGirufhkPpPcgUOzHgeKixcqki9pXMzSLPU8e8z1PmbjTvnZc45aVLCd/3E88hQaAEsir&#10;AbQCIwyx4iA9m1rplMDYKevTT3lKMxazHPlb5jZawfKrWGZFi62oq00UcHfpdpsuv3/OaZ2Ct5DY&#10;xszvglHFMpkzAogBeTWwldsl1lyYnUu6EJFz0tekybDEfVkd4iaKx2VQY/w6nu7xa1KH9b6WmZ5H&#10;3de9iFfmZl/5p/LLr2exDeqqSPHdjpTd88xOI5bZzYrIULRggu0h7rBIvMTd/XQf7Lpy+2tJ3m/6&#10;LyVZD2WWua1tFcvchpnAgUqRVwO1qrb0FPdJeo/HrA4JhpcOFI1LBaERyh80rzfULc+HWmZ2w95f&#10;fKVTp+VmqmKZDVvsy/u7X5ND0T3PbPR4aUUX4SWuy/QHBy/SnX0pcq9EB9bfgs2xy7yx9WWWP1PG&#10;ICwgNuTVQABVlJ6qWGbRYsVGldRsC9261t7NVVwrIeXiegiKinWGJrnBuAPdVOcsucyNR8xllrmx&#10;k0sv8H2az1xUMqy6QYv1dYdtkXB7nhBxC6+35ddP58VqtxOp076uJPbpL0S/y1y/mXyZZQIIjrwa&#10;CKOK0lNTlulT0bHcTY8L39LHpt4PxJ2HSKwfMZdc5s6j8Izx4Q46Q6MX6n2xVeikLnmNvKsuY8hr&#10;ixvfbraKT7MpywQQBHk1EEYVpadpiVvnVVFzcz67DwTh/QC3cUfhXkqsK4VfX2Xbihabrq9W1FUA&#10;QBuQVwNZKpq6rPyRcUY5y9cyvRy+cyYekbOnfsqcP0oWslJSLrPM5IRUpcsE9k/5WQPN8l+K/cOJ&#10;f5k7MWkZUDXyagBAq5WfmGB9uqaSy7TNa1gmsJ9KDD1QWf1LmSWu5Za5MoBLK1gmgLDIq4EAyp+r&#10;Xj9R3YiT9EA87voq6SPmMkenj0X7mmziHpapIoOlvxqtYJnA3rhLZhfra9k/54ulv5TZTOAllyli&#10;ZGmZ4nuZAIIjrwbCKHmuev2E+kz0J+kBkQpuMpcHM8kBCMSmv2WmQdm2TL5hgUh4/OsGsGAvsd72&#10;r0ulJ7fHhYislbPKLHBtmUsn6Z0fnFDHmt6FiIZ4PK7wTSUHzd5NU8sHAAdcGg3UgLwa2CE7QwaQ&#10;XyTJIeUdACiEzBzYibwaqFULS08MVAMAAMB+4/pqAKGFuuqVq21r1xkae31BkFNLhtmwEVzbdnfs&#10;ZgG0RuF69dnZmXOwMm0/+uij+oM2sa3ziioZt4ltq96oGECeZZB6FG3iJW7R1+ds8j849qsl7JX2&#10;KvK//ff/a2do3B7n3//MraGKTPtqH6HXRAGGjSqnaM+ZlNndldnjZSxk27qqOu7OJpFp4l/f+iFK&#10;/iHcMR9T7U1bDtTza9xGFe23EBAR58uK0g110jXdyV1f7dmssvftUJHBUtHPw41Aqljm49Vx4HY9&#10;LN2+K2dBY37IZYZGp7ryZJb58k0ndSuygkGd45qOERFvn3uDpDanOK8C8PmhPF7MW+b9D7yKZS7d&#10;R3fSlXsvTMdM+2p8VBd1IJ2h0akmv3hYqIgORETMxeIXL5I3bjr+uyov75vuRNI3LCy+uxORWcdy&#10;pp3zPc9s7sl64m7czTrFddm9G3n52NOfiVT7Vejtz1m2fr2uv9DLpdFcXw3sxDhwYDdbeeYbxSPj&#10;erft2Thee7x1ke+gbSU3DhG35ZpVHwa805In05I9T/4Xi3RK7u5c4/rZzRaK+4lDNBTAIRCQB3k1&#10;UCES8gyLQ7dhHeGSo7xZ3FqCIi0pqiSF4oB9INVHnTr17u4SNe9mvcR9KXLPb2/ajYMQoDbMBw6g&#10;eRxmn/IyFLloXGbJWqd9vVfunujl7qcONE+oPU+QuAcOC7m7Xz4uAJREXg2geRwGGXqpTxaN6zYY&#10;co8FXyHa1+B9AIoKtecJEvfOYSEHL8rHBYCSGAcO5OI8opuh4Nu4TeTjXA9Jms3iOs3igzIWpza+&#10;Efk8UCceL/cEqEXJectqjvvSrWhcOq59swwC94gZy4A6kVcDCMC5rKF9NUOzOFYrMlGtDEPE5ULu&#10;FRcivw8anfnk0Dh2Z1JkPnAZup8/WmS2+eNeLOLWvZvlFtkA4sA4cABArcZUi9EmZUZHl2lb6lZT&#10;jOkAgIKoVwN5MaLbJ4cKQ6rsXF/c9OupPANwUGZ3JyX2PE2My242Mhz2APmRVwOVswm5yP8duiOx&#10;KjSWew/iAmitQmO5a47Lbna/kBIDNWN0iiCqAAAgAElEQVQcOAAAAAAA7sirgQLmlWcAAIB9RsUb&#10;KIS8GqjDgydPRD4I3QsAALD/SImB+nF9NQCg9UrffMuI6Mq5ak839OrMl+9xmcCeORiaxX3FvP6Z&#10;dIZG++plF2HmnfS+zE65+40D8IJ6NVAMQ8GBfeLreNSkluNrmenlmAqWuf5PpuPhsRLCyzJXFuur&#10;q6ZTeVdRs+QvRZ0eifSHqKlfnJe57cZlVSzTCyreQFHUq4Ha/Or69LTa0lPcJ+k51kScdP4n6XaQ&#10;ajY11C3Ph1rmzobTau5X3KDFVtRV1O9liaqRbjr31EkXwz0t01SwzAQpMRAEeTUQgLEpa2npL/sq&#10;lpnkG2VwrIrIdYbmrq/eD8TLLHNjdbrMMrOPwkXEVHCvoyqW2bjFombJ95fbmdxpX1fS3fT/xrxM&#10;AMGRVwOF2aHgJU8GV1F6asoy0XI9Izcfflh/3ONPP5cfrD7p5dg046DZywIrWmZifCNHDz0PJxk9&#10;VTmRo1ufix0dqlxJRYv1uwbsMntvelwkimnKoIY402Mq3oAD8mqgPg+ePNF3RFXu+joVEdexaipi&#10;m9+lvo/tMsvU3FaWWbKT2/rphx2dfiGSp8TkcXh8qLj7ZCDyjRzL/xUg9C9E3g4Qtik8Ht+nS3Ae&#10;F/v80v8yq+6qH8meJ/+Lmxs3WU7+uJ94Cr0XSImBUArn1WdnZ5999plbsCBtG9dh2sbf9uzsTP7L&#10;f3ELapWfMHB9Cd6X6WVWw3imRoyxItAyneRShbdF5NWwPVkZLFryGgo7bNvjMpNh2x6XmYwtz8ge&#10;vYyF1uX8ytf46ooWK0MRkYNjn8tUzqmVUPL6o07pS6JW/lI87iIqXWbi+K23nJfJgTpt96NtqA4z&#10;jRDgqOgpYZ10TXeij1XbmuHNjiTsepim1kKeY9DU8a6dwlf7WqiKYg9Bao6bHPckl8Uau8w27HpV&#10;ZLA6v+60r2HfuqZ6IvPfZ0e3ZXKqwdIsRB6WOd9oK1rm0lzHk+74Dy+OHpppX33l1Z2hScaBL/3R&#10;lVvs80ux48BfO/eWA5uOScaBe+9q7837Lrs78bPnKbO7CxV3EXStPxlx5eP7pjtZuoVVuT9nWb4n&#10;1mzHVW6Zmtrz+NrtJMtMf72Wr1dT8QbcMA4cqJWqGCPmE/+lp0acpF9IH2wVH2To0KvZkUd6hGHx&#10;sdxF42pffd0eaT+kDyvrj75xUvppcnRbrkfaX5wx87DMC5HB0l+NVrBM1KTc7k6c9zzNjOty3dDB&#10;i7v+og9l/5yX/1IWSXW5XYSRpWWK72VapMRAQOTVQBglz1WrqGycNLjEye/1ZU5Ln1BX0Z0TEdcj&#10;fA9aL338Fyq7I6sE8gj4d3IvXOhK2VVaZhqUbcuM4RsWgJBXA87KzApeRempESfpvUlS/UKDDIch&#10;4pYPiiao4qBZUsv0ctM7BFHmJoizE512Z1JoDPmwVNxO0bgXi7hlt9Wiu1lukOYVFW/AWTyTCgFo&#10;EefR0SWHVYeKC6DN3HYg5Xc7QeI6l0/ZzQJoNOrVQK2mIh0V06Y7O28bqLY4hKq3ojuLSxm5dskE&#10;1wGPnfPMiQ1UIdSeJ0jcULv31vvgwZN/DN0HoL2oVwPu7FDw0L0AGkODzwfe15JT8QHAvmIQOFAG&#10;9WoAwRS7ecnA2yjBQneOiWTetT2wKBEbufnth/V34Pidz+3wCYrVCMLtLn0NjRtq9w4AoZBXAwHY&#10;u221nEPZsPxtqxwGIRtul+XXhcjv5fj48zDRNffkT4A/brs7KX3JcbPichKzjOvTU5Ffhe4F0GqM&#10;AwdKYSi4G+exuGXvp+3akMHDHo1Zl0A+ZcZWhNpruU9+7rcfKIhB4EBJ5NUAAABVKZPfhko1OZMI&#10;AEUxDhwIpOW3o3W446iX21AXjZt+PRPbAnBQZncnJfY8TYzLbtaJLTWrdEN3BGg18mqgLDsUnNFT&#10;7vJc7+pwoBZtXACtlfPyfu97HnazyMRhDFAe48CBcBhnBwAASiAlBiJBXg0AAAAAgDvGgQMeMBQ8&#10;mFADCBm4CKBmbdvdsZvNwRgpf+zBAQzgBXk1gAay1+zlPOryeL/iUHEBtFmb9ng6mM/pmT/uJ35C&#10;A0AZjAMH0DxmWHgudYcm5RfCFfQAyiu65/Gyu5PiezAvcTsOC7m7Xz4uAJREvRrwg6HgNTNDE+SO&#10;LKHiAmizIHueWYpbe1xTMK5+3NL7SxkjWvr0LYcugC+F69VnZ2fOwYK0bVyHaRt/2zJBUY9QnxHb&#10;BtBEB8ehe1BckL0Nu9b4teqYira0jSeoiPgZKQTAyjjvq5Ou6U7u+mrPZhkRuSjxJ6gig6VBemUX&#10;WNEyH88WmAzts+tBp6k4BW9wajruHQoV19vn3iBrm5Mkb//3Ir/4LkCXPn1VfrC9Vz628+n8dLXH&#10;P/AqlpkeaquT7vgPL44emmlfjY+ZonQgnaEZPVU5kaNbs/RHV26xzy9FrkRO5LVz8dJVETEdMzpU&#10;uZKjh/672nvzvsvuTvzsecrs7kLFdQuqk+7Lv33hbR9bzVehiO9lDkR06S/afr0WWgbFasAjxoED&#10;QOUWB3zSrvnMTOpQsjM02lcZiBiRd14N0JuLWW86QzPtL2dQpT8U+06XxoB5+qBbu/EA+R3M/6jN&#10;0KiPqS2SvYT9xZT+09PlZc52hmWYpWUCCI68GgBqYuyxVJuYjcd8Ma2DjqcPJf1OfS0zfcTsa+PJ&#10;PgrXCvL2KpZZ0WIr6iqCcPtrya4fR7RME9eOFICQVwN+7Zy9LKv0VP5r0utBoZ8T6iJmnnK4zPK6&#10;d2x21IbDIbNpcmCTKtfU36VtG2GSsjofNG98p2U+aO/L3LjAFRV9KB4XOzpcnLnwtcy0KrqK+r0s&#10;cbcb3bQZlKwJb1zm5nOORZSffZ1B4IBf5NVAAJuP4zXv3J7Jd+nGclbJE+rpZer8+TLL3Nw2na7X&#10;eXPUZCEX+eJ6PVUxLfEBNY7O328i/b+hBi6uxy3/oWx7p1Etc32BK0ZPK/hErmRUxfZezWIrWQNW&#10;8N1dS+KKSGo7dztLMu1rxo4rkmVen57+4O3PGf4NxIa8GvAs5w23So7q3Hii+qXIPeclblrm7Loy&#10;r8uEBKrW1iz7mC9UvTr7Bc4HzX4XWMUys997701u/4slTdx1e9mrVLFrinOZFKsB78irgQCS0tPK&#10;V2PO77n1k98Zy8zfpW0n1D0uM6G7LjmLTcmjzDYk0isifMvxDx6ubpkZCyw6gTCKKnMWtcyeJ9SE&#10;Di2cSAIAhLwaiErOWvcemN0UpOCxV/kSinGqwDexdAMgHm6pppc9XlPiOp/AnTWfdJ3bNs0HIr9S&#10;ac/7BQC02/Xp6cozOb/11xvumTYd/QAA4JOXg4S9P9IAgnCeMRFAJWzJOnQvAABAXFoyog1oKMaB&#10;A5XYOKI7d6n2gCFeANA2nFStR8tTU5JzAEDDlDlC4ugKANqGPX8NmruSffW8uWsAiBzjwIGqMKIb&#10;AADEg2I1UB3GgQP7j6nCKsVtigAAAFqOvBqIkecbbh2cjH/jZ0lY0Xv7KnQXAAB7jjozED/yaqBC&#10;8dyP+ujka+/LHF09aspiq+uq3wXuHFlAbby8pqzkpvSzVfhQ9luQz7fOoJEckAD7irwaiFQVOfm0&#10;r74W1Rma6pbZuMX6dHAid1cbD6QYz+/TwYkxG061xLWS2Rji1IiNB262fLhS9eebuVGRDwONQF4N&#10;VCuekrWImAs/y9FBJYuVYQWLraarK2vAoy//7Nl7f6pq4bBMd6KTZ6F7sRsbQ4SasvHA0V2AD7ee&#10;jSqeQxFgXzEfOBAvZhRvoff+9F3oLuw/nXRFGrCe2Rgi1JSNB64CfLjZGxX5MNAUhfPqs7Mz52BB&#10;2jauw7SNv23jOlyyLfIrv1GZ7kTuvdCpph8VBW1tW9OdmO6k0Er2Erco053o3xbbGMoHpW02t42n&#10;fNxI2jauw0XbBvlw2ajqD0rb/W7LATOwz8qUncuXrFVn02utfG07P+xVynbWrmnfzzKTwwjPi011&#10;tYo14PeKO7u09AqZ/eyr9pWrN71IVqNdyaNDHR3qYj1Hs5I3bAz92SYdVT9bZdfGU3b6BgYo1SBj&#10;Ja/80aU/3NFhVX90VW9UFpsWUAPGgQNAjMY3MjpUGcjo0Ntca1gxvhER6Z1Laj2/CNmhLWYbg8j4&#10;leS5GPvZKhs2Hqas2SPjm6UPt3deU1BhowIAIFvAkjX16mbVq0dP1T5EZodWswpGo0qUtsITuhcb&#10;zFby4Wwl23X7xeHr9sl4VvI+bQzr1N/M/HVKVntFGw9FxRrsrFdv/KMTqWo+8IyNSk/9/KWzXQH1&#10;4DwYAETmRI5ujT266p3L6LK+aokXNmUyQzPtq4qOL+Xotpp7kpU0X8+9c/mXl89Gh3YlvxCJqbdb&#10;N4bI+plbsnkkv4TukZPUxvOePBtdSu9c5KCOD2XaVyMivu7CsGcGouVvgjj/cGenZS+1dy4qKnLf&#10;Tyd3xU02Knmnpo0KgBfk1UADRHWzLlTuSkaiIiInsyeaklTbw9Dxz989Ovl6dPWoc2JGV49ek68i&#10;za7tej4REemdy/gydH822roxVHyIX4GVzcOcmNHVI5VmZtepjWfhrsYODOTLyzdqjNcA7517ulVV&#10;8kdX88mL5Y2q976I1rtRASiHvBqoCbkxcjp6OMsx7Nj4XnJs9zJQh3JYqj0ORUSOTr6e/zRiB/bH&#10;lF0f3Rp5KDJfyZKs5yh6t5DeGHQgve/n/2AaVsXSvmZsHtpXD2XGGtnPJdTGQ0a9kV0tPyydXdsP&#10;d9pXm1f3LkQGIheV74FXNioxIupho+LAA6gN85YBzcC9rBEnOz21GZrxz9+V+aXs6z+f//xdMzSv&#10;ncd73TUqYreQ7M1j/PN3n1829aJrwD+bVANoFPJqoD7kxshj9HQ2NZrpGDs9bJySjNrWIVMVyK0/&#10;O0OTZNcBe27Z9awDGb8i0a5nO4+R7efzQeof7howDjy9hezcPI5ujb3oOoZtY6dGbDxwYz9cEVns&#10;gWsZEJ7eqOTGzzIpVgN1Iq8GGoO0vC1ORAa7XxVWnhp1du06fAbVhPVsL7bU+Pu5xtaozdAU2jzs&#10;RqX92ZT78WrExgM3oT7cedze+zKOe/MHsBHXVwO14ipr7HR0a+w1qCIiD78z8tpdX0Xk3scBO7WQ&#10;vpQ6T41620+7hICTQifreSTP5aHY9Xzvk/o7kmV2Obrt5/C5kddE5K6v9z6J9/rqxWe6eil1/p+z&#10;2Zijvei6ERsP3Cx/uPXtgZO4eupno+JgA6gZ9WqgSShZ7z2ddFU1uYFqb/qqTvXehdyL4LY66WG9&#10;K2XGoiXrdH2y/tr1ykqWp68m6zkq6/20t0+PrZ+J5FLqomXq9Z9HtybOi66bsvHAjU66Gz/cSj/f&#10;9Eal1zr+P9mogEaiXg3ULWfJWifdLf9yoNIVEdOd+O4awht/c9J7+/7Rww0f7vZNonLrVeX1MuPG&#10;J/P8lNpr16Y7UX336OHX6/8UcCWvi3Nj2Gb7jN9lfhoZxjVbeFM2Hjg6OEkm4V9R3eeb3qhWDg+c&#10;g1KsBupHvRqI2MGJ6U7WHv948zf/OnTPUJXf/OUzsTdVmj9mk9lMVQ5e1N+fjBq195+11q7vVtdz&#10;wJW8TWwbwzZ5Zvwu8zMpXMdy0XXojee982fe7tW8R/ysli0f7uL2VxWxcVWP//3n0e6RAACI0c7h&#10;3Drp6uT1bW0LncNWfTT7ZdOxgsPDHt3aQ95p388yk6MWz4tNdbWKNeC3gqGTbvbDY6xc/QmXxlQX&#10;OraVvE0j+lnzAH570XXA7LrqDyXPZT7Tvqq/ve5ePfq5No+MlRzkj245xE+8BOV6MSAI6tVAzL7b&#10;+OyDJ09EPqi5K6jBpuEJS4/aejLtL509qf9nug9+xbOSs0XeT5viermUOv9Pe9G1CXfGJ5IPJY6q&#10;fXwuyq6ZIJ9vsvCbv/nXpvuPsf2lAwDQANlnlO1Z6vVT8vN//Un+QNSrm1KvjoHNZkeHahOnUN3Q&#10;eR8qyq7hLCkah9o8bFky/H3aKlCgXr1377288vXqsHx1LNo3COw95i0DGmB8I3IivXOxV5+KiMh9&#10;ZiWBd9O+Pr8UEZH//O7RydcqOrp6dHTydf0/ZX6LqdGl2o5FMm1Vm40OtXcumppnLsjmIb8UieA+&#10;bcF9cbj5QiE0EV/owB4grwaCKXQv6965iMjokBoFKjHtqxEZX84yajmZPe9pVmeXScLFDv09mWXX&#10;UU0K3TYrGfXi3EeIn9qf9+rqkTlpY3b95eUbobsQI7taftjuGd3Iz4GAuL4aiNr4RsY3IiJmaMaX&#10;cnRrxpezw0fuZQ0v7LDS55cy/vm7R7cmSWtDXVmdDNpPkjd7Ya0ZmrgmhW4N7etr52KGpjO/lHpW&#10;Nw66ecg80x6l7oJey/oAPCMZBvZD4bz67OzMOViQto3rMG3jb+sx6O7c+ESOHho5Ee1r73xeNSp+&#10;+Fimz8gvho0qP3vp8nN7psaWqUVknrrsLBuenZ05lxx3tpVU1rSSXf9/U/cpzRq3tynTtnxQeyn1&#10;xow61IaxspWmu/Sz73/mfOFx4z5cEXnr7Kf1tw0StGTbJn64bm1tft6sPocKStv9bhuqw20ZNAVE&#10;a9uJap10TXcyejo/Rly5vvrj+3aa0DznuVUfGfO1iKinO3DqQOxx9tHJ19O+mgsvSxXTWQwx9bbY&#10;gZh5V6WCNdB7+6qh87WuXEptn0xWlGUnfK7/Atqjk69tOpf0ZCm7PvnaXhDx2jnDwquSDPzupP58&#10;Itk8er/8StZGpKd/b+6w8Dz782lf/4lx4Nv98PxZ9m4htuKwx/7E9taAtmnetw6wfzZ+F9q8evG/&#10;SUI4ELkQeemSV/u1cpAd82Kr62oT8+rVS6nn1lOUleS2Tjb0yge3nl0nuV+QTu6llbWazmkXrwm6&#10;eSRpc0bfpJnZNXl1ea3Nq2N7X0ALcX010GxcZY38si+lTlJWie8C2pX/nWVTXHTt27ZLqTduKhLB&#10;5pE+1ZI8KVx0jYYgGQb2SZPO4wJ7bP3LNRkH3juejzp+qr3j+T/P69Ub265QfST6VRXdRvqDiJwd&#10;+H10a0abhs6m/zc94DZgvdqOMV7p28rvi18OlWHhZdgy9crg6uxNJdTmYVPl9OaxbaR6UleXhhSu&#10;c9ar7TthVvAVPzx/ZmT3AJaoUlmK1cA+oV4NxO1EZLDjJXlK1joQ0zEeHzpo0mKr62ojJGVq+c/v&#10;ylpd2r5mpUy98rIgBcltdUhZLlzLfEozCtdu7ORkry0n1eubR8bohlCbx8aBDOuvSQrX1K73WwNO&#10;nCwjGQYAoBIrubFOuiIyeqrJQ6epx6Sb0XaF6iObbCwtocTDzsac/sXLQ2wG6Hex8zde0RpY+SBi&#10;YzPq0aGmR8/K8mDa5Pf17CVgHmJDr/Rt/ff119gskew6p/S62rm2V14QavNYyZCzt4eV3yPPrvNc&#10;1ON3r7tXj77muVNAPFdO+epJPO8IAIAorOfVOunmzKvXmy8tiry6fXl1klFL7jRpPSHRvoYqSG5M&#10;nHZm14tXkl3vks4wi67h5DMKsnnYnmecKpK17WHlNdGm1gETpOk8KU0ePjPezB3pdEs+bL8Elx86&#10;/6kz9nnV2T/p7n1yJFmox25E8o4AAIhI+ttRJ13VR9teSV6d99HKvHpnRi2bMpb114StV690xspf&#10;eJd5dl1ZH5tqZ0Yt21ds+vmQ9erpav/X/zf7rcVZuA6VINnTcGH/3tdPhK3sXXV+rtD+srJPtvek&#10;zLNPjiQLpVgN7B+urwYidvdMllPBpGq9/lomBofMj4/N0KQvpZYt18euX6q68hrZUjCs4aesXV+d&#10;7uHG12y86NpeWEvh2rI5ib3eWObrauNHv3Fy+JXfJeDmMRBZ/qyT7q2/BS66zsuInurscV3LYx4u&#10;z7XRZmjGl3J0a8aXzZiFLgNXVgMAULkkN940BG7pkdF2BfVqbUG9uuSl1BtfH/z66sTOrm6rxs9+&#10;YVh4wUupZctGEsPmsS0Z3vletr0mntQ6z7nRnV8Nq48cQ6NnO7TTcH/vpxuGgqe7bXfms/15ql6d&#10;XCRl69Wjp82oV1OsBvYS9WogUqY7yX6sN6Fk3Vp2um9bps641fBKcTLOWxNvzHyy71Qsm+rY6Vpr&#10;+k7X5dd24+h8FMPKXamlyOTwG9dzwM1j/Zfs7UGW/wTSTzaucL30RfC3L+RvX4z/u/nPey9Md7L0&#10;szFvKxd7hYuI6ECSmzKMb2b/tLgVZcQoVgMAUJMyufHGttSr97heneQDzsW6jNdHUq/OKLmv/77z&#10;9c3KoEpauZQ6f9k/z4iGGOrV5bcHiWnbyFmvXvpfO0rlcH7t8XS2o0v/zFOv1mns9WoRse909n5T&#10;u2JbtZaGXF9NsRoAgJqU/LJcb05evZd59XRTRi1es9Cw84GXPFOwM7ve72HhK3O2Jet257mVPJuH&#10;FXI+8OU5JvYmuy6UV9tdkE0yZV7IXc+r8wyNnu3NrsPl1dea7KUXTy7n1Yu7YxzOsmiZ79sblFcz&#10;DTgAALXym1qTV+9ZXu1wKXX2a7a9PoZ69c5MKX8euDqQeH8vui5zKfXG12z8p+D1al/bw7bs2nO/&#10;cyiUVye7uGSW7KRenSSZUqheHXdebR/JddT2+UUF++n8GyTivJqkGgCAupFXk1dvszOjltIJZ/Jk&#10;8PtX538jzqcP9uxeXHnGSOev3Gb8U8DNY6WeXHJ7yNjG6i9cO+TVG+vVVv4SbrR5dXqezsWQ71S9&#10;Ovnfxb2syasBAECax9SavHo/8movl1Jv+6d4Snbp0Okk0Pld5Hl98AtryytzV+qNL9j5+rD16krf&#10;mgTaNlzy6nn9dmV0tOxFXj26evTF4et5drP5XxwqIyWpBgAgjPJfnItbdpFXNzyvrj+jTuIGrFev&#10;P1lyDex8fUOz64312+yPPs9r1v8pks0jfX11ye0htuzaZRz4VEdXj1ZGR892F83Pq9ceOv+pq+w/&#10;5bipWJCk1G9Q8moAAIrxVbImr250Xp3/Vr0l06T118dTry6aXZdZFc1KrTeOiM7zfp3PPkjozSPJ&#10;q+vZHtL/W3V2Xej+1ZKUrK8erY+Otj9zDo2ONq9e+t/UleS69gUR+bxlFKsBAAjJV8mavLqheXVy&#10;EL9xiK+sHf1vfN4trcoIXd3Pbe96JX3KnynlSRfTv29819Equnk4r5acm0cNkpxK1rJrhzey88zC&#10;+mZ5Z//w+5rcRdmvnHn16OqRTl7Ps0CddEdP/3o/8moRWbmSvCl5NcVqAJudnZ0Fafvpp5/WH7SJ&#10;bT/66KMgcZvYthEbVfob1C3u9elp2bxayavz5tW+NqqN6cq26ZrOzs4KlazTT/7x+8crr88TemOf&#10;C9m4p8oOnXT7j98/9vh+84S24tlT5dw8kqAOGbVtu/6ajNBJfptskA4/t7VNZ9Sroaez0B999JHz&#10;2Zb197vYNqazjDq95HR27XHDKFSvVv3ZppHSmx8rC1nZqPLn1RX9FezMq+2nkD6bk6TTo6eLvHrj&#10;TcUcVnKi/DGVWxq8bV3lWVo8e6oagjaxLQfq+TVuowIQu/KjwalX15ZXe5FRH07/a/o1sitN2vjk&#10;yv9ml6ZXQq+mPeXK1NMcoadrM4TnTxczVs5dkXcdXJ4VlX79yhvf+HzONVZo8/Brd+jiw8J3FquT&#10;0Hep0BnbrRehSpHx16uTvDo5w7KYHjx1X+s8++SaVzIjwAEAiEX5r1LVx+TVjcirc46qXSnhZiSN&#10;eV4zWh7Z66WHhbi9a1l7a4WG9cr26qtzD6uWc/jx+oqSIjnnxtfkfPsrhevyP/PfBS3/Rdfr6fHG&#10;1+T/0D0OC9+5t1+brcuf6PNq+0tyw+r0rtjm1RLfOHBGgAMAEJeS36aqj/QxeXXUeXXRy5hlU7KX&#10;P01Kft9Zh8wOXbJMXT70yvvaefog+cXLCq+NlxWVf+Wkf88ZOt3Qy+aRHvid8y2Lj4uuk/7fFQnt&#10;66LrXHn19WMRuduyKaaft7v99edXXq/XjxuRVyd1aRFJ31Es2ryapBoAgOiQV+93Xl0mW8tIMmVL&#10;IpH8b8lEsUzbkgNoV4aFW3netSwP/HYL7dzWQfkVJcXTSwm9eZQPPXK98/n6pdT5lR8Wnj+vns4H&#10;Qmc89PHu10hSA48+r7aPlbx6NhH6fC70uz55NYBgOqE7AGC3B0+elE6t+VaOkc0fzNA4V/bM0Ghf&#10;e7/8yi7QPn908nXyS/J8+vekSfnQReuoNvcwpUMbEe3ra7/8Kv2u0+905UmZZ9T3vL7r6tgV9fzS&#10;Q2/XN4/kfzduKraJGZr8odefdNs8kr+I8c/fdXvLNnTvl1/15ttGehuQ1F+HLG8zSeg/uobuDE1t&#10;m4dPN4PQPdhKJ12dvK6TrukYHYgORE5kdKhyMn/FiRzdGrmS3gPRSffex2+E7G7K9enpgydP4lwa&#10;AABt55wYL+YtW5vZm3p1qHq194PvbQtcr87VFrrMK4uG3liTTD8Z8F27LdzvnZxWeptR2w91/Xz+&#10;S6kdQmePZaho1gCHT7BQvdoWb5Prjdcferr9X58u6sMxjwOfbZM5drP5X1zDKWYq1QAARI28em/y&#10;6kJFvPw/ZT4CNr3wxKj4pdRFQ29bsuyayLp86Ixh4dkzfvt6175UvaKyM+pQm0f9oRO6PON39s9C&#10;cR2GhZNXL41jd5Udi7waQEVM6A4AKMBtMJjqI338VWdodKpiREofO+lARMRcLH7xwnTMtK+eFzsQ&#10;MzQ6VR3IbA34sOjhy/umOynQsK8iYoYV7nvXQ4yuHiUjgWsOLSLTvpq6QqtIZ2hG86G/d329V1fo&#10;8iHsihpfytFtmM2j0rW0MfS2J6sLPUoNCw/4rrfZuYdXVbkZmAef2F3l+EYWI6LX9N6X8a+3/NuV&#10;9I5ltle8fizHF6IivxfzIMxhoV6r/GC+Xy3xHWV7b/cD215T9ZhqRoADANAMDqeuV+9fXbpqTb3a&#10;oV5dXUUuowCY1KjrDy3zel39obc8VRkAACAASURBVKd9vQv3rh2szCZd/+aR9MR5sTnjpldUzR9Q&#10;JKGz5bzPluxvvVrnfwtLN6bO/Uj2ABmxKi3/UqkG2ox6NdAwDmevk3q1PdowRnYNlMslKSz7YntY&#10;xWKTenX28VZROevVd/O5sjyGzqmeYiCh06GLxp329XnFNeptHHpL6EpD56xXv/y7i47Ivtary/w5&#10;jA716NZM+xqqXk2xGmgz5gMHGsZ5bvAkpVQVE+UpNb9J7/piK1p+TlWXxTLKZYSuObSDpq8ot7Xk&#10;0DCet+wW2osDf+cFnG8qVoXZtT9XJRZRpm1pJNUAADRM0bxa9dGGwcye5jBr+yPHOPCSN0wuI+At&#10;f1obumiTqe+pv/MLeDsoQm8UZt6yaO5fbbuU3JvagW0bZBy498UyCBxoHOrVQPM4lKzHr6w+5MMN&#10;TxZ73JReQm2Lrayr+TW9IEno/KEdNH1Fua0lh4bxvGW30DGK+P7VrUWxGgCA+uRPrVUfbSyIlTkd&#10;PptXxnedrarFVtZV6tWEXgldtAn1akInitardarJxIQbHo+3/9M0Va+OZt4yX/VqzbzvQxV1YKYr&#10;AyDUq4FWWRnDfPzvP3cbDZ4eZed3PnD/i10+kPXVVYdLtZtekCR0/tAOmr6i3NaSQ8N43rJbaI90&#10;IDoQla0P2f5Pti28oLYMwIpy8iIA+eT8Old9NP6zr45uN9292elWoTqQ55ciVyIn8tq5z/tXjw7V&#10;82IHYoZm9FTlRDavASfJGui9yXzghF4KzXzghHYOXej+1TvD5bn1Q1TzgYvdtQ7k6KHrfOBP9eih&#10;0amaTn3zgTNdGQCLejXQYM5zgy8op9dq0vSCJKHzh3bQ9BXltpYcGsbzlt1Ce3B8oY/VGPn9Nx+m&#10;H+vP3Px28/PJ640Rfaxy7OnMaCuRVANIcEANNFuer+GserVVsGpNvZp6NaG3haZeTWjn0IXuX70T&#10;9eqNPOaukZe+AdSscL367OzMOViQto3rMG3jbxtVh3OWrA/cw6KAjM83u5D1x+8f73yNW9vs5mdn&#10;Z871t51tg7zf7NCVvt+MmuTOP/wqPqM6V5RD3PWGtX1A9W+Q27YNt28Ee/9qs+ux8zVS/P7VUX39&#10;7VnbdFLdlD57adu4DtM2/rahOgyg8XJMITubDzxrLq4iE5jZGYztJNt+5y3zv9i+iizmA/c4bxnz&#10;gRN6Y+iiTZgPnNAJ7l8ddj5wnXSzHzmX44ZpwIGm4/pqoPE8XGUtXGhdOecqXMmfhK4/tIOmryi3&#10;teTQMJ637BY6Rty/Ou3gxHQnGx/pVzECHACAvZV1Dj5PvbpI1Zp6NfVqQm8LXbQJ9WpCJ8LUq7l/&#10;ddKNSVcnr2f8684luKFSDewH6tUAUIemFyQJnT+0g6avKLe15NAwnrfsFhrR+y75bdrXPPczAwAA&#10;+2bbOe8C9ep8JWvq1dSrCb0tdNEm1KsJnaBeHbxeLWtfEyv/SrEawDbUq4H9wYXWMWt6QZLQ+UM7&#10;aPqKcltLDg3jectuoT3gdtO1GN+IDEQGIqlTdVxWDQBAW2zMq4vVq3NUralXU68m9LbQRZtQryZ0&#10;Ime9+q6v3uvV0374erUddx1Fvbqvo0O1e5LkF538xLljDp0B0DjUq4G94qdkjQo0vSBJ6PyhHTR9&#10;RbmtJYeG8bxlt9Be2PtXe7F0/+pf+Fpqcb8QjWZW8vGNjAciV2KGZnwpR7dmfCnG3zpPUKwG9gzD&#10;PYF9s/5Vrfpo/GdfHd2a7LP4q4zIlpfrQJ5filyJnMhr52I8DUs0HTM6VM+LHYgZmtFTlRMpvAa2&#10;S9ZA7837K/dfWXfX13tSyWHZTrY+Rug6QxeNO+3r80s5um1GbwldaeidiZaqys3APPhk2tfd72H7&#10;Pny2NJHO0KiqiOhjMd+IeRJozZyqvj37/flAjh46dmP0VI8emmlfO9vXc8ZK1knXdCejQz26NaND&#10;7Z2LiIwvpXcuYkT+j917+0LIq4E9Q70a2DfeStZcaO1V0wuShM4f2kHTV5TbWnJoGM9bdgvtke56&#10;7HzNzM1A7M7+HdFTnT2ua3nMw8k7s28bI9K7mF8QVPzRu/Axzv9KRk9Vrmb/d3RrxMj435Vd6gqS&#10;amD/cNQM7Kf0d7ZjvdraVPGgXk29mtDbQlOvJrRz6Pz16uSZu75uHBZ+19d7Rswnq/+0/nq9fizH&#10;F/JYROTLyzd2vYlKvHf+TFLncp27kSynTL3a/j7t6+w7yIg8FrkQeemtXk1SDQBAkyRVa5d5y5LH&#10;pgnMmLfMYd6yICUyJXTtoXduDytm21K43npZVNEmSej633iobSN51xlyzltm11vy0KmuPDN7Xrc8&#10;v/z6ZN6y9MPXrjJ7L7rykPkto4t2YOOiHFbyxv354ps0x94+D+ZAAQCgYfzk1dMNqTV5NfOBE3pb&#10;6KJNmA+c0IlceXU1/L3L2O3Mq5cnS0/t+cmrAWTi+mpgb3GhdVRClcgIXX9oB01fUW5ryaFhPG/Z&#10;LXRJpjJeurcfjh4a0zGdobk+PR37PuHACHAAAJrq+vS0bL16rWpNvbpQvVr7OpLnNRdRZzdctSWX&#10;QKGT+77WHzr99usMbTfdog2pVxPaopJZgzz16tFT1evZXb491qv5fIH9Rr0a2HMPnjwR+XHoXrTd&#10;a/1XRWQ8/K6GS3/T+aQZmmQSr/pDvza/S01toceXIiIq8nK+5msObW/MU9Rr50vZdQ1VU9vnZKtI&#10;euK82PzV2o2h6ykUBw+dsQ0gEjrpHj00Rw/NzS8+tIXr5FFyyVSqAQBoPNVHeuqjWqur1Vrq1Tnr&#10;1faXqc3x5Hl1R9iLWvGWjLf+0NNU7bq60Hb50+XodgOoNKVJhxYRt3q1/SVZUf57uRwuY/MgdEWh&#10;k9+zX0w9swbZ9WrVR2KvY1/f85eoV/PJAgCwD+w48OvTUw8ppZJXO+bVK3mm9zpqngRSw4Wu+l1n&#10;ZLN31YdelG1d8+r10xC++pn8zLl52N8JvfFnoTL1+iZHXh2DHXn15HWd/GTz3G6ueTUfKwAAe8Jn&#10;Xj1Ve0cW8mqHenVaOs8s+/mmlpM/0wgSuop3Pc2XLd9VE3rln8rUq9P81q4dNg8vcQm9/nx2QxKw&#10;GmSv5Co+Aj5WAJudnZ01q23jOkzb+Ns2rsOqj/74b1Rcv91X4tqFJAlwobY7pRfrcV3l6eq2ttts&#10;zKs3ts04uE/yzD9+/3jba7J/OucD5Uu4zqGn5UL/8fvHO2vU29yVCH12dpa8623J/La8OmOj2rl5&#10;2LhlVlTRtSQFk9KVQq7dmN1Cn52dlfyA3ELbD0j7elc8dPqPN7vz673auHct1Gc37fn6W29bKK8u&#10;H9fL1+5+t21ch2kbf9tQHQaw/2y92j70VJPfnR+zhTz1sKgNjyoWW1lXnevVKy9wyASKZj4bfzY0&#10;dM4adUWhM17jq169HrfQMtNLdl5RoxLTuTc3tI1753Qf8jwfZfYLKGzWIGMle1//fKAAAOwV1Uf2&#10;xiHp24eUfHhZyB48HK6v3vhTihSQfY1nTveQ0HlC50kIS15fvfGnFDyX4XFFpVPcrDe+1k+PofO8&#10;Zb+hk+w6T+jZ+Ivp7k+HvDoG21YySTUAANhBJ921x082PVn04WUhjX/sXv9FjvV35gZeasVuaUn6&#10;BRvTqiChs3/6Db1TFfXqQp2paPPIU0Dev9A7a9fTgud6yKtjsHElk1QDKK/s7fgANJGXG2lyN86c&#10;tK9maEZXj45Ovs7zU+bH3+Ofv5v+p94vvxIRM6x2v03oldArT2b/lL/86rVz6RTpbYM2j9Gh2ht0&#10;tyq0XdsvRf7483dFxMZ97ZdfGRG5ENMp8NnZzzojFslYPda/ubx/nfH9CABAW3g5gOMoMA/nsalJ&#10;Kcy5Wuvwk9BSsEadVnW9eqVhkBWVLiC3J3RSuy5ao175yBxaoWoUqwEAQCmk1vUoM0JVgh6LE7qo&#10;iq6vjnDzsClukNB+L7OvMzR5dYRIqgEAgAek1jUoeTCdc96mKn4SuujPOuvVSfMmrqgyP/NPZlZJ&#10;6Bzzk2WssTKfNbwjqQYAAN6QWlet5IxKDa3ctjN0zfXqdm4e1KvhBUk1AADwydehAIcU21CQbE9o&#10;6tU1/KRejfKq+MLiSxAAgLYjta4UBcn2hKZeXU/choYmr44ESTUAAKgKqXV1KEi2JzT16hp+Uq9G&#10;GSTVAACgWlxoXREKku0JTb26nrgNDU1eHQMuqwYAAJUjta4CBcn2hKZeXcPPPa5X66Sb/di9QbRS&#10;/vVGUg0AAGpCau0dBcn2hKZeXU/chobOk1eLiOqjjH/FOp10t600Sa03kmoAAFAfLrT2joJke0JT&#10;r67hZwvq1a9v+9fs5q2VsdJkvt64rBoAANSN1NovCpLtCU29up64DQ2ds14tIjpV+5jOM3khr95u&#10;VuefqqRWXfpfSaoBAEAYpNYeUZBsT2jq1TX83O969eyXeXKYThHJq7dJ8uqlRz9Zbz/xHpGvNgAA&#10;kBeptS8UJNsTmnp1PXEbGjpnXm1r1KOnmkQcHar2VSdMJ75ZOq8ePdWllfZYvZ+P4EsNAAAUQ2rt&#10;BQXJ9oSmXl3DzzbUq+3rZyv5kLx6B7veRlePkvU8y6sf2/XmM69u+dcZAJ/Ozs6a1bZxHaZt/G0b&#10;1+Eyba9PT73EdTgWady62tY2T0Hyj98/3vavO4/Fq3uz2aErXckZoav+cLeFztN2W16d0Xbn5nF2&#10;dpad6W1bcswrqmTcjaFr+KvfGDp/3J1tZ/nhoY6e6ujpLKO2/zQ6XM0P+fpLzNbb09l6E5HRoV6f&#10;ntq1p/ozX3ELfZHFua4ibNu4DtM2/rahOgwAO1C1LomCZHtCU6+u4efe16uXcmnGgeeQXm/J8O9k&#10;7fmqV7f2KwwAAPjh8WCincclXEDbntBcX11P3IaGzp9XJ/XqJKL38cz7ZKVeraeLlbZe53fWzu8v&#10;AADgE6l1GRQk2xOaenUNP/e+Xr343/l9tmYPpV69WXq9XZ+epqcE16mfvLqF31wAAKASjAZ3RkGy&#10;PaGpV9cTt6Ghi+bVhf61zVby6ox/ddPCry0AAFAhUms3FCTbE5p6dQ0/975ebceB22L1bGAz9epM&#10;yThw1dkf4GKlla5Xt+0LCwAA1IHU2gEFyfaEpl5dT9yGhqZeXRG7ZrZ9rZRZb636qgIAALUitS6K&#10;gmR7QlOvruHn/ter5/NvLRWrqVdvp5Pu9enp5pVWol7dni8pAAAQBql1IRQk2xOaenU9cRsaOk9e&#10;bR/b/tU59H7TyU8yVo7bemvJ1xMAAAiM1Do/CpLtCU29uoafe1+vVv3ru9Q04Fxfne369FQnXdW/&#10;FpGlMnWJenUbvpgAAEAUuPNWfhQk2xO6PfVqe2vlIKHbUK/e9nAOva/s14f39bb330oAACAipNY5&#10;OR+IJwfx6aP5qotyhE5+cVhUnfXqUCvKZtRtC23D3fV12lfnqnXAs0V7qaIvjv3+PgIAADEitc7D&#10;oSC5sSxWT5mO0GVC11OvDrWi0mlte0InGXX6yVl2Xe+Yf6SRVAMAgL1Car1ToYPpaWYVLr20iipy&#10;eUKvv6Bk6Dzveur0xneGvssXOm+4iuvVjdg89iz0XWrhG7fb/Askr/aFpBoAAOwhUuts+QuSOStg&#10;VdToCO0ldKX1au3r6DDAisp/KfU+hc6/wEKvLNcpyPXpKUk1AADYW35T6z07vimauRUt4lVaDCR0&#10;odAV1atDraiV0ddZb3wet4rQOd+yr9Dpgd85QyfDwncueednjQzVfTXs2ZcOAABoML/HJft0lJN9&#10;oD8tV2cr2TZU6PLvumj6mrirMrT3enU7N4+woe9cm+/8sMiryyCpBgAAbUFqvdG2g+n01Efly2t2&#10;mYWKmUFC+33X0yJFxTuvoTfOCO2xXj27dvcw2OaRv8lo03XsJUOXecvhQ2+ZLZy82hlJNQAAaBdS&#10;63XrB+vSkMtBCZ1zgeXz6vXNI8+l1G69zVDFXanjD+1925AtWTp5tRuSagAA0DreD1P24Lhn5WA6&#10;e0rn8rWybUuWKm/5uzN01e86Y7bw7Bm/PYYWcR8Hnmjn5hE29F3u0IXirg8LJ692UOlXwB58vwBo&#10;sLOzs2a1bVyHaRt/28Z1uOa26SMVL3EdDn2iWlfJwXTGPW89Bt0YQreE9vtmN4bY+K6rWMnrVz7f&#10;rYWuYsNYGpG+Ja/OiLuyeYwOV+e+Ojs7c0sp//j94/XnMzaPMkF3xpXMLbP8m81uuzP0tj47r+eN&#10;oav+A6yhbc1Bk51/FXHzfLM07gNqYtvGdZi28bcN1WEA8I+qdZpNuqqryGUXADVc6FDvetrXu0Ch&#10;13P7nZLNw+/A751B05tHbXFbHpp6dSFUqgEAAEitFwIeTxO6/tAOeXWdGfVK6CBxCY2dSKoBNE4n&#10;dAcA7KcHT574PXbxvsDavBSR6kumGaVUQtf5szM0+baLGd2LFeUQ161hPG/ZLTTyuD49ffDkSRMX&#10;DgAAUAmq1lL6hslltLZoHDB00SZT6tWERgqVagANRb0aQIWoWieaXpAkdP7QDpq+otzWkkPDeN6y&#10;W2hkuD49pVINAACwVRVV6wZl19SrWxW6aBPq1YSGVF9JbtBXBoCGol4NoHK2yOzxsObBkyeNK1w3&#10;vSBJ6PyhHTR9RbmtJYeG8bxlt9DYqOoyNZVqAACwV9p5uTX16laFLtqEejWhW44LqgHsB+rVAOrT&#10;5sutm16QJHT+0A6avqLc1pJDw3jesltorOCCagAAAEdtq1pTr25V6KJNqFcTurWoVAPYJ9SrAdSt&#10;nVXrphckCZ0/tIOmryi3teTQMJ637BYaCSrVAAAAHrRnknDq1a0KXbQJ9WpCt03V++o4vwgA7D3q&#10;1QDCqKJqHXPhuukFSULnD+2g6SvKbS05NIznLbuFhq0kU6kGAADwqYrCRWypNfXqVoUu2oR6NaHb&#10;g5tUA9hj1KsBhFRFkdn77bK9aHpBktD5Qzto+opyW0sODeN5y26hW6vqm0hzk2oAAACRauoMkaTW&#10;1KtbFbpoE+rVhN57lKkBtAH1agBRqOLS6Kgut256QZLQ+UM7aPqKcltLDg3jectuoVuo6jIyZWoA&#10;AIBVFVWtw2bX1KtbFbpoE+rVhN5XNex74zlzCgDUqwFEpKKqdQyF66YXJAmdP7SDpq8ot7Xk0DCe&#10;t+wWuj2qnvdbqFQDaLqzs7MgbT/66KP6gzaxrfOKKhm3iW3ZqHKqf6OyObD395sztfa+rvLUqyv6&#10;cHdWbqvbqLJDV7pRZYSu+o/IIe7OenV1e6qMDyjCFbVTzhW1MXQ9e9f10I3bq+cMunFn6/fN5j9V&#10;2qyvv+a25ZgqJzaq/Bq3UQFAjCoqLwcZE27z6iAlMiV07aGLbh42rw7YWy+LKtokCV3/Gw+1bUg7&#10;xoHXs48NPv4IAACgMao7Pqv5mIzrq1sVumgTrq8m9N6oJ6MmqQYQJ66vBhCp6q6LDnK5dagSGaHr&#10;D+2g6SvKbS05NIznLbuF3mM1XO1cwzXbAAAAe6vpY8KpV7cqdNEm1KsJ3XSM/QYAoV4NIH7VVa3r&#10;LFw3vSBJ6PyhHTR9RbmtJYeG8bxlt9D7p54aMlN/A4ifCd0BAMiluuOqqo/Y7vp6T8QWqjrDmva6&#10;077KfBdP6DpDm+IRp/9/e3evG7mVpgH4yGsDShcew+luuknvHUyswHdRGGxieW/A92A4MAzfyORz&#10;Bd7EYfcFyIPJBsaqt7gB1RRFslj8PT+s54HQKElFnY9Vp6r51sefx+ouhN9/CV/9EanaTuN0Qc0F&#10;D/1DCP+dZuiYI8YRJ+4K1UAR9KuBMuzXW67/8n6N689/vLv78e4uhLsQzo/VeefTEddD3DUZ74eQ&#10;augqpBm6CiHhWi+YIZ/9eHf3492XfwnV/ucGb+8kX0+P0NpzfvGfnXK37tDhdei9G8WvQ/8Q7j5L&#10;MPTdj3cHC9X1e6ZQDdA41Ls8cHh1+i20cR0+ta2q3fqodcALIfz+X//51X/8z+u456ru0UUb+um3&#10;d/W/X/78a9NA3nvoKoS/f1rxp9/e/evPv/5LrKG3Sk0vEX2faptYe2l6hFhDN9PjTz//2txn36Fb&#10;iboevSnp/0L4fIehd30q04qWqMNu7/YAAOx4Aps4h1vXLaxt+6jnx6p/vq76t6/jnqtoQ3c099lp&#10;6ObPZrXWi23euK5a1Q4+UE+/vWseqK0G7Q89sr47Dn2++KIYfGRG/p3Vpk51Orq9xXmTdJYyAIAY&#10;do3WkdP1yr/TBLz2Tq2d8NC+XbWy6B5Dj/y709CdURrtb/cYeuXfmTLK+mw2mKjbt0dy5uZDT5we&#10;mw09mqjbNzYfev3fyVC090ahGgAgnl23vaJt2K3so/bzQKer1v7566BbtHCXRZFNGtdV7490VnBw&#10;3T8+VvWKrx961iqvcV53DPDVXRgufRAz6+OSwUbu4geqHYmXrXi78pG17uj0txcMfT5uog4R3xKF&#10;agCA2PaO1jk3rvtd0yndyDfjttL1sqEX5712ul429KxE3b7xcd3QsxbZyoKMOp6oO7cvfRCz7KOT&#10;9Xt0P91Xa4aemKgH508z7sc5Q2+1c0Geor0TBqEaACCVvbf5YjauJ7ZSB3eBrvUbj50boZc0ZvWu&#10;O0NvssoLhh5cr/HV7Px82dDrV3mNatpB151doNeEzE7n+Wq/esO5EUJo0vX0HvWUHb/b3156QGa1&#10;6w+cqEPcNrVQDQCQ2DEa12FCZ7KfLWuLI0SY3JkcOVx2cWcyTAtjl4aevvqD95k+9MgdYrraM7+0&#10;C8PVZvXV+09/oNZMhoF/76c9R+eLberp86Ez9NXG9eF3/NamBgC4OXtvmcXc8hvslQ32qKdkpEv3&#10;73zbNK7Hh97DyPnP+o3lS6s28quRR+njtaG3XtcNXK12wQcrE++f6oG61LueuON3Z42uJur2jSZd&#10;tz8/OvaO3yHu251QDQCQlwjROn66Dq226qUIsTJnvhm0la4Hh97v3/ZYl9Z6zZp2ft6+PTh0yFu/&#10;2pUfMUx/AAcfqL2nR3jbux58OVxahSmfK43PsSZd30KiFqoBAG5dhI3CyBuC/V7xpY7c1YzU+Xbk&#10;/u2cGTlh9oee3m4dDGP9+zxdOFNXkvVdqd+jXvnByqyoua72hfqJOqyYD/37D96nPfTK+kdUz1+M&#10;f+03dC1yohaqAQCydqTG9aVEPdipmxIe2t+O3z9Cj3qkd93+ycS26vTcOPI3y8rVYWjf7DDhERi5&#10;z8T7p5oeIx8zPQ0d6j9l7a6+cOJ84FIn56r688hvd6JNDQDAgAjbbUlOZhatGxmSJszB9R1JRJvk&#10;yeKa1W3L0vWaD2LS9qvD/vMhDMX4XY33pffL1ZFTrlANEEIIp9OprGWLK9iy+S9bXME3u+yyrbdZ&#10;43aaPLtOqkvp+h///G5xuj6dTiP3H29INssu+PfqsiOHznZqHqz/0ur/45/fDf7NKdmpiBdCO3DW&#10;K7vsg5Vm0JH7X5oeu06Mp8vnKquXnTUfBidVZx17j3HXhk9uk5yrc9X+6vx2w3HntqmLeFu2bFnL&#10;FlewZfNfNlXBAEcWZ+fGJCczCzt3I0Me/eowmoimr+al+xTdox40OEOWpevx+yfvV4cd5kNzO8nE&#10;qJPz+fE1TlefLsr9dF9t3q+O36bWqQYAKFicaJ1bup6VqQbvn8nx1U1Vg9lp8YcLx0vUbVfT9coP&#10;YkK66bHghHaz1jHhxGjn6qf3rdOe1ydCf96sqvgRV6IGADiCOFt18U8VXt/YoxtZB5hN652hM3ST&#10;iC7t6HtpjS7d58CJuq16rM6T0/Xc5nZW/eqR22HOqyDtxKhz9dN99fS+enpfPd2/XtBrw351/Igr&#10;VAMAHEe0aJ1b4zrMyVSdP562X92pfG7wG7zDsdvUfXWr8/XbyT3eKRE0Yb96wedEV1cn+cRocnX9&#10;bf3c1el6k351kj2xhWoAgKOJtoVXDxTtarSbH3SdvHfXDk6dChe3W3MITqks2y18/D459KvDFu33&#10;fCbGYK7eaj/wJPlWqAYAOKZoHZsPDw/V8zdP7/8c7ao549cf6tyekqmS96unrEj7W4l63KzdwsOE&#10;RzVhv3pN5Z21uPKoRTS4H3gds9fsB56qTS1UAwAcXJwNvur5i+r5m8hXo93woOvcjq9ubs9al6yC&#10;U3Kb7BYekk6P/qck5e743dF5T6jOVXNu8OpcVdWSarWpAQDYUYQtv3oruapduxrtluNutFt48n71&#10;eHlTEnVuwSkTm1yLK3m/ekqRpSTqWv89oW5cL8vVqTrGQjUAwG3Ze7vzJVe3tomrc+tERLvl6pfR&#10;V1+LK3m/elnZIePglJVlu4WH1NOjf96y8DZ7d37YuZ3zxGjvB143q5fl6oSJWqgGALhR+20LtnP1&#10;0/uqeqiq76rmXER75+qXGpYedB3y6Fdfqlyi3kQ9G5el6xz61VNqLmhujL8nTHnHkKgBAEhpj43C&#10;l+7T+5emUwjh6b768PBQPcToV7+pZPKpnsLbHBKrwK4FO/rmn5qyNfeg6/Ap38Ypr6M/mcvd8bvj&#10;5UoBVdW8abw2q6/1qxMmW4kaAIBXm2+Ytq+a01yE9uXGd1X1/M2GY02qZ+aVrtP2q2cdOltEasrc&#10;1cZ16D3myfrV54GZHC5Mj4LmxqczMrwb+W1f2kQtVAMAMGDDLcXXoyU/fb1eivaxqp6/iL9VOmW3&#10;8NAKtzFra5vePt2qFfmpVfhu74uNz6jncjE71TNlt/CQenqMHF/duV1Km7rxkqufv/7YOg34yPHV&#10;aWOtRA0AwBWbbDL29wPv/zak2DiemK6TH18dc8fvJtKM/Dam6vmLv91/HfkibbXObuGvP89jelw6&#10;vrr9bXGJujbyMUrnw5TkiVqoBgBgkvXbjrOuRpthus6hXx2tDzneB07Tr05aT9O4zm165DxvI5Co&#10;AQAoz5rtyGY/8NeI0j4L0VA0SpKu6xv9BJvP8dVh/9TUPB3tK41HuNj4eD1vPoiJXs+bqZvN9Ojv&#10;B17ujt+zJM+0EjUAAKssTIQqVwAAB5FJREFU26Bs9gNvzrR0NVc3w8XchL10pesc+tUhVmrq5OqX&#10;4+HPL+ecS5Wr23G6nkVxLn7edildJ+9XB4n6ZgoAAOAgFmxZrrwabap03c4qmRxfHSE1tXP10/vX&#10;08u93HiOndk6Fz/vnfQudj1P991onfz46lvY8TuHQJu8AAAAjmbWZu6aq9EuG3G9doLNoV8drQ/5&#10;evL29y859um++tv91yFpv7pz8fOXClPUE0L3bOE59KsP3KbOJFEnrwHgsE6nU1nLFlewZfNftriC&#10;Lbv5spe2NTvLVs9fPP32bsqpp64OOrKBu8fKvjRFRxuSp9Npccvx6rJNAXHWN7y92Hj4lCGbq6NV&#10;z1XkCdnUczqduhc/n9av3qngJl1fmh67ToymX92fHjm/Y8xadmKa3bXmSzVk9UBZ9hjLFlewZfNf&#10;NlXBACwxZdu3uVRS+7xTI1ej3WTQDeXQr4434tDFxpPvB3754ueJm7SXrsUVgR51hDJSlwAAwC0Z&#10;3w6efjXaDQfdVv8cUfv92x8xpv5+4PXPPz5WHx+XfAiyTT1vL35eF5OknkGRp0dnR/QjySdR51AG&#10;AAC3KMmWaKp0XfooF0fvXWz8zVeiXN2uZ+Ti52lFeOIk6ggyKQMAgNuVauO4HjfO0P1rXzX/ruxD&#10;njPYs7fJsfWO+ufHt+eZS9ivvn+tZ8pF2lKpd1MPmzerJer95VMJAACk3DyNM/Qenckmj6UlV693&#10;/nRE+iZ/rT6qXKLeVT6VAADAGwm3UyOn65Vt6qxOQLXyYuOby62e6c6rp0eTqI8XqrPKsflUAnAA&#10;d6kLADigeoP13//614Sj711A9Vjd/bjwP5HzY3UXwuLF9/CSVD//398/vP7wT//26dZduLuLWm1u&#10;9cxVPVa//xK++mN2kU/31Zd/CSGEz3KaHivFeUlOl/YNCgAAZkjem9q7gLmngw5b7yq8oTrHVtW7&#10;kd/GNP3i59lqP9c3eyh18jeBjtzqAQCASZJvyMZM11fvmWGirr3k6uevQ/9k4ImOr9724uepTPkk&#10;5ZCHUid/4XfkVg8AAMyWfKM2Qrqub2R7xu9xO11s/DD1rHR+rOrwfPhDqWOeon+i3OoBOKTjHLwE&#10;kL/khzXuepxnnZw7R03Xh1IvO9SWI6mT899/CSGEr/64qzvYRzqUOvmruy/DkgCO6gj/kwGUJYeN&#10;3f1qaNK1RE1fk64l6l1lWBIAAGwvh50z96sh50OpSe5ge32nruKNDEsCuAVH+JwYoFwfHh6S95Ry&#10;uwgQZC7Pl4weNQAAtyuf/lI+lUCe8nyN5FkVAADEls+WcT6VQD7yfF3kWRXADbIfOEBG8tmTM889&#10;XSGybF8I+bxXABDkaoAMZbXFnG2ugP3kPO2zen8AoCZXA2Qqt63nnJMGrNfeoTrPSZ7bewIAy51O&#10;p7KWLa5gy+a/bHEFWzb/ZUcWvHr8ZPyC65Kqb79dfGBncU9QicsWV3CqZYuYzP33AZPKssdYtriC&#10;LZv/sqkK1q8GKEC2fSpNbApVytTN9rUPQJtcDVCMnLewS0kp3LiCJmrOr3cAOuRqgMJkvrVdUG7h&#10;dpQ1LTN/jQPQJ1cDFCn/nJB/hRxb/uch6/CSASiXXA1QtvxbW8XFG4pWYjrN/1UMwDi5GuAISskS&#10;pdRJcUqcWiXWDMAguRrgUEppfGlis165s6iU1ykAE8nVAAdU1lZ7uemI+IqeLRrUAEclVwMcVokb&#10;8e3UFIqqnJ0cY0qU9VEXAHPJ1QDHV+42fdHNSZY5RpBulPvqA2A6uRrgVpTYvm47WNyi7XgfoJT+&#10;cgNgFrka4OYco4EmZhftwE/fMV5fAMwiVwPcqIP1047X8DyeYz9HB3tBATCLXA1w647XXuv0QmtH&#10;WsH83dRTcLxXEABzydUAhHAD3bbBpBeOu75x3PKjeviXDADTydUAvHFraeGWk+F0HqXGrb1AAJhC&#10;rgZg2I3nh9tMkre51lPc+MsBgHFyNQBXSBRtl5JnR26PVaFlJ2fyAzCFXA3AVDLGdBNzbGPuQ7r3&#10;379xpjoA+zqdTmUtW1zBls1/2eIKtmz+yxZX8IeHh+rbb+dGu/XjHnjZDw8Pg1/149z/Sl7wIZed&#10;/vBuO24pyxZXsGXzX7a4gi2b/7KpCtavBmA5bT0OwDQGYCW5GoANSCYUx6QFYCtyNQBbklXInCkK&#10;wObkagB2Ib2QFRMSgP3I1QDsS54hIdMPgAjkagAiaZ9mWchhP2YaAJHJ1QAk0LmUkfDDGqYTAGnJ&#10;1QCkJxcxiwkDQFbkagCyYz9eOgRpAHImVwOQNYHqZvl4BYBSyNUAlETMPjBPLgCFkqsBKJgkVjRP&#10;HwDHIFcDcBydnBZEtZx4dgA4KrkagCPrZ7kgzu3Pww7ATZGrAbg5Ut+GPJgAIFcDQAjy4QQeIgAY&#10;JFcDwEU3myRvdsUBYAG5GgDmGcycHTlH0NLrB4DcyNUAsL0p2bVvQZpdMJDMDACJnU6nJMv+9NNP&#10;8Qctcdnvv/8+ybglLmtSTWRSTWdSTWRSXfLh4aH79eHDwA9bX2kLzmdZk2o671QTmVTTmVQTmVTT&#10;FTepAAAAAAAAAAAAAAAAAAAAbsX/AzTWlo0ePygBAAAAAElFTkSuQmCCUEsBAi0AFAAGAAgAAAAh&#10;AEqwZwsIAQAAEwIAABMAAAAAAAAAAAAAAAAAAAAAAFtDb250ZW50X1R5cGVzXS54bWxQSwECLQAU&#10;AAYACAAAACEAI7Jq4dcAAACUAQAACwAAAAAAAAAAAAAAAAA5AQAAX3JlbHMvLnJlbHNQSwECLQAU&#10;AAYACAAAACEAuVdDtv0DAABoCQAADgAAAAAAAAAAAAAAAAA5AgAAZHJzL2Uyb0RvYy54bWxQSwEC&#10;LQAUAAYACAAAACEAqiYOvrwAAAAhAQAAGQAAAAAAAAAAAAAAAABiBgAAZHJzL19yZWxzL2Uyb0Rv&#10;Yy54bWwucmVsc1BLAQItABQABgAIAAAAIQABessM4QAAAAoBAAAPAAAAAAAAAAAAAAAAAFUHAABk&#10;cnMvZG93bnJldi54bWxQSwECLQAKAAAAAAAAACEAd5ajtjbIAAA2yAAAFAAAAAAAAAAAAAAAAABj&#10;CAAAZHJzL21lZGlhL2ltYWdlMS5wbmdQSwUGAAAAAAYABgB8AQAAy9AAAAAA&#10;">
                <v:shape id="Picture 22" o:spid="_x0000_s1037" type="#_x0000_t75" style="position:absolute;width:5029200;height:3103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S&#10;z4fDAAAA2wAAAA8AAABkcnMvZG93bnJldi54bWxEj8FqwzAQRO+B/IPYQG+xHENLcKIEN1Coewl1&#10;e2hvi7WxTa2VkRTb/fuoUMhxmJk3zP44m16M5HxnWcEmSUEQ11Z33Cj4/HhZb0H4gKyxt0wKfsnD&#10;8bBc7DHXduJ3GqvQiAhhn6OCNoQhl9LXLRn0iR2Io3exzmCI0jVSO5wi3PQyS9MnabDjuNDiQKeW&#10;6p/qahSUX+VzEd6uVBgcm+rsv+vRPir1sJqLHYhAc7iH/9uvWkGWwd+X+APk4Q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tLPh8MAAADbAAAADwAAAAAAAAAAAAAAAACcAgAA&#10;ZHJzL2Rvd25yZXYueG1sUEsFBgAAAAAEAAQA9wAAAIwDAAAAAA==&#10;">
                  <v:imagedata r:id="rId29" o:title=""/>
                  <v:path arrowok="t"/>
                </v:shape>
                <v:shape id="Text Box 23" o:spid="_x0000_s1038" type="#_x0000_t202" style="position:absolute;top:3161030;width:50292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5031F586" w14:textId="16EA3C96" w:rsidR="00FE6F7F" w:rsidRPr="009A5331" w:rsidRDefault="00FE6F7F" w:rsidP="0093694F">
                        <w:pPr>
                          <w:pStyle w:val="Caption"/>
                          <w:rPr>
                            <w:noProof/>
                          </w:rPr>
                        </w:pPr>
                        <w:r>
                          <w:t xml:space="preserve">Figure 15. </w:t>
                        </w:r>
                        <w:proofErr w:type="spellStart"/>
                        <w:proofErr w:type="gramStart"/>
                        <w:r>
                          <w:t>Tezzaron</w:t>
                        </w:r>
                        <w:proofErr w:type="spellEnd"/>
                        <w:r>
                          <w:t>/</w:t>
                        </w:r>
                        <w:proofErr w:type="spellStart"/>
                        <w:r>
                          <w:t>Novati</w:t>
                        </w:r>
                        <w:proofErr w:type="spellEnd"/>
                        <w:r>
                          <w:t xml:space="preserve"> 8" sensor wafer layout.</w:t>
                        </w:r>
                        <w:proofErr w:type="gramEnd"/>
                      </w:p>
                    </w:txbxContent>
                  </v:textbox>
                </v:shape>
                <w10:wrap type="topAndBottom"/>
              </v:group>
            </w:pict>
          </mc:Fallback>
        </mc:AlternateContent>
      </w:r>
      <w:r w:rsidRPr="00A95E58">
        <w:rPr>
          <w:rFonts w:asciiTheme="minorHAnsi" w:hAnsiTheme="minorHAnsi"/>
          <w:b/>
        </w:rPr>
        <w:t>8” Pilot Sensor Fabrication</w:t>
      </w:r>
      <w:r w:rsidRPr="0077635C">
        <w:rPr>
          <w:rFonts w:asciiTheme="minorHAnsi" w:hAnsiTheme="minorHAnsi"/>
        </w:rPr>
        <w:br/>
        <w:t xml:space="preserve">We have “taped-out” the design for the first high resistivity silicon sensor wafers to be fabricated on 8” silicon with </w:t>
      </w:r>
      <w:proofErr w:type="spellStart"/>
      <w:r w:rsidRPr="0077635C">
        <w:rPr>
          <w:rFonts w:asciiTheme="minorHAnsi" w:hAnsiTheme="minorHAnsi"/>
        </w:rPr>
        <w:t>Tezzaron</w:t>
      </w:r>
      <w:proofErr w:type="spellEnd"/>
      <w:r w:rsidRPr="0077635C">
        <w:rPr>
          <w:rFonts w:asciiTheme="minorHAnsi" w:hAnsiTheme="minorHAnsi"/>
        </w:rPr>
        <w:t>/</w:t>
      </w:r>
      <w:proofErr w:type="spellStart"/>
      <w:r w:rsidRPr="0077635C">
        <w:rPr>
          <w:rFonts w:asciiTheme="minorHAnsi" w:hAnsiTheme="minorHAnsi"/>
        </w:rPr>
        <w:t>Novati</w:t>
      </w:r>
      <w:proofErr w:type="spellEnd"/>
      <w:r w:rsidRPr="0077635C">
        <w:rPr>
          <w:rFonts w:asciiTheme="minorHAnsi" w:hAnsiTheme="minorHAnsi"/>
        </w:rPr>
        <w:t xml:space="preserve"> (a US company). All </w:t>
      </w:r>
      <w:r>
        <w:rPr>
          <w:rFonts w:asciiTheme="minorHAnsi" w:hAnsiTheme="minorHAnsi"/>
        </w:rPr>
        <w:t>previous wafers were based on 4”</w:t>
      </w:r>
      <w:r w:rsidRPr="0077635C">
        <w:rPr>
          <w:rFonts w:asciiTheme="minorHAnsi" w:hAnsiTheme="minorHAnsi"/>
        </w:rPr>
        <w:t xml:space="preserve"> or 6” technology. This is an n-on-p DC coupled device with both full thickness wafers (725 microns) and wafers thinned to 500 microns.  The layouts include CMS pixel, strip and High Granularity Calorimeter (HGC) designs as well as x-ray sensors from Argonne </w:t>
      </w:r>
      <w:r w:rsidRPr="0077635C">
        <w:rPr>
          <w:rFonts w:asciiTheme="minorHAnsi" w:hAnsiTheme="minorHAnsi"/>
        </w:rPr>
        <w:lastRenderedPageBreak/>
        <w:t xml:space="preserve">and ATLAS pixels from SLAC. Brookhaven provided the high resistivity p-type wafers and SLAC provided consultation on the process flow. </w:t>
      </w:r>
      <w:proofErr w:type="spellStart"/>
      <w:r w:rsidRPr="0077635C">
        <w:rPr>
          <w:rFonts w:asciiTheme="minorHAnsi" w:hAnsiTheme="minorHAnsi"/>
        </w:rPr>
        <w:t>Fermilab</w:t>
      </w:r>
      <w:proofErr w:type="spellEnd"/>
      <w:r w:rsidRPr="0077635C">
        <w:rPr>
          <w:rFonts w:asciiTheme="minorHAnsi" w:hAnsiTheme="minorHAnsi"/>
        </w:rPr>
        <w:t xml:space="preserve"> coordinated the overall design integration and provided test structure designs as well as the PS strip sensor layout. </w:t>
      </w:r>
      <w:r>
        <w:rPr>
          <w:rFonts w:asciiTheme="minorHAnsi" w:hAnsiTheme="minorHAnsi"/>
        </w:rPr>
        <w:t>The overall layout is shown in Figure 15</w:t>
      </w:r>
      <w:r w:rsidRPr="0077635C">
        <w:rPr>
          <w:rFonts w:asciiTheme="minorHAnsi" w:hAnsiTheme="minorHAnsi"/>
        </w:rPr>
        <w:t>.</w:t>
      </w:r>
      <w:r w:rsidRPr="0077635C">
        <w:rPr>
          <w:rFonts w:asciiTheme="minorHAnsi" w:hAnsiTheme="minorHAnsi"/>
        </w:rPr>
        <w:br/>
      </w:r>
      <w:r w:rsidRPr="0077635C">
        <w:rPr>
          <w:rFonts w:asciiTheme="minorHAnsi" w:hAnsiTheme="minorHAnsi"/>
        </w:rPr>
        <w:br/>
        <w:t xml:space="preserve">In addition to the sensor layout we worked with the manufacturer and SLAC to develop a process flow for the wafers that accommodates </w:t>
      </w:r>
      <w:proofErr w:type="spellStart"/>
      <w:r w:rsidRPr="0077635C">
        <w:rPr>
          <w:rFonts w:asciiTheme="minorHAnsi" w:hAnsiTheme="minorHAnsi"/>
        </w:rPr>
        <w:t>Novati</w:t>
      </w:r>
      <w:proofErr w:type="spellEnd"/>
      <w:r w:rsidRPr="0077635C">
        <w:rPr>
          <w:rFonts w:asciiTheme="minorHAnsi" w:hAnsiTheme="minorHAnsi"/>
        </w:rPr>
        <w:t xml:space="preserve"> capabilities and meets HEP requirements. The process was simulated using </w:t>
      </w:r>
      <w:proofErr w:type="spellStart"/>
      <w:r w:rsidRPr="0077635C">
        <w:rPr>
          <w:rFonts w:asciiTheme="minorHAnsi" w:hAnsiTheme="minorHAnsi"/>
        </w:rPr>
        <w:t>Silvaco</w:t>
      </w:r>
      <w:proofErr w:type="spellEnd"/>
      <w:r w:rsidRPr="0077635C">
        <w:rPr>
          <w:rFonts w:asciiTheme="minorHAnsi" w:hAnsiTheme="minorHAnsi"/>
        </w:rPr>
        <w:t xml:space="preserve"> TCAD design tools at </w:t>
      </w:r>
      <w:proofErr w:type="spellStart"/>
      <w:r w:rsidRPr="0077635C">
        <w:rPr>
          <w:rFonts w:asciiTheme="minorHAnsi" w:hAnsiTheme="minorHAnsi"/>
        </w:rPr>
        <w:t>Fermilab</w:t>
      </w:r>
      <w:proofErr w:type="spellEnd"/>
      <w:r w:rsidRPr="0077635C">
        <w:rPr>
          <w:rFonts w:asciiTheme="minorHAnsi" w:hAnsiTheme="minorHAnsi"/>
        </w:rPr>
        <w:t xml:space="preserve"> and the process steps validated. Crucial areas are the depth of the n implants, the density of the p-spray, and the density of the p-stop implants. These determine the </w:t>
      </w:r>
      <w:proofErr w:type="spellStart"/>
      <w:r w:rsidRPr="0077635C">
        <w:rPr>
          <w:rFonts w:asciiTheme="minorHAnsi" w:hAnsiTheme="minorHAnsi"/>
        </w:rPr>
        <w:t>interstrip</w:t>
      </w:r>
      <w:proofErr w:type="spellEnd"/>
      <w:r w:rsidRPr="0077635C">
        <w:rPr>
          <w:rFonts w:asciiTheme="minorHAnsi" w:hAnsiTheme="minorHAnsi"/>
        </w:rPr>
        <w:t xml:space="preserve"> resistance characteristics and the This allowed us to tailor the process to the needs of HEP.</w:t>
      </w:r>
    </w:p>
    <w:p w14:paraId="690FAE7C" w14:textId="74AA1702" w:rsidR="0093694F" w:rsidRPr="0077635C" w:rsidRDefault="0093694F" w:rsidP="0093694F">
      <w:pPr>
        <w:pStyle w:val="ListParagraph"/>
        <w:rPr>
          <w:rFonts w:asciiTheme="minorHAnsi" w:hAnsiTheme="minorHAnsi"/>
        </w:rPr>
      </w:pPr>
      <w:r>
        <w:rPr>
          <w:rFonts w:asciiTheme="minorHAnsi" w:hAnsiTheme="minorHAnsi"/>
        </w:rPr>
        <w:br/>
        <w:t>Figure 16</w:t>
      </w:r>
      <w:r w:rsidRPr="0077635C">
        <w:rPr>
          <w:rFonts w:asciiTheme="minorHAnsi" w:hAnsiTheme="minorHAnsi"/>
        </w:rPr>
        <w:t xml:space="preserve"> shows the results of some of these simulations. Going clockwise from top left:</w:t>
      </w:r>
    </w:p>
    <w:p w14:paraId="19A5C209"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 xml:space="preserve">A </w:t>
      </w:r>
      <w:proofErr w:type="gramStart"/>
      <w:r w:rsidRPr="0077635C">
        <w:rPr>
          <w:rFonts w:asciiTheme="minorHAnsi" w:hAnsiTheme="minorHAnsi"/>
        </w:rPr>
        <w:t>10 micron</w:t>
      </w:r>
      <w:proofErr w:type="gramEnd"/>
      <w:r w:rsidRPr="0077635C">
        <w:rPr>
          <w:rFonts w:asciiTheme="minorHAnsi" w:hAnsiTheme="minorHAnsi"/>
        </w:rPr>
        <w:t xml:space="preserve"> deep section of the detector from an n strip edge past the p-stop showing the dense strip implant, more lightly doped p-spray, and the intermediate doping of the p-stop. Above the bulk silicon there is a passivation oxide with the aluminum contact metal outlined in black.</w:t>
      </w:r>
    </w:p>
    <w:p w14:paraId="071197D5"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An intermediate process step, after implantation, but before annealing. The greenish oxide rectangles define the implant openings. The magenta top photoresist blocks the p-stop opening while the strip is implanted.</w:t>
      </w:r>
    </w:p>
    <w:p w14:paraId="48FA8192"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Strip implant profile after annealing. Depth is about 1.8 microns</w:t>
      </w:r>
    </w:p>
    <w:p w14:paraId="4D49AAE9"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Strip implant profile before annealing. Depth is about 1 micron</w:t>
      </w:r>
    </w:p>
    <w:p w14:paraId="1E2E8390"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P-stop implant profile. Peak dose is about 4x10</w:t>
      </w:r>
      <w:r w:rsidRPr="0077635C">
        <w:rPr>
          <w:rFonts w:asciiTheme="minorHAnsi" w:hAnsiTheme="minorHAnsi"/>
          <w:vertAlign w:val="superscript"/>
        </w:rPr>
        <w:t>17</w:t>
      </w:r>
    </w:p>
    <w:p w14:paraId="7979F9C2" w14:textId="77777777" w:rsidR="0093694F" w:rsidRPr="0077635C" w:rsidRDefault="0093694F" w:rsidP="0093694F">
      <w:pPr>
        <w:pStyle w:val="ListParagraph"/>
        <w:numPr>
          <w:ilvl w:val="0"/>
          <w:numId w:val="6"/>
        </w:numPr>
        <w:rPr>
          <w:rFonts w:asciiTheme="minorHAnsi" w:hAnsiTheme="minorHAnsi"/>
        </w:rPr>
      </w:pPr>
      <w:r w:rsidRPr="0077635C">
        <w:rPr>
          <w:rFonts w:asciiTheme="minorHAnsi" w:hAnsiTheme="minorHAnsi"/>
        </w:rPr>
        <w:t>P-spray implant profile. Peak dose is about 3x10</w:t>
      </w:r>
      <w:r w:rsidRPr="0077635C">
        <w:rPr>
          <w:rFonts w:asciiTheme="minorHAnsi" w:hAnsiTheme="minorHAnsi"/>
          <w:vertAlign w:val="superscript"/>
        </w:rPr>
        <w:t>15</w:t>
      </w:r>
    </w:p>
    <w:p w14:paraId="576F8E7F" w14:textId="77777777" w:rsidR="0093694F" w:rsidRDefault="0093694F" w:rsidP="0093694F">
      <w:pPr>
        <w:pStyle w:val="ListParagraph"/>
      </w:pPr>
      <w:r>
        <w:rPr>
          <w:noProof/>
        </w:rPr>
        <w:lastRenderedPageBreak/>
        <mc:AlternateContent>
          <mc:Choice Requires="wps">
            <w:drawing>
              <wp:anchor distT="0" distB="0" distL="114300" distR="114300" simplePos="0" relativeHeight="251673600" behindDoc="0" locked="0" layoutInCell="1" allowOverlap="1" wp14:anchorId="73C18F1E" wp14:editId="157C6586">
                <wp:simplePos x="0" y="0"/>
                <wp:positionH relativeFrom="column">
                  <wp:posOffset>228600</wp:posOffset>
                </wp:positionH>
                <wp:positionV relativeFrom="paragraph">
                  <wp:posOffset>3657600</wp:posOffset>
                </wp:positionV>
                <wp:extent cx="5479415" cy="266700"/>
                <wp:effectExtent l="0" t="0" r="6985" b="12700"/>
                <wp:wrapSquare wrapText="bothSides"/>
                <wp:docPr id="24" name="Text Box 24"/>
                <wp:cNvGraphicFramePr/>
                <a:graphic xmlns:a="http://schemas.openxmlformats.org/drawingml/2006/main">
                  <a:graphicData uri="http://schemas.microsoft.com/office/word/2010/wordprocessingShape">
                    <wps:wsp>
                      <wps:cNvSpPr txBox="1"/>
                      <wps:spPr>
                        <a:xfrm>
                          <a:off x="0" y="0"/>
                          <a:ext cx="547941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FD89837" w14:textId="45B77D08" w:rsidR="00FE6F7F" w:rsidRPr="00E244E7" w:rsidRDefault="00FE6F7F" w:rsidP="0093694F">
                            <w:pPr>
                              <w:pStyle w:val="Caption"/>
                            </w:pPr>
                            <w:r>
                              <w:t xml:space="preserve">Figure 16. Process simulation for </w:t>
                            </w:r>
                            <w:proofErr w:type="spellStart"/>
                            <w:r>
                              <w:t>Tezzaron</w:t>
                            </w:r>
                            <w:proofErr w:type="spellEnd"/>
                            <w:r>
                              <w:t>/</w:t>
                            </w:r>
                            <w:proofErr w:type="spellStart"/>
                            <w:r>
                              <w:t>Novati</w:t>
                            </w:r>
                            <w:proofErr w:type="spellEnd"/>
                            <w:r>
                              <w:t xml:space="preserve"> wafers.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39" type="#_x0000_t202" style="position:absolute;left:0;text-align:left;margin-left:18pt;margin-top:4in;width:431.4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DpQCAAAsBQAADgAAAGRycy9lMm9Eb2MueG1srFRNb9swDL0P2H8QdE9tB/lojDqFmyLDgKIt&#10;0A49K7IcG7AlTVJid8P++57kuF27HYZhF4kiKYp8j9TFZd825CiMrZXMaHIWUyIkV0Ut9xn98rid&#10;nFNiHZMFa5QUGX0Wll6uP3646HQqpqpSTSEMQRBp005ntHJOp1FkeSVaZs+UFhLGUpmWORzNPioM&#10;6xC9baJpHC+iTplCG8WFtdBeD0a6DvHLUnB3V5ZWONJkFLm5sJqw7vwarS9YujdMVzU/pcH+IYuW&#10;1RKPvoS6Zo6Rg6l/C9XW3CirSnfGVRupsqy5CDWgmiR+V81DxbQItQAcq19gsv8vLL893htSFxmd&#10;ziiRrAVHj6J35Er1BCrg02mbwu1Bw9H10IPnUW+h9GX3pWn9joII7ED6+QVdH41DOZ8tV7NkTgmH&#10;bbpYLOMAf/R6WxvrPgnVEi9k1IC9ACo73liHTOA6uvjHrGrqYls3jT94w6Yx5MjAdFfVTvgcceON&#10;VyO9r1T+1mAeNCK0yvAKS5ExRO/pcw80ft/Ml9N8OV9NFvk8mcyS+HyS5/F0cr3N4zyebTer2dUP&#10;ZNuyZJZ2aCiNdvRIArBtw/Yn8rz579hrGX/T60kShS4b0kbgUN2YauRZGtjwkut3fWB1OTK1U8Uz&#10;CDRqGAGr+bYGZDfMuntm0PPgDHPs7rCUjeoyqk4SJZUy3/6k9/4oBlZKfMkZtV8PzAhKms8STeoH&#10;bhTMKOxGQR7ajQJZCX4IzYOIC8Y1o1ga1T5hvHP/CkxMcryVUTeKGzdMMr4HLvI8OGGsNHM38kFz&#10;H3psjcf+iRl9aiwH1G7VOF0sfddfg6+/aXV+cGiW0Hwe1wFFIO8PGMnAwen78DP/6zl4vX5y658A&#10;AAD//wMAUEsDBBQABgAIAAAAIQA7Uo1O4gAAAAoBAAAPAAAAZHJzL2Rvd25yZXYueG1sTI/BTsMw&#10;EETvSPyDtUhcEHVKS5qGOFVVwYFeKtJeuLnxNg7E68h22vD3uCe4zWpGs2+K1Wg6dkbnW0sCppME&#10;GFJtVUuNgMP+7TED5oMkJTtLKOAHPazK25tC5spe6APPVWhYLCGfSwE6hD7n3NcajfQT2yNF72Sd&#10;kSGeruHKyUssNx1/SpKUG9lS/KBljxuN9Xc1GAG7+edOPwyn1+16PnPvh2GTfjWVEPd34/oFWMAx&#10;/IXhih/RoYxMRzuQ8qwTMEvjlCDgeXEVMZAtsyWwo4B0miXAy4L/n1D+AgAA//8DAFBLAQItABQA&#10;BgAIAAAAIQDkmcPA+wAAAOEBAAATAAAAAAAAAAAAAAAAAAAAAABbQ29udGVudF9UeXBlc10ueG1s&#10;UEsBAi0AFAAGAAgAAAAhACOyauHXAAAAlAEAAAsAAAAAAAAAAAAAAAAALAEAAF9yZWxzLy5yZWxz&#10;UEsBAi0AFAAGAAgAAAAhAOo8vw6UAgAALAUAAA4AAAAAAAAAAAAAAAAALAIAAGRycy9lMm9Eb2Mu&#10;eG1sUEsBAi0AFAAGAAgAAAAhADtSjU7iAAAACgEAAA8AAAAAAAAAAAAAAAAA7AQAAGRycy9kb3du&#10;cmV2LnhtbFBLBQYAAAAABAAEAPMAAAD7BQAAAAA=&#10;" stroked="f">
                <v:textbox style="mso-fit-shape-to-text:t" inset="0,0,0,0">
                  <w:txbxContent>
                    <w:p w14:paraId="7FD89837" w14:textId="45B77D08" w:rsidR="00FE6F7F" w:rsidRPr="00E244E7" w:rsidRDefault="00FE6F7F" w:rsidP="0093694F">
                      <w:pPr>
                        <w:pStyle w:val="Caption"/>
                      </w:pPr>
                      <w:r>
                        <w:t xml:space="preserve">Figure 16. Process simulation for </w:t>
                      </w:r>
                      <w:proofErr w:type="spellStart"/>
                      <w:r>
                        <w:t>Tezzaron</w:t>
                      </w:r>
                      <w:proofErr w:type="spellEnd"/>
                      <w:r>
                        <w:t>/</w:t>
                      </w:r>
                      <w:proofErr w:type="spellStart"/>
                      <w:r>
                        <w:t>Novati</w:t>
                      </w:r>
                      <w:proofErr w:type="spellEnd"/>
                      <w:r>
                        <w:t xml:space="preserve"> wafers.</w:t>
                      </w:r>
                    </w:p>
                  </w:txbxContent>
                </v:textbox>
                <w10:wrap type="square"/>
              </v:shape>
            </w:pict>
          </mc:Fallback>
        </mc:AlternateContent>
      </w:r>
      <w:r w:rsidRPr="000560E0">
        <w:rPr>
          <w:noProof/>
        </w:rPr>
        <w:drawing>
          <wp:anchor distT="0" distB="0" distL="114300" distR="114300" simplePos="0" relativeHeight="251672576" behindDoc="0" locked="0" layoutInCell="1" allowOverlap="1" wp14:anchorId="04AC975E" wp14:editId="6C37A4D9">
            <wp:simplePos x="0" y="0"/>
            <wp:positionH relativeFrom="column">
              <wp:posOffset>51435</wp:posOffset>
            </wp:positionH>
            <wp:positionV relativeFrom="paragraph">
              <wp:posOffset>139700</wp:posOffset>
            </wp:positionV>
            <wp:extent cx="5479415" cy="3443605"/>
            <wp:effectExtent l="0" t="0" r="6985" b="10795"/>
            <wp:wrapSquare wrapText="bothSides"/>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415" cy="344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A8443" w14:textId="77777777" w:rsidR="0093694F" w:rsidRPr="0077635C" w:rsidRDefault="0093694F" w:rsidP="0093694F">
      <w:pPr>
        <w:rPr>
          <w:rFonts w:cs="Times New Roman"/>
          <w:b/>
          <w:sz w:val="32"/>
          <w:szCs w:val="32"/>
        </w:rPr>
      </w:pPr>
    </w:p>
    <w:p w14:paraId="1BC209AB" w14:textId="77777777" w:rsidR="0093694F" w:rsidRPr="0093694F" w:rsidRDefault="0093694F" w:rsidP="0093694F"/>
    <w:sectPr w:rsidR="0093694F" w:rsidRPr="0093694F" w:rsidSect="007025B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09946" w14:textId="77777777" w:rsidR="00E302E0" w:rsidRDefault="00E302E0" w:rsidP="00624466">
      <w:r>
        <w:separator/>
      </w:r>
    </w:p>
  </w:endnote>
  <w:endnote w:type="continuationSeparator" w:id="0">
    <w:p w14:paraId="06B11261" w14:textId="77777777" w:rsidR="00E302E0" w:rsidRDefault="00E302E0" w:rsidP="00624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Calibri"/>
    <w:panose1 w:val="00000000000000000000"/>
    <w:charset w:val="4D"/>
    <w:family w:val="roman"/>
    <w:notTrueType/>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Gill Sans Light">
    <w:panose1 w:val="020B0302020104020203"/>
    <w:charset w:val="00"/>
    <w:family w:val="auto"/>
    <w:pitch w:val="variable"/>
    <w:sig w:usb0="80000267" w:usb1="00000000" w:usb2="00000000" w:usb3="00000000" w:csb0="000001F7" w:csb1="00000000"/>
  </w:font>
  <w:font w:name="ヒラギノ角ゴ Pro W3">
    <w:charset w:val="80"/>
    <w:family w:val="auto"/>
    <w:pitch w:val="variable"/>
    <w:sig w:usb0="E00002FF" w:usb1="7AC7FFFF" w:usb2="00000012" w:usb3="00000000" w:csb0="0002000D"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New Roman Bold">
    <w:altName w:val="Courier New"/>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F8A6A" w14:textId="77777777" w:rsidR="00E302E0" w:rsidRDefault="00E302E0" w:rsidP="00624466">
      <w:r>
        <w:separator/>
      </w:r>
    </w:p>
  </w:footnote>
  <w:footnote w:type="continuationSeparator" w:id="0">
    <w:p w14:paraId="15E774EC" w14:textId="77777777" w:rsidR="00E302E0" w:rsidRDefault="00E302E0" w:rsidP="0062446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52BF2"/>
    <w:multiLevelType w:val="hybridMultilevel"/>
    <w:tmpl w:val="308E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074825"/>
    <w:multiLevelType w:val="hybridMultilevel"/>
    <w:tmpl w:val="9EEEB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617978"/>
    <w:multiLevelType w:val="hybridMultilevel"/>
    <w:tmpl w:val="9BD6F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07F384F"/>
    <w:multiLevelType w:val="hybridMultilevel"/>
    <w:tmpl w:val="6E74D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B045C7"/>
    <w:multiLevelType w:val="hybridMultilevel"/>
    <w:tmpl w:val="6D4C9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A2F5780"/>
    <w:multiLevelType w:val="hybridMultilevel"/>
    <w:tmpl w:val="27D0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3A98"/>
    <w:rsid w:val="000162C1"/>
    <w:rsid w:val="00086726"/>
    <w:rsid w:val="00092EDC"/>
    <w:rsid w:val="00096100"/>
    <w:rsid w:val="000A04E5"/>
    <w:rsid w:val="000E4E4B"/>
    <w:rsid w:val="001003E8"/>
    <w:rsid w:val="001605B0"/>
    <w:rsid w:val="001718F5"/>
    <w:rsid w:val="001A67BD"/>
    <w:rsid w:val="001C0ED2"/>
    <w:rsid w:val="0020250E"/>
    <w:rsid w:val="00233FC5"/>
    <w:rsid w:val="002B7537"/>
    <w:rsid w:val="00330DBB"/>
    <w:rsid w:val="00382DD9"/>
    <w:rsid w:val="00385A14"/>
    <w:rsid w:val="00410DBA"/>
    <w:rsid w:val="004820B7"/>
    <w:rsid w:val="0052587C"/>
    <w:rsid w:val="005641D8"/>
    <w:rsid w:val="00582513"/>
    <w:rsid w:val="005C44AD"/>
    <w:rsid w:val="005E1506"/>
    <w:rsid w:val="00624466"/>
    <w:rsid w:val="00652DE0"/>
    <w:rsid w:val="00667C4E"/>
    <w:rsid w:val="00683DF9"/>
    <w:rsid w:val="00696607"/>
    <w:rsid w:val="00697E10"/>
    <w:rsid w:val="00697EE5"/>
    <w:rsid w:val="006F34F2"/>
    <w:rsid w:val="007025B6"/>
    <w:rsid w:val="0073295F"/>
    <w:rsid w:val="00750B4B"/>
    <w:rsid w:val="00762407"/>
    <w:rsid w:val="00783150"/>
    <w:rsid w:val="007B2474"/>
    <w:rsid w:val="007D78E7"/>
    <w:rsid w:val="007E544E"/>
    <w:rsid w:val="0080253B"/>
    <w:rsid w:val="008816C0"/>
    <w:rsid w:val="008837B2"/>
    <w:rsid w:val="00896096"/>
    <w:rsid w:val="008F2A2B"/>
    <w:rsid w:val="0093694F"/>
    <w:rsid w:val="00946515"/>
    <w:rsid w:val="0097259F"/>
    <w:rsid w:val="00990F39"/>
    <w:rsid w:val="009913D3"/>
    <w:rsid w:val="009934B5"/>
    <w:rsid w:val="009B3EC4"/>
    <w:rsid w:val="009C3A98"/>
    <w:rsid w:val="009C3D67"/>
    <w:rsid w:val="009C3F59"/>
    <w:rsid w:val="00A00DB5"/>
    <w:rsid w:val="00A70D0F"/>
    <w:rsid w:val="00A87D78"/>
    <w:rsid w:val="00A975BD"/>
    <w:rsid w:val="00AB460A"/>
    <w:rsid w:val="00AC58F3"/>
    <w:rsid w:val="00AD3D55"/>
    <w:rsid w:val="00AF7CC4"/>
    <w:rsid w:val="00B64EAC"/>
    <w:rsid w:val="00BC4746"/>
    <w:rsid w:val="00BC4D0A"/>
    <w:rsid w:val="00BD5ACE"/>
    <w:rsid w:val="00C028E7"/>
    <w:rsid w:val="00C04902"/>
    <w:rsid w:val="00D27221"/>
    <w:rsid w:val="00D57611"/>
    <w:rsid w:val="00D66B02"/>
    <w:rsid w:val="00E10204"/>
    <w:rsid w:val="00E10455"/>
    <w:rsid w:val="00E2463D"/>
    <w:rsid w:val="00E27D52"/>
    <w:rsid w:val="00E302E0"/>
    <w:rsid w:val="00E5632C"/>
    <w:rsid w:val="00F06751"/>
    <w:rsid w:val="00F20D19"/>
    <w:rsid w:val="00F352D1"/>
    <w:rsid w:val="00F87AD7"/>
    <w:rsid w:val="00F93CDA"/>
    <w:rsid w:val="00FE6F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7EC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3A9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A9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67B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697EE5"/>
    <w:pPr>
      <w:keepNext/>
      <w:keepLines/>
      <w:spacing w:before="200"/>
      <w:jc w:val="both"/>
      <w:outlineLvl w:val="3"/>
    </w:pPr>
    <w:rPr>
      <w:rFonts w:asciiTheme="majorHAnsi" w:eastAsiaTheme="majorEastAsia" w:hAnsiTheme="majorHAnsi" w:cstheme="majorBidi"/>
      <w:b/>
      <w:bCs/>
      <w:i/>
      <w:iCs/>
      <w:color w:val="4F81BD" w:themeColor="accent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A9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C3A9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C3A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3A98"/>
    <w:rPr>
      <w:rFonts w:ascii="Lucida Grande" w:hAnsi="Lucida Grande" w:cs="Lucida Grande"/>
      <w:sz w:val="18"/>
      <w:szCs w:val="18"/>
    </w:rPr>
  </w:style>
  <w:style w:type="paragraph" w:styleId="Caption">
    <w:name w:val="caption"/>
    <w:basedOn w:val="Normal"/>
    <w:next w:val="Normal"/>
    <w:link w:val="CaptionChar"/>
    <w:uiPriority w:val="35"/>
    <w:unhideWhenUsed/>
    <w:qFormat/>
    <w:rsid w:val="0093694F"/>
    <w:pPr>
      <w:spacing w:after="200"/>
      <w:ind w:left="851" w:hanging="851"/>
      <w:jc w:val="center"/>
    </w:pPr>
    <w:rPr>
      <w:rFonts w:ascii="Palatino" w:eastAsia="Times New Roman" w:hAnsi="Palatino" w:cs="Times New Roman"/>
      <w:bCs/>
      <w:color w:val="000000" w:themeColor="text1"/>
      <w:sz w:val="20"/>
      <w:szCs w:val="18"/>
    </w:rPr>
  </w:style>
  <w:style w:type="character" w:customStyle="1" w:styleId="Heading3Char">
    <w:name w:val="Heading 3 Char"/>
    <w:basedOn w:val="DefaultParagraphFont"/>
    <w:link w:val="Heading3"/>
    <w:uiPriority w:val="9"/>
    <w:rsid w:val="001A67BD"/>
    <w:rPr>
      <w:rFonts w:asciiTheme="majorHAnsi" w:eastAsiaTheme="majorEastAsia" w:hAnsiTheme="majorHAnsi" w:cstheme="majorBidi"/>
      <w:b/>
      <w:bCs/>
      <w:color w:val="4F81BD" w:themeColor="accent1"/>
    </w:rPr>
  </w:style>
  <w:style w:type="paragraph" w:styleId="NoSpacing">
    <w:name w:val="No Spacing"/>
    <w:uiPriority w:val="1"/>
    <w:qFormat/>
    <w:rsid w:val="00AD3D55"/>
  </w:style>
  <w:style w:type="character" w:customStyle="1" w:styleId="CaptionChar">
    <w:name w:val="Caption Char"/>
    <w:basedOn w:val="DefaultParagraphFont"/>
    <w:link w:val="Caption"/>
    <w:uiPriority w:val="35"/>
    <w:rsid w:val="0093694F"/>
    <w:rPr>
      <w:rFonts w:ascii="Palatino" w:eastAsia="Times New Roman" w:hAnsi="Palatino" w:cs="Times New Roman"/>
      <w:bCs/>
      <w:color w:val="000000" w:themeColor="text1"/>
      <w:sz w:val="20"/>
      <w:szCs w:val="18"/>
    </w:rPr>
  </w:style>
  <w:style w:type="character" w:customStyle="1" w:styleId="Heading4Char">
    <w:name w:val="Heading 4 Char"/>
    <w:basedOn w:val="DefaultParagraphFont"/>
    <w:link w:val="Heading4"/>
    <w:rsid w:val="00697EE5"/>
    <w:rPr>
      <w:rFonts w:asciiTheme="majorHAnsi" w:eastAsiaTheme="majorEastAsia" w:hAnsiTheme="majorHAnsi" w:cstheme="majorBidi"/>
      <w:b/>
      <w:bCs/>
      <w:i/>
      <w:iCs/>
      <w:color w:val="4F81BD" w:themeColor="accent1"/>
      <w:lang w:eastAsia="ja-JP"/>
    </w:rPr>
  </w:style>
  <w:style w:type="paragraph" w:styleId="Subtitle">
    <w:name w:val="Subtitle"/>
    <w:basedOn w:val="Normal"/>
    <w:link w:val="SubtitleChar1"/>
    <w:qFormat/>
    <w:rsid w:val="009934B5"/>
    <w:pPr>
      <w:jc w:val="center"/>
    </w:pPr>
    <w:rPr>
      <w:rFonts w:ascii="Times New Roman" w:eastAsia="Times New Roman" w:hAnsi="Times New Roman" w:cs="Times New Roman"/>
      <w:b/>
      <w:sz w:val="28"/>
      <w:szCs w:val="20"/>
    </w:rPr>
  </w:style>
  <w:style w:type="character" w:customStyle="1" w:styleId="SubtitleChar">
    <w:name w:val="Subtitle Char"/>
    <w:basedOn w:val="DefaultParagraphFont"/>
    <w:uiPriority w:val="11"/>
    <w:rsid w:val="009934B5"/>
    <w:rPr>
      <w:rFonts w:asciiTheme="majorHAnsi" w:eastAsiaTheme="majorEastAsia" w:hAnsiTheme="majorHAnsi" w:cstheme="majorBidi"/>
      <w:i/>
      <w:iCs/>
      <w:color w:val="4F81BD" w:themeColor="accent1"/>
      <w:spacing w:val="15"/>
    </w:rPr>
  </w:style>
  <w:style w:type="character" w:customStyle="1" w:styleId="SubtitleChar1">
    <w:name w:val="Subtitle Char1"/>
    <w:link w:val="Subtitle"/>
    <w:rsid w:val="009934B5"/>
    <w:rPr>
      <w:rFonts w:ascii="Times New Roman" w:eastAsia="Times New Roman" w:hAnsi="Times New Roman" w:cs="Times New Roman"/>
      <w:b/>
      <w:sz w:val="28"/>
      <w:szCs w:val="20"/>
    </w:rPr>
  </w:style>
  <w:style w:type="paragraph" w:customStyle="1" w:styleId="Body">
    <w:name w:val="Body"/>
    <w:rsid w:val="00F06751"/>
    <w:pPr>
      <w:spacing w:after="240"/>
      <w:ind w:firstLine="360"/>
    </w:pPr>
    <w:rPr>
      <w:rFonts w:ascii="Gill Sans Light" w:eastAsia="ヒラギノ角ゴ Pro W3" w:hAnsi="Gill Sans Light" w:cs="Times New Roman"/>
      <w:color w:val="000000"/>
      <w:szCs w:val="20"/>
    </w:rPr>
  </w:style>
  <w:style w:type="paragraph" w:styleId="ListParagraph">
    <w:name w:val="List Paragraph"/>
    <w:basedOn w:val="Normal"/>
    <w:uiPriority w:val="34"/>
    <w:qFormat/>
    <w:rsid w:val="00F06751"/>
    <w:pPr>
      <w:ind w:left="720"/>
      <w:contextualSpacing/>
    </w:pPr>
    <w:rPr>
      <w:rFonts w:ascii="Times New Roman" w:eastAsia="MS Mincho" w:hAnsi="Times New Roman" w:cs="Times New Roman"/>
    </w:rPr>
  </w:style>
  <w:style w:type="paragraph" w:styleId="NormalWeb">
    <w:name w:val="Normal (Web)"/>
    <w:basedOn w:val="Normal"/>
    <w:uiPriority w:val="99"/>
    <w:semiHidden/>
    <w:unhideWhenUsed/>
    <w:rsid w:val="00F06751"/>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624466"/>
    <w:pPr>
      <w:tabs>
        <w:tab w:val="center" w:pos="4680"/>
        <w:tab w:val="right" w:pos="9360"/>
      </w:tabs>
    </w:pPr>
  </w:style>
  <w:style w:type="character" w:customStyle="1" w:styleId="HeaderChar">
    <w:name w:val="Header Char"/>
    <w:basedOn w:val="DefaultParagraphFont"/>
    <w:link w:val="Header"/>
    <w:uiPriority w:val="99"/>
    <w:rsid w:val="00624466"/>
  </w:style>
  <w:style w:type="paragraph" w:styleId="Footer">
    <w:name w:val="footer"/>
    <w:basedOn w:val="Normal"/>
    <w:link w:val="FooterChar"/>
    <w:uiPriority w:val="99"/>
    <w:unhideWhenUsed/>
    <w:rsid w:val="00624466"/>
    <w:pPr>
      <w:tabs>
        <w:tab w:val="center" w:pos="4680"/>
        <w:tab w:val="right" w:pos="9360"/>
      </w:tabs>
    </w:pPr>
  </w:style>
  <w:style w:type="character" w:customStyle="1" w:styleId="FooterChar">
    <w:name w:val="Footer Char"/>
    <w:basedOn w:val="DefaultParagraphFont"/>
    <w:link w:val="Footer"/>
    <w:uiPriority w:val="99"/>
    <w:rsid w:val="00624466"/>
  </w:style>
  <w:style w:type="character" w:styleId="Hyperlink">
    <w:name w:val="Hyperlink"/>
    <w:basedOn w:val="DefaultParagraphFont"/>
    <w:uiPriority w:val="99"/>
    <w:unhideWhenUsed/>
    <w:rsid w:val="0093694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hyperlink" Target="https://indico.cern.ch/event/343406/" TargetMode="External"/><Relationship Id="rId22" Type="http://schemas.openxmlformats.org/officeDocument/2006/relationships/image" Target="media/image14.emf"/><Relationship Id="rId23"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0.em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png"/><Relationship Id="rId19" Type="http://schemas.openxmlformats.org/officeDocument/2006/relationships/hyperlink" Target="https://indico.cern.ch/event/367396/"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7549</Words>
  <Characters>43033</Characters>
  <Application>Microsoft Macintosh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2015-01-09T16:10:00Z</dcterms:created>
  <dcterms:modified xsi:type="dcterms:W3CDTF">2015-07-16T09:45:00Z</dcterms:modified>
</cp:coreProperties>
</file>